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65613D25" w:rsidR="00CE1827" w:rsidRPr="00B72137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9639E0" w:rsidRPr="00095408">
        <w:rPr>
          <w:rFonts w:ascii="Times New Roman" w:hAnsi="Times New Roman" w:cs="Times New Roman"/>
        </w:rPr>
        <w:t>4</w:t>
      </w:r>
      <w:r w:rsidR="00B72137" w:rsidRPr="00095408">
        <w:rPr>
          <w:rFonts w:ascii="Times New Roman" w:hAnsi="Times New Roman" w:cs="Times New Roman"/>
        </w:rPr>
        <w:t>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6A98CEF" w:rsidR="00CE1827" w:rsidRPr="004A4FA2" w:rsidRDefault="00F044B5" w:rsidP="00735886">
            <w:pPr>
              <w:spacing w:line="276" w:lineRule="auto"/>
              <w:jc w:val="both"/>
              <w:rPr>
                <w:b/>
                <w:bCs/>
              </w:rPr>
            </w:pPr>
            <w:r w:rsidRPr="00F044B5">
              <w:rPr>
                <w:b/>
                <w:bCs/>
              </w:rPr>
              <w:t>Отправка электронных писем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51792A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C946F8">
        <w:t>как нужно настраивать подсистему для отправки писем</w:t>
      </w:r>
      <w:r w:rsidR="00095408">
        <w:t>.</w:t>
      </w:r>
    </w:p>
    <w:p w14:paraId="3DDA4896" w14:textId="146208C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C946F8">
        <w:t>основными методами для реализации отправки и встроенным отладочным сервером</w:t>
      </w:r>
      <w:r w:rsidR="00095408">
        <w:t>.</w:t>
      </w:r>
    </w:p>
    <w:p w14:paraId="7A1F865E" w14:textId="0FF79AA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C946F8">
        <w:t>самостоятельно посылать письма в случае утери пользователем пароля</w:t>
      </w:r>
      <w:r w:rsidR="00095408">
        <w:t>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6B106BEB" w14:textId="77777777" w:rsidR="002B39C2" w:rsidRDefault="00574C37" w:rsidP="00950A0D">
            <w:pPr>
              <w:pStyle w:val="a4"/>
              <w:numPr>
                <w:ilvl w:val="0"/>
                <w:numId w:val="24"/>
              </w:numPr>
            </w:pPr>
            <w:r>
              <w:t>Для чего наиболее часто используются сигналы?</w:t>
            </w:r>
          </w:p>
          <w:p w14:paraId="74467412" w14:textId="700546F2" w:rsidR="00574C37" w:rsidRPr="007042F4" w:rsidRDefault="00574C37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Приведите пример использования сигнала для расширения модели пользователя и </w:t>
            </w:r>
            <w:r w:rsidR="00446332">
              <w:t>«</w:t>
            </w:r>
            <w:proofErr w:type="spellStart"/>
            <w:r>
              <w:t>автосоздания</w:t>
            </w:r>
            <w:proofErr w:type="spellEnd"/>
            <w:r w:rsidR="00446332">
              <w:t>»</w:t>
            </w:r>
            <w:r>
              <w:t xml:space="preserve"> новой модели?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095408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CF15D86" w14:textId="0FE7FD9D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Настройка подсистемы отправки электронных писем</w:t>
            </w:r>
            <w:r w:rsidR="00095408">
              <w:t>.</w:t>
            </w:r>
          </w:p>
          <w:p w14:paraId="029DDF16" w14:textId="51F91952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Низкоуровневые инструменты для отправки писем</w:t>
            </w:r>
            <w:r w:rsidR="00095408">
              <w:t>.</w:t>
            </w:r>
          </w:p>
          <w:p w14:paraId="7D83F6C7" w14:textId="5C4D3BD9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Высокоуровневые инструменты для отправки писем</w:t>
            </w:r>
            <w:r w:rsidR="00095408">
              <w:t>.</w:t>
            </w:r>
          </w:p>
          <w:p w14:paraId="4A9F1B71" w14:textId="19FDE49A" w:rsidR="002B7752" w:rsidRDefault="002B7752" w:rsidP="002B7752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Отладочный SMTP-сервер</w:t>
            </w:r>
            <w:r w:rsidR="00095408">
              <w:t>.</w:t>
            </w:r>
          </w:p>
          <w:p w14:paraId="06C140B5" w14:textId="39415877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B226C8">
              <w:t>2.Презентация</w:t>
            </w:r>
            <w:proofErr w:type="gramEnd"/>
            <w:r w:rsidR="00B226C8">
              <w:t xml:space="preserve"> </w:t>
            </w:r>
            <w:r w:rsidR="00BD590C">
              <w:t>4</w:t>
            </w:r>
            <w:r w:rsidR="00B72137">
              <w:rPr>
                <w:lang w:val="en-US"/>
              </w:rPr>
              <w:t>3</w:t>
            </w:r>
            <w:r w:rsidRPr="007042F4">
              <w:t>»</w:t>
            </w:r>
            <w:r>
              <w:t xml:space="preserve"> </w:t>
            </w:r>
          </w:p>
          <w:p w14:paraId="3EDC1AB9" w14:textId="4C4C23B4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B72137">
              <w:t>4</w:t>
            </w:r>
            <w:r w:rsidR="00B72137">
              <w:rPr>
                <w:lang w:val="en-US"/>
              </w:rPr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EB9D15F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B72137">
              <w:t>4</w:t>
            </w:r>
            <w:r w:rsidR="00B72137" w:rsidRPr="00B226C8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9A5617E" w14:textId="77777777" w:rsidR="003C0CC8" w:rsidRDefault="00E030D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понадобиться отправка писем?</w:t>
            </w:r>
          </w:p>
          <w:p w14:paraId="30D11069" w14:textId="77777777" w:rsidR="00E030DF" w:rsidRDefault="00E030D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Чем отличаются низкоуровневые и высокоуровневые инструменты для отправки писем?</w:t>
            </w:r>
          </w:p>
          <w:p w14:paraId="378D1132" w14:textId="3957AA7F" w:rsidR="00E030DF" w:rsidRPr="007042F4" w:rsidRDefault="005437D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SMTP</w:t>
            </w:r>
            <w:r w:rsidRPr="005437D5">
              <w:t xml:space="preserve"> </w:t>
            </w:r>
            <w:r>
              <w:t xml:space="preserve">сервер?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5437D5" w:rsidRDefault="00CE1827" w:rsidP="00B921B5">
            <w:pPr>
              <w:jc w:val="center"/>
            </w:pPr>
            <w:r>
              <w:t>25</w:t>
            </w:r>
          </w:p>
        </w:tc>
      </w:tr>
      <w:tr w:rsidR="00CE1827" w:rsidRPr="007042F4" w14:paraId="56ACEA59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09540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52B5F1B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B72137">
              <w:t>4</w:t>
            </w:r>
            <w:r w:rsidR="00B72137" w:rsidRPr="00574C37">
              <w:t>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29ED28C8" w14:textId="75966E33" w:rsidR="00323A81" w:rsidRPr="00CE1827" w:rsidRDefault="00CE1827" w:rsidP="002B530E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F992" w14:textId="77777777" w:rsidR="0042147F" w:rsidRDefault="0042147F">
      <w:r>
        <w:separator/>
      </w:r>
    </w:p>
  </w:endnote>
  <w:endnote w:type="continuationSeparator" w:id="0">
    <w:p w14:paraId="5DBD4F9F" w14:textId="77777777" w:rsidR="0042147F" w:rsidRDefault="0042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665BA" w14:textId="77777777" w:rsidR="0042147F" w:rsidRDefault="0042147F">
      <w:r>
        <w:separator/>
      </w:r>
    </w:p>
  </w:footnote>
  <w:footnote w:type="continuationSeparator" w:id="0">
    <w:p w14:paraId="418E4BD3" w14:textId="77777777" w:rsidR="0042147F" w:rsidRDefault="00421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0920121">
    <w:abstractNumId w:val="3"/>
  </w:num>
  <w:num w:numId="2" w16cid:durableId="1305810810">
    <w:abstractNumId w:val="8"/>
  </w:num>
  <w:num w:numId="3" w16cid:durableId="1497109318">
    <w:abstractNumId w:val="1"/>
  </w:num>
  <w:num w:numId="4" w16cid:durableId="345791305">
    <w:abstractNumId w:val="15"/>
  </w:num>
  <w:num w:numId="5" w16cid:durableId="946277440">
    <w:abstractNumId w:val="17"/>
  </w:num>
  <w:num w:numId="6" w16cid:durableId="922176936">
    <w:abstractNumId w:val="22"/>
  </w:num>
  <w:num w:numId="7" w16cid:durableId="4364091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52507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3321393">
    <w:abstractNumId w:val="9"/>
  </w:num>
  <w:num w:numId="10" w16cid:durableId="2078361569">
    <w:abstractNumId w:val="6"/>
  </w:num>
  <w:num w:numId="11" w16cid:durableId="520321084">
    <w:abstractNumId w:val="23"/>
  </w:num>
  <w:num w:numId="12" w16cid:durableId="1792288604">
    <w:abstractNumId w:val="13"/>
  </w:num>
  <w:num w:numId="13" w16cid:durableId="930703249">
    <w:abstractNumId w:val="7"/>
  </w:num>
  <w:num w:numId="14" w16cid:durableId="1502814613">
    <w:abstractNumId w:val="14"/>
  </w:num>
  <w:num w:numId="15" w16cid:durableId="1212233691">
    <w:abstractNumId w:val="12"/>
  </w:num>
  <w:num w:numId="16" w16cid:durableId="2091002816">
    <w:abstractNumId w:val="18"/>
  </w:num>
  <w:num w:numId="17" w16cid:durableId="162548403">
    <w:abstractNumId w:val="0"/>
  </w:num>
  <w:num w:numId="18" w16cid:durableId="815343537">
    <w:abstractNumId w:val="20"/>
  </w:num>
  <w:num w:numId="19" w16cid:durableId="125665095">
    <w:abstractNumId w:val="2"/>
  </w:num>
  <w:num w:numId="20" w16cid:durableId="1415129434">
    <w:abstractNumId w:val="11"/>
  </w:num>
  <w:num w:numId="21" w16cid:durableId="1975939994">
    <w:abstractNumId w:val="5"/>
  </w:num>
  <w:num w:numId="22" w16cid:durableId="1209956037">
    <w:abstractNumId w:val="21"/>
  </w:num>
  <w:num w:numId="23" w16cid:durableId="165482041">
    <w:abstractNumId w:val="19"/>
  </w:num>
  <w:num w:numId="24" w16cid:durableId="476262179">
    <w:abstractNumId w:val="10"/>
  </w:num>
  <w:num w:numId="25" w16cid:durableId="1877505742">
    <w:abstractNumId w:val="16"/>
  </w:num>
  <w:num w:numId="26" w16cid:durableId="1908415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40106"/>
    <w:rsid w:val="00064C76"/>
    <w:rsid w:val="000725A8"/>
    <w:rsid w:val="00080AF3"/>
    <w:rsid w:val="00095408"/>
    <w:rsid w:val="00096B74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1950"/>
    <w:rsid w:val="00146D51"/>
    <w:rsid w:val="00154476"/>
    <w:rsid w:val="00175036"/>
    <w:rsid w:val="00190143"/>
    <w:rsid w:val="001961C2"/>
    <w:rsid w:val="001A7E63"/>
    <w:rsid w:val="001C2184"/>
    <w:rsid w:val="001C6385"/>
    <w:rsid w:val="001D5553"/>
    <w:rsid w:val="001D7439"/>
    <w:rsid w:val="00227383"/>
    <w:rsid w:val="002308D1"/>
    <w:rsid w:val="00266730"/>
    <w:rsid w:val="00271CE5"/>
    <w:rsid w:val="0028652F"/>
    <w:rsid w:val="002A4ACD"/>
    <w:rsid w:val="002B39C2"/>
    <w:rsid w:val="002B530E"/>
    <w:rsid w:val="002B775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FB1"/>
    <w:rsid w:val="003B33E1"/>
    <w:rsid w:val="003B779B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2147F"/>
    <w:rsid w:val="004436DB"/>
    <w:rsid w:val="00446332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37D5"/>
    <w:rsid w:val="0054417A"/>
    <w:rsid w:val="00563EA9"/>
    <w:rsid w:val="00574C37"/>
    <w:rsid w:val="00577312"/>
    <w:rsid w:val="00580582"/>
    <w:rsid w:val="005B1730"/>
    <w:rsid w:val="005C2972"/>
    <w:rsid w:val="005C7D0D"/>
    <w:rsid w:val="005E2590"/>
    <w:rsid w:val="005F042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50060"/>
    <w:rsid w:val="00761560"/>
    <w:rsid w:val="00767ECF"/>
    <w:rsid w:val="007753DA"/>
    <w:rsid w:val="007857E9"/>
    <w:rsid w:val="007934D4"/>
    <w:rsid w:val="007A185B"/>
    <w:rsid w:val="007D445D"/>
    <w:rsid w:val="007D5C07"/>
    <w:rsid w:val="007F1026"/>
    <w:rsid w:val="00803674"/>
    <w:rsid w:val="0080666C"/>
    <w:rsid w:val="0080678C"/>
    <w:rsid w:val="0080776A"/>
    <w:rsid w:val="0081107C"/>
    <w:rsid w:val="008174B8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226C8"/>
    <w:rsid w:val="00B45A3F"/>
    <w:rsid w:val="00B562BA"/>
    <w:rsid w:val="00B56385"/>
    <w:rsid w:val="00B67F82"/>
    <w:rsid w:val="00B71B1D"/>
    <w:rsid w:val="00B72137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5354F"/>
    <w:rsid w:val="00C60D26"/>
    <w:rsid w:val="00C86D07"/>
    <w:rsid w:val="00C946F8"/>
    <w:rsid w:val="00C955FF"/>
    <w:rsid w:val="00CE1827"/>
    <w:rsid w:val="00CE559A"/>
    <w:rsid w:val="00CF33B1"/>
    <w:rsid w:val="00CF6AD8"/>
    <w:rsid w:val="00D0033B"/>
    <w:rsid w:val="00D3591C"/>
    <w:rsid w:val="00D35C9C"/>
    <w:rsid w:val="00D365B9"/>
    <w:rsid w:val="00D40BD4"/>
    <w:rsid w:val="00D557BD"/>
    <w:rsid w:val="00D7499D"/>
    <w:rsid w:val="00D75DE9"/>
    <w:rsid w:val="00D9589B"/>
    <w:rsid w:val="00D9608E"/>
    <w:rsid w:val="00D9647F"/>
    <w:rsid w:val="00DA524A"/>
    <w:rsid w:val="00DD3485"/>
    <w:rsid w:val="00DD3F73"/>
    <w:rsid w:val="00E020E9"/>
    <w:rsid w:val="00E030DF"/>
    <w:rsid w:val="00E10BE1"/>
    <w:rsid w:val="00E11080"/>
    <w:rsid w:val="00E21A69"/>
    <w:rsid w:val="00E320FB"/>
    <w:rsid w:val="00E33E82"/>
    <w:rsid w:val="00E436B9"/>
    <w:rsid w:val="00E51763"/>
    <w:rsid w:val="00E5498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117F"/>
    <w:rsid w:val="00EE3402"/>
    <w:rsid w:val="00EF71C4"/>
    <w:rsid w:val="00F01B30"/>
    <w:rsid w:val="00F02D23"/>
    <w:rsid w:val="00F044B5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167</cp:revision>
  <dcterms:created xsi:type="dcterms:W3CDTF">2021-01-13T10:37:00Z</dcterms:created>
  <dcterms:modified xsi:type="dcterms:W3CDTF">2022-09-02T18:22:00Z</dcterms:modified>
</cp:coreProperties>
</file>