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E542" w14:textId="7D2CA891" w:rsidR="00602BD3" w:rsidRDefault="00EF213A">
      <w:r>
        <w:t>Tools for data science</w:t>
      </w:r>
    </w:p>
    <w:p w14:paraId="354BC9C6" w14:textId="37887797" w:rsidR="00EF213A" w:rsidRDefault="00EF213A"/>
    <w:p w14:paraId="09609A59" w14:textId="548FF1BF" w:rsidR="00EF213A" w:rsidRDefault="00EF213A">
      <w:r>
        <w:t>Week 1</w:t>
      </w:r>
    </w:p>
    <w:p w14:paraId="313A1091" w14:textId="1B9A5EE6" w:rsidR="00EF213A" w:rsidRDefault="00EF213A"/>
    <w:p w14:paraId="3D4F5DA1" w14:textId="6C89EF15" w:rsidR="00EF213A" w:rsidRDefault="006951EA">
      <w:r>
        <w:t>Tasks:</w:t>
      </w:r>
    </w:p>
    <w:p w14:paraId="02A5F59D" w14:textId="77777777" w:rsidR="006951EA" w:rsidRDefault="006951EA"/>
    <w:p w14:paraId="12CB3D1F" w14:textId="4E329BBA" w:rsidR="00EF213A" w:rsidRDefault="00EF213A">
      <w:r>
        <w:t>Data management</w:t>
      </w:r>
    </w:p>
    <w:p w14:paraId="068D06D7" w14:textId="7F1FB68A" w:rsidR="00EF213A" w:rsidRDefault="00EF213A">
      <w:r>
        <w:t>Integration and transformation</w:t>
      </w:r>
    </w:p>
    <w:p w14:paraId="7EAAC031" w14:textId="29391245" w:rsidR="00EF213A" w:rsidRDefault="00EF213A">
      <w:r>
        <w:t>Data visualization</w:t>
      </w:r>
    </w:p>
    <w:p w14:paraId="00138733" w14:textId="65C5AF6D" w:rsidR="00EF213A" w:rsidRDefault="00EF213A">
      <w:r>
        <w:t>Model building</w:t>
      </w:r>
    </w:p>
    <w:p w14:paraId="6BE7CA27" w14:textId="0B4DD29A" w:rsidR="00EF213A" w:rsidRDefault="00EF213A">
      <w:r>
        <w:t>Model deployment</w:t>
      </w:r>
    </w:p>
    <w:p w14:paraId="43951744" w14:textId="0D8B2CB8" w:rsidR="00EF213A" w:rsidRDefault="00EF213A">
      <w:r>
        <w:t>Model monitoring and assessment</w:t>
      </w:r>
    </w:p>
    <w:p w14:paraId="2F3F3F19" w14:textId="7A24D071" w:rsidR="00EF213A" w:rsidRDefault="00EF213A">
      <w:r>
        <w:t>Code asset management</w:t>
      </w:r>
    </w:p>
    <w:p w14:paraId="715D7B5B" w14:textId="1E048B42" w:rsidR="00EF213A" w:rsidRDefault="00EF213A">
      <w:r>
        <w:t>Data asset management</w:t>
      </w:r>
    </w:p>
    <w:p w14:paraId="2F5F2DFB" w14:textId="3B34934A" w:rsidR="00EF213A" w:rsidRDefault="00EF213A">
      <w:r>
        <w:t>Development environments</w:t>
      </w:r>
    </w:p>
    <w:p w14:paraId="6B033FE4" w14:textId="710DB2C4" w:rsidR="00EF213A" w:rsidRDefault="00EF213A">
      <w:r>
        <w:t>Execution environment</w:t>
      </w:r>
    </w:p>
    <w:p w14:paraId="35900D14" w14:textId="2A587287" w:rsidR="00EF213A" w:rsidRDefault="00EF213A">
      <w:r>
        <w:t>Fully integrated visual tools</w:t>
      </w:r>
    </w:p>
    <w:p w14:paraId="1E2E79A4" w14:textId="3DE8AD9E" w:rsidR="00EF213A" w:rsidRDefault="00EF213A"/>
    <w:p w14:paraId="33CC3A9D" w14:textId="77777777" w:rsidR="006951EA" w:rsidRDefault="006951EA" w:rsidP="006951EA">
      <w:proofErr w:type="gramStart"/>
      <w:r>
        <w:t>Open Source</w:t>
      </w:r>
      <w:proofErr w:type="gramEnd"/>
      <w:r>
        <w:t xml:space="preserve"> Tools:</w:t>
      </w:r>
    </w:p>
    <w:p w14:paraId="22594FE8" w14:textId="5A2D050E" w:rsidR="00EF213A" w:rsidRDefault="00EF213A"/>
    <w:p w14:paraId="70C45C87" w14:textId="025B2978" w:rsidR="00EF213A" w:rsidRDefault="00EF213A" w:rsidP="00EF213A">
      <w:r>
        <w:t xml:space="preserve">Data management: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ceph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handoop</w:t>
      </w:r>
      <w:proofErr w:type="spellEnd"/>
      <w:r>
        <w:t xml:space="preserve">, </w:t>
      </w:r>
      <w:proofErr w:type="spellStart"/>
      <w:r>
        <w:t>elasticsearch</w:t>
      </w:r>
      <w:proofErr w:type="spellEnd"/>
    </w:p>
    <w:p w14:paraId="381EA42D" w14:textId="13FD4869" w:rsidR="00EF213A" w:rsidRDefault="00EF213A" w:rsidP="00EF213A">
      <w:r>
        <w:t xml:space="preserve">Integration and transformation: ETL or ELT (extract. </w:t>
      </w:r>
      <w:proofErr w:type="gramStart"/>
      <w:r>
        <w:t>Load,</w:t>
      </w:r>
      <w:proofErr w:type="gramEnd"/>
      <w:r>
        <w:t xml:space="preserve"> transform). Apache airflow, Kubeflow, apache </w:t>
      </w:r>
      <w:proofErr w:type="spellStart"/>
      <w:r>
        <w:t>kafka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 xml:space="preserve">, spark </w:t>
      </w:r>
      <w:proofErr w:type="spellStart"/>
      <w:r>
        <w:t>sql</w:t>
      </w:r>
      <w:proofErr w:type="spellEnd"/>
      <w:r>
        <w:t xml:space="preserve">, node red. </w:t>
      </w:r>
    </w:p>
    <w:p w14:paraId="0A8D1304" w14:textId="3A32D29A" w:rsidR="00EF213A" w:rsidRDefault="00EF213A" w:rsidP="00EF213A">
      <w:r>
        <w:t>Data visualization</w:t>
      </w:r>
      <w:r w:rsidR="00DF701F">
        <w:t xml:space="preserve">: hue, </w:t>
      </w:r>
      <w:proofErr w:type="spellStart"/>
      <w:r w:rsidR="00DF701F">
        <w:t>kibana</w:t>
      </w:r>
      <w:proofErr w:type="spellEnd"/>
      <w:r w:rsidR="00DF701F">
        <w:t>, superset</w:t>
      </w:r>
    </w:p>
    <w:p w14:paraId="4AC62E58" w14:textId="5A378817" w:rsidR="00DF701F" w:rsidRDefault="00DF701F" w:rsidP="00EF213A">
      <w:r>
        <w:t xml:space="preserve">Model deployment: </w:t>
      </w:r>
      <w:proofErr w:type="spellStart"/>
      <w:r>
        <w:t>predictionio</w:t>
      </w:r>
      <w:proofErr w:type="spellEnd"/>
      <w:r>
        <w:t xml:space="preserve">, </w:t>
      </w:r>
      <w:proofErr w:type="spellStart"/>
      <w:r>
        <w:t>seldon</w:t>
      </w:r>
      <w:proofErr w:type="spellEnd"/>
      <w:r>
        <w:t xml:space="preserve">, </w:t>
      </w:r>
      <w:proofErr w:type="spellStart"/>
      <w:r>
        <w:t>mleap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.</w:t>
      </w:r>
    </w:p>
    <w:p w14:paraId="1F6CC37B" w14:textId="45249E86" w:rsidR="00DF701F" w:rsidRDefault="00DF701F" w:rsidP="00EF213A">
      <w:r>
        <w:t xml:space="preserve">Model monitoring: </w:t>
      </w:r>
      <w:proofErr w:type="spellStart"/>
      <w:r>
        <w:t>modelDB</w:t>
      </w:r>
      <w:proofErr w:type="spellEnd"/>
      <w:r>
        <w:t xml:space="preserve">, Prometheus, ai fairness, </w:t>
      </w:r>
      <w:proofErr w:type="spellStart"/>
      <w:r>
        <w:t>ibm</w:t>
      </w:r>
      <w:proofErr w:type="spellEnd"/>
      <w:r>
        <w:t xml:space="preserve"> </w:t>
      </w:r>
      <w:proofErr w:type="spellStart"/>
      <w:r>
        <w:t>tobustness</w:t>
      </w:r>
      <w:proofErr w:type="spellEnd"/>
      <w:r w:rsidR="00173D0E">
        <w:t xml:space="preserve">, ai </w:t>
      </w:r>
      <w:proofErr w:type="spellStart"/>
      <w:r w:rsidR="00173D0E">
        <w:t>explainability</w:t>
      </w:r>
      <w:proofErr w:type="spellEnd"/>
      <w:r w:rsidR="00173D0E">
        <w:t>.</w:t>
      </w:r>
    </w:p>
    <w:p w14:paraId="00B2042B" w14:textId="04D04179" w:rsidR="00173D0E" w:rsidRDefault="00173D0E" w:rsidP="00173D0E">
      <w:r>
        <w:t xml:space="preserve">Code asset management (version control): git,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bitbucket</w:t>
      </w:r>
    </w:p>
    <w:p w14:paraId="1562A379" w14:textId="232D51C3" w:rsidR="00173D0E" w:rsidRDefault="00173D0E" w:rsidP="00173D0E">
      <w:r>
        <w:t xml:space="preserve">Data asset management: </w:t>
      </w:r>
      <w:proofErr w:type="spellStart"/>
      <w:r>
        <w:t>apacheatlas</w:t>
      </w:r>
      <w:proofErr w:type="spellEnd"/>
      <w:r>
        <w:t xml:space="preserve">, Egeria, </w:t>
      </w:r>
      <w:proofErr w:type="spellStart"/>
      <w:r>
        <w:t>kylo</w:t>
      </w:r>
      <w:proofErr w:type="spellEnd"/>
      <w:r>
        <w:t xml:space="preserve"> </w:t>
      </w:r>
    </w:p>
    <w:p w14:paraId="63A248F1" w14:textId="015E5D3E" w:rsidR="00616AF3" w:rsidRDefault="00616AF3" w:rsidP="00616AF3">
      <w:r>
        <w:t xml:space="preserve">Development environments: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lab, RStudio, </w:t>
      </w:r>
      <w:proofErr w:type="spellStart"/>
      <w:r>
        <w:t>spyder</w:t>
      </w:r>
      <w:proofErr w:type="spellEnd"/>
      <w:r>
        <w:t xml:space="preserve">, </w:t>
      </w:r>
    </w:p>
    <w:p w14:paraId="5B4A0FF7" w14:textId="61133E72" w:rsidR="00616AF3" w:rsidRDefault="00616AF3" w:rsidP="00616AF3">
      <w:r>
        <w:t xml:space="preserve">Execution environment: apache spark, </w:t>
      </w:r>
      <w:proofErr w:type="spellStart"/>
      <w:r>
        <w:t>flink</w:t>
      </w:r>
      <w:proofErr w:type="spellEnd"/>
      <w:r>
        <w:t>, ray</w:t>
      </w:r>
    </w:p>
    <w:p w14:paraId="5A1AD64D" w14:textId="5E7184EA" w:rsidR="00616AF3" w:rsidRDefault="00616AF3" w:rsidP="00616AF3">
      <w:r>
        <w:t xml:space="preserve">Fully integrated visual tools: </w:t>
      </w:r>
      <w:proofErr w:type="spellStart"/>
      <w:r>
        <w:t>knime</w:t>
      </w:r>
      <w:proofErr w:type="spellEnd"/>
      <w:r>
        <w:t>, orange</w:t>
      </w:r>
    </w:p>
    <w:p w14:paraId="4404E36B" w14:textId="77777777" w:rsidR="00616AF3" w:rsidRDefault="00616AF3" w:rsidP="00616AF3"/>
    <w:p w14:paraId="3A4F989F" w14:textId="77777777" w:rsidR="00616AF3" w:rsidRDefault="00616AF3" w:rsidP="00616AF3"/>
    <w:p w14:paraId="1C2BB1A6" w14:textId="5504070A" w:rsidR="00616AF3" w:rsidRDefault="006951EA" w:rsidP="00616AF3">
      <w:r>
        <w:t>Commercial tools:</w:t>
      </w:r>
    </w:p>
    <w:p w14:paraId="092ABDB7" w14:textId="4A538790" w:rsidR="006951EA" w:rsidRDefault="006951EA" w:rsidP="006951EA">
      <w:r>
        <w:t>Data management: Oracle, SQL, IBM DB2</w:t>
      </w:r>
    </w:p>
    <w:p w14:paraId="47BCD4DF" w14:textId="491C5902" w:rsidR="006951EA" w:rsidRDefault="006951EA" w:rsidP="006951EA">
      <w:r>
        <w:t xml:space="preserve">Integration and transformation (ETL): </w:t>
      </w:r>
      <w:proofErr w:type="spellStart"/>
      <w:r>
        <w:t>Informatice</w:t>
      </w:r>
      <w:proofErr w:type="spellEnd"/>
      <w:r>
        <w:t xml:space="preserve">, IBM </w:t>
      </w:r>
      <w:proofErr w:type="gramStart"/>
      <w:r>
        <w:t>Infosphere ,</w:t>
      </w:r>
      <w:proofErr w:type="gramEnd"/>
      <w:r>
        <w:t xml:space="preserve"> </w:t>
      </w:r>
      <w:proofErr w:type="spellStart"/>
      <w:r>
        <w:t>talend</w:t>
      </w:r>
      <w:proofErr w:type="spellEnd"/>
    </w:p>
    <w:p w14:paraId="323F3C1D" w14:textId="7C8C8C76" w:rsidR="006951EA" w:rsidRDefault="006951EA" w:rsidP="006951EA">
      <w:r>
        <w:t>Data visualization: (BI tools) Tableau, Microsoft Power BI, IBM Cognos Analytics</w:t>
      </w:r>
    </w:p>
    <w:p w14:paraId="3EF1FADA" w14:textId="0CC2158E" w:rsidR="006951EA" w:rsidRDefault="006951EA" w:rsidP="006951EA">
      <w:r>
        <w:t>Model building” SPSS modeler, SAS</w:t>
      </w:r>
    </w:p>
    <w:p w14:paraId="643160A0" w14:textId="38929E7D" w:rsidR="006951EA" w:rsidRDefault="006951EA" w:rsidP="006951EA">
      <w:r>
        <w:t>Model deployment: SPSS collaboration and deployment</w:t>
      </w:r>
    </w:p>
    <w:p w14:paraId="5554B563" w14:textId="718D8448" w:rsidR="006951EA" w:rsidRDefault="006951EA" w:rsidP="006951EA">
      <w:r>
        <w:t>Model monitoring and assessment</w:t>
      </w:r>
      <w:r w:rsidR="00B415F7">
        <w:t>: no commercial tools</w:t>
      </w:r>
    </w:p>
    <w:p w14:paraId="2DBF79F2" w14:textId="49508D6B" w:rsidR="006951EA" w:rsidRDefault="006951EA" w:rsidP="006951EA">
      <w:r>
        <w:t>Code asset management</w:t>
      </w:r>
      <w:r w:rsidR="00B415F7">
        <w:t>: no commercial tools</w:t>
      </w:r>
    </w:p>
    <w:p w14:paraId="25B610BB" w14:textId="29A41EBA" w:rsidR="006951EA" w:rsidRDefault="006951EA" w:rsidP="006951EA">
      <w:r>
        <w:t>Data asset management</w:t>
      </w:r>
      <w:r w:rsidR="00B415F7">
        <w:t>: informatica, IBM infosphere</w:t>
      </w:r>
    </w:p>
    <w:p w14:paraId="54ACAB47" w14:textId="29C31FF3" w:rsidR="006951EA" w:rsidRDefault="006951EA" w:rsidP="006951EA">
      <w:r>
        <w:t>Development environments</w:t>
      </w:r>
      <w:r w:rsidR="00B415F7">
        <w:t xml:space="preserve">: </w:t>
      </w:r>
      <w:r w:rsidR="007C43FE">
        <w:t>IBM Watson studio</w:t>
      </w:r>
    </w:p>
    <w:p w14:paraId="7F33985C" w14:textId="77777777" w:rsidR="006951EA" w:rsidRDefault="006951EA" w:rsidP="006951EA">
      <w:r>
        <w:t>Execution environment</w:t>
      </w:r>
    </w:p>
    <w:p w14:paraId="7968EBE4" w14:textId="4A5C80E2" w:rsidR="006951EA" w:rsidRDefault="006951EA" w:rsidP="006951EA">
      <w:r>
        <w:lastRenderedPageBreak/>
        <w:t>Fully integrated visual tools</w:t>
      </w:r>
      <w:r w:rsidR="00A0235B">
        <w:t>: Watson studio</w:t>
      </w:r>
      <w:r w:rsidR="002F1F6D">
        <w:t>, H2O Ai</w:t>
      </w:r>
    </w:p>
    <w:p w14:paraId="49F58C5D" w14:textId="71BCF173" w:rsidR="002F1F6D" w:rsidRDefault="002F1F6D" w:rsidP="006951EA"/>
    <w:p w14:paraId="7887BB1D" w14:textId="204B479C" w:rsidR="00EC3272" w:rsidRDefault="00EC3272" w:rsidP="006951EA">
      <w:r>
        <w:t>Cloud Based Tools</w:t>
      </w:r>
    </w:p>
    <w:p w14:paraId="0306F6D4" w14:textId="77777777" w:rsidR="00EC3272" w:rsidRDefault="00EC3272" w:rsidP="006951EA"/>
    <w:p w14:paraId="168EFD93" w14:textId="77777777" w:rsidR="006951EA" w:rsidRDefault="006951EA" w:rsidP="00616AF3"/>
    <w:p w14:paraId="15F74C39" w14:textId="30167E01" w:rsidR="002A1674" w:rsidRDefault="002A1674" w:rsidP="002A1674">
      <w:r>
        <w:t>Data management</w:t>
      </w:r>
      <w:r w:rsidR="00AF12D9">
        <w:t xml:space="preserve">: software as a service. Amazon DynamoDB, </w:t>
      </w:r>
      <w:proofErr w:type="spellStart"/>
      <w:r w:rsidR="00AF12D9">
        <w:t>Cloudant</w:t>
      </w:r>
      <w:proofErr w:type="spellEnd"/>
      <w:r w:rsidR="00D06AD3">
        <w:t>, CouchDB</w:t>
      </w:r>
    </w:p>
    <w:p w14:paraId="4B33F30F" w14:textId="37E8B65F" w:rsidR="002A1674" w:rsidRDefault="002A1674" w:rsidP="002A1674">
      <w:r>
        <w:t>Integration and transformation</w:t>
      </w:r>
      <w:r w:rsidR="00BE06D8">
        <w:t xml:space="preserve">: ELT. </w:t>
      </w:r>
      <w:proofErr w:type="spellStart"/>
      <w:r w:rsidR="00BE06D8">
        <w:t>Informatice</w:t>
      </w:r>
      <w:proofErr w:type="spellEnd"/>
      <w:r w:rsidR="00BE06D8">
        <w:t xml:space="preserve">, IBM data </w:t>
      </w:r>
      <w:proofErr w:type="spellStart"/>
      <w:r w:rsidR="00BE06D8">
        <w:t>refinary</w:t>
      </w:r>
      <w:proofErr w:type="spellEnd"/>
    </w:p>
    <w:p w14:paraId="230063D0" w14:textId="257B4576" w:rsidR="002A1674" w:rsidRDefault="002A1674" w:rsidP="002A1674">
      <w:r>
        <w:t>Data visualization</w:t>
      </w:r>
      <w:r w:rsidR="008F1F62">
        <w:t xml:space="preserve">: </w:t>
      </w:r>
      <w:proofErr w:type="spellStart"/>
      <w:r w:rsidR="008F1F62">
        <w:t>Datameer</w:t>
      </w:r>
      <w:proofErr w:type="spellEnd"/>
      <w:r w:rsidR="008F1F62">
        <w:t>, IBM Cognos Analytics, Watson Studio</w:t>
      </w:r>
    </w:p>
    <w:p w14:paraId="6101E27A" w14:textId="6F3F14DD" w:rsidR="002A1674" w:rsidRDefault="002A1674" w:rsidP="002A1674">
      <w:r>
        <w:t>Model building</w:t>
      </w:r>
      <w:r w:rsidR="002D2DBA">
        <w:t>: IBM Machine learning, Google Cloud</w:t>
      </w:r>
    </w:p>
    <w:p w14:paraId="205A39D7" w14:textId="6DDEBF56" w:rsidR="002A1674" w:rsidRDefault="002A1674" w:rsidP="002A1674">
      <w:r>
        <w:t>Model deployment</w:t>
      </w:r>
      <w:r w:rsidR="002D2DBA">
        <w:t xml:space="preserve">: SPSS </w:t>
      </w:r>
      <w:r w:rsidR="00367800">
        <w:t xml:space="preserve">collaboration, SPSS modeler, IBM Watson Machine Learning, Amazon </w:t>
      </w:r>
      <w:proofErr w:type="spellStart"/>
      <w:r w:rsidR="00367800">
        <w:t>SageMaker</w:t>
      </w:r>
      <w:proofErr w:type="spellEnd"/>
      <w:r w:rsidR="00367800">
        <w:t xml:space="preserve"> Model Monitor</w:t>
      </w:r>
    </w:p>
    <w:p w14:paraId="2B4DF38A" w14:textId="23780389" w:rsidR="002A1674" w:rsidRDefault="002A1674" w:rsidP="002A1674">
      <w:r>
        <w:t xml:space="preserve">Fully integrated visual tools and </w:t>
      </w:r>
      <w:proofErr w:type="spellStart"/>
      <w:r>
        <w:t>platfors</w:t>
      </w:r>
      <w:proofErr w:type="spellEnd"/>
      <w:r>
        <w:t xml:space="preserve">: Watson </w:t>
      </w:r>
      <w:proofErr w:type="spellStart"/>
      <w:r>
        <w:t>stuio</w:t>
      </w:r>
      <w:proofErr w:type="spellEnd"/>
      <w:r>
        <w:t xml:space="preserve">, Microsoft azure machine learning, h2o </w:t>
      </w:r>
      <w:proofErr w:type="spellStart"/>
      <w:r>
        <w:t>driveless</w:t>
      </w:r>
      <w:proofErr w:type="spellEnd"/>
      <w:r>
        <w:t xml:space="preserve"> ai.</w:t>
      </w:r>
    </w:p>
    <w:p w14:paraId="7ABAF488" w14:textId="77777777" w:rsidR="00616AF3" w:rsidRDefault="00616AF3" w:rsidP="00616AF3"/>
    <w:p w14:paraId="446C7BB9" w14:textId="77777777" w:rsidR="00173D0E" w:rsidRDefault="00173D0E" w:rsidP="00173D0E"/>
    <w:p w14:paraId="28E25CD6" w14:textId="7E9E4551" w:rsidR="00173D0E" w:rsidRDefault="00000BBD" w:rsidP="00EF213A">
      <w:r>
        <w:t>Packages</w:t>
      </w:r>
    </w:p>
    <w:p w14:paraId="18D629D7" w14:textId="7A66F2AD" w:rsidR="00000BBD" w:rsidRDefault="00000BBD" w:rsidP="00EF213A"/>
    <w:p w14:paraId="5A78C909" w14:textId="16CADEC9" w:rsidR="00865BDA" w:rsidRDefault="004A5DF2" w:rsidP="00EF213A">
      <w:r>
        <w:t xml:space="preserve">Scientific computing: pandas (data structures and tools, </w:t>
      </w:r>
      <w:proofErr w:type="spellStart"/>
      <w:r>
        <w:t>dataframe</w:t>
      </w:r>
      <w:proofErr w:type="spellEnd"/>
      <w:r>
        <w:t xml:space="preserve">), NumPy (arrays &amp; matrices) </w:t>
      </w:r>
    </w:p>
    <w:p w14:paraId="730CBB27" w14:textId="7C5F75D8" w:rsidR="004A5DF2" w:rsidRDefault="004A5DF2" w:rsidP="00EF213A">
      <w:r>
        <w:t>Visualization: matplotlib (plots &amp; graphs), seaborn (plots: heat maps, time series)</w:t>
      </w:r>
    </w:p>
    <w:p w14:paraId="2FAD230E" w14:textId="6D47085E" w:rsidR="004A5DF2" w:rsidRDefault="004A5DF2" w:rsidP="00EF213A">
      <w:r>
        <w:t xml:space="preserve">High Level-Machine Learning and deep learning: scikit-learn, </w:t>
      </w:r>
      <w:proofErr w:type="spellStart"/>
      <w:r>
        <w:t>keras</w:t>
      </w:r>
      <w:proofErr w:type="spellEnd"/>
      <w:r>
        <w:t xml:space="preserve"> (deep learning)</w:t>
      </w:r>
    </w:p>
    <w:p w14:paraId="5918F4AF" w14:textId="5A05DB08" w:rsidR="004A5DF2" w:rsidRDefault="00A603DE" w:rsidP="00EF213A">
      <w:r>
        <w:t xml:space="preserve">Deep learning libraries: TensorFlow, </w:t>
      </w:r>
      <w:proofErr w:type="spellStart"/>
      <w:r>
        <w:t>PyTorch</w:t>
      </w:r>
      <w:proofErr w:type="spellEnd"/>
    </w:p>
    <w:p w14:paraId="2DB0A915" w14:textId="7C6F5810" w:rsidR="00A603DE" w:rsidRDefault="00A603DE" w:rsidP="00EF213A"/>
    <w:p w14:paraId="56925998" w14:textId="0646AC31" w:rsidR="00C95765" w:rsidRDefault="00C95765" w:rsidP="00EF213A">
      <w:r>
        <w:t xml:space="preserve">Apache Spark: </w:t>
      </w:r>
    </w:p>
    <w:p w14:paraId="60488507" w14:textId="066537DF" w:rsidR="00C95765" w:rsidRDefault="00C95765" w:rsidP="00EF213A">
      <w:r>
        <w:t xml:space="preserve">Scala-libraries: </w:t>
      </w:r>
    </w:p>
    <w:p w14:paraId="741D0DB9" w14:textId="47E9DC07" w:rsidR="00C95765" w:rsidRDefault="00C95765" w:rsidP="00EF213A">
      <w:r>
        <w:t xml:space="preserve">Vegas, </w:t>
      </w:r>
      <w:proofErr w:type="spellStart"/>
      <w:r>
        <w:t>BigDL</w:t>
      </w:r>
      <w:proofErr w:type="spellEnd"/>
      <w:r>
        <w:t xml:space="preserve"> (deep learning)</w:t>
      </w:r>
    </w:p>
    <w:p w14:paraId="10969D2E" w14:textId="77777777" w:rsidR="00DF701F" w:rsidRDefault="00DF701F" w:rsidP="00EF213A"/>
    <w:p w14:paraId="0C27DFE0" w14:textId="38283D38" w:rsidR="00EF213A" w:rsidRDefault="00C95765">
      <w:r>
        <w:t>R-libraries:</w:t>
      </w:r>
    </w:p>
    <w:p w14:paraId="051249A1" w14:textId="53386FAF" w:rsidR="00C95765" w:rsidRDefault="00C95765">
      <w:r>
        <w:t xml:space="preserve">Ggplot2, </w:t>
      </w:r>
      <w:proofErr w:type="spellStart"/>
      <w:r>
        <w:t>Keras</w:t>
      </w:r>
      <w:proofErr w:type="spellEnd"/>
      <w:r>
        <w:t>, TensorFlow</w:t>
      </w:r>
    </w:p>
    <w:p w14:paraId="37217F97" w14:textId="7AC16DB3" w:rsidR="00C95765" w:rsidRDefault="00C95765"/>
    <w:p w14:paraId="699A5C7E" w14:textId="36A570A5" w:rsidR="00C95765" w:rsidRDefault="00C95765"/>
    <w:p w14:paraId="03DF2C7B" w14:textId="4D2061BA" w:rsidR="000C392D" w:rsidRDefault="000C392D">
      <w:r>
        <w:t>APIs</w:t>
      </w:r>
    </w:p>
    <w:p w14:paraId="6E51FA14" w14:textId="3AF82A4C" w:rsidR="000C392D" w:rsidRDefault="000C392D">
      <w:proofErr w:type="spellStart"/>
      <w:proofErr w:type="gramStart"/>
      <w:r>
        <w:t>Lets</w:t>
      </w:r>
      <w:proofErr w:type="spellEnd"/>
      <w:proofErr w:type="gramEnd"/>
      <w:r>
        <w:t xml:space="preserve"> two pieces of software talk to each other</w:t>
      </w:r>
    </w:p>
    <w:p w14:paraId="4DFE6C05" w14:textId="45750062" w:rsidR="00EC5496" w:rsidRDefault="00EC5496">
      <w:r>
        <w:t>REST APIs (representational test transfer)</w:t>
      </w:r>
    </w:p>
    <w:p w14:paraId="349C8A57" w14:textId="7615BB62" w:rsidR="00EC5496" w:rsidRDefault="00EC5496"/>
    <w:p w14:paraId="3AC29656" w14:textId="76181580" w:rsidR="00525D99" w:rsidRDefault="00525D99">
      <w:r>
        <w:t>Data Asset Exchange</w:t>
      </w:r>
      <w:r w:rsidR="009B7605">
        <w:t xml:space="preserve"> (DAX)</w:t>
      </w:r>
      <w:r>
        <w:t>: curated collection of data sets</w:t>
      </w:r>
    </w:p>
    <w:p w14:paraId="28872699" w14:textId="77777777" w:rsidR="00525D99" w:rsidRDefault="00525D99"/>
    <w:p w14:paraId="7C8454B6" w14:textId="77777777" w:rsidR="00525D99" w:rsidRDefault="00525D99"/>
    <w:p w14:paraId="53BCB898" w14:textId="34C70059" w:rsidR="00EC5496" w:rsidRDefault="001E3367">
      <w:r>
        <w:t>Model:</w:t>
      </w:r>
    </w:p>
    <w:p w14:paraId="1D31990B" w14:textId="5965A766" w:rsidR="001E3367" w:rsidRDefault="001E3367">
      <w:r>
        <w:t>Supervised learning</w:t>
      </w:r>
      <w:r w:rsidR="00E21E2F">
        <w:t>, labeled by a human</w:t>
      </w:r>
      <w:r>
        <w:t>: regression models, classification models</w:t>
      </w:r>
    </w:p>
    <w:p w14:paraId="716582F9" w14:textId="7C3FDE0A" w:rsidR="001E3367" w:rsidRDefault="001E3367">
      <w:r>
        <w:t>Unsupervised learning</w:t>
      </w:r>
      <w:r w:rsidR="00E21E2F">
        <w:t>, not labeled by a human:</w:t>
      </w:r>
      <w:r w:rsidR="004F6997">
        <w:t xml:space="preserve"> clustering and anomaly detection</w:t>
      </w:r>
    </w:p>
    <w:p w14:paraId="6EAFBA86" w14:textId="5A931907" w:rsidR="001E3367" w:rsidRDefault="001E3367">
      <w:r>
        <w:t>Reinforcement learning</w:t>
      </w:r>
      <w:r w:rsidR="004F6997">
        <w:t xml:space="preserve">, conceptually similar to human learning: </w:t>
      </w:r>
    </w:p>
    <w:p w14:paraId="716907F3" w14:textId="3BD303AB" w:rsidR="001E3367" w:rsidRDefault="005A7947">
      <w:r>
        <w:t>Deep learning: emulates how the human brain works</w:t>
      </w:r>
      <w:r w:rsidR="007D3221">
        <w:t>, requires very large datasets.</w:t>
      </w:r>
      <w:r w:rsidR="00FF3890">
        <w:t xml:space="preserve"> </w:t>
      </w:r>
      <w:proofErr w:type="spellStart"/>
      <w:r w:rsidR="00FF3890">
        <w:t>Tensorflow</w:t>
      </w:r>
      <w:proofErr w:type="spellEnd"/>
      <w:r w:rsidR="00FF3890">
        <w:t xml:space="preserve">, </w:t>
      </w:r>
      <w:proofErr w:type="spellStart"/>
      <w:r w:rsidR="00FF3890">
        <w:t>pytorch</w:t>
      </w:r>
      <w:proofErr w:type="spellEnd"/>
      <w:r w:rsidR="00FF3890">
        <w:t xml:space="preserve">, </w:t>
      </w:r>
      <w:proofErr w:type="spellStart"/>
      <w:r w:rsidR="00FF3890">
        <w:t>keras</w:t>
      </w:r>
      <w:proofErr w:type="spellEnd"/>
      <w:r w:rsidR="00FF3890">
        <w:t>.</w:t>
      </w:r>
    </w:p>
    <w:p w14:paraId="29407E01" w14:textId="68BAB16A" w:rsidR="00FF3890" w:rsidRDefault="00FF3890"/>
    <w:p w14:paraId="5D352931" w14:textId="244EB40F" w:rsidR="00066527" w:rsidRDefault="00066527">
      <w:r>
        <w:lastRenderedPageBreak/>
        <w:t>Model Asset Exchange</w:t>
      </w:r>
      <w:r w:rsidR="00F26F59">
        <w:t xml:space="preserve"> (MAX)</w:t>
      </w:r>
    </w:p>
    <w:p w14:paraId="7A5E7618" w14:textId="77777777" w:rsidR="00F26F59" w:rsidRDefault="00F26F59"/>
    <w:p w14:paraId="3447839E" w14:textId="77777777" w:rsidR="00066527" w:rsidRDefault="00066527"/>
    <w:p w14:paraId="615EAB00" w14:textId="77777777" w:rsidR="007D3221" w:rsidRDefault="007D3221"/>
    <w:p w14:paraId="0039BADB" w14:textId="439AC267" w:rsidR="005A7947" w:rsidRDefault="0045753A">
      <w:r>
        <w:t xml:space="preserve">Git and </w:t>
      </w:r>
      <w:proofErr w:type="spellStart"/>
      <w:r>
        <w:t>Github</w:t>
      </w:r>
      <w:proofErr w:type="spellEnd"/>
    </w:p>
    <w:p w14:paraId="20E89241" w14:textId="1752F362" w:rsidR="0045753A" w:rsidRDefault="007528A7">
      <w:r>
        <w:t xml:space="preserve">Other git repositories: </w:t>
      </w:r>
      <w:proofErr w:type="spellStart"/>
      <w:r>
        <w:t>gitlab</w:t>
      </w:r>
      <w:proofErr w:type="spellEnd"/>
      <w:r>
        <w:t>, bitbucket, and beanstalk</w:t>
      </w:r>
    </w:p>
    <w:p w14:paraId="644FC234" w14:textId="77777777" w:rsidR="007528A7" w:rsidRDefault="007528A7"/>
    <w:p w14:paraId="389F674A" w14:textId="77777777" w:rsidR="0045753A" w:rsidRDefault="0045753A"/>
    <w:p w14:paraId="4E894D42" w14:textId="217D33FA" w:rsidR="000C392D" w:rsidRDefault="000C392D"/>
    <w:p w14:paraId="5B3FD4A9" w14:textId="77777777" w:rsidR="001E3367" w:rsidRDefault="001E3367"/>
    <w:p w14:paraId="7F2B335C" w14:textId="77777777" w:rsidR="00C95765" w:rsidRDefault="00C95765"/>
    <w:sectPr w:rsidR="00C9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A"/>
    <w:rsid w:val="00000BBD"/>
    <w:rsid w:val="00066527"/>
    <w:rsid w:val="000C392D"/>
    <w:rsid w:val="00173D0E"/>
    <w:rsid w:val="001E3367"/>
    <w:rsid w:val="002A1674"/>
    <w:rsid w:val="002D2DBA"/>
    <w:rsid w:val="002F1F6D"/>
    <w:rsid w:val="00367800"/>
    <w:rsid w:val="0045753A"/>
    <w:rsid w:val="004A5DF2"/>
    <w:rsid w:val="004F6997"/>
    <w:rsid w:val="00525D99"/>
    <w:rsid w:val="00544C4D"/>
    <w:rsid w:val="005A7947"/>
    <w:rsid w:val="00616AF3"/>
    <w:rsid w:val="006951EA"/>
    <w:rsid w:val="007528A7"/>
    <w:rsid w:val="007C43FE"/>
    <w:rsid w:val="007D3221"/>
    <w:rsid w:val="00836424"/>
    <w:rsid w:val="00865BDA"/>
    <w:rsid w:val="008F1F62"/>
    <w:rsid w:val="00954DF3"/>
    <w:rsid w:val="009B7605"/>
    <w:rsid w:val="00A0235B"/>
    <w:rsid w:val="00A603DE"/>
    <w:rsid w:val="00AD1C46"/>
    <w:rsid w:val="00AF12D9"/>
    <w:rsid w:val="00B415F7"/>
    <w:rsid w:val="00BE06D8"/>
    <w:rsid w:val="00C95765"/>
    <w:rsid w:val="00D06AD3"/>
    <w:rsid w:val="00DF701F"/>
    <w:rsid w:val="00E21E2F"/>
    <w:rsid w:val="00EC3272"/>
    <w:rsid w:val="00EC5496"/>
    <w:rsid w:val="00EF213A"/>
    <w:rsid w:val="00F26F59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D8E1"/>
  <w15:chartTrackingRefBased/>
  <w15:docId w15:val="{E613A9E1-5DAF-854A-865D-A6B52A86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Bogomoletc</dc:creator>
  <cp:keywords/>
  <dc:description/>
  <cp:lastModifiedBy>Ekaterina Bogomoletc</cp:lastModifiedBy>
  <cp:revision>39</cp:revision>
  <dcterms:created xsi:type="dcterms:W3CDTF">2021-01-13T03:35:00Z</dcterms:created>
  <dcterms:modified xsi:type="dcterms:W3CDTF">2021-01-14T03:41:00Z</dcterms:modified>
</cp:coreProperties>
</file>