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D82" w:rsidRPr="00D23D82" w:rsidRDefault="00732C8C" w:rsidP="00D23D8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Feature Distinction in Visual Media for the Anomalous Trichromats</w:t>
      </w:r>
      <w:bookmarkStart w:id="0" w:name="_GoBack"/>
      <w:bookmarkEnd w:id="0"/>
    </w:p>
    <w:p w:rsidR="00D23D82" w:rsidRDefault="00D23D82" w:rsidP="00D23D82">
      <w:r>
        <w:t>Project By</w:t>
      </w:r>
    </w:p>
    <w:p w:rsidR="00D23D82" w:rsidRDefault="00967584" w:rsidP="00D23D82">
      <w:pPr>
        <w:ind w:firstLine="720"/>
      </w:pPr>
      <w:r>
        <w:t>Aamir Shoeb Alam Khan</w:t>
      </w:r>
      <w:r w:rsidR="00D23D82">
        <w:t xml:space="preserve"> </w:t>
      </w:r>
      <w:r>
        <w:t xml:space="preserve"> </w:t>
      </w:r>
      <w:r w:rsidR="00D23D82">
        <w:t>1120</w:t>
      </w:r>
      <w:r>
        <w:t>32</w:t>
      </w:r>
      <w:r w:rsidR="00D23D82">
        <w:t>6</w:t>
      </w:r>
    </w:p>
    <w:p w:rsidR="00D23D82" w:rsidRDefault="00967584" w:rsidP="00D23D82">
      <w:pPr>
        <w:ind w:firstLine="720"/>
      </w:pPr>
      <w:r>
        <w:t>Akash Ashok Pandey        1120304</w:t>
      </w:r>
    </w:p>
    <w:p w:rsidR="000D1387" w:rsidRDefault="00967584" w:rsidP="00D23D82">
      <w:pPr>
        <w:ind w:firstLine="720"/>
      </w:pPr>
      <w:r>
        <w:t>Abul Hasan Ali Buddha    1120311</w:t>
      </w:r>
    </w:p>
    <w:p w:rsidR="00D23D82" w:rsidRDefault="00D23D82"/>
    <w:p w:rsidR="00D23D82" w:rsidRDefault="00D23D82">
      <w:r>
        <w:t>Steps</w:t>
      </w:r>
    </w:p>
    <w:p w:rsidR="00D23D82" w:rsidRDefault="00D23D82">
      <w:r>
        <w:t>Install python27</w:t>
      </w:r>
    </w:p>
    <w:p w:rsidR="00B75E72" w:rsidRDefault="00B75E72">
      <w:r>
        <w:t>Install PyQt4</w:t>
      </w:r>
    </w:p>
    <w:p w:rsidR="00D23D82" w:rsidRDefault="00D23D82">
      <w:r>
        <w:t xml:space="preserve">Install Matlab 2015 </w:t>
      </w:r>
    </w:p>
    <w:p w:rsidR="00B75E72" w:rsidRDefault="00B75E72">
      <w:r>
        <w:t>Install opencv</w:t>
      </w:r>
    </w:p>
    <w:p w:rsidR="00B75E72" w:rsidRDefault="00B75E72" w:rsidP="00B75E72">
      <w:pPr>
        <w:ind w:firstLine="720"/>
      </w:pPr>
      <w:r>
        <w:t>Copy cv2 to python27\Lib\site-packages</w:t>
      </w:r>
    </w:p>
    <w:p w:rsidR="00B75E72" w:rsidRDefault="00B75E72" w:rsidP="00B75E72">
      <w:pPr>
        <w:ind w:firstLine="720"/>
      </w:pPr>
      <w:r>
        <w:t>Copy opencv_ffmpeg-xx-xx.dll file to Python27 folder</w:t>
      </w:r>
    </w:p>
    <w:p w:rsidR="00D23D82" w:rsidRDefault="00D23D82">
      <w:r>
        <w:t>Install numpy</w:t>
      </w:r>
    </w:p>
    <w:p w:rsidR="00D23D82" w:rsidRDefault="00D23D82">
      <w:r>
        <w:t>Install matplotlib</w:t>
      </w:r>
    </w:p>
    <w:p w:rsidR="00D23D82" w:rsidRDefault="00D23D82">
      <w:r>
        <w:t>Install moviepy</w:t>
      </w:r>
    </w:p>
    <w:p w:rsidR="00D23D82" w:rsidRDefault="00B75E72">
      <w:r>
        <w:t>I</w:t>
      </w:r>
      <w:r w:rsidR="00D23D82">
        <w:t xml:space="preserve">nstall Matlab engine for python </w:t>
      </w:r>
    </w:p>
    <w:p w:rsidR="00B75E72" w:rsidRDefault="00B75E72"/>
    <w:p w:rsidR="00B75E72" w:rsidRDefault="00B75E72"/>
    <w:p w:rsidR="00B75E72" w:rsidRDefault="002310DB">
      <w:r>
        <w:t>Then Run from cmd</w:t>
      </w:r>
      <w:r w:rsidR="008032A3">
        <w:t>:</w:t>
      </w:r>
      <w:r w:rsidR="00B75E72">
        <w:t xml:space="preserve"> </w:t>
      </w:r>
    </w:p>
    <w:p w:rsidR="00B75E72" w:rsidRDefault="008746DB">
      <w:r>
        <w:t>python dvideo</w:t>
      </w:r>
      <w:r w:rsidR="00B75E72">
        <w:t xml:space="preserve">.py </w:t>
      </w:r>
    </w:p>
    <w:sectPr w:rsidR="00B75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746"/>
    <w:rsid w:val="001D1787"/>
    <w:rsid w:val="002310DB"/>
    <w:rsid w:val="00720191"/>
    <w:rsid w:val="00732C8C"/>
    <w:rsid w:val="008032A3"/>
    <w:rsid w:val="008746DB"/>
    <w:rsid w:val="00967584"/>
    <w:rsid w:val="00A20746"/>
    <w:rsid w:val="00B75E72"/>
    <w:rsid w:val="00D2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</dc:creator>
  <cp:keywords/>
  <dc:description/>
  <cp:lastModifiedBy>ninad</cp:lastModifiedBy>
  <cp:revision>7</cp:revision>
  <dcterms:created xsi:type="dcterms:W3CDTF">2016-04-18T03:28:00Z</dcterms:created>
  <dcterms:modified xsi:type="dcterms:W3CDTF">2016-04-18T07:47:00Z</dcterms:modified>
</cp:coreProperties>
</file>