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5EC88" w14:textId="1BB241E7" w:rsidR="00A147D9" w:rsidRDefault="00A147D9">
      <w:r>
        <w:t>Price:</w:t>
      </w:r>
    </w:p>
    <w:p w14:paraId="4BDA95D1" w14:textId="73ED6955" w:rsidR="00A147D9" w:rsidRDefault="00A147D9" w:rsidP="00A147D9">
      <w:pPr>
        <w:pStyle w:val="ListParagraph"/>
        <w:numPr>
          <w:ilvl w:val="0"/>
          <w:numId w:val="6"/>
        </w:numPr>
      </w:pPr>
      <w:r>
        <w:t>Higher price more duplicates?</w:t>
      </w:r>
      <w:bookmarkStart w:id="0" w:name="_GoBack"/>
      <w:bookmarkEnd w:id="0"/>
    </w:p>
    <w:p w14:paraId="22FFD6A7" w14:textId="77777777" w:rsidR="00A147D9" w:rsidRDefault="00A147D9"/>
    <w:p w14:paraId="58A6766B" w14:textId="77777777" w:rsidR="003D4BDF" w:rsidRDefault="00DA2D7A">
      <w:r>
        <w:t>Location ID</w:t>
      </w:r>
    </w:p>
    <w:p w14:paraId="0519CF1A" w14:textId="77777777" w:rsidR="00DA2D7A" w:rsidRDefault="00DA2D7A" w:rsidP="00DA2D7A">
      <w:pPr>
        <w:pStyle w:val="ListParagraph"/>
        <w:numPr>
          <w:ilvl w:val="0"/>
          <w:numId w:val="1"/>
        </w:numPr>
      </w:pPr>
      <w:r>
        <w:t>91% of duplicates have same locationID</w:t>
      </w:r>
    </w:p>
    <w:p w14:paraId="4A2AD5F6" w14:textId="77777777" w:rsidR="00DA2D7A" w:rsidRDefault="00DA2D7A" w:rsidP="00DA2D7A">
      <w:pPr>
        <w:pStyle w:val="ListParagraph"/>
        <w:numPr>
          <w:ilvl w:val="0"/>
          <w:numId w:val="1"/>
        </w:numPr>
      </w:pPr>
      <w:r>
        <w:t>94% of non-duplicates have same locationID</w:t>
      </w:r>
    </w:p>
    <w:p w14:paraId="685F1D13" w14:textId="77777777" w:rsidR="003B2AAB" w:rsidRDefault="003B2AAB" w:rsidP="00DA2D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0179D0" wp14:editId="60AB13F3">
            <wp:extent cx="3291840" cy="2510104"/>
            <wp:effectExtent l="0" t="0" r="10160" b="5080"/>
            <wp:docPr id="3" name="Picture 3" descr="Macintosh HD:Users:joostbloom:Desktop:Screen Shot 2016-07-01 at 9.2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ostbloom:Desktop:Screen Shot 2016-07-01 at 9.24.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5286" w14:textId="28BC1F16" w:rsidR="003B2AAB" w:rsidRDefault="003B2AAB" w:rsidP="00DA2D7A">
      <w:pPr>
        <w:pStyle w:val="ListParagraph"/>
        <w:numPr>
          <w:ilvl w:val="0"/>
          <w:numId w:val="1"/>
        </w:numPr>
      </w:pPr>
      <w:r>
        <w:t>Some locationID have very number of duplicates: smaller, so we can potentially identify locationID which are hot</w:t>
      </w:r>
      <w:r w:rsidR="009D7765">
        <w:t>, but they are small</w:t>
      </w:r>
    </w:p>
    <w:p w14:paraId="15C99262" w14:textId="77777777" w:rsidR="00DA2D7A" w:rsidRDefault="003B2AAB" w:rsidP="00DA2D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2946FE" wp14:editId="30953F76">
            <wp:extent cx="3423920" cy="2548918"/>
            <wp:effectExtent l="0" t="0" r="5080" b="0"/>
            <wp:docPr id="2" name="Picture 2" descr="Macintosh HD:Users:joostbloom:Desktop:Screen Shot 2016-07-01 at 9.22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ostbloom:Desktop:Screen Shot 2016-07-01 at 9.22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4D52" w14:textId="50F87BF1" w:rsidR="000841CE" w:rsidRDefault="000841CE" w:rsidP="00DA2D7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D885FE" wp14:editId="6D48E4C5">
            <wp:extent cx="3791243" cy="2926080"/>
            <wp:effectExtent l="0" t="0" r="0" b="0"/>
            <wp:docPr id="4" name="Picture 4" descr="Macintosh HD:Users:joostbloom:Desktop:Screen Shot 2016-07-01 at 9.30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ostbloom:Desktop:Screen Shot 2016-07-01 at 9.30.3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43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3A60" w14:textId="63FBFC2C" w:rsidR="000841CE" w:rsidRDefault="000841CE" w:rsidP="00DA2D7A">
      <w:pPr>
        <w:pStyle w:val="ListParagraph"/>
        <w:numPr>
          <w:ilvl w:val="0"/>
          <w:numId w:val="1"/>
        </w:numPr>
      </w:pPr>
      <w:r>
        <w:t>Histogram of relative number with same locationID in duplicates - relative number with same locationID in non-duplicates</w:t>
      </w:r>
    </w:p>
    <w:p w14:paraId="5505FD86" w14:textId="4A40F6FB" w:rsidR="000841CE" w:rsidRDefault="000841CE" w:rsidP="00DA2D7A">
      <w:pPr>
        <w:pStyle w:val="ListParagraph"/>
        <w:numPr>
          <w:ilvl w:val="0"/>
          <w:numId w:val="1"/>
        </w:numPr>
      </w:pPr>
      <w:r>
        <w:t>Value 0: region where the relative number is the same</w:t>
      </w:r>
    </w:p>
    <w:p w14:paraId="61DBD9D7" w14:textId="44B50F7C" w:rsidR="000841CE" w:rsidRDefault="000841CE" w:rsidP="00DA2D7A">
      <w:pPr>
        <w:pStyle w:val="ListParagraph"/>
        <w:numPr>
          <w:ilvl w:val="0"/>
          <w:numId w:val="1"/>
        </w:numPr>
      </w:pPr>
      <w:r>
        <w:t>Negative values: non-duplicates have more with same locationID</w:t>
      </w:r>
    </w:p>
    <w:p w14:paraId="394FC7E9" w14:textId="6DF0413B" w:rsidR="000841CE" w:rsidRDefault="000841CE" w:rsidP="00DA2D7A">
      <w:pPr>
        <w:pStyle w:val="ListParagraph"/>
        <w:numPr>
          <w:ilvl w:val="0"/>
          <w:numId w:val="1"/>
        </w:numPr>
      </w:pPr>
      <w:r>
        <w:t>Positve values: duplicates have more</w:t>
      </w:r>
    </w:p>
    <w:p w14:paraId="711FD9B7" w14:textId="62878748" w:rsidR="000841CE" w:rsidRDefault="000841CE" w:rsidP="00DA2D7A">
      <w:pPr>
        <w:pStyle w:val="ListParagraph"/>
        <w:numPr>
          <w:ilvl w:val="0"/>
          <w:numId w:val="1"/>
        </w:numPr>
      </w:pPr>
      <w:r>
        <w:t>There are some regions with exclusively duplicates, but it represents a small fraction</w:t>
      </w:r>
    </w:p>
    <w:p w14:paraId="35036919" w14:textId="4B150573" w:rsidR="000841CE" w:rsidRDefault="000841CE" w:rsidP="00DA2D7A">
      <w:pPr>
        <w:pStyle w:val="ListParagraph"/>
        <w:numPr>
          <w:ilvl w:val="0"/>
          <w:numId w:val="1"/>
        </w:numPr>
      </w:pPr>
      <w:r>
        <w:t>TO DO:</w:t>
      </w:r>
    </w:p>
    <w:p w14:paraId="60EBA490" w14:textId="007EDE27" w:rsidR="000841CE" w:rsidRDefault="000841CE" w:rsidP="000841CE">
      <w:pPr>
        <w:pStyle w:val="ListParagraph"/>
        <w:numPr>
          <w:ilvl w:val="1"/>
          <w:numId w:val="1"/>
        </w:numPr>
      </w:pPr>
      <w:r>
        <w:t>Is this true for alle dataset</w:t>
      </w:r>
    </w:p>
    <w:p w14:paraId="4AFD3876" w14:textId="77777777" w:rsidR="00EA43AF" w:rsidRDefault="00EA43AF" w:rsidP="00EA43AF"/>
    <w:p w14:paraId="4AF0FA5C" w14:textId="2DEA5AF2" w:rsidR="00EA43AF" w:rsidRDefault="00EA43AF" w:rsidP="00EA43AF">
      <w:r>
        <w:t>MetroID</w:t>
      </w:r>
    </w:p>
    <w:p w14:paraId="19C17676" w14:textId="50EFC39D" w:rsidR="00EA43AF" w:rsidRDefault="00D16ADD" w:rsidP="00EA43AF">
      <w:pPr>
        <w:pStyle w:val="ListParagraph"/>
        <w:numPr>
          <w:ilvl w:val="0"/>
          <w:numId w:val="2"/>
        </w:numPr>
      </w:pPr>
      <w:r>
        <w:t xml:space="preserve">Equal for </w:t>
      </w:r>
      <w:r w:rsidR="00EA43AF">
        <w:t>96% duplicates vs 95% non-duplicates</w:t>
      </w:r>
      <w:r w:rsidR="006E0DF0">
        <w:rPr>
          <w:noProof/>
        </w:rPr>
        <w:drawing>
          <wp:inline distT="0" distB="0" distL="0" distR="0" wp14:anchorId="07CA1244" wp14:editId="0281E091">
            <wp:extent cx="3692024" cy="2905760"/>
            <wp:effectExtent l="0" t="0" r="0" b="0"/>
            <wp:docPr id="6" name="Picture 6" descr="Macintosh HD:Users:joostbloom:Desktop:Screen Shot 2016-07-01 at 9.35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ostbloom:Desktop:Screen Shot 2016-07-01 at 9.35.4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24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DF0">
        <w:rPr>
          <w:noProof/>
        </w:rPr>
        <w:drawing>
          <wp:inline distT="0" distB="0" distL="0" distR="0" wp14:anchorId="0AB21D55" wp14:editId="260E1057">
            <wp:extent cx="3690510" cy="2834640"/>
            <wp:effectExtent l="0" t="0" r="0" b="10160"/>
            <wp:docPr id="7" name="Picture 7" descr="Macintosh HD:Users:joostbloom:Desktop:Screen Shot 2016-07-01 at 9.35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oostbloom:Desktop:Screen Shot 2016-07-01 at 9.35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DF0">
        <w:rPr>
          <w:noProof/>
        </w:rPr>
        <w:drawing>
          <wp:inline distT="0" distB="0" distL="0" distR="0" wp14:anchorId="3211BA53" wp14:editId="083BA610">
            <wp:extent cx="3718560" cy="2775148"/>
            <wp:effectExtent l="0" t="0" r="0" b="0"/>
            <wp:docPr id="5" name="Picture 5" descr="Macintosh HD:Users:joostbloom:Desktop:Screen Shot 2016-07-01 at 9.3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ostbloom:Desktop:Screen Shot 2016-07-01 at 9.35.3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7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9AC" w14:textId="7A351A92" w:rsidR="006E0DF0" w:rsidRDefault="006E0DF0" w:rsidP="00EA43AF">
      <w:pPr>
        <w:pStyle w:val="ListParagraph"/>
        <w:numPr>
          <w:ilvl w:val="0"/>
          <w:numId w:val="2"/>
        </w:numPr>
      </w:pPr>
      <w:r>
        <w:t>I do not see an opportunity to improve</w:t>
      </w:r>
    </w:p>
    <w:p w14:paraId="71E24972" w14:textId="77777777" w:rsidR="00E01A13" w:rsidRDefault="00E01A13" w:rsidP="00E01A13"/>
    <w:p w14:paraId="18027F14" w14:textId="32D1E986" w:rsidR="00E01A13" w:rsidRDefault="00E01A13" w:rsidP="00E01A13">
      <w:r>
        <w:t>CategoryID:</w:t>
      </w:r>
    </w:p>
    <w:p w14:paraId="39F8898E" w14:textId="1E2FA2FE" w:rsidR="00E01A13" w:rsidRDefault="00E01A13" w:rsidP="00E01A13">
      <w:pPr>
        <w:pStyle w:val="ListParagraph"/>
        <w:numPr>
          <w:ilvl w:val="0"/>
          <w:numId w:val="3"/>
        </w:numPr>
      </w:pPr>
      <w:r>
        <w:t>Both 100%</w:t>
      </w:r>
      <w:r w:rsidR="00EE2113">
        <w:t>, only duplicates from within categories</w:t>
      </w:r>
    </w:p>
    <w:p w14:paraId="288BEAA0" w14:textId="02A1E3BE" w:rsidR="00E01A13" w:rsidRDefault="00EE2113" w:rsidP="00EE2113">
      <w:r>
        <w:t>Lon:</w:t>
      </w:r>
    </w:p>
    <w:p w14:paraId="2E90B4D5" w14:textId="0076124B" w:rsidR="00EE2113" w:rsidRDefault="00EE2113" w:rsidP="00EE2113">
      <w:pPr>
        <w:pStyle w:val="ListParagraph"/>
        <w:numPr>
          <w:ilvl w:val="0"/>
          <w:numId w:val="3"/>
        </w:numPr>
      </w:pPr>
      <w:r>
        <w:t>77% duplicates vs 85% originals</w:t>
      </w:r>
    </w:p>
    <w:p w14:paraId="2DB48D6A" w14:textId="582D72F8" w:rsidR="00EE2113" w:rsidRDefault="00EE2113" w:rsidP="00EE2113">
      <w:pPr>
        <w:pStyle w:val="ListParagraph"/>
        <w:numPr>
          <w:ilvl w:val="0"/>
          <w:numId w:val="3"/>
        </w:numPr>
      </w:pPr>
      <w:r>
        <w:t>There are some coordinates with high amounts of duplicates</w:t>
      </w:r>
      <w:r w:rsidR="00A06BC3">
        <w:t>, but it represents a very small fraction</w:t>
      </w:r>
      <w:r>
        <w:rPr>
          <w:noProof/>
        </w:rPr>
        <w:drawing>
          <wp:inline distT="0" distB="0" distL="0" distR="0" wp14:anchorId="77A6AF4C" wp14:editId="344E1690">
            <wp:extent cx="5486400" cy="4124960"/>
            <wp:effectExtent l="0" t="0" r="0" b="0"/>
            <wp:docPr id="8" name="Picture 8" descr="Macintosh HD:Users:joostbloom:Desktop:Screen Shot 2016-07-01 at 9.4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oostbloom:Desktop:Screen Shot 2016-07-01 at 9.45.0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1051" w14:textId="33FDFB54" w:rsidR="00EE2113" w:rsidRDefault="00EE2113" w:rsidP="00EE2113">
      <w:pPr>
        <w:ind w:left="360"/>
      </w:pPr>
      <w:r>
        <w:t>Lat:</w:t>
      </w:r>
    </w:p>
    <w:p w14:paraId="33F75ED6" w14:textId="643B32F0" w:rsidR="00EE2113" w:rsidRDefault="00EE2113" w:rsidP="00EE2113">
      <w:pPr>
        <w:pStyle w:val="ListParagraph"/>
        <w:numPr>
          <w:ilvl w:val="0"/>
          <w:numId w:val="4"/>
        </w:numPr>
      </w:pPr>
      <w:r>
        <w:t>Same as lon</w:t>
      </w:r>
    </w:p>
    <w:p w14:paraId="42891FE3" w14:textId="40AFA97B" w:rsidR="00A0612A" w:rsidRDefault="00A0612A" w:rsidP="00A0612A">
      <w:r>
        <w:t>Images array</w:t>
      </w:r>
    </w:p>
    <w:p w14:paraId="7F321DD6" w14:textId="2757A3D5" w:rsidR="00A0612A" w:rsidRDefault="00A0612A" w:rsidP="00A0612A">
      <w:pPr>
        <w:pStyle w:val="ListParagraph"/>
        <w:numPr>
          <w:ilvl w:val="0"/>
          <w:numId w:val="4"/>
        </w:numPr>
      </w:pPr>
      <w:r>
        <w:t>13% in duplicates same, 3% in non-duplicates</w:t>
      </w:r>
      <w:r w:rsidR="00F75A0B">
        <w:t xml:space="preserve"> have exactly the same images</w:t>
      </w:r>
    </w:p>
    <w:p w14:paraId="46F3500D" w14:textId="6BBFFCFE" w:rsidR="00F75A0B" w:rsidRDefault="00A0612A" w:rsidP="00A0612A">
      <w:pPr>
        <w:pStyle w:val="ListParagraph"/>
        <w:numPr>
          <w:ilvl w:val="0"/>
          <w:numId w:val="4"/>
        </w:numPr>
      </w:pPr>
      <w:r>
        <w:t>66% in duplicates same number, 54% in non-duplicates</w:t>
      </w:r>
      <w:r w:rsidR="000309CB">
        <w:t xml:space="preserve"> same number</w:t>
      </w:r>
    </w:p>
    <w:p w14:paraId="6B388D80" w14:textId="7F52D238" w:rsidR="00A0612A" w:rsidRDefault="00F75A0B" w:rsidP="00A0612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180E83A" wp14:editId="3B95224B">
            <wp:extent cx="5476240" cy="4185920"/>
            <wp:effectExtent l="0" t="0" r="10160" b="5080"/>
            <wp:docPr id="9" name="Picture 9" descr="Macintosh HD:Users:joostbloom:Desktop:Screen Shot 2016-07-01 at 10.0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ostbloom:Desktop:Screen Shot 2016-07-01 at 10.03.38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97F7" w14:textId="245EC6D5" w:rsidR="000A0D81" w:rsidRDefault="000A0D81" w:rsidP="00A0612A">
      <w:pPr>
        <w:pStyle w:val="ListParagraph"/>
        <w:numPr>
          <w:ilvl w:val="0"/>
          <w:numId w:val="4"/>
        </w:numPr>
      </w:pPr>
      <w:r>
        <w:t>When looking at image length:</w:t>
      </w:r>
    </w:p>
    <w:p w14:paraId="476FBAD1" w14:textId="5ED54C88" w:rsidR="000A0D81" w:rsidRDefault="000A0D81" w:rsidP="000A0D81">
      <w:pPr>
        <w:pStyle w:val="ListParagraph"/>
        <w:numPr>
          <w:ilvl w:val="1"/>
          <w:numId w:val="4"/>
        </w:numPr>
      </w:pPr>
      <w:r>
        <w:t>Only duplicates found for one image</w:t>
      </w:r>
    </w:p>
    <w:p w14:paraId="370D173F" w14:textId="333530BB" w:rsidR="00E41F00" w:rsidRDefault="00E41F00" w:rsidP="00E41F00">
      <w:pPr>
        <w:pStyle w:val="ListParagraph"/>
        <w:numPr>
          <w:ilvl w:val="2"/>
          <w:numId w:val="4"/>
        </w:numPr>
      </w:pPr>
      <w:r>
        <w:t>30% of duplicates same image</w:t>
      </w:r>
    </w:p>
    <w:p w14:paraId="0C41A2F5" w14:textId="1A9B50E6" w:rsidR="00E41F00" w:rsidRDefault="00E41F00" w:rsidP="00E41F00">
      <w:pPr>
        <w:pStyle w:val="ListParagraph"/>
        <w:numPr>
          <w:ilvl w:val="2"/>
          <w:numId w:val="4"/>
        </w:numPr>
      </w:pPr>
      <w:r>
        <w:t>3% or originals same image</w:t>
      </w:r>
    </w:p>
    <w:p w14:paraId="62FEAA3A" w14:textId="13FB3324" w:rsidR="000A0D81" w:rsidRDefault="000A0D81" w:rsidP="000A0D81">
      <w:pPr>
        <w:pStyle w:val="ListParagraph"/>
        <w:numPr>
          <w:ilvl w:val="1"/>
          <w:numId w:val="4"/>
        </w:numPr>
      </w:pPr>
      <w:r>
        <w:t>Ads with more images always have completely different images</w:t>
      </w:r>
    </w:p>
    <w:p w14:paraId="717E4D88" w14:textId="15714FBF" w:rsidR="00E41F00" w:rsidRDefault="00E41F00" w:rsidP="00E41F00">
      <w:pPr>
        <w:pStyle w:val="ListParagraph"/>
        <w:numPr>
          <w:ilvl w:val="2"/>
          <w:numId w:val="4"/>
        </w:numPr>
      </w:pPr>
      <w:r>
        <w:t>With</w:t>
      </w:r>
    </w:p>
    <w:p w14:paraId="05453E0D" w14:textId="2C02E7B6" w:rsidR="00C9425C" w:rsidRDefault="00200454" w:rsidP="00200454">
      <w:pPr>
        <w:pStyle w:val="ListParagraph"/>
        <w:numPr>
          <w:ilvl w:val="0"/>
          <w:numId w:val="4"/>
        </w:numPr>
      </w:pPr>
      <w:r>
        <w:t>Conclusion:</w:t>
      </w:r>
    </w:p>
    <w:p w14:paraId="33179D86" w14:textId="51C3C846" w:rsidR="00200454" w:rsidRDefault="00200454" w:rsidP="00200454">
      <w:pPr>
        <w:pStyle w:val="ListParagraph"/>
        <w:numPr>
          <w:ilvl w:val="1"/>
          <w:numId w:val="4"/>
        </w:numPr>
      </w:pPr>
      <w:r>
        <w:t xml:space="preserve">Include </w:t>
      </w:r>
      <w:r w:rsidR="00322565">
        <w:t>number of images</w:t>
      </w:r>
    </w:p>
    <w:p w14:paraId="65E9B4A3" w14:textId="5EE71752" w:rsidR="00322565" w:rsidRDefault="00322565" w:rsidP="00200454">
      <w:pPr>
        <w:pStyle w:val="ListParagraph"/>
        <w:numPr>
          <w:ilvl w:val="1"/>
          <w:numId w:val="4"/>
        </w:numPr>
      </w:pPr>
      <w:r>
        <w:t>Include same image if images = 1</w:t>
      </w:r>
    </w:p>
    <w:p w14:paraId="1252AECA" w14:textId="1ABDF6CD" w:rsidR="00425D5A" w:rsidRDefault="00425D5A" w:rsidP="00A0612A">
      <w:pPr>
        <w:pStyle w:val="ListParagraph"/>
        <w:numPr>
          <w:ilvl w:val="0"/>
          <w:numId w:val="4"/>
        </w:numPr>
      </w:pPr>
      <w:r>
        <w:t xml:space="preserve">TO DO: </w:t>
      </w:r>
    </w:p>
    <w:p w14:paraId="090833F5" w14:textId="4C6A1BF0" w:rsidR="00425D5A" w:rsidRDefault="00425D5A" w:rsidP="00425D5A">
      <w:pPr>
        <w:pStyle w:val="ListParagraph"/>
        <w:numPr>
          <w:ilvl w:val="1"/>
          <w:numId w:val="4"/>
        </w:numPr>
      </w:pPr>
      <w:r>
        <w:t>Compare images</w:t>
      </w:r>
      <w:r w:rsidR="00C9425C">
        <w:t xml:space="preserve"> itself</w:t>
      </w:r>
    </w:p>
    <w:p w14:paraId="2ACFB8CC" w14:textId="23A1ACF1" w:rsidR="00AC5E6C" w:rsidRDefault="00AC5E6C" w:rsidP="00AC5E6C">
      <w:r>
        <w:t>attrsJSON</w:t>
      </w:r>
    </w:p>
    <w:p w14:paraId="23197B73" w14:textId="540D0BB3" w:rsidR="00AC5E6C" w:rsidRDefault="00AC5E6C" w:rsidP="00AC5E6C">
      <w:pPr>
        <w:pStyle w:val="ListParagraph"/>
        <w:numPr>
          <w:ilvl w:val="0"/>
          <w:numId w:val="5"/>
        </w:numPr>
      </w:pPr>
      <w:r>
        <w:t>73% of duplicates same, vs 65% of originals</w:t>
      </w:r>
    </w:p>
    <w:p w14:paraId="3330B846" w14:textId="77777777" w:rsidR="00F825D9" w:rsidRDefault="00A41458" w:rsidP="00AC5E6C">
      <w:pPr>
        <w:pStyle w:val="ListParagraph"/>
        <w:numPr>
          <w:ilvl w:val="0"/>
          <w:numId w:val="5"/>
        </w:numPr>
      </w:pPr>
      <w:r>
        <w:t>176 different keys</w:t>
      </w:r>
    </w:p>
    <w:p w14:paraId="57751FB1" w14:textId="434D9D72" w:rsidR="00F825D9" w:rsidRDefault="00F825D9" w:rsidP="00AC5E6C">
      <w:pPr>
        <w:pStyle w:val="ListParagraph"/>
        <w:numPr>
          <w:ilvl w:val="0"/>
          <w:numId w:val="5"/>
        </w:numPr>
      </w:pPr>
      <w:r>
        <w:t>Most have a very small number of keys</w:t>
      </w:r>
    </w:p>
    <w:p w14:paraId="38269085" w14:textId="5045BF18" w:rsidR="00282E19" w:rsidRDefault="00282E19" w:rsidP="00AC5E6C">
      <w:pPr>
        <w:pStyle w:val="ListParagraph"/>
        <w:numPr>
          <w:ilvl w:val="0"/>
          <w:numId w:val="5"/>
        </w:numPr>
      </w:pPr>
      <w:r>
        <w:t>50% has one key</w:t>
      </w:r>
    </w:p>
    <w:p w14:paraId="3A830AE5" w14:textId="1EC0D5A3" w:rsidR="00282E19" w:rsidRDefault="00282E19" w:rsidP="00AC5E6C">
      <w:pPr>
        <w:pStyle w:val="ListParagraph"/>
        <w:numPr>
          <w:ilvl w:val="0"/>
          <w:numId w:val="5"/>
        </w:numPr>
      </w:pPr>
      <w:r>
        <w:t>5% has no keys</w:t>
      </w:r>
    </w:p>
    <w:p w14:paraId="2CF53ADE" w14:textId="6F1A1A70" w:rsidR="00A41458" w:rsidRDefault="00F825D9" w:rsidP="00AC5E6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4AC536C" wp14:editId="13199368">
            <wp:extent cx="5486400" cy="4175760"/>
            <wp:effectExtent l="0" t="0" r="0" b="0"/>
            <wp:docPr id="10" name="Picture 10" descr="Macintosh HD:Users:joostbloom:Desktop:Screen Shot 2016-07-01 at 11.39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oostbloom:Desktop:Screen Shot 2016-07-01 at 11.39.2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F14D" w14:textId="16EFF0B1" w:rsidR="00F139AF" w:rsidRDefault="00F139AF" w:rsidP="00AC5E6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B38800F" wp14:editId="7DAAA7AF">
            <wp:extent cx="5486400" cy="4114800"/>
            <wp:effectExtent l="0" t="0" r="0" b="0"/>
            <wp:docPr id="11" name="Picture 11" descr="Macintosh HD:Users:joostbloom:Desktop:Screen Shot 2016-07-01 at 11.42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oostbloom:Desktop:Screen Shot 2016-07-01 at 11.42.5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7DED" w14:textId="0340DF37" w:rsidR="007B4534" w:rsidRDefault="007B4534" w:rsidP="00AC5E6C">
      <w:pPr>
        <w:pStyle w:val="ListParagraph"/>
        <w:numPr>
          <w:ilvl w:val="0"/>
          <w:numId w:val="5"/>
        </w:numPr>
      </w:pPr>
      <w:r>
        <w:t>Duplicates have on average 4 keys and 3.4 values in common</w:t>
      </w:r>
    </w:p>
    <w:p w14:paraId="3D29AF8F" w14:textId="6ABFE16C" w:rsidR="007B4534" w:rsidRDefault="007B4534" w:rsidP="00AC5E6C">
      <w:pPr>
        <w:pStyle w:val="ListParagraph"/>
        <w:numPr>
          <w:ilvl w:val="0"/>
          <w:numId w:val="5"/>
        </w:numPr>
      </w:pPr>
      <w:r>
        <w:t>Originals have on average 3.2 keys and 2.3 values in common</w:t>
      </w:r>
    </w:p>
    <w:p w14:paraId="189122ED" w14:textId="4F9A7A90" w:rsidR="00EF38CC" w:rsidRDefault="00EF38CC" w:rsidP="00AC5E6C">
      <w:pPr>
        <w:pStyle w:val="ListParagraph"/>
        <w:numPr>
          <w:ilvl w:val="0"/>
          <w:numId w:val="5"/>
        </w:numPr>
      </w:pPr>
      <w:r>
        <w:t>More keys and large difference is good signal for duplicates. However, 10% has more than 10 keys and 5% has more than 15 keys</w:t>
      </w:r>
    </w:p>
    <w:p w14:paraId="204596CC" w14:textId="5984BE12" w:rsidR="00126E60" w:rsidRDefault="00EF38CC" w:rsidP="00126E60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354CC79" wp14:editId="7D023A55">
            <wp:extent cx="5476240" cy="4155440"/>
            <wp:effectExtent l="0" t="0" r="10160" b="10160"/>
            <wp:docPr id="12" name="Picture 12" descr="Macintosh HD:Users:joostbloom:Desktop:Screen Shot 2016-07-01 at 12.1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oostbloom:Desktop:Screen Shot 2016-07-01 at 12.17.4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A7A8" w14:textId="5B564B3C" w:rsidR="00EF38CC" w:rsidRDefault="00EF38CC" w:rsidP="00126E60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153190FC" wp14:editId="55ACA582">
            <wp:extent cx="5476240" cy="4267200"/>
            <wp:effectExtent l="0" t="0" r="10160" b="0"/>
            <wp:docPr id="13" name="Picture 13" descr="Macintosh HD:Users:joostbloom:Desktop:Screen Shot 2016-07-01 at 12.1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oostbloom:Desktop:Screen Shot 2016-07-01 at 12.17.4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51B3" w14:textId="6CFE19F0" w:rsidR="00910977" w:rsidRDefault="00910977" w:rsidP="00910977">
      <w:pPr>
        <w:pStyle w:val="ListParagraph"/>
        <w:numPr>
          <w:ilvl w:val="0"/>
          <w:numId w:val="5"/>
        </w:numPr>
      </w:pPr>
      <w:r>
        <w:t>To do: specific keys for keywords</w:t>
      </w:r>
    </w:p>
    <w:sectPr w:rsidR="00910977" w:rsidSect="003D4B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6F7"/>
    <w:multiLevelType w:val="hybridMultilevel"/>
    <w:tmpl w:val="9BEE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13D8F"/>
    <w:multiLevelType w:val="hybridMultilevel"/>
    <w:tmpl w:val="2F54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F798D"/>
    <w:multiLevelType w:val="hybridMultilevel"/>
    <w:tmpl w:val="F2BE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65BD8"/>
    <w:multiLevelType w:val="hybridMultilevel"/>
    <w:tmpl w:val="87E6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F52C4"/>
    <w:multiLevelType w:val="hybridMultilevel"/>
    <w:tmpl w:val="5C0A5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13482F"/>
    <w:multiLevelType w:val="hybridMultilevel"/>
    <w:tmpl w:val="3BCA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A"/>
    <w:rsid w:val="000309CB"/>
    <w:rsid w:val="000841CE"/>
    <w:rsid w:val="000A0D81"/>
    <w:rsid w:val="00126E60"/>
    <w:rsid w:val="00200454"/>
    <w:rsid w:val="00282E19"/>
    <w:rsid w:val="00322565"/>
    <w:rsid w:val="003B2AAB"/>
    <w:rsid w:val="003D4BDF"/>
    <w:rsid w:val="00425D5A"/>
    <w:rsid w:val="006E0DF0"/>
    <w:rsid w:val="007B4534"/>
    <w:rsid w:val="008F2818"/>
    <w:rsid w:val="00910977"/>
    <w:rsid w:val="009D7765"/>
    <w:rsid w:val="00A0612A"/>
    <w:rsid w:val="00A06BC3"/>
    <w:rsid w:val="00A147D9"/>
    <w:rsid w:val="00A41458"/>
    <w:rsid w:val="00AC5E6C"/>
    <w:rsid w:val="00C9425C"/>
    <w:rsid w:val="00D16ADD"/>
    <w:rsid w:val="00DA2D7A"/>
    <w:rsid w:val="00E01A13"/>
    <w:rsid w:val="00E41F00"/>
    <w:rsid w:val="00EA43AF"/>
    <w:rsid w:val="00EE2113"/>
    <w:rsid w:val="00EF38CC"/>
    <w:rsid w:val="00F139AF"/>
    <w:rsid w:val="00F75A0B"/>
    <w:rsid w:val="00F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90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277</Words>
  <Characters>1580</Characters>
  <Application>Microsoft Macintosh Word</Application>
  <DocSecurity>0</DocSecurity>
  <Lines>13</Lines>
  <Paragraphs>3</Paragraphs>
  <ScaleCrop>false</ScaleCrop>
  <Company>BloomConsulting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Bloom</dc:creator>
  <cp:keywords/>
  <dc:description/>
  <cp:lastModifiedBy>Joost Bloom</cp:lastModifiedBy>
  <cp:revision>30</cp:revision>
  <dcterms:created xsi:type="dcterms:W3CDTF">2016-07-01T16:20:00Z</dcterms:created>
  <dcterms:modified xsi:type="dcterms:W3CDTF">2016-07-01T20:47:00Z</dcterms:modified>
</cp:coreProperties>
</file>