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AB2741" wp14:paraId="57F17DBF" wp14:textId="65B01B8D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class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Solution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{</w:t>
      </w:r>
    </w:p>
    <w:p xmlns:wp14="http://schemas.microsoft.com/office/word/2010/wordml" w:rsidP="60AB2741" wp14:paraId="2D370AF9" wp14:textId="6BA524A3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public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longestPalindrome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60AB2741" wp14:paraId="6D7425BA" wp14:textId="2351AB25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0AB2741" wp14:paraId="3F46D97F" wp14:textId="4694AB31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if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length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() &lt;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2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60AB2741" wp14:paraId="03715D31" wp14:textId="707B1E09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s;</w:t>
      </w:r>
    </w:p>
    <w:p xmlns:wp14="http://schemas.microsoft.com/office/word/2010/wordml" w:rsidP="60AB2741" wp14:paraId="2920FBA9" wp14:textId="678F20CE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60AB2741" wp14:paraId="27BBDBF0" wp14:textId="29814525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0AB2741" wp14:paraId="427CC7E8" wp14:textId="08EE3696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start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60AB2741" wp14:paraId="13519116" wp14:textId="56CDE382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end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60AB2741" wp14:paraId="434683B1" wp14:textId="29873ADF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0AB2741" wp14:paraId="25DD937A" wp14:textId="74808BCE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i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; i &lt;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length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(); i++) {</w:t>
      </w:r>
    </w:p>
    <w:p xmlns:wp14="http://schemas.microsoft.com/office/word/2010/wordml" w:rsidP="60AB2741" wp14:paraId="2A93293F" wp14:textId="4F2AC2B1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0AB2741" wp14:paraId="1D7A8724" wp14:textId="1F5C6116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Odd length palindrome</w:t>
      </w:r>
    </w:p>
    <w:p xmlns:wp14="http://schemas.microsoft.com/office/word/2010/wordml" w:rsidP="60AB2741" wp14:paraId="3BD6D4D4" wp14:textId="16A2BF81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len1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expandAroundCenter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(s, i, i);</w:t>
      </w:r>
    </w:p>
    <w:p xmlns:wp14="http://schemas.microsoft.com/office/word/2010/wordml" w:rsidP="60AB2741" wp14:paraId="2753D71D" wp14:textId="59E8BD2E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0AB2741" wp14:paraId="33882E26" wp14:textId="78F32E6C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Even length palindrome</w:t>
      </w:r>
    </w:p>
    <w:p xmlns:wp14="http://schemas.microsoft.com/office/word/2010/wordml" w:rsidP="60AB2741" wp14:paraId="4818892C" wp14:textId="59BBD2A6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len2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expandAroundCenter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(s, i, i +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1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);</w:t>
      </w:r>
    </w:p>
    <w:p xmlns:wp14="http://schemas.microsoft.com/office/word/2010/wordml" w:rsidP="60AB2741" wp14:paraId="7492E71C" wp14:textId="5F1E7487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0AB2741" wp14:paraId="298FFE1D" wp14:textId="6EA4293E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len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Math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max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(len1, len2);</w:t>
      </w:r>
    </w:p>
    <w:p xmlns:wp14="http://schemas.microsoft.com/office/word/2010/wordml" w:rsidP="60AB2741" wp14:paraId="1DFB8556" wp14:textId="5037C789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0AB2741" wp14:paraId="440CAB30" wp14:textId="1DBB59E4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if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(len &gt; end - start +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1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60AB2741" wp14:paraId="2C725227" wp14:textId="4A7F9A88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 start = i - (len -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1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) /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2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60AB2741" wp14:paraId="277208F9" wp14:textId="69971B06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 end = i + len /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2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60AB2741" wp14:paraId="254DC844" wp14:textId="17418C1B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}</w:t>
      </w:r>
    </w:p>
    <w:p xmlns:wp14="http://schemas.microsoft.com/office/word/2010/wordml" w:rsidP="60AB2741" wp14:paraId="6DA80F13" wp14:textId="642B97A3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60AB2741" wp14:paraId="05179890" wp14:textId="53881DAD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0AB2741" wp14:paraId="10269A46" wp14:textId="0DEF0549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substring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(start, end +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1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);</w:t>
      </w:r>
    </w:p>
    <w:p xmlns:wp14="http://schemas.microsoft.com/office/word/2010/wordml" w:rsidP="60AB2741" wp14:paraId="6E2A370A" wp14:textId="1A0C8DCC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}</w:t>
      </w:r>
    </w:p>
    <w:p xmlns:wp14="http://schemas.microsoft.com/office/word/2010/wordml" w:rsidP="60AB2741" wp14:paraId="33090E0D" wp14:textId="73457A06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0AB2741" wp14:paraId="4F5A5477" wp14:textId="23FA4391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private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expandAroundCenter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,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left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,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right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60AB2741" wp14:paraId="626DF999" wp14:textId="08BC147C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0AB2741" wp14:paraId="11F44A84" wp14:textId="193904AF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while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(left &gt;=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&amp;&amp;</w:t>
      </w:r>
    </w:p>
    <w:p xmlns:wp14="http://schemas.microsoft.com/office/word/2010/wordml" w:rsidP="60AB2741" wp14:paraId="2A531744" wp14:textId="1723F5EE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right &lt;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length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() &amp;&amp;</w:t>
      </w:r>
    </w:p>
    <w:p xmlns:wp14="http://schemas.microsoft.com/office/word/2010/wordml" w:rsidP="60AB2741" wp14:paraId="5BFBD47D" wp14:textId="0C288725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charAt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(left) ==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charAt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(right)) {</w:t>
      </w:r>
    </w:p>
    <w:p xmlns:wp14="http://schemas.microsoft.com/office/word/2010/wordml" w:rsidP="60AB2741" wp14:paraId="12B9C628" wp14:textId="14073566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0AB2741" wp14:paraId="73C6D1D4" wp14:textId="0F7273CF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left--;</w:t>
      </w:r>
    </w:p>
    <w:p xmlns:wp14="http://schemas.microsoft.com/office/word/2010/wordml" w:rsidP="60AB2741" wp14:paraId="6B8995F5" wp14:textId="43A802A1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right++;</w:t>
      </w:r>
    </w:p>
    <w:p xmlns:wp14="http://schemas.microsoft.com/office/word/2010/wordml" w:rsidP="60AB2741" wp14:paraId="5A141C56" wp14:textId="5DD6EF4E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60AB2741" wp14:paraId="5E7E5D11" wp14:textId="1562D2A3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60AB2741" wp14:paraId="57C287BD" wp14:textId="79F4806C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right - left - 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1</w:t>
      </w: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</w:t>
      </w:r>
    </w:p>
    <w:p xmlns:wp14="http://schemas.microsoft.com/office/word/2010/wordml" w:rsidP="60AB2741" wp14:paraId="76FAA81C" wp14:textId="470C54F8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}</w:t>
      </w:r>
    </w:p>
    <w:p xmlns:wp14="http://schemas.microsoft.com/office/word/2010/wordml" w:rsidP="60AB2741" wp14:paraId="75BF2C0A" wp14:textId="05D81DF4">
      <w:pPr>
        <w:shd w:val="clear" w:color="auto" w:fill="282828"/>
        <w:spacing w:before="0" w:beforeAutospacing="off" w:after="0" w:afterAutospacing="off" w:line="270" w:lineRule="auto"/>
      </w:pPr>
      <w:r w:rsidRPr="60AB2741" w:rsidR="2B62E823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}</w:t>
      </w:r>
    </w:p>
    <w:p xmlns:wp14="http://schemas.microsoft.com/office/word/2010/wordml" w:rsidP="60AB2741" wp14:paraId="2C078E63" wp14:textId="4BB56C5E">
      <w:pPr>
        <w:pStyle w:val="Normal"/>
      </w:pPr>
      <w:r w:rsidR="2B62E823">
        <w:drawing>
          <wp:inline xmlns:wp14="http://schemas.microsoft.com/office/word/2010/wordprocessingDrawing" wp14:editId="666171A1" wp14:anchorId="2BEBE0D0">
            <wp:extent cx="1493649" cy="2674852"/>
            <wp:effectExtent l="0" t="0" r="0" b="0"/>
            <wp:docPr id="1756290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6290648" name="Picture 1756290648"/>
                    <pic:cNvPicPr/>
                  </pic:nvPicPr>
                  <pic:blipFill>
                    <a:blip xmlns:r="http://schemas.openxmlformats.org/officeDocument/2006/relationships" r:embed="rId632537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017DE5"/>
    <w:rsid w:val="27017DE5"/>
    <w:rsid w:val="2B62E823"/>
    <w:rsid w:val="60AB2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7E79F"/>
  <w15:chartTrackingRefBased/>
  <w15:docId w15:val="{75D7ADAD-440B-4A43-89B0-93401EF6A2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325376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2026-09-07T06:42:30.5058648Z</dcterms:created>
  <dcterms:modified xsi:type="dcterms:W3CDTF">2026-09-07T06:43:45.5471040Z</dcterms:modified>
  <dc:creator>pranavi lucky</dc:creator>
  <lastModifiedBy>pranavi lucky</lastModifiedBy>
</coreProperties>
</file>