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57069" w14:textId="77777777" w:rsidR="0067762E" w:rsidRDefault="0067762E" w:rsidP="0067762E">
      <w:r>
        <w:t># Refined Work Breakdown Structure (WBS) for Boopas Bagel Deli</w:t>
      </w:r>
    </w:p>
    <w:p w14:paraId="58A64E00" w14:textId="77777777" w:rsidR="0067762E" w:rsidRDefault="0067762E" w:rsidP="0067762E"/>
    <w:p w14:paraId="7F0B3887" w14:textId="77777777" w:rsidR="0067762E" w:rsidRDefault="0067762E" w:rsidP="0067762E">
      <w:r>
        <w:t>## 1. Inventory Management</w:t>
      </w:r>
    </w:p>
    <w:p w14:paraId="6C848DC6" w14:textId="77777777" w:rsidR="0067762E" w:rsidRDefault="0067762E" w:rsidP="0067762E">
      <w:r>
        <w:t>### 1.1 Food Items Documentation</w:t>
      </w:r>
    </w:p>
    <w:p w14:paraId="343FD326" w14:textId="77777777" w:rsidR="0067762E" w:rsidRDefault="0067762E" w:rsidP="0067762E">
      <w:r>
        <w:t>- 1.1.1 Catalog all food items with details</w:t>
      </w:r>
    </w:p>
    <w:p w14:paraId="0F943A24" w14:textId="77777777" w:rsidR="0067762E" w:rsidRDefault="0067762E" w:rsidP="0067762E">
      <w:r>
        <w:t>- 1.1.2 Develop a system for tracking expiration dates</w:t>
      </w:r>
    </w:p>
    <w:p w14:paraId="448728AE" w14:textId="77777777" w:rsidR="0067762E" w:rsidRDefault="0067762E" w:rsidP="0067762E">
      <w:r>
        <w:t>### 1.2 Equipment and Supplies Documentation</w:t>
      </w:r>
    </w:p>
    <w:p w14:paraId="10307E7F" w14:textId="77777777" w:rsidR="0067762E" w:rsidRDefault="0067762E" w:rsidP="0067762E">
      <w:r>
        <w:t>- 1.2.1 Record equipment details and maintenance schedules</w:t>
      </w:r>
    </w:p>
    <w:p w14:paraId="2F71751A" w14:textId="77777777" w:rsidR="0067762E" w:rsidRDefault="0067762E" w:rsidP="0067762E">
      <w:r>
        <w:t>- 1.2.2 List all supplies with reorder levels</w:t>
      </w:r>
    </w:p>
    <w:p w14:paraId="2EA62B4E" w14:textId="77777777" w:rsidR="0067762E" w:rsidRDefault="0067762E" w:rsidP="0067762E"/>
    <w:p w14:paraId="37D82667" w14:textId="77777777" w:rsidR="0067762E" w:rsidRDefault="0067762E" w:rsidP="0067762E">
      <w:r>
        <w:t>## 2. Production Scheduling</w:t>
      </w:r>
    </w:p>
    <w:p w14:paraId="7A4619CD" w14:textId="77777777" w:rsidR="0067762E" w:rsidRDefault="0067762E" w:rsidP="0067762E">
      <w:r>
        <w:t>### 2.1 Production Plan Development</w:t>
      </w:r>
    </w:p>
    <w:p w14:paraId="6E58CC40" w14:textId="77777777" w:rsidR="0067762E" w:rsidRDefault="0067762E" w:rsidP="0067762E">
      <w:r>
        <w:t>- 2.1.1 Create a daily production schedule template</w:t>
      </w:r>
    </w:p>
    <w:p w14:paraId="5FA099FA" w14:textId="77777777" w:rsidR="0067762E" w:rsidRDefault="0067762E" w:rsidP="0067762E">
      <w:r>
        <w:t>- 2.1.2 Align production with inventory levels</w:t>
      </w:r>
    </w:p>
    <w:p w14:paraId="2F3FE6DC" w14:textId="77777777" w:rsidR="0067762E" w:rsidRDefault="0067762E" w:rsidP="0067762E">
      <w:r>
        <w:t>### 2.2 Workflow Optimization</w:t>
      </w:r>
    </w:p>
    <w:p w14:paraId="418853FF" w14:textId="77777777" w:rsidR="0067762E" w:rsidRDefault="0067762E" w:rsidP="0067762E">
      <w:r>
        <w:t>- 2.2.1 Analyze current production workflow for efficiency</w:t>
      </w:r>
    </w:p>
    <w:p w14:paraId="260B41D1" w14:textId="77777777" w:rsidR="0067762E" w:rsidRDefault="0067762E" w:rsidP="0067762E">
      <w:r>
        <w:t>- 2.2.2 Implement improvements to streamline production</w:t>
      </w:r>
    </w:p>
    <w:p w14:paraId="18E8C326" w14:textId="77777777" w:rsidR="0067762E" w:rsidRDefault="0067762E" w:rsidP="0067762E"/>
    <w:p w14:paraId="34934293" w14:textId="77777777" w:rsidR="0067762E" w:rsidRDefault="0067762E" w:rsidP="0067762E">
      <w:r>
        <w:t>## 3. Wholesale Process Management</w:t>
      </w:r>
    </w:p>
    <w:p w14:paraId="106DDCF8" w14:textId="77777777" w:rsidR="0067762E" w:rsidRDefault="0067762E" w:rsidP="0067762E">
      <w:r>
        <w:t>### 3.1 Order System Setup</w:t>
      </w:r>
    </w:p>
    <w:p w14:paraId="61C2C838" w14:textId="77777777" w:rsidR="0067762E" w:rsidRDefault="0067762E" w:rsidP="0067762E">
      <w:r>
        <w:t>- 3.1.1 Establish a system for adding and tracking wholesale orders</w:t>
      </w:r>
    </w:p>
    <w:p w14:paraId="0887FA0B" w14:textId="77777777" w:rsidR="0067762E" w:rsidRDefault="0067762E" w:rsidP="0067762E">
      <w:r>
        <w:t>- 3.1.2 Integrate order system with production scheduling</w:t>
      </w:r>
    </w:p>
    <w:p w14:paraId="63902879" w14:textId="77777777" w:rsidR="0067762E" w:rsidRDefault="0067762E" w:rsidP="0067762E">
      <w:r>
        <w:t>### 3.2 Client Management</w:t>
      </w:r>
    </w:p>
    <w:p w14:paraId="2C6D97CE" w14:textId="77777777" w:rsidR="0067762E" w:rsidRDefault="0067762E" w:rsidP="0067762E">
      <w:r>
        <w:t>- 3.2.1 Create a client database with order history</w:t>
      </w:r>
    </w:p>
    <w:p w14:paraId="03657841" w14:textId="77777777" w:rsidR="0067762E" w:rsidRDefault="0067762E" w:rsidP="0067762E">
      <w:r>
        <w:t>- 3.2.2 Develop a client communication plan</w:t>
      </w:r>
    </w:p>
    <w:p w14:paraId="66C314DA" w14:textId="77777777" w:rsidR="0067762E" w:rsidRDefault="0067762E" w:rsidP="0067762E">
      <w:r>
        <w:t>### 3.3 Delivery Scheduling</w:t>
      </w:r>
    </w:p>
    <w:p w14:paraId="6503D4B9" w14:textId="77777777" w:rsidR="0067762E" w:rsidRDefault="0067762E" w:rsidP="0067762E">
      <w:r>
        <w:lastRenderedPageBreak/>
        <w:t>- 3.3.1 Design a delivery schedule aligned with production</w:t>
      </w:r>
    </w:p>
    <w:p w14:paraId="5F049BC4" w14:textId="77777777" w:rsidR="0067762E" w:rsidRDefault="0067762E" w:rsidP="0067762E">
      <w:r>
        <w:t>- 3.3.2 Set up notifications for delivery status updates</w:t>
      </w:r>
    </w:p>
    <w:p w14:paraId="4ED890E2" w14:textId="77777777" w:rsidR="0067762E" w:rsidRDefault="0067762E" w:rsidP="0067762E"/>
    <w:p w14:paraId="653B1068" w14:textId="77777777" w:rsidR="0067762E" w:rsidRDefault="0067762E" w:rsidP="0067762E">
      <w:r>
        <w:t>## 4. Technology Utilization Training</w:t>
      </w:r>
    </w:p>
    <w:p w14:paraId="25F14B9C" w14:textId="77777777" w:rsidR="0067762E" w:rsidRDefault="0067762E" w:rsidP="0067762E">
      <w:r>
        <w:t>### 4.1 E5 License Tools Training</w:t>
      </w:r>
    </w:p>
    <w:p w14:paraId="34EE73BE" w14:textId="77777777" w:rsidR="0067762E" w:rsidRDefault="0067762E" w:rsidP="0067762E">
      <w:r>
        <w:t>- 4.1.1 Identify key features of E5 license tools relevant to the project</w:t>
      </w:r>
    </w:p>
    <w:p w14:paraId="3ADB1238" w14:textId="77777777" w:rsidR="0067762E" w:rsidRDefault="0067762E" w:rsidP="0067762E">
      <w:r>
        <w:t>- 4.1.2 Schedule training sessions to learn tool usage</w:t>
      </w:r>
    </w:p>
    <w:p w14:paraId="0156D227" w14:textId="77777777" w:rsidR="0067762E" w:rsidRDefault="0067762E" w:rsidP="0067762E">
      <w:r>
        <w:t>### 4.2 Process Automation</w:t>
      </w:r>
    </w:p>
    <w:p w14:paraId="7AC8D38B" w14:textId="77777777" w:rsidR="0067762E" w:rsidRDefault="0067762E" w:rsidP="0067762E">
      <w:r>
        <w:t>- 4.2.1 Explore automation options within E5 license capabilities</w:t>
      </w:r>
    </w:p>
    <w:p w14:paraId="0568703D" w14:textId="77777777" w:rsidR="0067762E" w:rsidRDefault="0067762E" w:rsidP="0067762E">
      <w:r>
        <w:t>- 4.2.2 Implement automation for repetitive tasks</w:t>
      </w:r>
    </w:p>
    <w:p w14:paraId="12A69307" w14:textId="77777777" w:rsidR="0067762E" w:rsidRDefault="0067762E" w:rsidP="0067762E"/>
    <w:p w14:paraId="1B63363B" w14:textId="77777777" w:rsidR="0067762E" w:rsidRDefault="0067762E" w:rsidP="0067762E">
      <w:r>
        <w:t>## 5. Project Monitoring and Timeline Management</w:t>
      </w:r>
    </w:p>
    <w:p w14:paraId="4824423C" w14:textId="77777777" w:rsidR="0067762E" w:rsidRDefault="0067762E" w:rsidP="0067762E">
      <w:r>
        <w:t>### 5.1 Immediate Wholesale Delivery Preparation</w:t>
      </w:r>
    </w:p>
    <w:p w14:paraId="320DD89B" w14:textId="77777777" w:rsidR="0067762E" w:rsidRDefault="0067762E" w:rsidP="0067762E">
      <w:r>
        <w:t>- 5.1.1 Prioritize tasks critical for restarting wholesale deliveries</w:t>
      </w:r>
    </w:p>
    <w:p w14:paraId="583B7FDC" w14:textId="77777777" w:rsidR="0067762E" w:rsidRDefault="0067762E" w:rsidP="0067762E">
      <w:r>
        <w:t>- 5.1.2 Ensure readiness for wholesale deliveries starting today</w:t>
      </w:r>
    </w:p>
    <w:p w14:paraId="7DA4F4AF" w14:textId="77777777" w:rsidR="0067762E" w:rsidRDefault="0067762E" w:rsidP="0067762E">
      <w:r>
        <w:t>### 5.2 Draft Completion for Inventory and Production</w:t>
      </w:r>
    </w:p>
    <w:p w14:paraId="3C4BCEA4" w14:textId="77777777" w:rsidR="0067762E" w:rsidRDefault="0067762E" w:rsidP="0067762E">
      <w:r>
        <w:t>- 5.2.1 Aim to complete drafts for inventory and production documentation within 5 days</w:t>
      </w:r>
    </w:p>
    <w:p w14:paraId="4343472A" w14:textId="77777777" w:rsidR="0067762E" w:rsidRDefault="0067762E" w:rsidP="0067762E">
      <w:r>
        <w:t>### 5.3 Additional Documentation</w:t>
      </w:r>
    </w:p>
    <w:p w14:paraId="070DEB15" w14:textId="77777777" w:rsidR="0067762E" w:rsidRDefault="0067762E" w:rsidP="0067762E">
      <w:r>
        <w:t>- 5.3.1 Allocate an additional 3 days for refining and finalizing documentation</w:t>
      </w:r>
    </w:p>
    <w:p w14:paraId="0BA7C286" w14:textId="77777777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E"/>
    <w:rsid w:val="0067762E"/>
    <w:rsid w:val="006B6E5C"/>
    <w:rsid w:val="0094406B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C9BA"/>
  <w15:chartTrackingRefBased/>
  <w15:docId w15:val="{ED50A2B5-E4E9-4C61-930F-32EC359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2024-05-20T20:54:00Z</dcterms:created>
  <dcterms:modified xsi:type="dcterms:W3CDTF">2024-05-20T20:54:00Z</dcterms:modified>
</cp:coreProperties>
</file>