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attributes of Hershey's Mini Semi-Sweet Chocolate Chips: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They are semi-sweet chocolate chips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Size</w:t>
      </w:r>
      <w:r>
        <w:rPr>
          <w:rStyle w:val="Normal"/>
        </w:rPr>
        <w:t xml:space="preserve">: They are mini-sized [1]. There are 4000 chocolate chips per lb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Packaging</w:t>
      </w:r>
      <w:r>
        <w:rPr>
          <w:rStyle w:val="Normal"/>
        </w:rPr>
        <w:t xml:space="preserve">: They come in a 12 oz bag [1], but are also available in a 5 lb resealable bag [5] and a 30 lb box with 6 bags [6].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They can be used in a variety of recipes, such as pancakes and brownies [1]. They can also be eaten straight from the bag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 Facts</w:t>
      </w:r>
      <w:r>
        <w:rPr>
          <w:rStyle w:val="Normal"/>
        </w:rPr>
        <w:t xml:space="preserve"> (per 1 tbsp serving)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70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4g (5%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2.5g (12%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0mg (0%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0mg (0%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Carbohydrates: 10g (4%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Dietary Fiber: 1g (3%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Sugars: 9g (Includes 9g Added Sugar, 17%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1g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Vitamin D: 0mcg (0%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Calcium: 0mg (0%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Iron: 1.2mg (6% DV)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Potassium: 40mg (0% DV)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Additional Information</w:t>
      </w:r>
      <w:r>
        <w:rPr>
          <w:rStyle w:val="Normal"/>
        </w:rPr>
        <w:t xml:space="preserve">: They are gluten-free and kosher [1]. They do not contain any artificial colors or flavors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Price</w:t>
      </w:r>
      <w:r>
        <w:rPr>
          <w:rStyle w:val="Normal"/>
        </w:rPr>
        <w:t xml:space="preserve">: The price for a 12oz bag is $3.99 [2].</w:t>
      </w:r>
    </w:p>
    <w:p>
      <w:r>
        <w:rPr>
          <w:rStyle w:val="Normal"/>
        </w:rPr>
        <w:t xml:space="preserve">Please note that the % Daily Value (DV) tells you how much a nutrient in a serving of food contributes to a daily diet. 2,000 calories a day is used for general nutrition advice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ziae6id5fktrb5edfsp-d">
        <w:r>
          <w:rPr>
            <w:rStyle w:val="Hyperlink"/>
          </w:rPr>
          <w:t xml:space="preserve">HERSHEY'S Mini Semi-Sweet Chocolate Chips, 12 oz bag</w:t>
        </w:r>
      </w:hyperlink>
    </w:p>
    <w:p>
      <w:pPr>
        <w:pStyle w:val="ListParagraph"/>
        <w:numPr>
          <w:ilvl w:val="0"/>
          <w:numId w:val="3"/>
        </w:numPr>
      </w:pPr>
      <w:hyperlink w:history="1" r:id="rId62b01t0tqzu6fsdujitci">
        <w:r>
          <w:rPr>
            <w:rStyle w:val="Hyperlink"/>
          </w:rPr>
          <w:t xml:space="preserve">HERSHEY'S Semi-Sweet Mini 4M Baking Chips 5 lb. Resealable Bag</w:t>
        </w:r>
      </w:hyperlink>
    </w:p>
    <w:p>
      <w:pPr>
        <w:pStyle w:val="ListParagraph"/>
        <w:numPr>
          <w:ilvl w:val="0"/>
          <w:numId w:val="3"/>
        </w:numPr>
      </w:pPr>
      <w:hyperlink w:history="1" r:id="rId4nabzgg2l2zvlthvy3g7b">
        <w:r>
          <w:rPr>
            <w:rStyle w:val="Hyperlink"/>
          </w:rPr>
          <w:t xml:space="preserve">HERSHEY'S Mini Semi-Sweet Chocolate Chips, 30 lb box, 6 bags</w:t>
        </w:r>
      </w:hyperlink>
    </w:p>
    <w:p>
      <w:pPr>
        <w:pStyle w:val="ListParagraph"/>
        <w:numPr>
          <w:ilvl w:val="0"/>
          <w:numId w:val="3"/>
        </w:numPr>
      </w:pPr>
      <w:hyperlink w:history="1" r:id="rIdxugswfgzzjuwqv-8g8bld">
        <w:r>
          <w:rPr>
            <w:rStyle w:val="Hyperlink"/>
          </w:rPr>
          <w:t xml:space="preserve">Hershey Hsy Mini Sswt 12oz Chips - Walmart.com</w:t>
        </w:r>
      </w:hyperlink>
    </w:p>
    <w:p>
      <w:pPr>
        <w:pStyle w:val="ListParagraph"/>
        <w:numPr>
          <w:ilvl w:val="0"/>
          <w:numId w:val="3"/>
        </w:numPr>
      </w:pPr>
      <w:hyperlink w:history="1" r:id="rId-ddan5-tfyiu6jijebdgq">
        <w:r>
          <w:rPr>
            <w:rStyle w:val="Hyperlink"/>
          </w:rPr>
          <w:t xml:space="preserve">HERSHEY'S Mini Semi-Sweet Chocolate Chips 12oz Candy Bag</w:t>
        </w:r>
      </w:hyperlink>
    </w:p>
    <w:p>
      <w:pPr>
        <w:pStyle w:val="ListParagraph"/>
        <w:numPr>
          <w:ilvl w:val="0"/>
          <w:numId w:val="3"/>
        </w:numPr>
      </w:pPr>
      <w:hyperlink w:history="1" r:id="rIdmya0hxwoiyqei5_bkph5y">
        <w:r>
          <w:rPr>
            <w:rStyle w:val="Hyperlink"/>
          </w:rPr>
          <w:t xml:space="preserve">HERSHEY'S CHIPITS Minis Semi-Sweet Chocolate Chips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iae6id5fktrb5edfsp-d" Type="http://schemas.openxmlformats.org/officeDocument/2006/relationships/hyperlink" Target="https://www.hersheyland.com/products/hersheys-mini-semi-sweet-chocolate-chips-12-oz-bag.html" TargetMode="External"/><Relationship Id="rId62b01t0tqzu6fsdujitci" Type="http://schemas.openxmlformats.org/officeDocument/2006/relationships/hyperlink" Target="https://www.webstaurantstore.com/hersheys-semi-sweet-mini-4m-baking-chips-5-lb-resealable-bag/999340014531.html" TargetMode="External"/><Relationship Id="rId4nabzgg2l2zvlthvy3g7b" Type="http://schemas.openxmlformats.org/officeDocument/2006/relationships/hyperlink" Target="https://www.hersheyfoodservice.com/products/hersheys-mini-semi-sweet-chocolate-chips-30-lb-box-6-bags.html" TargetMode="External"/><Relationship Id="rIdxugswfgzzjuwqv-8g8bld" Type="http://schemas.openxmlformats.org/officeDocument/2006/relationships/hyperlink" Target="https://www.walmart.com/ip/Hershey-Hsy-Mini-Sswt-12oz-Chips/582122434" TargetMode="External"/><Relationship Id="rId-ddan5-tfyiu6jijebdgq" Type="http://schemas.openxmlformats.org/officeDocument/2006/relationships/hyperlink" Target="https://shop.hersheys.com/our-brands/hersheys/034000145300.html" TargetMode="External"/><Relationship Id="rIdmya0hxwoiyqei5_bkph5y" Type="http://schemas.openxmlformats.org/officeDocument/2006/relationships/hyperlink" Target="https://www.hersheyland.ca/en_ca/products/hersheys-chipits-minis-semi-sweet-chocolate-chips-270-g-bag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2024-05-13T16:37:21.751Z</dcterms:created>
  <dcterms:modified xsi:type="dcterms:W3CDTF">2024-05-13T16:37:21.751Z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