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4CE17" w14:textId="1F0971BB" w:rsidR="00001407" w:rsidRDefault="000E718D">
      <w:pPr>
        <w:pStyle w:val="Title"/>
        <w:spacing w:line="240" w:lineRule="auto"/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0" w:name="_tk79w2q2w0a6" w:colFirst="0" w:colLast="0"/>
      <w:bookmarkEnd w:id="0"/>
      <w:r>
        <w:rPr>
          <w:rFonts w:ascii="Helvetica Neue" w:eastAsia="Helvetica Neue" w:hAnsi="Helvetica Neue" w:cs="Helvetica Neue"/>
          <w:b/>
          <w:sz w:val="36"/>
          <w:szCs w:val="36"/>
        </w:rPr>
        <w:t>U</w:t>
      </w:r>
      <w:r w:rsidR="000C13D6">
        <w:rPr>
          <w:rFonts w:ascii="Helvetica Neue" w:eastAsia="Helvetica Neue" w:hAnsi="Helvetica Neue" w:cs="Helvetica Neue"/>
          <w:b/>
          <w:sz w:val="36"/>
          <w:szCs w:val="36"/>
        </w:rPr>
        <w:t>nit 1.5</w:t>
      </w: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- Worksheet 2</w:t>
      </w:r>
    </w:p>
    <w:p w14:paraId="00D31623" w14:textId="77777777" w:rsidR="00001407" w:rsidRDefault="000E718D">
      <w:pPr>
        <w:pStyle w:val="Title"/>
        <w:spacing w:line="240" w:lineRule="auto"/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bookmarkStart w:id="1" w:name="_kvfzmgr850kb" w:colFirst="0" w:colLast="0"/>
      <w:bookmarkEnd w:id="1"/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Working with Expressions in </w:t>
      </w:r>
      <w:proofErr w:type="spellStart"/>
      <w:r>
        <w:rPr>
          <w:rFonts w:ascii="Helvetica Neue" w:eastAsia="Helvetica Neue" w:hAnsi="Helvetica Neue" w:cs="Helvetica Neue"/>
          <w:b/>
          <w:sz w:val="24"/>
          <w:szCs w:val="24"/>
        </w:rPr>
        <w:t>Pyret</w:t>
      </w:r>
      <w:proofErr w:type="spellEnd"/>
      <w:r>
        <w:rPr>
          <w:rFonts w:ascii="Helvetica Neue" w:eastAsia="Helvetica Neue" w:hAnsi="Helvetica Neue" w:cs="Helvetica Neue"/>
          <w:b/>
          <w:sz w:val="24"/>
          <w:szCs w:val="24"/>
        </w:rPr>
        <w:t>, Part 1</w:t>
      </w:r>
    </w:p>
    <w:p w14:paraId="3D04DEA8" w14:textId="77777777" w:rsidR="00001407" w:rsidRDefault="00001407">
      <w:pPr>
        <w:rPr>
          <w:rFonts w:ascii="Times New Roman" w:eastAsia="Times New Roman" w:hAnsi="Times New Roman" w:cs="Times New Roman"/>
        </w:rPr>
      </w:pPr>
    </w:p>
    <w:p w14:paraId="7EDEB7BC" w14:textId="77777777" w:rsidR="00001407" w:rsidRDefault="000E718D">
      <w:pPr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mc:AlternateContent>
          <mc:Choice Requires="wpg">
            <w:drawing>
              <wp:anchor distT="114300" distB="114300" distL="114300" distR="114300" simplePos="0" relativeHeight="251658240" behindDoc="1" locked="0" layoutInCell="1" hidden="0" allowOverlap="1" wp14:anchorId="259E6587" wp14:editId="46B4CFD7">
                <wp:simplePos x="0" y="0"/>
                <wp:positionH relativeFrom="margin">
                  <wp:posOffset>1535430</wp:posOffset>
                </wp:positionH>
                <wp:positionV relativeFrom="paragraph">
                  <wp:posOffset>159385</wp:posOffset>
                </wp:positionV>
                <wp:extent cx="4700270" cy="2185670"/>
                <wp:effectExtent l="0" t="0" r="0" b="49530"/>
                <wp:wrapSquare wrapText="bothSides" distT="114300" distB="114300" distL="114300" distR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2185670"/>
                          <a:chOff x="0" y="-4477"/>
                          <a:chExt cx="6858001" cy="3476054"/>
                        </a:xfrm>
                      </wpg:grpSpPr>
                      <pic:pic xmlns:pic="http://schemas.openxmlformats.org/drawingml/2006/picture">
                        <pic:nvPicPr>
                          <pic:cNvPr id="2" name="Shape 2" descr="Screen Shot 2016-08-13 at 5.21.14 PM.png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4477"/>
                            <a:ext cx="6858001" cy="3476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 rot="19413666">
                            <a:off x="410346" y="1400179"/>
                            <a:ext cx="2991085" cy="1346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69428A" w14:textId="77777777" w:rsidR="006D7D4E" w:rsidRDefault="006D7D4E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Consolas" w:eastAsia="Consolas" w:hAnsi="Consolas" w:cs="Consolas"/>
                                  <w:color w:val="0000F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40"/>
                                  <w:szCs w:val="40"/>
                                </w:rPr>
                                <w:t>Definition</w:t>
                              </w:r>
                            </w:p>
                            <w:p w14:paraId="7772255C" w14:textId="442A711D" w:rsidR="00001407" w:rsidRPr="00125DDD" w:rsidRDefault="000E718D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125DDD">
                                <w:rPr>
                                  <w:rFonts w:ascii="Consolas" w:eastAsia="Consolas" w:hAnsi="Consolas" w:cs="Consolas"/>
                                  <w:color w:val="0000FF"/>
                                  <w:sz w:val="40"/>
                                  <w:szCs w:val="40"/>
                                </w:rPr>
                                <w:t xml:space="preserve"> Side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" name="Text Box 4"/>
                        <wps:cNvSpPr txBox="1"/>
                        <wps:spPr>
                          <a:xfrm rot="19313437">
                            <a:off x="3731437" y="1245180"/>
                            <a:ext cx="2991085" cy="1338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9FF2B3" w14:textId="77777777" w:rsidR="00001407" w:rsidRPr="00125DDD" w:rsidRDefault="000E718D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125DDD">
                                <w:rPr>
                                  <w:rFonts w:ascii="Consolas" w:eastAsia="Consolas" w:hAnsi="Consolas" w:cs="Consolas"/>
                                  <w:color w:val="0000FF"/>
                                  <w:sz w:val="40"/>
                                  <w:szCs w:val="40"/>
                                </w:rPr>
                                <w:t>Interaction Side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E6587" id="Group 1" o:spid="_x0000_s1026" style="position:absolute;margin-left:120.9pt;margin-top:12.55pt;width:370.1pt;height:172.1pt;z-index:-251658240;mso-wrap-distance-top:9pt;mso-wrap-distance-bottom:9pt;mso-position-horizontal-relative:margin;mso-width-relative:margin;mso-height-relative:margin" coordorigin=",-4477" coordsize="6858001,347605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alt="Screen Shot 2016-08-13 at 5.21.14 PM.png" style="position:absolute;top:-4477;width:6858001;height:3476054;visibility:visible;mso-wrap-style:square" o:preferrelative="f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4d&#10;Vq7CAAAA2gAAAA8AAABkcnMvZG93bnJldi54bWxEj0FrwkAUhO8F/8PyhN7qRhEpqatIpKDUHqrF&#10;8yP7mizNe5tm15j++25B8DjMzDfMcj1wo3rqgvNiYDrJQJGU3jqpDHyeXp+eQYWIYrHxQgZ+KcB6&#10;NXpYYm79VT6oP8ZKJYiEHA3UMba51qGsiTFMfEuSvC/fMcYku0rbDq8Jzo2eZdlCMzpJCzW2VNRU&#10;fh8vbODt4Lblj+uL4p33TNMzczY/G/M4HjYvoCIN8R6+tXfWwAz+r6QboFd/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+HVauwgAAANoAAAAPAAAAAAAAAAAAAAAAAJwCAABk&#10;cnMvZG93bnJldi54bWxQSwUGAAAAAAQABAD3AAAAiwMAAAAA&#10;">
                  <v:imagedata r:id="rId8" o:title="Screen Shot 2016-08-13 at 5.21.14 PM.png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8" type="#_x0000_t202" style="position:absolute;left:410346;top:1400179;width:2991085;height:1346416;rotation:-2388060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YU1SwgAA&#10;ANoAAAAPAAAAZHJzL2Rvd25yZXYueG1sRI9Li8JAEITvC/6HoQVv6yS6LBodRQQfeFofF29Npk2C&#10;mZ6YGZP473eEhT0WVfUVNV92phQN1a6wrCAeRiCIU6sLzhRczpvPCQjnkTWWlknBixwsF72POSba&#10;tnyk5uQzESDsElSQe18lUro0J4NuaCvi4N1sbdAHWWdS19gGuCnlKIq+pcGCw0KOFa1zSu+np1Gw&#10;2tjKkIu30+vup43Tg/yaPhqlBv1uNQPhqfP/4b/2XisYw/tKuAFy8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VhTVLCAAAA2gAAAA8AAAAAAAAAAAAAAAAAlwIAAGRycy9kb3du&#10;cmV2LnhtbFBLBQYAAAAABAAEAPUAAACGAwAAAAA=&#10;" filled="f" stroked="f">
                  <v:textbox inset="91425emu,91425emu,91425emu,91425emu">
                    <w:txbxContent>
                      <w:p w14:paraId="3F69428A" w14:textId="77777777" w:rsidR="006D7D4E" w:rsidRDefault="006D7D4E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Consolas" w:eastAsia="Consolas" w:hAnsi="Consolas" w:cs="Consolas"/>
                            <w:color w:val="0000FF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onsolas" w:eastAsia="Consolas" w:hAnsi="Consolas" w:cs="Consolas"/>
                            <w:color w:val="0000FF"/>
                            <w:sz w:val="40"/>
                            <w:szCs w:val="40"/>
                          </w:rPr>
                          <w:t>Definition</w:t>
                        </w:r>
                      </w:p>
                      <w:p w14:paraId="7772255C" w14:textId="442A711D" w:rsidR="00001407" w:rsidRPr="00125DDD" w:rsidRDefault="000E718D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40"/>
                            <w:szCs w:val="40"/>
                          </w:rPr>
                        </w:pPr>
                        <w:r w:rsidRPr="00125DDD">
                          <w:rPr>
                            <w:rFonts w:ascii="Consolas" w:eastAsia="Consolas" w:hAnsi="Consolas" w:cs="Consolas"/>
                            <w:color w:val="0000FF"/>
                            <w:sz w:val="40"/>
                            <w:szCs w:val="40"/>
                          </w:rPr>
                          <w:t xml:space="preserve"> Side</w:t>
                        </w:r>
                      </w:p>
                    </w:txbxContent>
                  </v:textbox>
                </v:shape>
                <v:shape id="Text Box 4" o:spid="_x0000_s1029" type="#_x0000_t202" style="position:absolute;left:3731437;top:1245180;width:2991085;height:1338451;rotation:-2497537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b7C9xAAA&#10;ANoAAAAPAAAAZHJzL2Rvd25yZXYueG1sRI9Ba8JAFITvgv9heYVepG4sRSW6hiAVemgPxiD09sg+&#10;N6G7b0N2q/HfdwuFHoeZ+YbZFqOz4kpD6DwrWMwzEMSN1x0bBfXp8LQGESKyRuuZFNwpQLGbTraY&#10;a3/jI12raESCcMhRQRtjn0sZmpYchrnviZN38YPDmORgpB7wluDOyucsW0qHHaeFFnvat9R8Vd9O&#10;weeBzerdfMzq/Wt19+Zs63JtlXp8GMsNiEhj/A//td+0ghf4vZJugNz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G+wvcQAAADaAAAADwAAAAAAAAAAAAAAAACXAgAAZHJzL2Rv&#10;d25yZXYueG1sUEsFBgAAAAAEAAQA9QAAAIgDAAAAAA==&#10;" filled="f" stroked="f">
                  <v:textbox inset="91425emu,91425emu,91425emu,91425emu">
                    <w:txbxContent>
                      <w:p w14:paraId="179FF2B3" w14:textId="77777777" w:rsidR="00001407" w:rsidRPr="00125DDD" w:rsidRDefault="000E718D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40"/>
                            <w:szCs w:val="40"/>
                          </w:rPr>
                        </w:pPr>
                        <w:r w:rsidRPr="00125DDD">
                          <w:rPr>
                            <w:rFonts w:ascii="Consolas" w:eastAsia="Consolas" w:hAnsi="Consolas" w:cs="Consolas"/>
                            <w:color w:val="0000FF"/>
                            <w:sz w:val="40"/>
                            <w:szCs w:val="40"/>
                          </w:rPr>
                          <w:t>Interaction Side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FA2F922" w14:textId="0CDA1572" w:rsidR="00DE7FDD" w:rsidRDefault="00DE7F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your browser, go to:</w:t>
      </w:r>
    </w:p>
    <w:p w14:paraId="6A3C6B3C" w14:textId="7D515B97" w:rsidR="00DE7FDD" w:rsidRDefault="003E641C">
      <w:pPr>
        <w:rPr>
          <w:rFonts w:ascii="Times New Roman" w:eastAsia="Times New Roman" w:hAnsi="Times New Roman" w:cs="Times New Roman"/>
        </w:rPr>
      </w:pPr>
      <w:hyperlink r:id="rId9" w:history="1">
        <w:r w:rsidR="00DE7FDD" w:rsidRPr="00DE7FDD">
          <w:rPr>
            <w:rStyle w:val="Hyperlink"/>
            <w:rFonts w:ascii="Times New Roman" w:eastAsia="Times New Roman" w:hAnsi="Times New Roman" w:cs="Times New Roman"/>
          </w:rPr>
          <w:t>http://code.pyret.org/</w:t>
        </w:r>
      </w:hyperlink>
    </w:p>
    <w:p w14:paraId="35339E00" w14:textId="77777777" w:rsidR="00DE7FDD" w:rsidRDefault="00DE7FDD">
      <w:pPr>
        <w:rPr>
          <w:rFonts w:ascii="Times New Roman" w:eastAsia="Times New Roman" w:hAnsi="Times New Roman" w:cs="Times New Roman"/>
        </w:rPr>
      </w:pPr>
    </w:p>
    <w:p w14:paraId="78C31548" w14:textId="18414071" w:rsidR="00001407" w:rsidRDefault="000E71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the first few questions we will work on the right (</w:t>
      </w:r>
      <w:r>
        <w:rPr>
          <w:rFonts w:ascii="Arial" w:eastAsia="Arial" w:hAnsi="Arial" w:cs="Arial"/>
          <w:i/>
        </w:rPr>
        <w:t>Interaction Side</w:t>
      </w:r>
      <w:r>
        <w:rPr>
          <w:rFonts w:ascii="Times New Roman" w:eastAsia="Times New Roman" w:hAnsi="Times New Roman" w:cs="Times New Roman"/>
        </w:rPr>
        <w:t xml:space="preserve">) of the </w:t>
      </w:r>
      <w:proofErr w:type="spellStart"/>
      <w:r>
        <w:rPr>
          <w:rFonts w:ascii="Times New Roman" w:eastAsia="Times New Roman" w:hAnsi="Times New Roman" w:cs="Times New Roman"/>
        </w:rPr>
        <w:t>Pyret</w:t>
      </w:r>
      <w:proofErr w:type="spellEnd"/>
      <w:r>
        <w:rPr>
          <w:rFonts w:ascii="Times New Roman" w:eastAsia="Times New Roman" w:hAnsi="Times New Roman" w:cs="Times New Roman"/>
        </w:rPr>
        <w:t xml:space="preserve"> screen.</w:t>
      </w:r>
    </w:p>
    <w:p w14:paraId="6F14606B" w14:textId="77777777" w:rsidR="00001407" w:rsidRDefault="00001407">
      <w:pPr>
        <w:rPr>
          <w:rFonts w:ascii="Times New Roman" w:eastAsia="Times New Roman" w:hAnsi="Times New Roman" w:cs="Times New Roman"/>
        </w:rPr>
      </w:pPr>
    </w:p>
    <w:p w14:paraId="7BC3CD0C" w14:textId="77777777" w:rsidR="00001407" w:rsidRDefault="000E718D">
      <w:pPr>
        <w:pStyle w:val="Heading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40i9qj80zz5z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Values in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Pyret</w:t>
      </w:r>
      <w:proofErr w:type="spellEnd"/>
    </w:p>
    <w:p w14:paraId="219E4005" w14:textId="0697FDB4" w:rsidR="00001407" w:rsidRDefault="000E718D">
      <w:pPr>
        <w:numPr>
          <w:ilvl w:val="0"/>
          <w:numId w:val="1"/>
        </w:num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happens when you </w:t>
      </w:r>
      <w:r>
        <w:rPr>
          <w:rFonts w:ascii="Times New Roman" w:eastAsia="Times New Roman" w:hAnsi="Times New Roman" w:cs="Times New Roman"/>
          <w:i/>
        </w:rPr>
        <w:t>type</w:t>
      </w:r>
      <w:r>
        <w:rPr>
          <w:rFonts w:ascii="Times New Roman" w:eastAsia="Times New Roman" w:hAnsi="Times New Roman" w:cs="Times New Roman"/>
        </w:rPr>
        <w:t xml:space="preserve"> values into the interaction window of </w:t>
      </w:r>
      <w:proofErr w:type="spellStart"/>
      <w:r>
        <w:rPr>
          <w:rFonts w:ascii="Times New Roman" w:eastAsia="Times New Roman" w:hAnsi="Times New Roman" w:cs="Times New Roman"/>
        </w:rPr>
        <w:t>Pyret</w:t>
      </w:r>
      <w:proofErr w:type="spellEnd"/>
      <w:r>
        <w:rPr>
          <w:rFonts w:ascii="Times New Roman" w:eastAsia="Times New Roman" w:hAnsi="Times New Roman" w:cs="Times New Roman"/>
        </w:rPr>
        <w:t xml:space="preserve"> and press </w:t>
      </w:r>
      <w:r w:rsidR="009A75F0">
        <w:rPr>
          <w:rFonts w:ascii="Times New Roman" w:eastAsia="Times New Roman" w:hAnsi="Times New Roman" w:cs="Times New Roman"/>
          <w:i/>
        </w:rPr>
        <w:t>‘enter</w:t>
      </w:r>
      <w:r>
        <w:rPr>
          <w:rFonts w:ascii="Times New Roman" w:eastAsia="Times New Roman" w:hAnsi="Times New Roman" w:cs="Times New Roman"/>
          <w:i/>
        </w:rPr>
        <w:t>’</w:t>
      </w:r>
      <w:r>
        <w:rPr>
          <w:rFonts w:ascii="Times New Roman" w:eastAsia="Times New Roman" w:hAnsi="Times New Roman" w:cs="Times New Roman"/>
        </w:rPr>
        <w:t xml:space="preserve">? Fill in the table below. Make predictions first and then try it in </w:t>
      </w:r>
      <w:proofErr w:type="spellStart"/>
      <w:r>
        <w:rPr>
          <w:rFonts w:ascii="Times New Roman" w:eastAsia="Times New Roman" w:hAnsi="Times New Roman" w:cs="Times New Roman"/>
        </w:rPr>
        <w:t>Pyret</w:t>
      </w:r>
      <w:proofErr w:type="spellEnd"/>
      <w:r>
        <w:rPr>
          <w:rFonts w:ascii="Times New Roman" w:eastAsia="Times New Roman" w:hAnsi="Times New Roman" w:cs="Times New Roman"/>
        </w:rPr>
        <w:t xml:space="preserve">. If you get </w:t>
      </w:r>
      <w:r w:rsidR="00846C92">
        <w:rPr>
          <w:rFonts w:ascii="Times New Roman" w:eastAsia="Times New Roman" w:hAnsi="Times New Roman" w:cs="Times New Roman"/>
        </w:rPr>
        <w:t>a feedback</w:t>
      </w:r>
      <w:r>
        <w:rPr>
          <w:rFonts w:ascii="Times New Roman" w:eastAsia="Times New Roman" w:hAnsi="Times New Roman" w:cs="Times New Roman"/>
        </w:rPr>
        <w:t xml:space="preserve"> message, what do</w:t>
      </w:r>
      <w:r w:rsidR="00846C92">
        <w:rPr>
          <w:rFonts w:ascii="Times New Roman" w:eastAsia="Times New Roman" w:hAnsi="Times New Roman" w:cs="Times New Roman"/>
        </w:rPr>
        <w:t xml:space="preserve"> you think this </w:t>
      </w:r>
      <w:r>
        <w:rPr>
          <w:rFonts w:ascii="Times New Roman" w:eastAsia="Times New Roman" w:hAnsi="Times New Roman" w:cs="Times New Roman"/>
        </w:rPr>
        <w:t xml:space="preserve">message is telling you? </w:t>
      </w:r>
    </w:p>
    <w:p w14:paraId="4F0AC0A1" w14:textId="77777777" w:rsidR="00001407" w:rsidRDefault="00001407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2775"/>
        <w:gridCol w:w="2235"/>
        <w:gridCol w:w="2565"/>
      </w:tblGrid>
      <w:tr w:rsidR="00001407" w14:paraId="25038AC9" w14:textId="77777777"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BEE5" w14:textId="77777777" w:rsidR="00001407" w:rsidRDefault="000E71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What you type</w:t>
            </w:r>
          </w:p>
        </w:tc>
        <w:tc>
          <w:tcPr>
            <w:tcW w:w="27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524D" w14:textId="1E865694" w:rsidR="00001407" w:rsidRDefault="000E718D" w:rsidP="006D7D4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What </w:t>
            </w:r>
            <w:r w:rsidR="006D7D4E">
              <w:rPr>
                <w:rFonts w:ascii="Times New Roman" w:eastAsia="Times New Roman" w:hAnsi="Times New Roman" w:cs="Times New Roman"/>
                <w:b/>
              </w:rPr>
              <w:t>kind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of value is it?</w:t>
            </w:r>
          </w:p>
        </w:tc>
        <w:tc>
          <w:tcPr>
            <w:tcW w:w="22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61828" w14:textId="77777777" w:rsidR="00001407" w:rsidRDefault="000E71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Prediction</w:t>
            </w:r>
          </w:p>
        </w:tc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9B9C" w14:textId="77777777" w:rsidR="00001407" w:rsidRDefault="000E71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Observation</w:t>
            </w:r>
          </w:p>
        </w:tc>
      </w:tr>
      <w:tr w:rsidR="00001407" w14:paraId="3680AE0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1611" w14:textId="77777777" w:rsidR="00001407" w:rsidRDefault="000014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</w:p>
          <w:p w14:paraId="7C8B43DE" w14:textId="77777777" w:rsidR="00001407" w:rsidRDefault="000E718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5</w:t>
            </w:r>
          </w:p>
          <w:p w14:paraId="05B7969C" w14:textId="77777777" w:rsidR="00001407" w:rsidRDefault="000014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994FE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5C890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128F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01407" w14:paraId="6EA573A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E1BF" w14:textId="77777777" w:rsidR="00001407" w:rsidRDefault="000014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</w:p>
          <w:p w14:paraId="3A5E18A1" w14:textId="77777777" w:rsidR="00001407" w:rsidRDefault="000E718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“Hello”</w:t>
            </w:r>
          </w:p>
          <w:p w14:paraId="46E3B3D4" w14:textId="77777777" w:rsidR="00001407" w:rsidRDefault="000014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9B11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A6DA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E492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01407" w14:paraId="4591AE85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AE5B" w14:textId="77777777" w:rsidR="00001407" w:rsidRDefault="000014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</w:p>
          <w:p w14:paraId="1154B24D" w14:textId="77777777" w:rsidR="00001407" w:rsidRDefault="000E718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3.14</w:t>
            </w:r>
          </w:p>
          <w:p w14:paraId="7948F442" w14:textId="77777777" w:rsidR="00001407" w:rsidRDefault="000014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8255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E88B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0B78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01407" w14:paraId="2994FF72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0F970" w14:textId="77777777" w:rsidR="00001407" w:rsidRDefault="000014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</w:p>
          <w:p w14:paraId="51CDFE5A" w14:textId="77777777" w:rsidR="00001407" w:rsidRDefault="000E718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5.00</w:t>
            </w:r>
          </w:p>
          <w:p w14:paraId="66A3932B" w14:textId="77777777" w:rsidR="00001407" w:rsidRDefault="000014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C113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B152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7233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01407" w14:paraId="42B856E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87FD" w14:textId="77777777" w:rsidR="00001407" w:rsidRDefault="000014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</w:p>
          <w:p w14:paraId="4C25CB01" w14:textId="77777777" w:rsidR="00001407" w:rsidRDefault="000E718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Hello</w:t>
            </w:r>
          </w:p>
          <w:p w14:paraId="60E9B3E3" w14:textId="77777777" w:rsidR="00001407" w:rsidRDefault="000014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F318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89B37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48FF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5E18EA6" w14:textId="77777777" w:rsidR="00050BDE" w:rsidRDefault="00050BDE">
      <w:pPr>
        <w:pStyle w:val="Heading1"/>
        <w:spacing w:before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s5zx7g6frg1" w:colFirst="0" w:colLast="0"/>
      <w:bookmarkStart w:id="4" w:name="_svd266uf8l0q" w:colFirst="0" w:colLast="0"/>
      <w:bookmarkEnd w:id="3"/>
      <w:bookmarkEnd w:id="4"/>
    </w:p>
    <w:p w14:paraId="1A6509C1" w14:textId="77777777" w:rsidR="00050BDE" w:rsidRDefault="00050BD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A018B27" w14:textId="692A64AC" w:rsidR="00001407" w:rsidRDefault="000E718D">
      <w:pPr>
        <w:pStyle w:val="Heading1"/>
        <w:spacing w:before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Expressions in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Pyret</w:t>
      </w:r>
      <w:proofErr w:type="spellEnd"/>
    </w:p>
    <w:p w14:paraId="0844355B" w14:textId="44F9999C" w:rsidR="00001407" w:rsidRDefault="000E718D">
      <w:pPr>
        <w:numPr>
          <w:ilvl w:val="0"/>
          <w:numId w:val="2"/>
        </w:numPr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happens when you </w:t>
      </w:r>
      <w:r>
        <w:rPr>
          <w:rFonts w:ascii="Times New Roman" w:eastAsia="Times New Roman" w:hAnsi="Times New Roman" w:cs="Times New Roman"/>
          <w:i/>
        </w:rPr>
        <w:t>type</w:t>
      </w:r>
      <w:r>
        <w:rPr>
          <w:rFonts w:ascii="Times New Roman" w:eastAsia="Times New Roman" w:hAnsi="Times New Roman" w:cs="Times New Roman"/>
        </w:rPr>
        <w:t xml:space="preserve"> the following examples into the interaction window of </w:t>
      </w:r>
      <w:proofErr w:type="spellStart"/>
      <w:r>
        <w:rPr>
          <w:rFonts w:ascii="Times New Roman" w:eastAsia="Times New Roman" w:hAnsi="Times New Roman" w:cs="Times New Roman"/>
        </w:rPr>
        <w:t>Pyret</w:t>
      </w:r>
      <w:proofErr w:type="spellEnd"/>
      <w:r>
        <w:rPr>
          <w:rFonts w:ascii="Times New Roman" w:eastAsia="Times New Roman" w:hAnsi="Times New Roman" w:cs="Times New Roman"/>
        </w:rPr>
        <w:t xml:space="preserve"> and press </w:t>
      </w:r>
      <w:r w:rsidR="009A75F0">
        <w:rPr>
          <w:rFonts w:ascii="Times New Roman" w:eastAsia="Times New Roman" w:hAnsi="Times New Roman" w:cs="Times New Roman"/>
          <w:i/>
        </w:rPr>
        <w:t>‘enter</w:t>
      </w:r>
      <w:r>
        <w:rPr>
          <w:rFonts w:ascii="Times New Roman" w:eastAsia="Times New Roman" w:hAnsi="Times New Roman" w:cs="Times New Roman"/>
          <w:i/>
        </w:rPr>
        <w:t>’</w:t>
      </w:r>
      <w:r>
        <w:rPr>
          <w:rFonts w:ascii="Times New Roman" w:eastAsia="Times New Roman" w:hAnsi="Times New Roman" w:cs="Times New Roman"/>
        </w:rPr>
        <w:t xml:space="preserve">? Fill in the table below. Make the predictions first and then try it in </w:t>
      </w:r>
      <w:proofErr w:type="spellStart"/>
      <w:r>
        <w:rPr>
          <w:rFonts w:ascii="Times New Roman" w:eastAsia="Times New Roman" w:hAnsi="Times New Roman" w:cs="Times New Roman"/>
        </w:rPr>
        <w:t>Pyret</w:t>
      </w:r>
      <w:proofErr w:type="spellEnd"/>
      <w:r>
        <w:rPr>
          <w:rFonts w:ascii="Times New Roman" w:eastAsia="Times New Roman" w:hAnsi="Times New Roman" w:cs="Times New Roman"/>
        </w:rPr>
        <w:t xml:space="preserve">. If you get </w:t>
      </w:r>
      <w:r w:rsidR="00846C92">
        <w:rPr>
          <w:rFonts w:ascii="Times New Roman" w:eastAsia="Times New Roman" w:hAnsi="Times New Roman" w:cs="Times New Roman"/>
        </w:rPr>
        <w:t>a feedback</w:t>
      </w:r>
      <w:r>
        <w:rPr>
          <w:rFonts w:ascii="Times New Roman" w:eastAsia="Times New Roman" w:hAnsi="Times New Roman" w:cs="Times New Roman"/>
        </w:rPr>
        <w:t xml:space="preserve"> messag</w:t>
      </w:r>
      <w:r w:rsidR="00846C92">
        <w:rPr>
          <w:rFonts w:ascii="Times New Roman" w:eastAsia="Times New Roman" w:hAnsi="Times New Roman" w:cs="Times New Roman"/>
        </w:rPr>
        <w:t xml:space="preserve">e, what do you think this </w:t>
      </w:r>
      <w:r>
        <w:rPr>
          <w:rFonts w:ascii="Times New Roman" w:eastAsia="Times New Roman" w:hAnsi="Times New Roman" w:cs="Times New Roman"/>
        </w:rPr>
        <w:t xml:space="preserve">message is telling you? For each </w:t>
      </w:r>
      <w:bookmarkStart w:id="5" w:name="_GoBack"/>
      <w:bookmarkEnd w:id="5"/>
      <w:r>
        <w:rPr>
          <w:rFonts w:ascii="Times New Roman" w:eastAsia="Times New Roman" w:hAnsi="Times New Roman" w:cs="Times New Roman"/>
        </w:rPr>
        <w:t xml:space="preserve">expression listed describe what the expression does or </w:t>
      </w:r>
      <w:r w:rsidR="00846C92">
        <w:rPr>
          <w:rFonts w:ascii="Times New Roman" w:eastAsia="Times New Roman" w:hAnsi="Times New Roman" w:cs="Times New Roman"/>
        </w:rPr>
        <w:t xml:space="preserve">explain why it yielded a </w:t>
      </w:r>
      <w:r>
        <w:rPr>
          <w:rFonts w:ascii="Times New Roman" w:eastAsia="Times New Roman" w:hAnsi="Times New Roman" w:cs="Times New Roman"/>
        </w:rPr>
        <w:t>message.</w:t>
      </w:r>
    </w:p>
    <w:p w14:paraId="3BBFA3E6" w14:textId="77777777" w:rsidR="00001407" w:rsidRDefault="00001407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2460"/>
        <w:gridCol w:w="2775"/>
        <w:gridCol w:w="2475"/>
      </w:tblGrid>
      <w:tr w:rsidR="00001407" w14:paraId="530B1167" w14:textId="77777777">
        <w:tc>
          <w:tcPr>
            <w:tcW w:w="19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F7F1A" w14:textId="77777777" w:rsidR="00001407" w:rsidRDefault="000E71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What you type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C67" w14:textId="77777777" w:rsidR="00001407" w:rsidRDefault="000E71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Prediction</w:t>
            </w:r>
          </w:p>
        </w:tc>
        <w:tc>
          <w:tcPr>
            <w:tcW w:w="27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EABC" w14:textId="77777777" w:rsidR="00001407" w:rsidRDefault="000E71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Observation</w:t>
            </w:r>
          </w:p>
        </w:tc>
        <w:tc>
          <w:tcPr>
            <w:tcW w:w="24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F46E" w14:textId="77777777" w:rsidR="00001407" w:rsidRDefault="000E71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Describe/Explain</w:t>
            </w:r>
          </w:p>
        </w:tc>
      </w:tr>
      <w:tr w:rsidR="00001407" w14:paraId="24B6B500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7668" w14:textId="77777777" w:rsidR="00001407" w:rsidRDefault="000014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</w:p>
          <w:p w14:paraId="35765364" w14:textId="77777777" w:rsidR="00001407" w:rsidRDefault="000E718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5 + 6</w:t>
            </w:r>
          </w:p>
          <w:p w14:paraId="1A51EBBF" w14:textId="77777777" w:rsidR="00001407" w:rsidRDefault="000014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</w:p>
          <w:p w14:paraId="1769F47A" w14:textId="53CDB6CF" w:rsidR="00DE7FDD" w:rsidRPr="00DE7FDD" w:rsidRDefault="00DE7FD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i/>
                <w:sz w:val="16"/>
                <w:szCs w:val="16"/>
              </w:rPr>
            </w:pPr>
            <w:r w:rsidRPr="00DE7FDD">
              <w:rPr>
                <w:rFonts w:ascii="Courier New" w:eastAsia="Courier New" w:hAnsi="Courier New" w:cs="Courier New"/>
                <w:b/>
                <w:i/>
                <w:sz w:val="16"/>
                <w:szCs w:val="16"/>
              </w:rPr>
              <w:t>(with spaces)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BB4B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21752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6DEB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01407" w14:paraId="238A7CA8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98AB" w14:textId="77777777" w:rsidR="00001407" w:rsidRDefault="000014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</w:p>
          <w:p w14:paraId="18CF9F88" w14:textId="77777777" w:rsidR="00001407" w:rsidRDefault="000E718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5+6</w:t>
            </w:r>
          </w:p>
          <w:p w14:paraId="6569F5A0" w14:textId="77777777" w:rsidR="00DE7FDD" w:rsidRDefault="00DE7FD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</w:p>
          <w:p w14:paraId="7027DBDA" w14:textId="7AFA0A4C" w:rsidR="00001407" w:rsidRDefault="00DE7FD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 w:rsidRPr="00DE7FDD">
              <w:rPr>
                <w:rFonts w:ascii="Courier New" w:eastAsia="Courier New" w:hAnsi="Courier New" w:cs="Courier New"/>
                <w:b/>
                <w:i/>
                <w:sz w:val="16"/>
                <w:szCs w:val="16"/>
              </w:rPr>
              <w:t>(with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</w:rPr>
              <w:t>out</w:t>
            </w:r>
            <w:r w:rsidRPr="00DE7FDD">
              <w:rPr>
                <w:rFonts w:ascii="Courier New" w:eastAsia="Courier New" w:hAnsi="Courier New" w:cs="Courier New"/>
                <w:b/>
                <w:i/>
                <w:sz w:val="16"/>
                <w:szCs w:val="16"/>
              </w:rPr>
              <w:t xml:space="preserve"> spaces)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23EB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D39A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7DA1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01407" w14:paraId="31A38F4E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F37A" w14:textId="77777777" w:rsidR="00001407" w:rsidRDefault="000014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</w:p>
          <w:p w14:paraId="41755CDF" w14:textId="77777777" w:rsidR="00001407" w:rsidRDefault="000E718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5 * 6</w:t>
            </w:r>
          </w:p>
          <w:p w14:paraId="4E78B0C6" w14:textId="77777777" w:rsidR="00001407" w:rsidRDefault="000014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8D00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F025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AFA8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01407" w14:paraId="37B55F8B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83EB" w14:textId="77777777" w:rsidR="00001407" w:rsidRDefault="000014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</w:p>
          <w:p w14:paraId="037AAD62" w14:textId="77777777" w:rsidR="00001407" w:rsidRDefault="000E718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3.14 - 2.1</w:t>
            </w:r>
          </w:p>
          <w:p w14:paraId="145A485E" w14:textId="77777777" w:rsidR="00001407" w:rsidRDefault="000014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07BA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52A5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3E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01407" w14:paraId="7171F00B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202D" w14:textId="77777777" w:rsidR="00001407" w:rsidRDefault="000014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</w:p>
          <w:p w14:paraId="79223F87" w14:textId="77777777" w:rsidR="00001407" w:rsidRDefault="000E718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1 / 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0E70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A3D9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8869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01407" w14:paraId="26472362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2D646" w14:textId="77777777" w:rsidR="00001407" w:rsidRDefault="000014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</w:p>
          <w:p w14:paraId="5CB31412" w14:textId="77777777" w:rsidR="00001407" w:rsidRDefault="000E718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1 / 3</w:t>
            </w:r>
          </w:p>
          <w:p w14:paraId="5D15CBCE" w14:textId="77777777" w:rsidR="00001407" w:rsidRDefault="000014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92CD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8AB5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F920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01407" w14:paraId="1DB97405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2984" w14:textId="77777777" w:rsidR="00001407" w:rsidRDefault="000014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</w:p>
          <w:p w14:paraId="36B6684C" w14:textId="77777777" w:rsidR="00001407" w:rsidRDefault="000E718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(2 + 7) * 3</w:t>
            </w:r>
          </w:p>
          <w:p w14:paraId="0ECC000F" w14:textId="77777777" w:rsidR="00001407" w:rsidRDefault="000014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E7C3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F30A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A03E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01407" w14:paraId="699059CD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A347" w14:textId="77777777" w:rsidR="00001407" w:rsidRDefault="000014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</w:p>
          <w:p w14:paraId="3D18D53A" w14:textId="77777777" w:rsidR="00001407" w:rsidRDefault="000E718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2 + 7 * 3 </w:t>
            </w:r>
          </w:p>
          <w:p w14:paraId="7CB8E46A" w14:textId="77777777" w:rsidR="00001407" w:rsidRDefault="000014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A83F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6EE6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4A9D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01407" w14:paraId="10257C41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F579" w14:textId="77777777" w:rsidR="00001407" w:rsidRDefault="0000140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</w:p>
          <w:p w14:paraId="1C9DB4E8" w14:textId="77777777" w:rsidR="00DE7FDD" w:rsidRDefault="000E718D" w:rsidP="00DE7FD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“Hel” + “lo”</w:t>
            </w:r>
          </w:p>
          <w:p w14:paraId="2A156806" w14:textId="6931EA37" w:rsidR="00001407" w:rsidRDefault="000E718D" w:rsidP="00DE7FDD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767D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57C0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3F63" w14:textId="77777777" w:rsidR="00001407" w:rsidRDefault="000014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27A9642" w14:textId="0DEC9FC3" w:rsidR="006D7D4E" w:rsidRDefault="006D7D4E" w:rsidP="00DE7FDD">
      <w:pPr>
        <w:rPr>
          <w:rFonts w:ascii="Arial" w:eastAsia="Arial" w:hAnsi="Arial" w:cs="Arial"/>
          <w:sz w:val="22"/>
          <w:szCs w:val="22"/>
        </w:rPr>
      </w:pPr>
    </w:p>
    <w:sectPr w:rsidR="006D7D4E" w:rsidSect="00DE7FDD">
      <w:headerReference w:type="first" r:id="rId10"/>
      <w:footerReference w:type="first" r:id="rId11"/>
      <w:pgSz w:w="12240" w:h="15840"/>
      <w:pgMar w:top="1440" w:right="1440" w:bottom="1224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CEB10" w14:textId="77777777" w:rsidR="003E641C" w:rsidRDefault="003E641C">
      <w:pPr>
        <w:spacing w:line="240" w:lineRule="auto"/>
      </w:pPr>
      <w:r>
        <w:separator/>
      </w:r>
    </w:p>
  </w:endnote>
  <w:endnote w:type="continuationSeparator" w:id="0">
    <w:p w14:paraId="145230D6" w14:textId="77777777" w:rsidR="003E641C" w:rsidRDefault="003E64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labo 27px">
    <w:altName w:val="Calibri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2DA6D" w14:textId="00C34ED3" w:rsidR="00CD4E55" w:rsidRDefault="003E641C" w:rsidP="00CD4E55">
    <w:pPr>
      <w:pStyle w:val="Footer"/>
      <w:tabs>
        <w:tab w:val="clear" w:pos="4680"/>
        <w:tab w:val="center" w:pos="4320"/>
      </w:tabs>
      <w:jc w:val="center"/>
    </w:pPr>
    <w:r>
      <w:fldChar w:fldCharType="begin"/>
    </w:r>
    <w:r>
      <w:instrText xml:space="preserve"> FILENAME  \* MERGEFORMAT </w:instrText>
    </w:r>
    <w:r>
      <w:fldChar w:fldCharType="separate"/>
    </w:r>
    <w:r w:rsidR="00CD4E55">
      <w:rPr>
        <w:noProof/>
      </w:rPr>
      <w:t>Unit 1.5 Worksheet 2</w:t>
    </w:r>
    <w:r>
      <w:rPr>
        <w:noProof/>
      </w:rPr>
      <w:fldChar w:fldCharType="end"/>
    </w:r>
    <w:r w:rsidR="00CD4E55">
      <w:tab/>
    </w:r>
    <w:r w:rsidR="00CD4E55">
      <w:fldChar w:fldCharType="begin"/>
    </w:r>
    <w:r w:rsidR="00CD4E55">
      <w:instrText xml:space="preserve"> PAGE  \* MERGEFORMAT </w:instrText>
    </w:r>
    <w:r w:rsidR="00CD4E55">
      <w:fldChar w:fldCharType="separate"/>
    </w:r>
    <w:r w:rsidR="00846C92">
      <w:rPr>
        <w:noProof/>
      </w:rPr>
      <w:t>1</w:t>
    </w:r>
    <w:r w:rsidR="00CD4E55">
      <w:fldChar w:fldCharType="end"/>
    </w:r>
    <w:r w:rsidR="00CD4E55">
      <w:tab/>
    </w:r>
    <w:r w:rsidR="00CD4E55" w:rsidRPr="00DE5D33">
      <w:rPr>
        <w:rFonts w:hint="eastAsia"/>
      </w:rPr>
      <w:t>ⓒ</w:t>
    </w:r>
    <w:r w:rsidR="00CD4E55">
      <w:t xml:space="preserve"> 2018</w:t>
    </w:r>
    <w:r w:rsidR="00CD4E55" w:rsidRPr="00DE5D33">
      <w:t xml:space="preserve"> AAPT, AMTA, Bootstrap, </w:t>
    </w:r>
  </w:p>
  <w:p w14:paraId="4042597F" w14:textId="77777777" w:rsidR="00CD4E55" w:rsidRDefault="00CD4E55" w:rsidP="00CD4E55">
    <w:pPr>
      <w:pStyle w:val="Footer"/>
      <w:tabs>
        <w:tab w:val="clear" w:pos="4680"/>
        <w:tab w:val="center" w:pos="4320"/>
      </w:tabs>
      <w:jc w:val="center"/>
    </w:pPr>
    <w:r>
      <w:tab/>
    </w:r>
    <w:r>
      <w:tab/>
    </w:r>
    <w:proofErr w:type="spellStart"/>
    <w:r w:rsidRPr="00DE5D33">
      <w:t>STEMteachersNYC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D7F93" w14:textId="77777777" w:rsidR="003E641C" w:rsidRDefault="003E641C">
      <w:pPr>
        <w:spacing w:line="240" w:lineRule="auto"/>
      </w:pPr>
      <w:r>
        <w:separator/>
      </w:r>
    </w:p>
  </w:footnote>
  <w:footnote w:type="continuationSeparator" w:id="0">
    <w:p w14:paraId="7419754B" w14:textId="77777777" w:rsidR="003E641C" w:rsidRDefault="003E64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477AC0" w14:textId="77777777" w:rsidR="00001407" w:rsidRDefault="00001407">
    <w:pPr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163CD0C6" w14:textId="77777777" w:rsidR="00001407" w:rsidRDefault="000E718D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Name__________________________</w:t>
    </w:r>
  </w:p>
  <w:p w14:paraId="3621F82C" w14:textId="77777777" w:rsidR="00001407" w:rsidRDefault="00001407">
    <w:pPr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503A8B52" w14:textId="77777777" w:rsidR="00001407" w:rsidRDefault="000E718D">
    <w:pPr>
      <w:jc w:val="right"/>
    </w:pPr>
    <w:r>
      <w:rPr>
        <w:rFonts w:ascii="Times New Roman" w:eastAsia="Times New Roman" w:hAnsi="Times New Roman" w:cs="Times New Roman"/>
        <w:sz w:val="20"/>
        <w:szCs w:val="20"/>
      </w:rPr>
      <w:t>Date__________ Period 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51CB"/>
    <w:multiLevelType w:val="multilevel"/>
    <w:tmpl w:val="4F46C1A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5BD487D"/>
    <w:multiLevelType w:val="multilevel"/>
    <w:tmpl w:val="725227B2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0D12EE6"/>
    <w:multiLevelType w:val="multilevel"/>
    <w:tmpl w:val="E1B2E39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546285B"/>
    <w:multiLevelType w:val="multilevel"/>
    <w:tmpl w:val="DC648B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01407"/>
    <w:rsid w:val="00001407"/>
    <w:rsid w:val="00050BDE"/>
    <w:rsid w:val="000C13D6"/>
    <w:rsid w:val="000E718D"/>
    <w:rsid w:val="00125DDD"/>
    <w:rsid w:val="001F1B85"/>
    <w:rsid w:val="003474FD"/>
    <w:rsid w:val="003E641C"/>
    <w:rsid w:val="00505C43"/>
    <w:rsid w:val="006D7D4E"/>
    <w:rsid w:val="00846C92"/>
    <w:rsid w:val="00874538"/>
    <w:rsid w:val="008D2042"/>
    <w:rsid w:val="008F2725"/>
    <w:rsid w:val="009A75F0"/>
    <w:rsid w:val="00C47819"/>
    <w:rsid w:val="00CD4E55"/>
    <w:rsid w:val="00D95350"/>
    <w:rsid w:val="00DE7FDD"/>
    <w:rsid w:val="00E6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8F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labo 27px" w:eastAsia="Slabo 27px" w:hAnsi="Slabo 27px" w:cs="Slabo 27px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E7FD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4E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E55"/>
  </w:style>
  <w:style w:type="paragraph" w:styleId="Footer">
    <w:name w:val="footer"/>
    <w:basedOn w:val="Normal"/>
    <w:link w:val="FooterChar"/>
    <w:uiPriority w:val="99"/>
    <w:unhideWhenUsed/>
    <w:rsid w:val="00CD4E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E55"/>
  </w:style>
  <w:style w:type="character" w:styleId="Strong">
    <w:name w:val="Strong"/>
    <w:basedOn w:val="DefaultParagraphFont"/>
    <w:uiPriority w:val="22"/>
    <w:qFormat/>
    <w:rsid w:val="006D7D4E"/>
    <w:rPr>
      <w:b/>
      <w:bCs/>
    </w:rPr>
  </w:style>
  <w:style w:type="paragraph" w:styleId="ListParagraph">
    <w:name w:val="List Paragraph"/>
    <w:basedOn w:val="Normal"/>
    <w:uiPriority w:val="34"/>
    <w:qFormat/>
    <w:rsid w:val="008D2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code.pyret.org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183</Words>
  <Characters>1048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jdykes@ridleysd.org</cp:lastModifiedBy>
  <cp:revision>9</cp:revision>
  <dcterms:created xsi:type="dcterms:W3CDTF">2018-06-14T20:12:00Z</dcterms:created>
  <dcterms:modified xsi:type="dcterms:W3CDTF">2018-07-18T05:12:00Z</dcterms:modified>
</cp:coreProperties>
</file>