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55E1A" w14:textId="38DE499B" w:rsidR="004F0B88" w:rsidRDefault="004F0B88">
      <w:pPr>
        <w:pStyle w:val="namedate"/>
      </w:pPr>
      <w:bookmarkStart w:id="0" w:name="_Hlk481014612"/>
      <w:bookmarkEnd w:id="0"/>
      <w:r>
        <w:rPr>
          <w:u w:val="none"/>
        </w:rPr>
        <w:t>Name</w:t>
      </w:r>
      <w:r>
        <w:tab/>
      </w:r>
      <w:r>
        <w:tab/>
      </w:r>
      <w:r>
        <w:tab/>
      </w:r>
      <w:r>
        <w:tab/>
      </w:r>
      <w:r>
        <w:tab/>
      </w:r>
      <w:r w:rsidR="6BBE6226">
        <w:rPr>
          <w:u w:val="none"/>
        </w:rPr>
        <w:t>______________________</w:t>
      </w:r>
      <w:r>
        <w:tab/>
      </w:r>
    </w:p>
    <w:p w14:paraId="5E02DFD4" w14:textId="19BB860F" w:rsidR="004F0B88" w:rsidRDefault="004F0B88">
      <w:pPr>
        <w:pStyle w:val="namedate"/>
      </w:pPr>
      <w:r>
        <w:rPr>
          <w:u w:val="none"/>
        </w:rPr>
        <w:t>Date</w:t>
      </w:r>
      <w:r>
        <w:t xml:space="preserve"> </w:t>
      </w:r>
      <w:r>
        <w:tab/>
      </w:r>
      <w:r>
        <w:tab/>
        <w:t xml:space="preserve"> ______________</w:t>
      </w:r>
      <w:r>
        <w:rPr>
          <w:u w:val="none"/>
        </w:rPr>
        <w:t>Pd_____</w:t>
      </w:r>
      <w:r>
        <w:t xml:space="preserve"> </w:t>
      </w:r>
      <w:r>
        <w:tab/>
      </w:r>
    </w:p>
    <w:p w14:paraId="4C30B2B9" w14:textId="77777777" w:rsidR="004F0B88" w:rsidRDefault="004F0B88">
      <w:pPr>
        <w:pStyle w:val="Title1"/>
      </w:pPr>
    </w:p>
    <w:p w14:paraId="16FD1C4F" w14:textId="77777777" w:rsidR="004F0B88" w:rsidRDefault="10B451C3" w:rsidP="004136E4">
      <w:pPr>
        <w:pStyle w:val="Title1"/>
      </w:pPr>
      <w:r>
        <w:t>Unit 1 - Worksheet 2:  Energy Pie Charts</w:t>
      </w:r>
      <w:commentRangeStart w:id="1"/>
      <w:commentRangeEnd w:id="1"/>
      <w:r w:rsidR="002C2A89">
        <w:commentReference w:id="1"/>
      </w:r>
    </w:p>
    <w:p w14:paraId="28AF4CD3" w14:textId="77777777" w:rsidR="004F0B88" w:rsidRDefault="004F0B88">
      <w:pPr>
        <w:pStyle w:val="Heading1"/>
      </w:pPr>
    </w:p>
    <w:p w14:paraId="45E57925" w14:textId="5B7673EB" w:rsidR="000E02E3" w:rsidRDefault="6BBE6226" w:rsidP="6BBE6226">
      <w:pPr>
        <w:ind w:left="0" w:firstLine="0"/>
        <w:rPr>
          <w:b/>
          <w:bCs/>
        </w:rPr>
      </w:pPr>
      <w:bookmarkStart w:id="2" w:name="_Hlk481219931"/>
      <w:bookmarkEnd w:id="2"/>
      <w:r w:rsidRPr="6BBE6226">
        <w:rPr>
          <w:i/>
          <w:iCs/>
        </w:rPr>
        <w:t>Refer to your System Schemas in Worksheet 1 and your notes on the Activity 1 Observation Stations to help you recall and analyze each of these events.</w:t>
      </w:r>
    </w:p>
    <w:p w14:paraId="4E9913CD" w14:textId="3B60D072" w:rsidR="000E02E3" w:rsidRDefault="6BBE6226" w:rsidP="6BBE6226">
      <w:pPr>
        <w:ind w:left="0" w:firstLine="0"/>
        <w:rPr>
          <w:b/>
          <w:bCs/>
        </w:rPr>
      </w:pPr>
      <w:r w:rsidRPr="6BBE6226">
        <w:rPr>
          <w:b/>
          <w:bCs/>
        </w:rPr>
        <w:t xml:space="preserve">Directions:  For each Observation Station listed…  </w:t>
      </w:r>
    </w:p>
    <w:p w14:paraId="0594E471" w14:textId="135888BE" w:rsidR="000E02E3" w:rsidRDefault="6BBE6226" w:rsidP="6BBE6226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Review your System Schema for the event from Worksheet 1. </w:t>
      </w:r>
    </w:p>
    <w:p w14:paraId="7009F8DF" w14:textId="77777777" w:rsidR="007072AA" w:rsidRPr="007072AA" w:rsidRDefault="6BBE6226" w:rsidP="6BBE6226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Construct at least 3 labeled Energy Pie Charts for the following events you observed in the Activity 1 Energy Stations: one for the initial energy state, one for an intermediate state while the event is in progress, and one for the final energy state. </w:t>
      </w:r>
    </w:p>
    <w:p w14:paraId="72DD134A" w14:textId="21E04D35" w:rsidR="000E02E3" w:rsidRDefault="007072AA" w:rsidP="6BBE6226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Under each energy pie, include a State Diagram </w:t>
      </w:r>
      <w:r w:rsidRPr="00A27534">
        <w:rPr>
          <w:i/>
        </w:rPr>
        <w:t xml:space="preserve">for events </w:t>
      </w:r>
      <w:r w:rsidR="00BD0F7B">
        <w:rPr>
          <w:i/>
        </w:rPr>
        <w:t>during which</w:t>
      </w:r>
      <w:bookmarkStart w:id="3" w:name="_GoBack"/>
      <w:bookmarkEnd w:id="3"/>
      <w:r w:rsidRPr="00A27534">
        <w:rPr>
          <w:i/>
        </w:rPr>
        <w:t xml:space="preserve"> there is a change in configuration of the elements in your system</w:t>
      </w:r>
      <w:r>
        <w:t>.</w:t>
      </w:r>
    </w:p>
    <w:p w14:paraId="1E04B2D8" w14:textId="2E46C915" w:rsidR="000E02E3" w:rsidRDefault="6BBE6226" w:rsidP="6BBE6226">
      <w:pPr>
        <w:pStyle w:val="ListParagraph"/>
        <w:numPr>
          <w:ilvl w:val="0"/>
          <w:numId w:val="1"/>
        </w:numPr>
        <w:rPr>
          <w:szCs w:val="24"/>
        </w:rPr>
      </w:pPr>
      <w:r>
        <w:t>Label each segment of your energy “pies” with the way you think the system is storing energy.  Please use “E</w:t>
      </w:r>
      <w:r w:rsidRPr="6BBE6226">
        <w:rPr>
          <w:vertAlign w:val="subscript"/>
        </w:rPr>
        <w:t>subscript</w:t>
      </w:r>
      <w:r>
        <w:t xml:space="preserve">” notation, where the subscript indicates the way you think the system stores energy.  Explain your thinking!  </w:t>
      </w:r>
    </w:p>
    <w:p w14:paraId="4986C133" w14:textId="0602FE3E" w:rsidR="000E02E3" w:rsidRDefault="000E02E3" w:rsidP="000E02E3"/>
    <w:p w14:paraId="3871326B" w14:textId="48EABAFD" w:rsidR="000E02E3" w:rsidRDefault="00DA43A7" w:rsidP="000E02E3">
      <w:pPr>
        <w:numPr>
          <w:ilvl w:val="0"/>
          <w:numId w:val="5"/>
        </w:numPr>
      </w:pPr>
      <w:r>
        <w:rPr>
          <w:noProof/>
        </w:rPr>
        <w:pict w14:anchorId="40FF11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1" type="#_x0000_t75" style="position:absolute;left:0;text-align:left;margin-left:330.75pt;margin-top:3.4pt;width:126pt;height:99.55pt;z-index:-251650560;mso-position-horizontal-relative:text;mso-position-vertical-relative:text;mso-width-relative:page;mso-height-relative:page" wrapcoords="-76 0 -76 21504 21600 21504 21600 0 -76 0">
            <v:imagedata r:id="rId9" o:title="tumble-buggy"/>
            <w10:wrap type="through"/>
          </v:shape>
        </w:pict>
      </w:r>
      <w:r w:rsidR="00EC21F1">
        <w:t>Tumble Buggy</w:t>
      </w:r>
    </w:p>
    <w:p w14:paraId="091AE769" w14:textId="35C71DCD" w:rsidR="000E02E3" w:rsidRDefault="000E02E3" w:rsidP="000E02E3"/>
    <w:p w14:paraId="3452AD5A" w14:textId="382AB22F" w:rsidR="000E02E3" w:rsidRDefault="000E02E3" w:rsidP="000E02E3"/>
    <w:p w14:paraId="18168CAA" w14:textId="77777777" w:rsidR="000E02E3" w:rsidRDefault="000E02E3" w:rsidP="000E02E3"/>
    <w:p w14:paraId="0EF78C0A" w14:textId="77777777" w:rsidR="000E02E3" w:rsidRDefault="000E02E3" w:rsidP="000E02E3"/>
    <w:p w14:paraId="1899D2DE" w14:textId="77777777" w:rsidR="000E02E3" w:rsidRDefault="000E02E3" w:rsidP="000E02E3"/>
    <w:p w14:paraId="0881681B" w14:textId="77777777" w:rsidR="005E7BF7" w:rsidRDefault="005E7BF7" w:rsidP="000E02E3"/>
    <w:p w14:paraId="167C6E51" w14:textId="77777777" w:rsidR="005E7BF7" w:rsidRDefault="005E7BF7" w:rsidP="000E02E3"/>
    <w:p w14:paraId="4D7B21E5" w14:textId="77777777" w:rsidR="005E7BF7" w:rsidRDefault="005E7BF7" w:rsidP="000E02E3"/>
    <w:p w14:paraId="11E15931" w14:textId="77777777" w:rsidR="000E02E3" w:rsidRDefault="000E02E3" w:rsidP="000E02E3"/>
    <w:p w14:paraId="65FBDA0B" w14:textId="77777777" w:rsidR="000E02E3" w:rsidRDefault="000E02E3" w:rsidP="000E02E3"/>
    <w:p w14:paraId="34F17FF8" w14:textId="77777777" w:rsidR="00364B15" w:rsidRDefault="00364B15" w:rsidP="000E02E3"/>
    <w:p w14:paraId="66109A92" w14:textId="77777777" w:rsidR="00364B15" w:rsidRDefault="00364B15" w:rsidP="000E02E3"/>
    <w:p w14:paraId="37933F30" w14:textId="77777777" w:rsidR="00364B15" w:rsidRDefault="00364B15" w:rsidP="000E02E3"/>
    <w:p w14:paraId="3636BD22" w14:textId="77777777" w:rsidR="000E02E3" w:rsidRDefault="001A756E" w:rsidP="001A756E">
      <w:pPr>
        <w:tabs>
          <w:tab w:val="left" w:pos="1695"/>
        </w:tabs>
      </w:pPr>
      <w:r>
        <w:tab/>
      </w:r>
      <w:r>
        <w:tab/>
      </w:r>
    </w:p>
    <w:p w14:paraId="0255B6A2" w14:textId="77777777" w:rsidR="000E02E3" w:rsidRDefault="000E02E3" w:rsidP="000E02E3"/>
    <w:p w14:paraId="7453E176" w14:textId="77777777" w:rsidR="000E02E3" w:rsidRDefault="00EC21F1" w:rsidP="000E02E3">
      <w:pPr>
        <w:numPr>
          <w:ilvl w:val="0"/>
          <w:numId w:val="5"/>
        </w:numPr>
      </w:pPr>
      <w:bookmarkStart w:id="4" w:name="_Hlk481183653"/>
      <w:r>
        <w:rPr>
          <w:b/>
          <w:noProof/>
          <w:sz w:val="48"/>
        </w:rPr>
        <w:drawing>
          <wp:anchor distT="0" distB="0" distL="114300" distR="114300" simplePos="0" relativeHeight="251666944" behindDoc="0" locked="0" layoutInCell="1" allowOverlap="1" wp14:anchorId="13EF7237" wp14:editId="07777777">
            <wp:simplePos x="0" y="0"/>
            <wp:positionH relativeFrom="column">
              <wp:posOffset>4371975</wp:posOffset>
            </wp:positionH>
            <wp:positionV relativeFrom="paragraph">
              <wp:posOffset>83185</wp:posOffset>
            </wp:positionV>
            <wp:extent cx="1323975" cy="1271197"/>
            <wp:effectExtent l="0" t="0" r="0" b="5715"/>
            <wp:wrapThrough wrapText="bothSides">
              <wp:wrapPolygon edited="0">
                <wp:start x="14296" y="0"/>
                <wp:lineTo x="9945" y="972"/>
                <wp:lineTo x="3729" y="3886"/>
                <wp:lineTo x="3729" y="5181"/>
                <wp:lineTo x="0" y="5505"/>
                <wp:lineTo x="0" y="11334"/>
                <wp:lineTo x="9635" y="21049"/>
                <wp:lineTo x="11188" y="21373"/>
                <wp:lineTo x="11810" y="21373"/>
                <wp:lineTo x="15229" y="21373"/>
                <wp:lineTo x="16161" y="20726"/>
                <wp:lineTo x="18958" y="16516"/>
                <wp:lineTo x="18958" y="15544"/>
                <wp:lineTo x="21134" y="13601"/>
                <wp:lineTo x="21134" y="2267"/>
                <wp:lineTo x="17094" y="0"/>
                <wp:lineTo x="14296" y="0"/>
              </wp:wrapPolygon>
            </wp:wrapThrough>
            <wp:docPr id="6" name="Picture 6" descr="toy-576488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y-576488_6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Wind-Up Toys</w:t>
      </w:r>
    </w:p>
    <w:bookmarkEnd w:id="4"/>
    <w:p w14:paraId="7D6A3D01" w14:textId="77777777" w:rsidR="000E02E3" w:rsidRDefault="000E02E3" w:rsidP="000E02E3">
      <w:pPr>
        <w:ind w:left="0" w:firstLine="0"/>
      </w:pPr>
    </w:p>
    <w:p w14:paraId="2C40EFE6" w14:textId="77777777" w:rsidR="000E02E3" w:rsidRDefault="000E02E3" w:rsidP="000E02E3">
      <w:pPr>
        <w:ind w:left="0" w:firstLine="0"/>
      </w:pPr>
    </w:p>
    <w:p w14:paraId="11F1B18B" w14:textId="77777777" w:rsidR="000E02E3" w:rsidRDefault="000E02E3" w:rsidP="000E02E3">
      <w:pPr>
        <w:ind w:left="0" w:firstLine="0"/>
      </w:pPr>
    </w:p>
    <w:p w14:paraId="696A8AEE" w14:textId="77777777" w:rsidR="000E02E3" w:rsidRDefault="000E02E3" w:rsidP="000E02E3">
      <w:pPr>
        <w:ind w:left="0" w:firstLine="0"/>
      </w:pPr>
    </w:p>
    <w:p w14:paraId="2669F52E" w14:textId="77777777" w:rsidR="000E02E3" w:rsidRDefault="000E02E3" w:rsidP="000E02E3">
      <w:pPr>
        <w:ind w:left="0" w:firstLine="0"/>
      </w:pPr>
    </w:p>
    <w:p w14:paraId="6CD85D82" w14:textId="77777777" w:rsidR="000E02E3" w:rsidRDefault="000E02E3" w:rsidP="000E02E3">
      <w:pPr>
        <w:ind w:left="0" w:firstLine="0"/>
      </w:pPr>
    </w:p>
    <w:p w14:paraId="40349336" w14:textId="77777777" w:rsidR="000E02E3" w:rsidRDefault="000E02E3" w:rsidP="000E02E3">
      <w:pPr>
        <w:ind w:left="0" w:firstLine="0"/>
      </w:pPr>
    </w:p>
    <w:p w14:paraId="68022AE0" w14:textId="77777777" w:rsidR="000E02E3" w:rsidRDefault="000E02E3" w:rsidP="000E02E3">
      <w:pPr>
        <w:ind w:left="0" w:firstLine="0"/>
      </w:pPr>
    </w:p>
    <w:p w14:paraId="2C4686E5" w14:textId="77777777" w:rsidR="000E02E3" w:rsidRDefault="000E02E3" w:rsidP="000E02E3">
      <w:pPr>
        <w:ind w:left="0" w:firstLine="0"/>
      </w:pPr>
    </w:p>
    <w:p w14:paraId="0BEBE0EC" w14:textId="77777777" w:rsidR="005E7BF7" w:rsidRDefault="005E7BF7">
      <w:pPr>
        <w:ind w:left="0" w:firstLine="0"/>
      </w:pPr>
      <w:r>
        <w:br w:type="page"/>
      </w:r>
    </w:p>
    <w:p w14:paraId="1B9417DD" w14:textId="77777777" w:rsidR="000E02E3" w:rsidRDefault="00DA43A7" w:rsidP="000E02E3">
      <w:pPr>
        <w:numPr>
          <w:ilvl w:val="0"/>
          <w:numId w:val="5"/>
        </w:numPr>
      </w:pPr>
      <w:r>
        <w:rPr>
          <w:noProof/>
        </w:rPr>
        <w:lastRenderedPageBreak/>
        <w:pict w14:anchorId="0BBF3839">
          <v:shape id="_x0000_s1122" type="#_x0000_t75" alt="Air Puck" style="position:absolute;left:0;text-align:left;margin-left:329.25pt;margin-top:0;width:155.25pt;height:110.4pt;z-index:-251647488;mso-position-horizontal-relative:text;mso-position-vertical-relative:text;mso-width-relative:page;mso-height-relative:page" wrapcoords="-58 0 -58 21499 21600 21499 21600 0 -58 0">
            <v:imagedata r:id="rId11" o:title="p4-2150web" cropright="12508f"/>
            <w10:wrap type="through"/>
          </v:shape>
        </w:pict>
      </w:r>
      <w:r w:rsidR="0082665E">
        <w:t>Air Puck</w:t>
      </w:r>
    </w:p>
    <w:p w14:paraId="18313FB8" w14:textId="77777777" w:rsidR="000E02E3" w:rsidRDefault="000E02E3" w:rsidP="000E02E3">
      <w:pPr>
        <w:ind w:left="0" w:firstLine="0"/>
      </w:pPr>
    </w:p>
    <w:p w14:paraId="49841759" w14:textId="77777777" w:rsidR="000E02E3" w:rsidRDefault="000E02E3" w:rsidP="000E02E3">
      <w:pPr>
        <w:ind w:left="0" w:firstLine="0"/>
      </w:pPr>
    </w:p>
    <w:p w14:paraId="54B49CEB" w14:textId="77777777" w:rsidR="000E02E3" w:rsidRDefault="000E02E3" w:rsidP="000E02E3">
      <w:pPr>
        <w:ind w:left="0" w:firstLine="0"/>
      </w:pPr>
    </w:p>
    <w:p w14:paraId="0220CA31" w14:textId="77777777" w:rsidR="000E02E3" w:rsidRDefault="000E02E3" w:rsidP="000E02E3">
      <w:pPr>
        <w:ind w:left="0" w:firstLine="0"/>
      </w:pPr>
    </w:p>
    <w:p w14:paraId="063642EA" w14:textId="77777777" w:rsidR="005E7BF7" w:rsidRDefault="005E7BF7" w:rsidP="000E02E3">
      <w:pPr>
        <w:ind w:left="0" w:firstLine="0"/>
      </w:pPr>
    </w:p>
    <w:p w14:paraId="24ECEA36" w14:textId="77777777" w:rsidR="005E7BF7" w:rsidRDefault="005E7BF7" w:rsidP="000E02E3">
      <w:pPr>
        <w:ind w:left="0" w:firstLine="0"/>
      </w:pPr>
    </w:p>
    <w:p w14:paraId="2301B3BB" w14:textId="77777777" w:rsidR="005E7BF7" w:rsidRDefault="005E7BF7" w:rsidP="000E02E3">
      <w:pPr>
        <w:ind w:left="0" w:firstLine="0"/>
      </w:pPr>
    </w:p>
    <w:p w14:paraId="134B3FA7" w14:textId="77777777" w:rsidR="005E7BF7" w:rsidRDefault="005E7BF7" w:rsidP="000E02E3">
      <w:pPr>
        <w:ind w:left="0" w:firstLine="0"/>
      </w:pPr>
    </w:p>
    <w:p w14:paraId="65BCD636" w14:textId="77777777" w:rsidR="005E7BF7" w:rsidRDefault="005E7BF7" w:rsidP="000E02E3">
      <w:pPr>
        <w:ind w:left="0" w:firstLine="0"/>
      </w:pPr>
    </w:p>
    <w:p w14:paraId="31708308" w14:textId="77777777" w:rsidR="000E02E3" w:rsidRDefault="000E02E3" w:rsidP="000E02E3">
      <w:pPr>
        <w:ind w:left="0" w:firstLine="0"/>
      </w:pPr>
    </w:p>
    <w:p w14:paraId="4743F5FF" w14:textId="77777777" w:rsidR="000E02E3" w:rsidRDefault="000E02E3" w:rsidP="000E02E3">
      <w:pPr>
        <w:ind w:left="0" w:firstLine="0"/>
      </w:pPr>
    </w:p>
    <w:p w14:paraId="47867183" w14:textId="77777777" w:rsidR="000E02E3" w:rsidRDefault="000E02E3" w:rsidP="000E02E3">
      <w:pPr>
        <w:ind w:left="0" w:firstLine="0"/>
      </w:pPr>
    </w:p>
    <w:p w14:paraId="7EB590D3" w14:textId="77777777" w:rsidR="000E02E3" w:rsidRDefault="000E02E3" w:rsidP="000E02E3">
      <w:pPr>
        <w:ind w:left="0" w:firstLine="0"/>
      </w:pPr>
    </w:p>
    <w:p w14:paraId="051BC31E" w14:textId="77777777" w:rsidR="000E02E3" w:rsidRDefault="000E02E3" w:rsidP="000E02E3">
      <w:pPr>
        <w:ind w:left="0" w:firstLine="0"/>
      </w:pPr>
    </w:p>
    <w:p w14:paraId="42B372C7" w14:textId="77777777" w:rsidR="005E7BF7" w:rsidRDefault="005E7BF7" w:rsidP="005E7BF7">
      <w:pPr>
        <w:numPr>
          <w:ilvl w:val="0"/>
          <w:numId w:val="5"/>
        </w:numPr>
      </w:pPr>
      <w:bookmarkStart w:id="5" w:name="_Hlk481183808"/>
      <w:r>
        <w:rPr>
          <w:noProof/>
        </w:rPr>
        <w:drawing>
          <wp:anchor distT="0" distB="0" distL="114300" distR="114300" simplePos="0" relativeHeight="251671040" behindDoc="1" locked="0" layoutInCell="1" allowOverlap="1" wp14:anchorId="06FCEBE8" wp14:editId="2FF2C843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173380" cy="1581150"/>
            <wp:effectExtent l="0" t="0" r="8255" b="0"/>
            <wp:wrapNone/>
            <wp:docPr id="7" name="Picture 16" descr="stacked_b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acked_ball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38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Ball Drop</w:t>
      </w:r>
    </w:p>
    <w:bookmarkEnd w:id="5"/>
    <w:p w14:paraId="3E98EDD5" w14:textId="77777777" w:rsidR="005E7BF7" w:rsidRDefault="005E7BF7" w:rsidP="005E7BF7"/>
    <w:p w14:paraId="3A5A597E" w14:textId="77777777" w:rsidR="005E7BF7" w:rsidRDefault="005E7BF7" w:rsidP="005E7BF7"/>
    <w:p w14:paraId="0E987E3B" w14:textId="77777777" w:rsidR="005E7BF7" w:rsidRDefault="005E7BF7" w:rsidP="005E7BF7"/>
    <w:p w14:paraId="53A9DE79" w14:textId="77777777" w:rsidR="005E7BF7" w:rsidRDefault="005E7BF7" w:rsidP="005E7BF7"/>
    <w:p w14:paraId="6B3C8865" w14:textId="77777777" w:rsidR="005E7BF7" w:rsidRDefault="005E7BF7" w:rsidP="005E7BF7"/>
    <w:p w14:paraId="2E501DDC" w14:textId="77777777" w:rsidR="005E7BF7" w:rsidRDefault="005E7BF7" w:rsidP="005E7BF7"/>
    <w:p w14:paraId="3F8AC1C0" w14:textId="77777777" w:rsidR="005E7BF7" w:rsidRDefault="005E7BF7" w:rsidP="005E7BF7"/>
    <w:p w14:paraId="209A75D6" w14:textId="77777777" w:rsidR="005E7BF7" w:rsidRDefault="005E7BF7" w:rsidP="005E7BF7"/>
    <w:p w14:paraId="1D45D14D" w14:textId="77777777" w:rsidR="005E7BF7" w:rsidRDefault="005E7BF7" w:rsidP="005E7BF7"/>
    <w:p w14:paraId="267F80E0" w14:textId="77777777" w:rsidR="005E7BF7" w:rsidRDefault="005E7BF7" w:rsidP="005E7BF7"/>
    <w:p w14:paraId="579486E5" w14:textId="77777777" w:rsidR="005E7BF7" w:rsidRDefault="005E7BF7" w:rsidP="005E7BF7"/>
    <w:p w14:paraId="62B0F23A" w14:textId="77777777" w:rsidR="005E7BF7" w:rsidRDefault="005E7BF7" w:rsidP="005E7BF7"/>
    <w:p w14:paraId="477A4FD7" w14:textId="77777777" w:rsidR="005E7BF7" w:rsidRDefault="005E7BF7" w:rsidP="005E7BF7"/>
    <w:p w14:paraId="57E1F973" w14:textId="77777777" w:rsidR="005E7BF7" w:rsidRDefault="005E7BF7" w:rsidP="005E7BF7"/>
    <w:p w14:paraId="26F56129" w14:textId="77777777" w:rsidR="005E7BF7" w:rsidRDefault="005E7BF7" w:rsidP="005E7BF7"/>
    <w:p w14:paraId="6C534BF8" w14:textId="77777777" w:rsidR="005E7BF7" w:rsidRDefault="005E7BF7" w:rsidP="005E7BF7"/>
    <w:p w14:paraId="7C95872E" w14:textId="77777777" w:rsidR="000E02E3" w:rsidRDefault="00DA43A7" w:rsidP="000E02E3">
      <w:pPr>
        <w:numPr>
          <w:ilvl w:val="0"/>
          <w:numId w:val="5"/>
        </w:numPr>
      </w:pPr>
      <w:r>
        <w:rPr>
          <w:noProof/>
        </w:rPr>
        <w:pict w14:anchorId="7AE85673">
          <v:shape id="_x0000_s1123" type="#_x0000_t75" style="position:absolute;left:0;text-align:left;margin-left:266.1pt;margin-top:6.2pt;width:219.9pt;height:66.7pt;z-index:-251643392;mso-position-horizontal-relative:text;mso-position-vertical-relative:text;mso-width-relative:page;mso-height-relative:page" wrapcoords="-39 0 -39 21472 21600 21472 21600 0 -39 0">
            <v:imagedata r:id="rId13" o:title="pasco_track2"/>
            <w10:wrap type="through"/>
          </v:shape>
        </w:pict>
      </w:r>
      <w:r w:rsidR="005E7BF7">
        <w:t>Carts on a Track</w:t>
      </w:r>
    </w:p>
    <w:p w14:paraId="41BBE9AC" w14:textId="77777777" w:rsidR="000E02E3" w:rsidRDefault="000E02E3" w:rsidP="000E02E3">
      <w:pPr>
        <w:ind w:left="0" w:firstLine="0"/>
      </w:pPr>
    </w:p>
    <w:p w14:paraId="79B01978" w14:textId="77777777" w:rsidR="000E02E3" w:rsidRDefault="000E02E3" w:rsidP="000E02E3">
      <w:pPr>
        <w:ind w:left="0" w:firstLine="0"/>
      </w:pPr>
    </w:p>
    <w:p w14:paraId="1C77C2B2" w14:textId="77777777" w:rsidR="000E02E3" w:rsidRDefault="000E02E3" w:rsidP="000E02E3">
      <w:pPr>
        <w:ind w:left="0" w:firstLine="0"/>
      </w:pPr>
    </w:p>
    <w:p w14:paraId="603CE30C" w14:textId="77777777" w:rsidR="000E02E3" w:rsidRDefault="000E02E3" w:rsidP="000E02E3">
      <w:pPr>
        <w:ind w:left="0" w:firstLine="0"/>
      </w:pPr>
    </w:p>
    <w:p w14:paraId="63EFD061" w14:textId="77777777" w:rsidR="000E02E3" w:rsidRDefault="000E02E3" w:rsidP="000E02E3">
      <w:pPr>
        <w:ind w:left="0" w:firstLine="0"/>
      </w:pPr>
    </w:p>
    <w:p w14:paraId="315CFC46" w14:textId="77777777" w:rsidR="000E02E3" w:rsidRDefault="000E02E3" w:rsidP="000E02E3">
      <w:pPr>
        <w:ind w:left="0" w:firstLine="0"/>
      </w:pPr>
    </w:p>
    <w:p w14:paraId="1149D2EC" w14:textId="77777777" w:rsidR="000E02E3" w:rsidRDefault="000E02E3" w:rsidP="000E02E3">
      <w:pPr>
        <w:ind w:left="0" w:firstLine="0"/>
      </w:pPr>
    </w:p>
    <w:p w14:paraId="5F5402E6" w14:textId="77777777" w:rsidR="000E02E3" w:rsidRDefault="000E02E3" w:rsidP="000E02E3">
      <w:pPr>
        <w:ind w:left="0" w:firstLine="0"/>
      </w:pPr>
    </w:p>
    <w:p w14:paraId="6108A1CF" w14:textId="77777777" w:rsidR="000E02E3" w:rsidRDefault="000E02E3" w:rsidP="000E02E3">
      <w:pPr>
        <w:ind w:left="0" w:firstLine="0"/>
      </w:pPr>
    </w:p>
    <w:p w14:paraId="2E329C00" w14:textId="77777777" w:rsidR="000E02E3" w:rsidRDefault="000E02E3" w:rsidP="000E02E3">
      <w:pPr>
        <w:ind w:left="0" w:firstLine="0"/>
      </w:pPr>
    </w:p>
    <w:p w14:paraId="4BF9B9F9" w14:textId="77777777" w:rsidR="000E02E3" w:rsidRDefault="000E02E3" w:rsidP="000E02E3">
      <w:pPr>
        <w:ind w:left="0" w:firstLine="0"/>
      </w:pPr>
    </w:p>
    <w:p w14:paraId="64FCF9E6" w14:textId="77777777" w:rsidR="000E02E3" w:rsidRDefault="000E02E3" w:rsidP="000E02E3">
      <w:pPr>
        <w:ind w:left="0" w:firstLine="0"/>
      </w:pPr>
    </w:p>
    <w:p w14:paraId="4A6B4007" w14:textId="77777777" w:rsidR="000E02E3" w:rsidRDefault="000E02E3" w:rsidP="000E02E3">
      <w:pPr>
        <w:ind w:left="0" w:firstLine="0"/>
      </w:pPr>
    </w:p>
    <w:p w14:paraId="6AB4FA1A" w14:textId="77777777" w:rsidR="000E02E3" w:rsidRDefault="000E02E3" w:rsidP="000E02E3">
      <w:pPr>
        <w:ind w:left="0" w:firstLine="0"/>
      </w:pPr>
    </w:p>
    <w:p w14:paraId="214E3210" w14:textId="77777777" w:rsidR="000E02E3" w:rsidRDefault="005E7BF7" w:rsidP="000E02E3">
      <w:pPr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2A24EABB" wp14:editId="07777777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1743075" cy="1052830"/>
            <wp:effectExtent l="0" t="0" r="9525" b="0"/>
            <wp:wrapThrough wrapText="bothSides">
              <wp:wrapPolygon edited="0">
                <wp:start x="5430" y="0"/>
                <wp:lineTo x="4013" y="391"/>
                <wp:lineTo x="3541" y="2345"/>
                <wp:lineTo x="3541" y="6253"/>
                <wp:lineTo x="1180" y="9380"/>
                <wp:lineTo x="708" y="10552"/>
                <wp:lineTo x="944" y="12507"/>
                <wp:lineTo x="0" y="13679"/>
                <wp:lineTo x="0" y="20323"/>
                <wp:lineTo x="5902" y="21105"/>
                <wp:lineTo x="13692" y="21105"/>
                <wp:lineTo x="14872" y="21105"/>
                <wp:lineTo x="15580" y="19932"/>
                <wp:lineTo x="15108" y="18760"/>
                <wp:lineTo x="18649" y="17197"/>
                <wp:lineTo x="20538" y="14461"/>
                <wp:lineTo x="19830" y="12507"/>
                <wp:lineTo x="21482" y="10943"/>
                <wp:lineTo x="21482" y="8207"/>
                <wp:lineTo x="14636" y="5472"/>
                <wp:lineTo x="12748" y="2345"/>
                <wp:lineTo x="10387" y="0"/>
                <wp:lineTo x="5430" y="0"/>
              </wp:wrapPolygon>
            </wp:wrapThrough>
            <wp:docPr id="8" name="Picture 8" descr="ice-cube-295036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e-cube-295036_6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Watching Ice Melt</w:t>
      </w:r>
    </w:p>
    <w:p w14:paraId="019BA561" w14:textId="77777777" w:rsidR="000E02E3" w:rsidRDefault="000E02E3" w:rsidP="000E02E3">
      <w:pPr>
        <w:ind w:left="0" w:firstLine="0"/>
      </w:pPr>
    </w:p>
    <w:p w14:paraId="2DA7D162" w14:textId="77777777" w:rsidR="000E02E3" w:rsidRDefault="000E02E3" w:rsidP="000E02E3">
      <w:pPr>
        <w:ind w:left="0" w:firstLine="0"/>
      </w:pPr>
    </w:p>
    <w:p w14:paraId="1DAE08AA" w14:textId="77777777" w:rsidR="000E02E3" w:rsidRDefault="000E02E3" w:rsidP="000E02E3">
      <w:pPr>
        <w:ind w:left="0" w:firstLine="0"/>
      </w:pPr>
    </w:p>
    <w:p w14:paraId="38420272" w14:textId="77777777" w:rsidR="000E02E3" w:rsidRDefault="000E02E3" w:rsidP="000E02E3">
      <w:pPr>
        <w:ind w:left="0" w:firstLine="0"/>
      </w:pPr>
    </w:p>
    <w:p w14:paraId="30578F77" w14:textId="77777777" w:rsidR="000E02E3" w:rsidRDefault="000E02E3" w:rsidP="000E02E3">
      <w:pPr>
        <w:ind w:left="0" w:firstLine="0"/>
      </w:pPr>
    </w:p>
    <w:p w14:paraId="5D6F1A5C" w14:textId="77777777" w:rsidR="000E02E3" w:rsidRDefault="000E02E3" w:rsidP="000E02E3">
      <w:pPr>
        <w:ind w:left="0" w:firstLine="0"/>
      </w:pPr>
    </w:p>
    <w:p w14:paraId="58A67DF7" w14:textId="77777777" w:rsidR="000E02E3" w:rsidRDefault="000E02E3" w:rsidP="000E02E3">
      <w:pPr>
        <w:ind w:left="0" w:firstLine="0"/>
      </w:pPr>
    </w:p>
    <w:p w14:paraId="28E9A183" w14:textId="77777777" w:rsidR="000E02E3" w:rsidRDefault="000E02E3" w:rsidP="000E02E3">
      <w:pPr>
        <w:ind w:left="0" w:firstLine="0"/>
      </w:pPr>
    </w:p>
    <w:p w14:paraId="376ECB9E" w14:textId="77777777" w:rsidR="000E02E3" w:rsidRDefault="000E02E3" w:rsidP="000E02E3">
      <w:pPr>
        <w:ind w:left="0" w:firstLine="0"/>
      </w:pPr>
    </w:p>
    <w:p w14:paraId="5BA14950" w14:textId="77777777" w:rsidR="000E02E3" w:rsidRDefault="000E02E3" w:rsidP="000E02E3">
      <w:pPr>
        <w:ind w:left="0" w:firstLine="0"/>
      </w:pPr>
    </w:p>
    <w:p w14:paraId="2EA1BC04" w14:textId="77777777" w:rsidR="000E02E3" w:rsidRDefault="000E02E3" w:rsidP="000E02E3">
      <w:pPr>
        <w:ind w:left="0" w:firstLine="0"/>
      </w:pPr>
    </w:p>
    <w:p w14:paraId="423BF7FB" w14:textId="77777777" w:rsidR="000E02E3" w:rsidRDefault="000E02E3" w:rsidP="000E02E3">
      <w:pPr>
        <w:ind w:left="0" w:firstLine="0"/>
      </w:pPr>
    </w:p>
    <w:p w14:paraId="5B8763E3" w14:textId="77777777" w:rsidR="000E02E3" w:rsidRDefault="000E02E3" w:rsidP="000E02E3">
      <w:pPr>
        <w:ind w:left="0" w:firstLine="0"/>
      </w:pPr>
    </w:p>
    <w:p w14:paraId="3B694633" w14:textId="77777777" w:rsidR="000E02E3" w:rsidRDefault="000E02E3" w:rsidP="000E02E3">
      <w:pPr>
        <w:ind w:left="0" w:firstLine="0"/>
      </w:pPr>
    </w:p>
    <w:p w14:paraId="3EC7750D" w14:textId="77777777" w:rsidR="000E02E3" w:rsidRDefault="005E7BF7" w:rsidP="000E02E3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451D370F" wp14:editId="07777777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423670" cy="1066800"/>
            <wp:effectExtent l="0" t="0" r="5080" b="0"/>
            <wp:wrapThrough wrapText="bothSides">
              <wp:wrapPolygon edited="0">
                <wp:start x="0" y="0"/>
                <wp:lineTo x="0" y="21214"/>
                <wp:lineTo x="21388" y="21214"/>
                <wp:lineTo x="21388" y="0"/>
                <wp:lineTo x="0" y="0"/>
              </wp:wrapPolygon>
            </wp:wrapThrough>
            <wp:docPr id="9" name="Picture 9" descr="glow-stick-693843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low-stick-693843_6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Glow Sticks</w:t>
      </w:r>
    </w:p>
    <w:p w14:paraId="4AAE6ED0" w14:textId="77777777" w:rsidR="000E02E3" w:rsidRDefault="000E02E3" w:rsidP="000E02E3">
      <w:pPr>
        <w:ind w:left="0" w:firstLine="0"/>
      </w:pPr>
    </w:p>
    <w:p w14:paraId="4C9E1B0F" w14:textId="77777777" w:rsidR="000E02E3" w:rsidRDefault="000E02E3" w:rsidP="000E02E3">
      <w:pPr>
        <w:ind w:left="0" w:firstLine="0"/>
      </w:pPr>
    </w:p>
    <w:p w14:paraId="3CF9A727" w14:textId="77777777" w:rsidR="000E02E3" w:rsidRDefault="000E02E3" w:rsidP="000E02E3">
      <w:pPr>
        <w:ind w:left="0" w:firstLine="0"/>
      </w:pPr>
    </w:p>
    <w:p w14:paraId="0B6BA9A5" w14:textId="77777777" w:rsidR="000E02E3" w:rsidRDefault="000E02E3" w:rsidP="000E02E3">
      <w:pPr>
        <w:ind w:left="0" w:firstLine="0"/>
      </w:pPr>
    </w:p>
    <w:p w14:paraId="263BB015" w14:textId="77777777" w:rsidR="000E02E3" w:rsidRDefault="000E02E3" w:rsidP="000E02E3">
      <w:pPr>
        <w:ind w:left="0" w:firstLine="0"/>
      </w:pPr>
    </w:p>
    <w:p w14:paraId="5E5C0AC8" w14:textId="77777777" w:rsidR="000E02E3" w:rsidRDefault="000E02E3" w:rsidP="000E02E3">
      <w:pPr>
        <w:ind w:left="0" w:firstLine="0"/>
      </w:pPr>
    </w:p>
    <w:p w14:paraId="566A891C" w14:textId="77777777" w:rsidR="000E02E3" w:rsidRDefault="000E02E3" w:rsidP="000E02E3">
      <w:pPr>
        <w:ind w:left="0" w:firstLine="0"/>
      </w:pPr>
    </w:p>
    <w:p w14:paraId="5D3B81F4" w14:textId="77777777" w:rsidR="000E02E3" w:rsidRDefault="000E02E3" w:rsidP="000E02E3">
      <w:pPr>
        <w:ind w:left="0" w:firstLine="0"/>
      </w:pPr>
    </w:p>
    <w:p w14:paraId="42600B8D" w14:textId="77777777" w:rsidR="000E02E3" w:rsidRDefault="000E02E3" w:rsidP="000E02E3">
      <w:pPr>
        <w:ind w:left="0" w:firstLine="0"/>
      </w:pPr>
    </w:p>
    <w:p w14:paraId="0BE8857F" w14:textId="77777777" w:rsidR="000E02E3" w:rsidRDefault="000E02E3" w:rsidP="000E02E3">
      <w:pPr>
        <w:ind w:left="0" w:firstLine="0"/>
      </w:pPr>
    </w:p>
    <w:p w14:paraId="4D477C0C" w14:textId="77777777" w:rsidR="000E02E3" w:rsidRDefault="000E02E3" w:rsidP="000E02E3">
      <w:pPr>
        <w:ind w:left="0" w:firstLine="0"/>
      </w:pPr>
    </w:p>
    <w:p w14:paraId="115825C0" w14:textId="77777777" w:rsidR="000E02E3" w:rsidRDefault="000E02E3" w:rsidP="000E02E3">
      <w:pPr>
        <w:ind w:left="0" w:firstLine="0"/>
      </w:pPr>
    </w:p>
    <w:p w14:paraId="54A0BBDC" w14:textId="77777777" w:rsidR="000E02E3" w:rsidRDefault="000E02E3" w:rsidP="000E02E3">
      <w:pPr>
        <w:ind w:left="0" w:firstLine="0"/>
      </w:pPr>
    </w:p>
    <w:p w14:paraId="3848D766" w14:textId="77777777" w:rsidR="000E02E3" w:rsidRDefault="000E02E3" w:rsidP="000E02E3">
      <w:pPr>
        <w:ind w:left="0" w:firstLine="0"/>
      </w:pPr>
    </w:p>
    <w:p w14:paraId="5C1440D8" w14:textId="77777777" w:rsidR="000E02E3" w:rsidRDefault="000E02E3" w:rsidP="000E02E3">
      <w:pPr>
        <w:ind w:left="0" w:firstLine="0"/>
      </w:pPr>
    </w:p>
    <w:p w14:paraId="6CDF8CCA" w14:textId="77777777" w:rsidR="000E02E3" w:rsidRDefault="000E02E3" w:rsidP="000E02E3">
      <w:pPr>
        <w:ind w:left="0" w:firstLine="0"/>
      </w:pPr>
    </w:p>
    <w:p w14:paraId="4162C02A" w14:textId="77777777" w:rsidR="000E02E3" w:rsidRDefault="000E02E3" w:rsidP="000E02E3">
      <w:pPr>
        <w:ind w:left="0" w:firstLine="0"/>
      </w:pPr>
    </w:p>
    <w:p w14:paraId="1D55651C" w14:textId="77777777" w:rsidR="000E02E3" w:rsidRDefault="00662892" w:rsidP="000E02E3">
      <w:pPr>
        <w:numPr>
          <w:ilvl w:val="0"/>
          <w:numId w:val="5"/>
        </w:numPr>
      </w:pPr>
      <w:r>
        <w:rPr>
          <w:b/>
          <w:noProof/>
          <w:sz w:val="36"/>
          <w:vertAlign w:val="superscript"/>
        </w:rPr>
        <w:drawing>
          <wp:anchor distT="0" distB="0" distL="114300" distR="114300" simplePos="0" relativeHeight="251680256" behindDoc="0" locked="0" layoutInCell="1" allowOverlap="1" wp14:anchorId="56465412" wp14:editId="07777777">
            <wp:simplePos x="0" y="0"/>
            <wp:positionH relativeFrom="column">
              <wp:posOffset>4314825</wp:posOffset>
            </wp:positionH>
            <wp:positionV relativeFrom="paragraph">
              <wp:posOffset>13970</wp:posOffset>
            </wp:positionV>
            <wp:extent cx="1028700" cy="1443355"/>
            <wp:effectExtent l="0" t="0" r="0" b="4445"/>
            <wp:wrapThrough wrapText="bothSides">
              <wp:wrapPolygon edited="0">
                <wp:start x="0" y="0"/>
                <wp:lineTo x="0" y="21381"/>
                <wp:lineTo x="21200" y="21381"/>
                <wp:lineTo x="2120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78178681_9b93ef9f24_z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Cheetos on Fire</w:t>
      </w:r>
    </w:p>
    <w:p w14:paraId="794D8FC6" w14:textId="77777777" w:rsidR="000E02E3" w:rsidRDefault="000E02E3" w:rsidP="000E02E3">
      <w:pPr>
        <w:ind w:left="0" w:firstLine="0"/>
      </w:pPr>
    </w:p>
    <w:p w14:paraId="4EA5434E" w14:textId="77777777" w:rsidR="000E02E3" w:rsidRDefault="000E02E3" w:rsidP="000E02E3">
      <w:pPr>
        <w:ind w:left="0" w:firstLine="0"/>
      </w:pPr>
    </w:p>
    <w:p w14:paraId="445384BC" w14:textId="77777777" w:rsidR="000E02E3" w:rsidRDefault="000E02E3" w:rsidP="000E02E3">
      <w:pPr>
        <w:ind w:left="0" w:firstLine="0"/>
      </w:pPr>
    </w:p>
    <w:p w14:paraId="4A90C6FC" w14:textId="77777777" w:rsidR="000E02E3" w:rsidRDefault="000E02E3" w:rsidP="000E02E3">
      <w:pPr>
        <w:ind w:left="0" w:firstLine="0"/>
      </w:pPr>
    </w:p>
    <w:p w14:paraId="644CCF4F" w14:textId="77777777" w:rsidR="000E02E3" w:rsidRDefault="000E02E3" w:rsidP="000E02E3">
      <w:pPr>
        <w:ind w:left="0" w:firstLine="0"/>
      </w:pPr>
    </w:p>
    <w:p w14:paraId="21099B81" w14:textId="77777777" w:rsidR="000E02E3" w:rsidRDefault="000E02E3" w:rsidP="000E02E3">
      <w:pPr>
        <w:ind w:left="0" w:firstLine="0"/>
      </w:pPr>
    </w:p>
    <w:p w14:paraId="738E212E" w14:textId="77777777" w:rsidR="000E02E3" w:rsidRDefault="000E02E3" w:rsidP="000E02E3">
      <w:pPr>
        <w:ind w:left="0" w:firstLine="0"/>
      </w:pPr>
    </w:p>
    <w:p w14:paraId="28CE176E" w14:textId="77777777" w:rsidR="000E02E3" w:rsidRDefault="000E02E3" w:rsidP="000E02E3">
      <w:pPr>
        <w:ind w:left="0" w:firstLine="0"/>
      </w:pPr>
    </w:p>
    <w:p w14:paraId="084E8711" w14:textId="77777777" w:rsidR="000E02E3" w:rsidRDefault="000E02E3" w:rsidP="000E02E3">
      <w:pPr>
        <w:ind w:left="0" w:firstLine="0"/>
      </w:pPr>
    </w:p>
    <w:p w14:paraId="02BB4042" w14:textId="77777777" w:rsidR="000E02E3" w:rsidRDefault="000E02E3" w:rsidP="000E02E3">
      <w:pPr>
        <w:ind w:left="0" w:firstLine="0"/>
      </w:pPr>
    </w:p>
    <w:p w14:paraId="4F0DDAF0" w14:textId="77777777" w:rsidR="000E02E3" w:rsidRDefault="000E02E3" w:rsidP="000E02E3">
      <w:pPr>
        <w:ind w:left="0" w:firstLine="0"/>
      </w:pPr>
    </w:p>
    <w:p w14:paraId="03CC9F03" w14:textId="77777777" w:rsidR="000E02E3" w:rsidRDefault="000E02E3" w:rsidP="000E02E3">
      <w:pPr>
        <w:ind w:left="0" w:firstLine="0"/>
      </w:pPr>
    </w:p>
    <w:p w14:paraId="259F5B9C" w14:textId="77777777" w:rsidR="000E02E3" w:rsidRDefault="000E02E3" w:rsidP="000E02E3">
      <w:pPr>
        <w:ind w:left="0" w:firstLine="0"/>
      </w:pPr>
    </w:p>
    <w:p w14:paraId="6F6B26F2" w14:textId="77777777" w:rsidR="000E02E3" w:rsidRDefault="000E02E3" w:rsidP="000E02E3">
      <w:pPr>
        <w:ind w:left="0" w:firstLine="0"/>
      </w:pPr>
    </w:p>
    <w:p w14:paraId="06DC82EA" w14:textId="77777777" w:rsidR="000E02E3" w:rsidRDefault="000E02E3" w:rsidP="000E02E3">
      <w:pPr>
        <w:ind w:left="0" w:firstLine="0"/>
      </w:pPr>
    </w:p>
    <w:p w14:paraId="1A4E8B16" w14:textId="77777777" w:rsidR="000E02E3" w:rsidRDefault="000E02E3" w:rsidP="000E02E3">
      <w:pPr>
        <w:ind w:left="0" w:firstLine="0"/>
      </w:pPr>
    </w:p>
    <w:p w14:paraId="7DCD24F7" w14:textId="77777777" w:rsidR="000E02E3" w:rsidRDefault="005E7BF7" w:rsidP="000E02E3">
      <w:pPr>
        <w:numPr>
          <w:ilvl w:val="0"/>
          <w:numId w:val="5"/>
        </w:numPr>
      </w:pPr>
      <w:bookmarkStart w:id="6" w:name="_Hlk481184328"/>
      <w:r>
        <w:rPr>
          <w:b/>
          <w:noProof/>
          <w:sz w:val="48"/>
        </w:rPr>
        <w:lastRenderedPageBreak/>
        <w:drawing>
          <wp:anchor distT="0" distB="0" distL="114300" distR="114300" simplePos="0" relativeHeight="251677184" behindDoc="0" locked="0" layoutInCell="1" allowOverlap="1" wp14:anchorId="2DBB52F3" wp14:editId="07777777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813435" cy="1104265"/>
            <wp:effectExtent l="0" t="0" r="5715" b="635"/>
            <wp:wrapThrough wrapText="bothSides">
              <wp:wrapPolygon edited="0">
                <wp:start x="0" y="0"/>
                <wp:lineTo x="0" y="21240"/>
                <wp:lineTo x="21246" y="21240"/>
                <wp:lineTo x="21246" y="0"/>
                <wp:lineTo x="0" y="0"/>
              </wp:wrapPolygon>
            </wp:wrapThrough>
            <wp:docPr id="11" name="Picture 11" descr="Tuning-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uning-for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Tuning Fork</w:t>
      </w:r>
    </w:p>
    <w:p w14:paraId="15E2886B" w14:textId="77777777" w:rsidR="005E7BF7" w:rsidRDefault="005E7BF7" w:rsidP="005E7BF7"/>
    <w:p w14:paraId="03E93AA6" w14:textId="77777777" w:rsidR="005E7BF7" w:rsidRDefault="005E7BF7" w:rsidP="005E7BF7"/>
    <w:p w14:paraId="233F9A98" w14:textId="77777777" w:rsidR="005E7BF7" w:rsidRDefault="005E7BF7" w:rsidP="005E7BF7"/>
    <w:bookmarkEnd w:id="6"/>
    <w:p w14:paraId="573D4845" w14:textId="77777777" w:rsidR="005E7BF7" w:rsidRDefault="005E7BF7" w:rsidP="005E7BF7"/>
    <w:p w14:paraId="407286B5" w14:textId="77777777" w:rsidR="005E7BF7" w:rsidRDefault="005E7BF7" w:rsidP="005E7BF7"/>
    <w:p w14:paraId="75E1F6E4" w14:textId="77777777" w:rsidR="005E7BF7" w:rsidRDefault="005E7BF7" w:rsidP="005E7BF7"/>
    <w:p w14:paraId="246F09F8" w14:textId="77777777" w:rsidR="005E7BF7" w:rsidRDefault="005E7BF7" w:rsidP="005E7BF7"/>
    <w:p w14:paraId="10279E50" w14:textId="77777777" w:rsidR="005E7BF7" w:rsidRDefault="005E7BF7" w:rsidP="005E7BF7"/>
    <w:p w14:paraId="474E5837" w14:textId="77777777" w:rsidR="005E7BF7" w:rsidRDefault="005E7BF7" w:rsidP="005E7BF7"/>
    <w:p w14:paraId="5448E5A6" w14:textId="77777777" w:rsidR="005E7BF7" w:rsidRDefault="005E7BF7" w:rsidP="005E7BF7"/>
    <w:p w14:paraId="7F25F437" w14:textId="77777777" w:rsidR="0058361A" w:rsidRDefault="0058361A" w:rsidP="005E7BF7"/>
    <w:p w14:paraId="7F8D0877" w14:textId="77777777" w:rsidR="0058361A" w:rsidRDefault="0058361A" w:rsidP="005E7BF7"/>
    <w:p w14:paraId="41C22F39" w14:textId="77777777" w:rsidR="0058361A" w:rsidRDefault="0058361A" w:rsidP="005E7BF7"/>
    <w:p w14:paraId="00D937D1" w14:textId="77777777" w:rsidR="005E7BF7" w:rsidRDefault="005E7BF7" w:rsidP="005E7BF7"/>
    <w:p w14:paraId="3E31FEC7" w14:textId="77777777" w:rsidR="005E7BF7" w:rsidRDefault="005E7BF7" w:rsidP="005E7BF7"/>
    <w:p w14:paraId="6522F220" w14:textId="77777777" w:rsidR="005E7BF7" w:rsidRDefault="005E7BF7" w:rsidP="005E7BF7"/>
    <w:p w14:paraId="4579E546" w14:textId="77777777" w:rsidR="005E7BF7" w:rsidRDefault="005E7BF7" w:rsidP="005E7BF7"/>
    <w:p w14:paraId="7677F3C0" w14:textId="77777777" w:rsidR="005E7BF7" w:rsidRDefault="005E7BF7" w:rsidP="005E7BF7"/>
    <w:p w14:paraId="065AEA14" w14:textId="77777777" w:rsidR="005E7BF7" w:rsidRDefault="005E7BF7" w:rsidP="005E7BF7"/>
    <w:p w14:paraId="020D5413" w14:textId="77777777" w:rsidR="005E7BF7" w:rsidRDefault="00DA43A7" w:rsidP="005E7BF7">
      <w:pPr>
        <w:numPr>
          <w:ilvl w:val="0"/>
          <w:numId w:val="5"/>
        </w:numPr>
      </w:pPr>
      <w:r>
        <w:rPr>
          <w:noProof/>
        </w:rPr>
        <w:pict w14:anchorId="58ACD7D7">
          <v:shape id="_x0000_s1124" type="#_x0000_t75" alt="Airzooka Air Gun" style="position:absolute;left:0;text-align:left;margin-left:379.65pt;margin-top:13.5pt;width:106.35pt;height:113.7pt;z-index:-251637248;mso-position-horizontal-relative:text;mso-position-vertical-relative:text;mso-width-relative:page;mso-height-relative:page" wrapcoords="-107 0 -107 21500 21600 21500 21600 0 -107 0">
            <v:imagedata r:id="rId18" o:title="60b6_airzooka"/>
            <w10:wrap type="through"/>
          </v:shape>
        </w:pict>
      </w:r>
      <w:r w:rsidR="005E7BF7">
        <w:t>Airzooka</w:t>
      </w:r>
    </w:p>
    <w:p w14:paraId="6A620E23" w14:textId="77777777" w:rsidR="005E7BF7" w:rsidRDefault="005E7BF7" w:rsidP="005E7BF7"/>
    <w:sectPr w:rsidR="005E7BF7">
      <w:footerReference w:type="default" r:id="rId19"/>
      <w:type w:val="continuous"/>
      <w:pgSz w:w="12240" w:h="15840"/>
      <w:pgMar w:top="720" w:right="1080" w:bottom="1152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loria Gajewicz" w:date="2017-11-28T21:30:00Z" w:initials="GG">
    <w:p w14:paraId="738A2E3D" w14:textId="1FD16EB9" w:rsidR="10B451C3" w:rsidRDefault="10B451C3">
      <w:r>
        <w:t>Can we add circles for the pie charts to this worksheet?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8A2E3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3464D" w14:textId="77777777" w:rsidR="00DA43A7" w:rsidRDefault="00DA43A7">
      <w:r>
        <w:separator/>
      </w:r>
    </w:p>
  </w:endnote>
  <w:endnote w:type="continuationSeparator" w:id="0">
    <w:p w14:paraId="27D91296" w14:textId="77777777" w:rsidR="00DA43A7" w:rsidRDefault="00DA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D8EE6" w14:textId="77777777" w:rsidR="004F0B88" w:rsidRDefault="004F0B88" w:rsidP="004F0B88">
    <w:pPr>
      <w:pStyle w:val="Header"/>
      <w:tabs>
        <w:tab w:val="clear" w:pos="4320"/>
        <w:tab w:val="clear" w:pos="8640"/>
        <w:tab w:val="left" w:pos="4860"/>
        <w:tab w:val="right" w:pos="9720"/>
      </w:tabs>
      <w:rPr>
        <w:sz w:val="20"/>
      </w:rPr>
    </w:pPr>
    <w:r>
      <w:rPr>
        <w:sz w:val="20"/>
      </w:rPr>
      <w:t>©</w:t>
    </w:r>
    <w:r w:rsidR="00E3033B">
      <w:rPr>
        <w:sz w:val="20"/>
      </w:rPr>
      <w:t>Modeling Instruction - AMTA 2017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</w:instrText>
    </w:r>
    <w:r>
      <w:rPr>
        <w:sz w:val="20"/>
      </w:rPr>
      <w:fldChar w:fldCharType="separate"/>
    </w:r>
    <w:r w:rsidR="00BD0F7B">
      <w:rPr>
        <w:noProof/>
        <w:sz w:val="20"/>
      </w:rPr>
      <w:t>4</w:t>
    </w:r>
    <w:r>
      <w:rPr>
        <w:sz w:val="20"/>
      </w:rPr>
      <w:fldChar w:fldCharType="end"/>
    </w:r>
    <w:r>
      <w:rPr>
        <w:sz w:val="20"/>
      </w:rPr>
      <w:tab/>
    </w:r>
    <w:r w:rsidR="00053CE8">
      <w:rPr>
        <w:sz w:val="20"/>
      </w:rPr>
      <w:t>Unit 1</w:t>
    </w:r>
    <w:r w:rsidR="00CB5C1C">
      <w:rPr>
        <w:sz w:val="20"/>
      </w:rPr>
      <w:t xml:space="preserve"> </w:t>
    </w:r>
    <w:r w:rsidR="00364B15">
      <w:rPr>
        <w:sz w:val="20"/>
      </w:rPr>
      <w:t>WS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2CBD7" w14:textId="77777777" w:rsidR="00DA43A7" w:rsidRDefault="00DA43A7">
      <w:r>
        <w:separator/>
      </w:r>
    </w:p>
  </w:footnote>
  <w:footnote w:type="continuationSeparator" w:id="0">
    <w:p w14:paraId="626A5F01" w14:textId="77777777" w:rsidR="00DA43A7" w:rsidRDefault="00DA4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A74F2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4E44F9A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3FADE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7B26C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3E10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E8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8E71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8929E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70C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520B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0A0F9B"/>
    <w:multiLevelType w:val="hybridMultilevel"/>
    <w:tmpl w:val="B234F37C"/>
    <w:lvl w:ilvl="0" w:tplc="848A1400">
      <w:start w:val="1"/>
      <w:numFmt w:val="decimal"/>
      <w:lvlText w:val="%1."/>
      <w:lvlJc w:val="left"/>
      <w:pPr>
        <w:ind w:left="720" w:hanging="360"/>
      </w:pPr>
    </w:lvl>
    <w:lvl w:ilvl="1" w:tplc="834EA6FC">
      <w:start w:val="1"/>
      <w:numFmt w:val="lowerLetter"/>
      <w:lvlText w:val="%2."/>
      <w:lvlJc w:val="left"/>
      <w:pPr>
        <w:ind w:left="1440" w:hanging="360"/>
      </w:pPr>
    </w:lvl>
    <w:lvl w:ilvl="2" w:tplc="9A8EA1E8">
      <w:start w:val="1"/>
      <w:numFmt w:val="lowerRoman"/>
      <w:lvlText w:val="%3."/>
      <w:lvlJc w:val="right"/>
      <w:pPr>
        <w:ind w:left="2160" w:hanging="180"/>
      </w:pPr>
    </w:lvl>
    <w:lvl w:ilvl="3" w:tplc="F1CCD4A4">
      <w:start w:val="1"/>
      <w:numFmt w:val="decimal"/>
      <w:lvlText w:val="%4."/>
      <w:lvlJc w:val="left"/>
      <w:pPr>
        <w:ind w:left="2880" w:hanging="360"/>
      </w:pPr>
    </w:lvl>
    <w:lvl w:ilvl="4" w:tplc="2D9E88DA">
      <w:start w:val="1"/>
      <w:numFmt w:val="lowerLetter"/>
      <w:lvlText w:val="%5."/>
      <w:lvlJc w:val="left"/>
      <w:pPr>
        <w:ind w:left="3600" w:hanging="360"/>
      </w:pPr>
    </w:lvl>
    <w:lvl w:ilvl="5" w:tplc="B67086B0">
      <w:start w:val="1"/>
      <w:numFmt w:val="lowerRoman"/>
      <w:lvlText w:val="%6."/>
      <w:lvlJc w:val="right"/>
      <w:pPr>
        <w:ind w:left="4320" w:hanging="180"/>
      </w:pPr>
    </w:lvl>
    <w:lvl w:ilvl="6" w:tplc="703ADA78">
      <w:start w:val="1"/>
      <w:numFmt w:val="decimal"/>
      <w:lvlText w:val="%7."/>
      <w:lvlJc w:val="left"/>
      <w:pPr>
        <w:ind w:left="5040" w:hanging="360"/>
      </w:pPr>
    </w:lvl>
    <w:lvl w:ilvl="7" w:tplc="B9928BFE">
      <w:start w:val="1"/>
      <w:numFmt w:val="lowerLetter"/>
      <w:lvlText w:val="%8."/>
      <w:lvlJc w:val="left"/>
      <w:pPr>
        <w:ind w:left="5760" w:hanging="360"/>
      </w:pPr>
    </w:lvl>
    <w:lvl w:ilvl="8" w:tplc="14DEF9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60178"/>
    <w:multiLevelType w:val="hybridMultilevel"/>
    <w:tmpl w:val="115AE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7437B"/>
    <w:multiLevelType w:val="hybridMultilevel"/>
    <w:tmpl w:val="1A8A5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26176"/>
    <w:multiLevelType w:val="hybridMultilevel"/>
    <w:tmpl w:val="338E5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D74015"/>
    <w:multiLevelType w:val="hybridMultilevel"/>
    <w:tmpl w:val="A0901DF4"/>
    <w:lvl w:ilvl="0" w:tplc="3A762F1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9E0C0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82EB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F200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2672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DC4D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46D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8C7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A246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3C"/>
    <w:rsid w:val="00053CE8"/>
    <w:rsid w:val="000C1C72"/>
    <w:rsid w:val="000E02E3"/>
    <w:rsid w:val="001A756E"/>
    <w:rsid w:val="002C2A89"/>
    <w:rsid w:val="00346A04"/>
    <w:rsid w:val="00364B15"/>
    <w:rsid w:val="003B31DD"/>
    <w:rsid w:val="003B41E0"/>
    <w:rsid w:val="003C1824"/>
    <w:rsid w:val="00404E98"/>
    <w:rsid w:val="004136E4"/>
    <w:rsid w:val="0049043C"/>
    <w:rsid w:val="004B5B0D"/>
    <w:rsid w:val="004F0B88"/>
    <w:rsid w:val="00537949"/>
    <w:rsid w:val="0058361A"/>
    <w:rsid w:val="005C39E3"/>
    <w:rsid w:val="005E7BF7"/>
    <w:rsid w:val="00662892"/>
    <w:rsid w:val="006B4CF9"/>
    <w:rsid w:val="007072AA"/>
    <w:rsid w:val="007158C4"/>
    <w:rsid w:val="00775EB8"/>
    <w:rsid w:val="007C6B80"/>
    <w:rsid w:val="007D7133"/>
    <w:rsid w:val="007F76AF"/>
    <w:rsid w:val="0082665E"/>
    <w:rsid w:val="008A0989"/>
    <w:rsid w:val="0092201D"/>
    <w:rsid w:val="0097730D"/>
    <w:rsid w:val="009A2C78"/>
    <w:rsid w:val="00A27534"/>
    <w:rsid w:val="00B504EB"/>
    <w:rsid w:val="00BD0F7B"/>
    <w:rsid w:val="00BD354B"/>
    <w:rsid w:val="00C0247D"/>
    <w:rsid w:val="00CB5C1C"/>
    <w:rsid w:val="00DA43A7"/>
    <w:rsid w:val="00DC1FB9"/>
    <w:rsid w:val="00E3033B"/>
    <w:rsid w:val="00EC21F1"/>
    <w:rsid w:val="00EE1080"/>
    <w:rsid w:val="00F57000"/>
    <w:rsid w:val="10B451C3"/>
    <w:rsid w:val="6BBE62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0E4D6B"/>
  <w14:defaultImageDpi w14:val="300"/>
  <w15:chartTrackingRefBased/>
  <w15:docId w15:val="{F6674DC3-DBA7-4A10-9230-F06DF885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8A0989"/>
    <w:pPr>
      <w:spacing w:before="100" w:beforeAutospacing="1" w:after="100" w:afterAutospacing="1"/>
      <w:ind w:left="0" w:firstLine="0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4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E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72"/>
    <w:qFormat/>
    <w:rsid w:val="00EE108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Colleen Megowan</cp:lastModifiedBy>
  <cp:revision>4</cp:revision>
  <cp:lastPrinted>2016-05-31T22:26:00Z</cp:lastPrinted>
  <dcterms:created xsi:type="dcterms:W3CDTF">2018-04-16T23:19:00Z</dcterms:created>
  <dcterms:modified xsi:type="dcterms:W3CDTF">2018-04-21T17:40:00Z</dcterms:modified>
</cp:coreProperties>
</file>