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20" w:rsidRPr="009D2220" w:rsidRDefault="009D2220" w:rsidP="009D2220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9D2220">
        <w:rPr>
          <w:rFonts w:ascii="Times New Roman" w:hAnsi="Times New Roman" w:cs="Times New Roman"/>
          <w:i/>
          <w:sz w:val="32"/>
          <w:szCs w:val="28"/>
        </w:rPr>
        <w:t xml:space="preserve">Create delete update in </w:t>
      </w:r>
      <w:proofErr w:type="spellStart"/>
      <w:r w:rsidRPr="009D2220">
        <w:rPr>
          <w:rFonts w:ascii="Times New Roman" w:hAnsi="Times New Roman" w:cs="Times New Roman"/>
          <w:i/>
          <w:sz w:val="32"/>
          <w:szCs w:val="28"/>
        </w:rPr>
        <w:t>mysql</w:t>
      </w:r>
      <w:proofErr w:type="spellEnd"/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9D222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 excess database in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         $ </w:t>
      </w: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 -u root -p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Enter password: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cloudera</w:t>
      </w:r>
      <w:bookmarkStart w:id="0" w:name="_GoBack"/>
      <w:bookmarkEnd w:id="0"/>
      <w:proofErr w:type="spellEnd"/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show databases;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use MB;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show tables;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select * from test1;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9D222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 create new database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create database MB;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use MB;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>*for create table into created database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&gt; create table test1(id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, name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(20), primary key(id),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 DATETIME);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>* insert data in table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insert into test1 values(1,'manish','jodhpur',CURRENT_TIMESTAMP());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>* delete row in table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DELETE FROM test1 where id=1;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9D2220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 in table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D2220">
        <w:rPr>
          <w:rFonts w:ascii="Times New Roman" w:hAnsi="Times New Roman" w:cs="Times New Roman"/>
          <w:sz w:val="28"/>
          <w:szCs w:val="28"/>
        </w:rPr>
        <w:t>&gt; UPDATE test1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         &gt; SET name = '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manish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>'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         &gt; WHERE id = 2;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* describe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>; # for details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* add column </w:t>
      </w:r>
    </w:p>
    <w:p w:rsidR="009D2220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2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D2220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2799" w:rsidRPr="009D2220" w:rsidRDefault="009D2220" w:rsidP="009D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220">
        <w:rPr>
          <w:rFonts w:ascii="Times New Roman" w:hAnsi="Times New Roman" w:cs="Times New Roman"/>
          <w:sz w:val="28"/>
          <w:szCs w:val="28"/>
        </w:rPr>
        <w:t xml:space="preserve">         &gt;add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220">
        <w:rPr>
          <w:rFonts w:ascii="Times New Roman" w:hAnsi="Times New Roman" w:cs="Times New Roman"/>
          <w:sz w:val="28"/>
          <w:szCs w:val="28"/>
        </w:rPr>
        <w:t>column_datatype</w:t>
      </w:r>
      <w:proofErr w:type="spellEnd"/>
      <w:r w:rsidRPr="009D2220">
        <w:rPr>
          <w:rFonts w:ascii="Times New Roman" w:hAnsi="Times New Roman" w:cs="Times New Roman"/>
          <w:sz w:val="28"/>
          <w:szCs w:val="28"/>
        </w:rPr>
        <w:t>;</w:t>
      </w:r>
    </w:p>
    <w:sectPr w:rsidR="00CA2799" w:rsidRPr="009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D4"/>
    <w:rsid w:val="001D0AAD"/>
    <w:rsid w:val="00762B14"/>
    <w:rsid w:val="009D2220"/>
    <w:rsid w:val="00E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2019-08-02T06:20:00Z</dcterms:created>
  <dcterms:modified xsi:type="dcterms:W3CDTF">2019-08-02T06:21:00Z</dcterms:modified>
</cp:coreProperties>
</file>