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0C94" w14:textId="13A3B30E" w:rsidR="0089488C" w:rsidRPr="00CF41FB" w:rsidRDefault="00CF41FB">
      <w:pPr>
        <w:rPr>
          <w:b/>
          <w:bCs/>
        </w:rPr>
      </w:pPr>
      <w:r w:rsidRPr="00CF41FB">
        <w:rPr>
          <w:b/>
          <w:bCs/>
        </w:rPr>
        <w:t>YUKON WOMEN’S COALITION –</w:t>
      </w:r>
      <w:r w:rsidR="005A66C6">
        <w:rPr>
          <w:b/>
          <w:bCs/>
        </w:rPr>
        <w:t xml:space="preserve"> </w:t>
      </w:r>
      <w:r w:rsidRPr="00CF41FB">
        <w:rPr>
          <w:b/>
          <w:bCs/>
        </w:rPr>
        <w:t xml:space="preserve">MATRIX TOOL FOR </w:t>
      </w:r>
      <w:r w:rsidR="00421164">
        <w:rPr>
          <w:b/>
          <w:bCs/>
        </w:rPr>
        <w:t>CONSIDERING</w:t>
      </w:r>
      <w:r w:rsidRPr="00CF41FB">
        <w:rPr>
          <w:b/>
          <w:bCs/>
        </w:rPr>
        <w:t xml:space="preserve"> FUTURE PROJECTS</w:t>
      </w:r>
    </w:p>
    <w:p w14:paraId="6AA4FCD2" w14:textId="6B002699" w:rsidR="007D565F" w:rsidRDefault="00CF41FB" w:rsidP="007D565F">
      <w:r w:rsidRPr="00CF41FB">
        <w:rPr>
          <w:b/>
          <w:bCs/>
        </w:rPr>
        <w:t>Name of Project</w:t>
      </w:r>
      <w:r w:rsidR="007D565F">
        <w:t>: __________________</w:t>
      </w:r>
      <w:r>
        <w:t xml:space="preserve">______   </w:t>
      </w:r>
      <w:r w:rsidRPr="00CF41FB">
        <w:rPr>
          <w:b/>
          <w:bCs/>
        </w:rPr>
        <w:t>Project Details</w:t>
      </w:r>
      <w:r>
        <w:t>:  See separate document</w:t>
      </w:r>
    </w:p>
    <w:p w14:paraId="4F8AC616" w14:textId="2E081CCC" w:rsidR="001C3980" w:rsidRDefault="001C3980" w:rsidP="007D565F">
      <w:r w:rsidRPr="00CF41FB">
        <w:rPr>
          <w:b/>
          <w:bCs/>
        </w:rPr>
        <w:t>Instructions</w:t>
      </w:r>
      <w:r w:rsidR="00681504" w:rsidRPr="00CF41FB">
        <w:rPr>
          <w:b/>
          <w:bCs/>
        </w:rPr>
        <w:t>:</w:t>
      </w:r>
      <w:r w:rsidR="00681504">
        <w:t xml:space="preserve">  Answer the question</w:t>
      </w:r>
      <w:r w:rsidR="0092722C">
        <w:t>s</w:t>
      </w:r>
      <w:r w:rsidR="00681504">
        <w:t xml:space="preserve"> that you can; </w:t>
      </w:r>
      <w:r>
        <w:t>if you don’t know</w:t>
      </w:r>
      <w:r w:rsidR="0092722C">
        <w:t xml:space="preserve"> the answer</w:t>
      </w:r>
      <w:r>
        <w:t>, leave it blank</w:t>
      </w:r>
      <w:r w:rsidR="00681504">
        <w:t>.</w:t>
      </w:r>
    </w:p>
    <w:tbl>
      <w:tblPr>
        <w:tblStyle w:val="TableGrid"/>
        <w:tblW w:w="18540" w:type="dxa"/>
        <w:tblInd w:w="-185" w:type="dxa"/>
        <w:tblLook w:val="04A0" w:firstRow="1" w:lastRow="0" w:firstColumn="1" w:lastColumn="0" w:noHBand="0" w:noVBand="1"/>
      </w:tblPr>
      <w:tblGrid>
        <w:gridCol w:w="2340"/>
        <w:gridCol w:w="1710"/>
        <w:gridCol w:w="1620"/>
        <w:gridCol w:w="1710"/>
        <w:gridCol w:w="1350"/>
        <w:gridCol w:w="1260"/>
        <w:gridCol w:w="1350"/>
        <w:gridCol w:w="1440"/>
        <w:gridCol w:w="1350"/>
        <w:gridCol w:w="1350"/>
        <w:gridCol w:w="1440"/>
        <w:gridCol w:w="1620"/>
      </w:tblGrid>
      <w:tr w:rsidR="001C3980" w:rsidRPr="00253755" w14:paraId="46FD8E7C" w14:textId="50505341" w:rsidTr="003F14BF">
        <w:tc>
          <w:tcPr>
            <w:tcW w:w="2340" w:type="dxa"/>
            <w:shd w:val="clear" w:color="auto" w:fill="FFE599" w:themeFill="accent4" w:themeFillTint="66"/>
          </w:tcPr>
          <w:p w14:paraId="5683F61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E599" w:themeFill="accent4" w:themeFillTint="66"/>
          </w:tcPr>
          <w:p w14:paraId="1F854047" w14:textId="3D9A34E3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1. DWS</w:t>
            </w:r>
          </w:p>
        </w:tc>
        <w:tc>
          <w:tcPr>
            <w:tcW w:w="1620" w:type="dxa"/>
            <w:shd w:val="clear" w:color="auto" w:fill="FFE599" w:themeFill="accent4" w:themeFillTint="66"/>
          </w:tcPr>
          <w:p w14:paraId="55FFAECC" w14:textId="18E3346F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2. H&amp;H</w:t>
            </w:r>
          </w:p>
        </w:tc>
        <w:tc>
          <w:tcPr>
            <w:tcW w:w="1710" w:type="dxa"/>
            <w:shd w:val="clear" w:color="auto" w:fill="FFE599" w:themeFill="accent4" w:themeFillTint="66"/>
          </w:tcPr>
          <w:p w14:paraId="4CE19B21" w14:textId="4F60203E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3. Les Elles</w:t>
            </w:r>
          </w:p>
        </w:tc>
        <w:tc>
          <w:tcPr>
            <w:tcW w:w="1350" w:type="dxa"/>
            <w:shd w:val="clear" w:color="auto" w:fill="FFE599" w:themeFill="accent4" w:themeFillTint="66"/>
          </w:tcPr>
          <w:p w14:paraId="6CD0E758" w14:textId="67A4B7DF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4. LAWS</w:t>
            </w:r>
          </w:p>
        </w:tc>
        <w:tc>
          <w:tcPr>
            <w:tcW w:w="1260" w:type="dxa"/>
            <w:shd w:val="clear" w:color="auto" w:fill="FFE599" w:themeFill="accent4" w:themeFillTint="66"/>
          </w:tcPr>
          <w:p w14:paraId="1FBF4AE1" w14:textId="436F3CEC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5. PSAC</w:t>
            </w:r>
          </w:p>
        </w:tc>
        <w:tc>
          <w:tcPr>
            <w:tcW w:w="1350" w:type="dxa"/>
            <w:shd w:val="clear" w:color="auto" w:fill="FFE599" w:themeFill="accent4" w:themeFillTint="66"/>
          </w:tcPr>
          <w:p w14:paraId="060924B9" w14:textId="550A6120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6. VFWC</w:t>
            </w:r>
          </w:p>
        </w:tc>
        <w:tc>
          <w:tcPr>
            <w:tcW w:w="1440" w:type="dxa"/>
            <w:shd w:val="clear" w:color="auto" w:fill="FFE599" w:themeFill="accent4" w:themeFillTint="66"/>
          </w:tcPr>
          <w:p w14:paraId="27D2779E" w14:textId="19FBA49B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7. WAWC</w:t>
            </w:r>
          </w:p>
        </w:tc>
        <w:tc>
          <w:tcPr>
            <w:tcW w:w="1350" w:type="dxa"/>
            <w:shd w:val="clear" w:color="auto" w:fill="FFE599" w:themeFill="accent4" w:themeFillTint="66"/>
          </w:tcPr>
          <w:p w14:paraId="5043BAE5" w14:textId="48259FAC" w:rsidR="00774F40" w:rsidRPr="00253755" w:rsidRDefault="00774F40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8. YAWC</w:t>
            </w:r>
          </w:p>
        </w:tc>
        <w:tc>
          <w:tcPr>
            <w:tcW w:w="1350" w:type="dxa"/>
            <w:shd w:val="clear" w:color="auto" w:fill="FFE599" w:themeFill="accent4" w:themeFillTint="66"/>
          </w:tcPr>
          <w:p w14:paraId="5165BC81" w14:textId="32B02CE0" w:rsidR="00774F40" w:rsidRPr="00253755" w:rsidRDefault="00774F40" w:rsidP="00B75D00">
            <w:pPr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 xml:space="preserve">9. </w:t>
            </w:r>
            <w:r w:rsidR="00F706CC" w:rsidRPr="00253755">
              <w:rPr>
                <w:b/>
                <w:bCs/>
                <w:sz w:val="22"/>
                <w:szCs w:val="22"/>
              </w:rPr>
              <w:t>YSWC</w:t>
            </w:r>
          </w:p>
        </w:tc>
        <w:tc>
          <w:tcPr>
            <w:tcW w:w="1440" w:type="dxa"/>
            <w:shd w:val="clear" w:color="auto" w:fill="FFE599" w:themeFill="accent4" w:themeFillTint="66"/>
          </w:tcPr>
          <w:p w14:paraId="44E3CED2" w14:textId="2E0276DB" w:rsidR="00774F40" w:rsidRPr="00253755" w:rsidRDefault="00F706CC" w:rsidP="00B75D00">
            <w:pPr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10. YWITT</w:t>
            </w:r>
          </w:p>
        </w:tc>
        <w:tc>
          <w:tcPr>
            <w:tcW w:w="1620" w:type="dxa"/>
            <w:shd w:val="clear" w:color="auto" w:fill="FFE599" w:themeFill="accent4" w:themeFillTint="66"/>
          </w:tcPr>
          <w:p w14:paraId="3496C832" w14:textId="429F18AE" w:rsidR="00774F40" w:rsidRPr="00253755" w:rsidRDefault="00F65408" w:rsidP="00B75D00">
            <w:pPr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11.  YWTHS</w:t>
            </w:r>
          </w:p>
        </w:tc>
      </w:tr>
      <w:tr w:rsidR="001C3980" w:rsidRPr="00253755" w14:paraId="29040686" w14:textId="38464E3A" w:rsidTr="00405E6E">
        <w:tc>
          <w:tcPr>
            <w:tcW w:w="2340" w:type="dxa"/>
          </w:tcPr>
          <w:p w14:paraId="084FFAED" w14:textId="5CE335EC" w:rsidR="00774F40" w:rsidRPr="00253755" w:rsidRDefault="00E671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fit with our mandate &amp; values?</w:t>
            </w:r>
          </w:p>
        </w:tc>
        <w:tc>
          <w:tcPr>
            <w:tcW w:w="1710" w:type="dxa"/>
          </w:tcPr>
          <w:p w14:paraId="7F59FB5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3A0BF6A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8020110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47AC90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0CF4121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FEFBCF1" w14:textId="6FFB0B79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B306CC0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BC8DDA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3ED7DE8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0BFF06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7C33D55E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E6718A" w:rsidRPr="00253755" w14:paraId="31F9C435" w14:textId="77777777" w:rsidTr="00405E6E">
        <w:tc>
          <w:tcPr>
            <w:tcW w:w="2340" w:type="dxa"/>
          </w:tcPr>
          <w:p w14:paraId="496907F1" w14:textId="5C765CD0" w:rsidR="00E6718A" w:rsidRPr="00253755" w:rsidRDefault="00E671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Will it contribute to our mandate?</w:t>
            </w:r>
          </w:p>
        </w:tc>
        <w:tc>
          <w:tcPr>
            <w:tcW w:w="1710" w:type="dxa"/>
          </w:tcPr>
          <w:p w14:paraId="5D6286BC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27D7C080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1B00BF0D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6AE1351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F27C9BD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4734429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50A8CF9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0CEE927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3CD33597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DBBB315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74D1DC35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</w:tr>
      <w:tr w:rsidR="00E6718A" w:rsidRPr="00253755" w14:paraId="500B6F50" w14:textId="77777777" w:rsidTr="00405E6E">
        <w:tc>
          <w:tcPr>
            <w:tcW w:w="2340" w:type="dxa"/>
          </w:tcPr>
          <w:p w14:paraId="5F21BD9E" w14:textId="139B8C2E" w:rsidR="00E6718A" w:rsidRPr="00253755" w:rsidRDefault="00DF27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follow our guidelines?</w:t>
            </w:r>
          </w:p>
        </w:tc>
        <w:tc>
          <w:tcPr>
            <w:tcW w:w="1710" w:type="dxa"/>
          </w:tcPr>
          <w:p w14:paraId="2C743928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01C17672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5E9AEC1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0E21CED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D7C6F6A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9CAFBA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B249D05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6A88583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5A16AB02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2AB6350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740DCA01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</w:tr>
      <w:tr w:rsidR="00E6718A" w:rsidRPr="00253755" w14:paraId="6D6FE287" w14:textId="77777777" w:rsidTr="00405E6E">
        <w:tc>
          <w:tcPr>
            <w:tcW w:w="2340" w:type="dxa"/>
          </w:tcPr>
          <w:p w14:paraId="77BC6A09" w14:textId="46DA861C" w:rsidR="00E6718A" w:rsidRPr="00253755" w:rsidRDefault="00E27B9E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Is it short term or long term?</w:t>
            </w:r>
          </w:p>
        </w:tc>
        <w:tc>
          <w:tcPr>
            <w:tcW w:w="1710" w:type="dxa"/>
          </w:tcPr>
          <w:p w14:paraId="123CE46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512936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4AD2C9B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329528E0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F4DE8E0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AEBA881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DAC0926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BE7B7B2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37EE6AE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66471D5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666FE34D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</w:tr>
      <w:tr w:rsidR="00E6718A" w:rsidRPr="00253755" w14:paraId="5CC6EB08" w14:textId="77777777" w:rsidTr="00405E6E">
        <w:tc>
          <w:tcPr>
            <w:tcW w:w="2340" w:type="dxa"/>
          </w:tcPr>
          <w:p w14:paraId="6140982D" w14:textId="66B90B95" w:rsidR="00E6718A" w:rsidRPr="00253755" w:rsidRDefault="00E671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 xml:space="preserve">Does it </w:t>
            </w:r>
            <w:r w:rsidR="00581CAD" w:rsidRPr="00253755">
              <w:rPr>
                <w:sz w:val="22"/>
                <w:szCs w:val="22"/>
              </w:rPr>
              <w:t>i</w:t>
            </w:r>
            <w:r w:rsidRPr="00253755">
              <w:rPr>
                <w:sz w:val="22"/>
                <w:szCs w:val="22"/>
              </w:rPr>
              <w:t>nterest You?</w:t>
            </w:r>
          </w:p>
        </w:tc>
        <w:tc>
          <w:tcPr>
            <w:tcW w:w="1710" w:type="dxa"/>
          </w:tcPr>
          <w:p w14:paraId="061ACE6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D6C9636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59CB852F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FC147AB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4E76507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C1BABC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C993918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D304514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FD6F7BE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4EB07F2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79C932C" w14:textId="77777777" w:rsidR="00E6718A" w:rsidRPr="00253755" w:rsidRDefault="00E6718A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7FA2CD88" w14:textId="1B096901" w:rsidTr="00405E6E">
        <w:tc>
          <w:tcPr>
            <w:tcW w:w="2340" w:type="dxa"/>
          </w:tcPr>
          <w:p w14:paraId="1A7B02F9" w14:textId="701FA1EE" w:rsidR="00774F40" w:rsidRPr="00253755" w:rsidRDefault="00C735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 you have capacity to contribute time?</w:t>
            </w:r>
          </w:p>
        </w:tc>
        <w:tc>
          <w:tcPr>
            <w:tcW w:w="1710" w:type="dxa"/>
          </w:tcPr>
          <w:p w14:paraId="7C2DB81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00FC159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61D4DD0D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3DDBFB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0EA6768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3E313974" w14:textId="5746C46D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175F481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531B8C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F8A81C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2F84F6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530DFCF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192F18A0" w14:textId="314C58BB" w:rsidTr="00405E6E">
        <w:tc>
          <w:tcPr>
            <w:tcW w:w="2340" w:type="dxa"/>
          </w:tcPr>
          <w:p w14:paraId="23B3CF39" w14:textId="425FE63A" w:rsidR="00774F40" w:rsidRPr="00253755" w:rsidRDefault="00C7358A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 you have capacity to contribute $$</w:t>
            </w:r>
          </w:p>
        </w:tc>
        <w:tc>
          <w:tcPr>
            <w:tcW w:w="1710" w:type="dxa"/>
          </w:tcPr>
          <w:p w14:paraId="4421781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53085DD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03052BB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B2A9A80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02FE23B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86AFC2B" w14:textId="6C8D4788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B59050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12263E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F5FCC5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FFDD2C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58F4D51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7BFC04DF" w14:textId="04FEDB2C" w:rsidTr="00405E6E">
        <w:tc>
          <w:tcPr>
            <w:tcW w:w="2340" w:type="dxa"/>
          </w:tcPr>
          <w:p w14:paraId="3ED05EB5" w14:textId="168800E0" w:rsidR="00774F40" w:rsidRPr="00253755" w:rsidRDefault="00724A66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Are you willing to lead the project?</w:t>
            </w:r>
          </w:p>
        </w:tc>
        <w:tc>
          <w:tcPr>
            <w:tcW w:w="1710" w:type="dxa"/>
          </w:tcPr>
          <w:p w14:paraId="5ACE228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310EF6D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620B4F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8F42DE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5F7D97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FCAD17A" w14:textId="0418C986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2D3112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647061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DC0E41D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08A96D8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02AD810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1309D1E4" w14:textId="3F67A96B" w:rsidTr="00405E6E">
        <w:tc>
          <w:tcPr>
            <w:tcW w:w="2340" w:type="dxa"/>
          </w:tcPr>
          <w:p w14:paraId="0E53E523" w14:textId="69533043" w:rsidR="00774F40" w:rsidRPr="00253755" w:rsidRDefault="00585693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fit with any potential funding avenues?</w:t>
            </w:r>
          </w:p>
        </w:tc>
        <w:tc>
          <w:tcPr>
            <w:tcW w:w="1710" w:type="dxa"/>
          </w:tcPr>
          <w:p w14:paraId="438A289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2643D72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13A2237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051BFA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B37DCD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E37C228" w14:textId="6126DEA2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C20534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F2756A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333532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B44722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06DB373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04416A14" w14:textId="15E8E58D" w:rsidTr="00405E6E">
        <w:tc>
          <w:tcPr>
            <w:tcW w:w="2340" w:type="dxa"/>
          </w:tcPr>
          <w:p w14:paraId="7AC5DFAE" w14:textId="3614C389" w:rsidR="00774F40" w:rsidRPr="00253755" w:rsidRDefault="006F5EE3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Are you willing to pursue funding for this project?</w:t>
            </w:r>
          </w:p>
        </w:tc>
        <w:tc>
          <w:tcPr>
            <w:tcW w:w="1710" w:type="dxa"/>
          </w:tcPr>
          <w:p w14:paraId="14231DD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223C458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D441B0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247A99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A67C16D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38CD5387" w14:textId="219E2114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80A2B40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929FB7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5AA1979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F9FBBF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22BAFF1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4336F545" w14:textId="14959E55" w:rsidTr="00405E6E">
        <w:tc>
          <w:tcPr>
            <w:tcW w:w="2340" w:type="dxa"/>
          </w:tcPr>
          <w:p w14:paraId="5C8F3C28" w14:textId="1CBFBC6E" w:rsidR="00774F40" w:rsidRPr="00253755" w:rsidRDefault="006F5EE3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Can you host the funding</w:t>
            </w:r>
            <w:r w:rsidR="001F3DED" w:rsidRPr="00253755">
              <w:rPr>
                <w:sz w:val="22"/>
                <w:szCs w:val="22"/>
              </w:rPr>
              <w:t xml:space="preserve"> &amp; provide reporting</w:t>
            </w:r>
            <w:r w:rsidRPr="00253755">
              <w:rPr>
                <w:sz w:val="22"/>
                <w:szCs w:val="22"/>
              </w:rPr>
              <w:t xml:space="preserve"> within your organization?</w:t>
            </w:r>
          </w:p>
        </w:tc>
        <w:tc>
          <w:tcPr>
            <w:tcW w:w="1710" w:type="dxa"/>
          </w:tcPr>
          <w:p w14:paraId="7E03C1E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71322F3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D4AB76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C98205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9B6C5E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66A196C" w14:textId="17740A2B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F5E108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6AC47FB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A52529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A853638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AE7D23C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0D991DBC" w14:textId="27C7483A" w:rsidTr="003F14BF">
        <w:tc>
          <w:tcPr>
            <w:tcW w:w="2340" w:type="dxa"/>
            <w:shd w:val="clear" w:color="auto" w:fill="FFE599" w:themeFill="accent4" w:themeFillTint="66"/>
          </w:tcPr>
          <w:p w14:paraId="2E6C3B7F" w14:textId="3383FB79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E599" w:themeFill="accent4" w:themeFillTint="66"/>
          </w:tcPr>
          <w:p w14:paraId="0933526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E599" w:themeFill="accent4" w:themeFillTint="66"/>
          </w:tcPr>
          <w:p w14:paraId="10ECF60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E599" w:themeFill="accent4" w:themeFillTint="66"/>
          </w:tcPr>
          <w:p w14:paraId="6DA78F1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FFE599" w:themeFill="accent4" w:themeFillTint="66"/>
          </w:tcPr>
          <w:p w14:paraId="0EA6769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FFE599" w:themeFill="accent4" w:themeFillTint="66"/>
          </w:tcPr>
          <w:p w14:paraId="463A733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FFE599" w:themeFill="accent4" w:themeFillTint="66"/>
          </w:tcPr>
          <w:p w14:paraId="50291456" w14:textId="7320A3D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FFE599" w:themeFill="accent4" w:themeFillTint="66"/>
          </w:tcPr>
          <w:p w14:paraId="52FDFCE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FFE599" w:themeFill="accent4" w:themeFillTint="66"/>
          </w:tcPr>
          <w:p w14:paraId="74DB5B8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FFE599" w:themeFill="accent4" w:themeFillTint="66"/>
          </w:tcPr>
          <w:p w14:paraId="1E53BD7D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FFE599" w:themeFill="accent4" w:themeFillTint="66"/>
          </w:tcPr>
          <w:p w14:paraId="4C631658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E599" w:themeFill="accent4" w:themeFillTint="66"/>
          </w:tcPr>
          <w:p w14:paraId="232AA6B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2107139A" w14:textId="2A3CB11A" w:rsidTr="00405E6E">
        <w:tc>
          <w:tcPr>
            <w:tcW w:w="2340" w:type="dxa"/>
          </w:tcPr>
          <w:p w14:paraId="4616670D" w14:textId="21BA2D62" w:rsidR="00774F40" w:rsidRPr="00B42A94" w:rsidRDefault="006F5EE3" w:rsidP="00B75D00">
            <w:pPr>
              <w:rPr>
                <w:b/>
                <w:bCs/>
                <w:sz w:val="22"/>
                <w:szCs w:val="22"/>
              </w:rPr>
            </w:pPr>
            <w:r w:rsidRPr="00B42A94">
              <w:rPr>
                <w:b/>
                <w:bCs/>
                <w:sz w:val="22"/>
                <w:szCs w:val="22"/>
              </w:rPr>
              <w:t>Given the responses</w:t>
            </w:r>
            <w:r w:rsidR="003D07D4" w:rsidRPr="00B42A94">
              <w:rPr>
                <w:b/>
                <w:bCs/>
                <w:sz w:val="22"/>
                <w:szCs w:val="22"/>
              </w:rPr>
              <w:t>,</w:t>
            </w:r>
            <w:r w:rsidRPr="00B42A94">
              <w:rPr>
                <w:b/>
                <w:bCs/>
                <w:sz w:val="22"/>
                <w:szCs w:val="22"/>
              </w:rPr>
              <w:t xml:space="preserve"> is </w:t>
            </w:r>
            <w:r w:rsidR="003D07D4" w:rsidRPr="00B42A94">
              <w:rPr>
                <w:b/>
                <w:bCs/>
                <w:sz w:val="22"/>
                <w:szCs w:val="22"/>
              </w:rPr>
              <w:t>this project</w:t>
            </w:r>
            <w:r w:rsidRPr="00B42A94">
              <w:rPr>
                <w:b/>
                <w:bCs/>
                <w:sz w:val="22"/>
                <w:szCs w:val="22"/>
              </w:rPr>
              <w:t xml:space="preserve"> feasible?</w:t>
            </w:r>
          </w:p>
        </w:tc>
        <w:tc>
          <w:tcPr>
            <w:tcW w:w="1710" w:type="dxa"/>
          </w:tcPr>
          <w:p w14:paraId="647C2893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0A2D7AD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0DCEC2C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3BBC4D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E2A069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501428DC" w14:textId="682AD493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070597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124E00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5EB3566A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BF93E42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7562FCC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  <w:tr w:rsidR="001C3980" w:rsidRPr="00253755" w14:paraId="0062E6A1" w14:textId="642E86FF" w:rsidTr="00405E6E">
        <w:tc>
          <w:tcPr>
            <w:tcW w:w="2340" w:type="dxa"/>
          </w:tcPr>
          <w:p w14:paraId="2787AE6C" w14:textId="7B680E9D" w:rsidR="00774F40" w:rsidRPr="00B42A94" w:rsidRDefault="00585693" w:rsidP="00336FCD">
            <w:pPr>
              <w:rPr>
                <w:b/>
                <w:bCs/>
                <w:sz w:val="22"/>
                <w:szCs w:val="22"/>
              </w:rPr>
            </w:pPr>
            <w:r w:rsidRPr="00B42A94">
              <w:rPr>
                <w:b/>
                <w:bCs/>
                <w:sz w:val="22"/>
                <w:szCs w:val="22"/>
              </w:rPr>
              <w:t>Pursue</w:t>
            </w:r>
            <w:r w:rsidR="00336FCD" w:rsidRPr="00B42A94">
              <w:rPr>
                <w:b/>
                <w:bCs/>
                <w:sz w:val="22"/>
                <w:szCs w:val="22"/>
              </w:rPr>
              <w:t xml:space="preserve">: </w:t>
            </w:r>
            <w:r w:rsidR="00774F40" w:rsidRPr="00B42A94">
              <w:rPr>
                <w:b/>
                <w:bCs/>
                <w:sz w:val="22"/>
                <w:szCs w:val="22"/>
              </w:rPr>
              <w:t>YES/NO</w:t>
            </w:r>
          </w:p>
        </w:tc>
        <w:tc>
          <w:tcPr>
            <w:tcW w:w="1710" w:type="dxa"/>
          </w:tcPr>
          <w:p w14:paraId="1B3B36E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49B63BAC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6F1C03B5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F99E82F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81AC784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20C728DF" w14:textId="2DD8900B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377BF11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73E9B0A9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672B3A27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8E82126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14:paraId="67FDD9AC" w14:textId="77777777" w:rsidR="00774F40" w:rsidRPr="00253755" w:rsidRDefault="00774F40" w:rsidP="00B75D00">
            <w:pPr>
              <w:rPr>
                <w:sz w:val="22"/>
                <w:szCs w:val="22"/>
              </w:rPr>
            </w:pPr>
          </w:p>
        </w:tc>
      </w:tr>
    </w:tbl>
    <w:p w14:paraId="229FEE4E" w14:textId="77777777" w:rsidR="007D565F" w:rsidRDefault="007D565F" w:rsidP="00336FCD"/>
    <w:sectPr w:rsidR="007D565F" w:rsidSect="00EB136D">
      <w:pgSz w:w="20160" w:h="12240" w:orient="landscape" w:code="5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77"/>
    <w:rsid w:val="00097BBB"/>
    <w:rsid w:val="0015409B"/>
    <w:rsid w:val="001C3980"/>
    <w:rsid w:val="001F3DED"/>
    <w:rsid w:val="001F627D"/>
    <w:rsid w:val="002214B9"/>
    <w:rsid w:val="002239CE"/>
    <w:rsid w:val="00253755"/>
    <w:rsid w:val="002C22D0"/>
    <w:rsid w:val="002D4A54"/>
    <w:rsid w:val="002F3C02"/>
    <w:rsid w:val="00336FCD"/>
    <w:rsid w:val="0038086C"/>
    <w:rsid w:val="003D07D4"/>
    <w:rsid w:val="003E77BC"/>
    <w:rsid w:val="003F14BF"/>
    <w:rsid w:val="00405E6E"/>
    <w:rsid w:val="00421164"/>
    <w:rsid w:val="004432F5"/>
    <w:rsid w:val="00477EBF"/>
    <w:rsid w:val="004C6B57"/>
    <w:rsid w:val="00581CAD"/>
    <w:rsid w:val="00585693"/>
    <w:rsid w:val="005A66C6"/>
    <w:rsid w:val="00681504"/>
    <w:rsid w:val="006F5EE3"/>
    <w:rsid w:val="00724A66"/>
    <w:rsid w:val="0074323E"/>
    <w:rsid w:val="00774F40"/>
    <w:rsid w:val="007D565F"/>
    <w:rsid w:val="00853500"/>
    <w:rsid w:val="00877C58"/>
    <w:rsid w:val="0089488C"/>
    <w:rsid w:val="008B76A7"/>
    <w:rsid w:val="008C3177"/>
    <w:rsid w:val="0092722C"/>
    <w:rsid w:val="009C4426"/>
    <w:rsid w:val="009D79B0"/>
    <w:rsid w:val="00B42A94"/>
    <w:rsid w:val="00C07803"/>
    <w:rsid w:val="00C7358A"/>
    <w:rsid w:val="00CB5442"/>
    <w:rsid w:val="00CF41FB"/>
    <w:rsid w:val="00DF278A"/>
    <w:rsid w:val="00E27B9E"/>
    <w:rsid w:val="00E6718A"/>
    <w:rsid w:val="00EB136D"/>
    <w:rsid w:val="00F65408"/>
    <w:rsid w:val="00F7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C0920"/>
  <w15:chartTrackingRefBased/>
  <w15:docId w15:val="{98DCA889-3831-4030-87C4-6C6C3D72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Meikle</dc:creator>
  <cp:keywords/>
  <dc:description/>
  <cp:lastModifiedBy>Patricia Meikle</cp:lastModifiedBy>
  <cp:revision>59</cp:revision>
  <dcterms:created xsi:type="dcterms:W3CDTF">2026-01-07T19:06:00Z</dcterms:created>
  <dcterms:modified xsi:type="dcterms:W3CDTF">2026-01-08T01:14:00Z</dcterms:modified>
</cp:coreProperties>
</file>