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83B16" w:rsidRDefault="003542FC" w:rsidP="00083B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3B16" w:rsidRPr="00083B16" w:rsidRDefault="00083B16" w:rsidP="00083B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3B16" w:rsidRPr="00083B16" w:rsidRDefault="00083B16" w:rsidP="00083B16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83B16">
        <w:rPr>
          <w:rFonts w:ascii="Times New Roman" w:hAnsi="Times New Roman" w:cs="Times New Roman"/>
          <w:sz w:val="24"/>
          <w:szCs w:val="24"/>
        </w:rPr>
        <w:t>Черновик.</w:t>
      </w:r>
    </w:p>
    <w:p w:rsidR="00083B16" w:rsidRPr="00083B16" w:rsidRDefault="00083B16" w:rsidP="00083B16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B16">
        <w:rPr>
          <w:rFonts w:ascii="Times New Roman" w:hAnsi="Times New Roman" w:cs="Times New Roman"/>
          <w:sz w:val="24"/>
          <w:szCs w:val="24"/>
        </w:rPr>
        <w:t>Дообучение</w:t>
      </w:r>
      <w:proofErr w:type="spellEnd"/>
      <w:r w:rsidRPr="00083B16">
        <w:rPr>
          <w:rFonts w:ascii="Times New Roman" w:hAnsi="Times New Roman" w:cs="Times New Roman"/>
          <w:sz w:val="24"/>
          <w:szCs w:val="24"/>
        </w:rPr>
        <w:t xml:space="preserve"> GPT моделей.</w:t>
      </w:r>
    </w:p>
    <w:p w:rsidR="00083B16" w:rsidRPr="003542FC" w:rsidRDefault="00083B16" w:rsidP="003542FC">
      <w:pPr>
        <w:pStyle w:val="1"/>
      </w:pPr>
      <w:r w:rsidRPr="00083B16">
        <w:t>Общие</w:t>
      </w:r>
      <w:r w:rsidRPr="00083B16">
        <w:rPr>
          <w:lang w:val="en-US"/>
        </w:rPr>
        <w:t xml:space="preserve"> </w:t>
      </w:r>
      <w:r w:rsidRPr="00083B16">
        <w:t>данные</w:t>
      </w:r>
      <w:r w:rsidR="003542FC">
        <w:t xml:space="preserve"> по GPT моделям</w:t>
      </w:r>
    </w:p>
    <w:p w:rsidR="00083B16" w:rsidRDefault="00083B16" w:rsidP="00083B16">
      <w:pPr>
        <w:spacing w:after="0"/>
        <w:ind w:firstLine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proofErr w:type="gramStart"/>
      <w:r w:rsidRPr="00083B16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083B16">
        <w:rPr>
          <w:rFonts w:ascii="Times New Roman" w:hAnsi="Times New Roman" w:cs="Times New Roman"/>
          <w:sz w:val="24"/>
          <w:szCs w:val="24"/>
        </w:rPr>
        <w:t xml:space="preserve"> - 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Generative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pre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-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trained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transformer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, </w:t>
      </w:r>
      <w:r w:rsidRPr="00083B1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нейронных сетей основная задача которых угадывать следующее слово в тексте.</w:t>
      </w:r>
      <w:proofErr w:type="gram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Как следует из названия – эти сети это прошли обучение, их нужно тренировать под конкретную задачу</w:t>
      </w:r>
    </w:p>
    <w:p w:rsidR="00083B16" w:rsidRDefault="00083B16" w:rsidP="00083B16">
      <w:pPr>
        <w:spacing w:after="0"/>
        <w:ind w:firstLine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083B16" w:rsidRDefault="00083B16" w:rsidP="00083B16">
      <w:pPr>
        <w:spacing w:after="0"/>
        <w:ind w:firstLine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Описание процесса:</w:t>
      </w:r>
    </w:p>
    <w:p w:rsidR="00083B16" w:rsidRDefault="00083B16" w:rsidP="00083B1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Берем существующую нейронную сеть из открытого доступа</w:t>
      </w:r>
    </w:p>
    <w:p w:rsidR="00083B16" w:rsidRDefault="00083B16" w:rsidP="00083B1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Проводим обучение на тренировочных данных, релевантных поставленной задачи</w:t>
      </w:r>
    </w:p>
    <w:p w:rsidR="00083B16" w:rsidRDefault="00083B16" w:rsidP="00083B16">
      <w:pPr>
        <w:spacing w:after="0"/>
        <w:ind w:left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083B16" w:rsidRDefault="00083B16" w:rsidP="00083B16">
      <w:pPr>
        <w:spacing w:after="0"/>
        <w:ind w:left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083B16" w:rsidRDefault="00083B16" w:rsidP="00083B16">
      <w:pPr>
        <w:spacing w:after="0"/>
        <w:ind w:left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Инструментальные средства:</w:t>
      </w:r>
    </w:p>
    <w:p w:rsidR="00083B16" w:rsidRPr="00AA324B" w:rsidRDefault="00083B16" w:rsidP="00083B1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Python c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пакетами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:</w:t>
      </w:r>
      <w:r w:rsidR="00AA324B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torch, transformers</w:t>
      </w:r>
    </w:p>
    <w:p w:rsidR="00AA324B" w:rsidRPr="003542FC" w:rsidRDefault="00AA324B" w:rsidP="00AA324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 w:rsidRPr="003542F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Видеокарта с </w:t>
      </w:r>
      <w:r w:rsidR="003542FC" w:rsidRPr="003542F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поддержкой </w:t>
      </w:r>
      <w:proofErr w:type="spellStart"/>
      <w:r w:rsidR="003542FC" w:rsidRPr="003542F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Nvidia</w:t>
      </w:r>
      <w:proofErr w:type="spellEnd"/>
      <w:r w:rsidR="003542FC" w:rsidRPr="003542F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542FC" w:rsidRPr="003542F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Cuda</w:t>
      </w:r>
      <w:proofErr w:type="spellEnd"/>
    </w:p>
    <w:p w:rsidR="004D3911" w:rsidRDefault="003542FC" w:rsidP="003542F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Эксперимент</w:t>
      </w:r>
    </w:p>
    <w:p w:rsidR="003542FC" w:rsidRDefault="003542FC" w:rsidP="00AA324B">
      <w:p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AA324B" w:rsidRPr="003542FC" w:rsidRDefault="003542FC" w:rsidP="004D3911">
      <w:pPr>
        <w:spacing w:after="0"/>
        <w:ind w:firstLine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Загружаем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модули</w:t>
      </w:r>
      <w:proofErr w:type="spellEnd"/>
    </w:p>
    <w:p w:rsidR="00AA324B" w:rsidRPr="00AA324B" w:rsidRDefault="00AA324B" w:rsidP="00AA32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proofErr w:type="gramStart"/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from</w:t>
      </w:r>
      <w:proofErr w:type="gramEnd"/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</w:t>
      </w: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transformers </w:t>
      </w:r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GPT2LMHeadModel, GPT2Tokenizer, </w:t>
      </w:r>
      <w:proofErr w:type="spellStart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TextDataset</w:t>
      </w:r>
      <w:proofErr w:type="spellEnd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DataCollatorForLanguageModeling</w:t>
      </w:r>
      <w:proofErr w:type="spellEnd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Trainer, </w:t>
      </w:r>
      <w:proofErr w:type="spellStart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TrainingArguments</w:t>
      </w:r>
      <w:proofErr w:type="spellEnd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torch</w:t>
      </w: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DEVICE = </w:t>
      </w:r>
      <w:proofErr w:type="spellStart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torch.device</w:t>
      </w:r>
      <w:proofErr w:type="spellEnd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proofErr w:type="spellStart"/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cuda</w:t>
      </w:r>
      <w:proofErr w:type="spellEnd"/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' </w:t>
      </w:r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if </w:t>
      </w:r>
      <w:proofErr w:type="spellStart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torch.cuda.is_available</w:t>
      </w:r>
      <w:proofErr w:type="spellEnd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() </w:t>
      </w:r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else </w:t>
      </w:r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proofErr w:type="spellStart"/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cpu</w:t>
      </w:r>
      <w:proofErr w:type="spellEnd"/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</w:p>
    <w:p w:rsidR="00AA324B" w:rsidRPr="00AA324B" w:rsidRDefault="00AA324B" w:rsidP="00AA324B">
      <w:p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</w:pPr>
    </w:p>
    <w:p w:rsidR="00083B16" w:rsidRPr="004D3911" w:rsidRDefault="004D3911" w:rsidP="00083B16">
      <w:pPr>
        <w:spacing w:after="0"/>
        <w:ind w:firstLine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Сохраняем обучающий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датасет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в файл</w:t>
      </w:r>
      <w:proofErr w:type="gram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Датасет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межит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в переменной</w:t>
      </w:r>
      <w:r w:rsidRPr="004D391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Pr="004D391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text</w:t>
      </w:r>
      <w:r w:rsidRPr="004D391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любой текст релевантный решаемой задаче. Лучше так иначе на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винде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будут проблемы с кодировкой и ничего не заработает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'train_dataset.txt'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proofErr w:type="gramStart"/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open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"w"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encoding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"utf-8"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as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f: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f.write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(text)</w:t>
      </w:r>
    </w:p>
    <w:p w:rsidR="00083B16" w:rsidRDefault="00083B16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P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Берем основную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обученную модель, с </w:t>
      </w:r>
      <w:hyperlink r:id="rId5" w:history="1">
        <w:proofErr w:type="spellStart"/>
        <w:r w:rsidRPr="004D3911">
          <w:rPr>
            <w:rStyle w:val="hidden"/>
            <w:rFonts w:ascii="Source Sans Pro" w:hAnsi="Source Sans Pro"/>
            <w:b/>
            <w:bCs/>
            <w:color w:val="0000FF"/>
            <w:szCs w:val="27"/>
            <w:u w:val="single"/>
            <w:bdr w:val="single" w:sz="2" w:space="0" w:color="E5E7EB" w:frame="1"/>
            <w:shd w:val="clear" w:color="auto" w:fill="FFFFFF"/>
          </w:rPr>
          <w:t>Hugging</w:t>
        </w:r>
        <w:proofErr w:type="spellEnd"/>
        <w:r w:rsidRPr="004D3911">
          <w:rPr>
            <w:rStyle w:val="hidden"/>
            <w:rFonts w:ascii="Source Sans Pro" w:hAnsi="Source Sans Pro"/>
            <w:b/>
            <w:bCs/>
            <w:color w:val="0000FF"/>
            <w:szCs w:val="27"/>
            <w:u w:val="single"/>
            <w:bdr w:val="single" w:sz="2" w:space="0" w:color="E5E7EB" w:frame="1"/>
            <w:shd w:val="clear" w:color="auto" w:fill="FFFFFF"/>
          </w:rPr>
          <w:t xml:space="preserve"> </w:t>
        </w:r>
        <w:proofErr w:type="spellStart"/>
        <w:r w:rsidRPr="004D3911">
          <w:rPr>
            <w:rStyle w:val="hidden"/>
            <w:rFonts w:ascii="Source Sans Pro" w:hAnsi="Source Sans Pro"/>
            <w:b/>
            <w:bCs/>
            <w:color w:val="0000FF"/>
            <w:szCs w:val="27"/>
            <w:u w:val="single"/>
            <w:bdr w:val="single" w:sz="2" w:space="0" w:color="E5E7EB" w:frame="1"/>
            <w:shd w:val="clear" w:color="auto" w:fill="FFFFFF"/>
          </w:rPr>
          <w:t>Face</w:t>
        </w:r>
        <w:proofErr w:type="spellEnd"/>
      </w:hyperlink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model_name_or_path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sberbank-ai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/rugpt3large_based_on_gpt2"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tokenizer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GPT2Tokenizer.from_</w:t>
      </w:r>
      <w:proofErr w:type="gram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pretrained(</w:t>
      </w:r>
      <w:proofErr w:type="spellStart"/>
      <w:proofErr w:type="gram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model_name_or_path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model = GPT2LMHeadModel.from_pretrained(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model_name_or_path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).to(DEVICE)</w:t>
      </w:r>
    </w:p>
    <w:p w:rsidR="00083B16" w:rsidRDefault="00083B16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train_dataset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proofErr w:type="gram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TextDataset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End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tokenizer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tokenizer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file_path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block_size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64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lastRenderedPageBreak/>
        <w:t xml:space="preserve">if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 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== </w:t>
      </w:r>
      <w:proofErr w:type="spellStart"/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train_dataset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 ):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raise </w:t>
      </w:r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Exception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"Sorry, dataset is empty"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data_collator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DataCollatorForLanguageModeling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tokenizer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tokenizer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mlm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False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Задаем параметры обучения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training_args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proofErr w:type="gram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TrainingArguments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output_dir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"./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finetuned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The output directory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overwrite_output_dir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Overwrite the content of the output dir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num_train_epochs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200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number of training epochs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per_device_train_batch_size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32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batch size for training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per_device_eval_batch_size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32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batch size for evaluation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warmup_steps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# number of </w:t>
      </w:r>
      <w:proofErr w:type="spellStart"/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warmup</w:t>
      </w:r>
      <w:proofErr w:type="spellEnd"/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 steps for learning rate scheduler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gradient_accumulation_steps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16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to make "virtual" batch size larger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учителя, который выполнит всю магию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gram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trainer</w:t>
      </w:r>
      <w:proofErr w:type="gram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Trainer(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model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=model,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args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training_args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data_collator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data_collator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train_dataset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train_dataset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 xml:space="preserve">optimizers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 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torch.optim.AdamW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model.parameters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(),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lr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1e-5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), 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None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</w:t>
      </w: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P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Стартуем процесс обучения, на RTX 2060Super процесс обучения с использованием генетического алгоритма на 200 эпох, занимает примерно 20 минут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trainer.train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Задаем начальную фразу текста, Учили на стихотворении Есенина «Письмо женщине»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text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"Странное задание - писать манул о 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GPT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</w:rPr>
        <w:t>\</w:t>
      </w:r>
      <w:proofErr w:type="gramStart"/>
      <w:r w:rsidRPr="004D3911">
        <w:rPr>
          <w:rFonts w:ascii="Courier New" w:eastAsia="Times New Roman" w:hAnsi="Courier New" w:cs="Courier New"/>
          <w:color w:val="CF8E6D"/>
          <w:sz w:val="24"/>
          <w:szCs w:val="24"/>
        </w:rPr>
        <w:t>n</w:t>
      </w:r>
      <w:proofErr w:type="gram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Когда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на 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хабре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все 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разжеванно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</w:rPr>
        <w:t>\n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input_ids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tokenizer.encode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text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</w:rPr>
        <w:t>return_tensors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pt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).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to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(DEVICE)</w:t>
      </w: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Генерируем продолжение фразы из 100 символов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model.eval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torch.no_grad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():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out = 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model.generate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input_ids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do_sample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num_beams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temperature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1.3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top_p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0.9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max_length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100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generated_text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list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map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tokenizer.decode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 out))[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generated_text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модель для дальнейшего использования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model.save_</w:t>
      </w:r>
      <w:proofErr w:type="gram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pretrained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"e1_model"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from_pt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trainer.save_model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"e1_trained"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Смотрим результат:</w:t>
      </w: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3542FC" w:rsidRDefault="003542FC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3542FC" w:rsidRDefault="003542FC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3542FC" w:rsidRDefault="003542FC" w:rsidP="003542FC">
      <w:pPr>
        <w:pStyle w:val="1"/>
      </w:pPr>
      <w:r>
        <w:t>Список литературы</w:t>
      </w:r>
    </w:p>
    <w:p w:rsidR="003542FC" w:rsidRDefault="003542FC" w:rsidP="003542FC">
      <w:pPr>
        <w:pStyle w:val="a3"/>
        <w:numPr>
          <w:ilvl w:val="0"/>
          <w:numId w:val="3"/>
        </w:numPr>
      </w:pPr>
      <w:hyperlink r:id="rId6" w:history="1">
        <w:r w:rsidRPr="00091BC5">
          <w:rPr>
            <w:rStyle w:val="a4"/>
          </w:rPr>
          <w:t>https://habr.com/ru/articles/599673/</w:t>
        </w:r>
      </w:hyperlink>
    </w:p>
    <w:p w:rsidR="003542FC" w:rsidRDefault="003542FC" w:rsidP="003542FC">
      <w:pPr>
        <w:pStyle w:val="a3"/>
        <w:numPr>
          <w:ilvl w:val="0"/>
          <w:numId w:val="3"/>
        </w:numPr>
      </w:pPr>
      <w:hyperlink r:id="rId7" w:history="1">
        <w:r w:rsidRPr="00091BC5">
          <w:rPr>
            <w:rStyle w:val="a4"/>
          </w:rPr>
          <w:t>https://habr.com/ru/articles/261421/</w:t>
        </w:r>
      </w:hyperlink>
    </w:p>
    <w:p w:rsidR="003542FC" w:rsidRDefault="003542FC" w:rsidP="003542FC">
      <w:pPr>
        <w:pStyle w:val="a3"/>
        <w:numPr>
          <w:ilvl w:val="0"/>
          <w:numId w:val="3"/>
        </w:numPr>
      </w:pPr>
      <w:hyperlink r:id="rId8" w:history="1">
        <w:r w:rsidRPr="00091BC5">
          <w:rPr>
            <w:rStyle w:val="a4"/>
          </w:rPr>
          <w:t>https://habr.com/ru/articles/334380/</w:t>
        </w:r>
      </w:hyperlink>
    </w:p>
    <w:p w:rsidR="003542FC" w:rsidRDefault="003542FC" w:rsidP="003542FC">
      <w:pPr>
        <w:pStyle w:val="a3"/>
        <w:numPr>
          <w:ilvl w:val="0"/>
          <w:numId w:val="3"/>
        </w:numPr>
      </w:pPr>
      <w:hyperlink r:id="rId9" w:history="1">
        <w:r w:rsidRPr="00091BC5">
          <w:rPr>
            <w:rStyle w:val="a4"/>
          </w:rPr>
          <w:t>https://colab.research.google.com/drive/1U7SX7jNYsNQG5BY1xEQQHu48Pn6Vgnyt?usp=sharing</w:t>
        </w:r>
      </w:hyperlink>
    </w:p>
    <w:p w:rsidR="003542FC" w:rsidRDefault="003542FC" w:rsidP="003542FC">
      <w:pPr>
        <w:pStyle w:val="a3"/>
        <w:numPr>
          <w:ilvl w:val="0"/>
          <w:numId w:val="3"/>
        </w:numPr>
      </w:pPr>
      <w:hyperlink r:id="rId10" w:history="1">
        <w:r w:rsidRPr="00091BC5">
          <w:rPr>
            <w:rStyle w:val="a4"/>
          </w:rPr>
          <w:t>https://telin.ugent.be/telin-docs/windows/pytorch/</w:t>
        </w:r>
      </w:hyperlink>
    </w:p>
    <w:p w:rsidR="003542FC" w:rsidRPr="003542FC" w:rsidRDefault="003542FC" w:rsidP="003542FC">
      <w:pPr>
        <w:pStyle w:val="a3"/>
        <w:numPr>
          <w:ilvl w:val="0"/>
          <w:numId w:val="3"/>
        </w:numPr>
      </w:pPr>
    </w:p>
    <w:sectPr w:rsidR="003542FC" w:rsidRPr="003542FC" w:rsidSect="00083B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7204B"/>
    <w:multiLevelType w:val="hybridMultilevel"/>
    <w:tmpl w:val="F762FCDC"/>
    <w:lvl w:ilvl="0" w:tplc="3EBC418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65843B5B"/>
    <w:multiLevelType w:val="hybridMultilevel"/>
    <w:tmpl w:val="A0D495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5897E2B"/>
    <w:multiLevelType w:val="hybridMultilevel"/>
    <w:tmpl w:val="0E16BDC8"/>
    <w:lvl w:ilvl="0" w:tplc="3EBC418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83B16"/>
    <w:rsid w:val="00083B16"/>
    <w:rsid w:val="003542FC"/>
    <w:rsid w:val="004D3911"/>
    <w:rsid w:val="00AA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542FC"/>
    <w:pPr>
      <w:keepNext/>
      <w:keepLines/>
      <w:spacing w:before="480" w:after="0"/>
      <w:ind w:left="851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16"/>
    <w:pPr>
      <w:ind w:left="720"/>
      <w:contextualSpacing/>
    </w:pPr>
  </w:style>
  <w:style w:type="character" w:customStyle="1" w:styleId="hidden">
    <w:name w:val="hidden"/>
    <w:basedOn w:val="a0"/>
    <w:rsid w:val="004D3911"/>
  </w:style>
  <w:style w:type="character" w:customStyle="1" w:styleId="10">
    <w:name w:val="Заголовок 1 Знак"/>
    <w:basedOn w:val="a0"/>
    <w:link w:val="1"/>
    <w:uiPriority w:val="9"/>
    <w:rsid w:val="003542FC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3542FC"/>
    <w:rPr>
      <w:color w:val="0000FF" w:themeColor="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3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54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343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26142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59967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ggingface.co/" TargetMode="External"/><Relationship Id="rId10" Type="http://schemas.openxmlformats.org/officeDocument/2006/relationships/hyperlink" Target="https://telin.ugent.be/telin-docs/windows/pyto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U7SX7jNYsNQG5BY1xEQQHu48Pn6Vgny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borisrozhkin@outlook.com</dc:creator>
  <cp:keywords/>
  <dc:description/>
  <cp:lastModifiedBy>borisrozhkin@outlook.com</cp:lastModifiedBy>
  <cp:revision>2</cp:revision>
  <dcterms:created xsi:type="dcterms:W3CDTF">2023-08-21T13:24:00Z</dcterms:created>
  <dcterms:modified xsi:type="dcterms:W3CDTF">2023-08-21T14:01:00Z</dcterms:modified>
</cp:coreProperties>
</file>