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E8B" w:rsidRPr="001D6E8B" w:rsidRDefault="001D6E8B" w:rsidP="001D6E8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D6E8B">
        <w:rPr>
          <w:rFonts w:ascii="Arial" w:eastAsia="Times New Roman" w:hAnsi="Arial" w:cs="Arial"/>
          <w:color w:val="000000"/>
          <w:sz w:val="32"/>
          <w:szCs w:val="32"/>
          <w:lang w:eastAsia="es-ES"/>
        </w:rPr>
        <w:t>Parte teórica.</w:t>
      </w:r>
    </w:p>
    <w:p w:rsidR="001D6E8B" w:rsidRPr="001D6E8B" w:rsidRDefault="001D6E8B" w:rsidP="001D6E8B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1D6E8B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Posicionamiento.</w:t>
      </w:r>
    </w:p>
    <w:p w:rsidR="001D6E8B" w:rsidRDefault="001D6E8B" w:rsidP="001D6E8B">
      <w:pPr>
        <w:numPr>
          <w:ilvl w:val="0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1D6E8B">
        <w:rPr>
          <w:rFonts w:ascii="Arial" w:eastAsia="Times New Roman" w:hAnsi="Arial" w:cs="Arial"/>
          <w:color w:val="000000"/>
          <w:lang w:eastAsia="es-ES"/>
        </w:rPr>
        <w:t>¿Qué se entiende por flujo normal de la página?</w:t>
      </w:r>
    </w:p>
    <w:p w:rsidR="00247353" w:rsidRPr="001D6E8B" w:rsidRDefault="00902436" w:rsidP="00247353">
      <w:pPr>
        <w:spacing w:after="20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La posición predeterminada que tienen y que depende del tipo de caja y el espacio que se le da para mostrarse.</w:t>
      </w:r>
    </w:p>
    <w:p w:rsidR="001D6E8B" w:rsidRDefault="001D6E8B" w:rsidP="001D6E8B">
      <w:pPr>
        <w:numPr>
          <w:ilvl w:val="0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1D6E8B">
        <w:rPr>
          <w:rFonts w:ascii="Arial" w:eastAsia="Times New Roman" w:hAnsi="Arial" w:cs="Arial"/>
          <w:color w:val="000000"/>
          <w:lang w:eastAsia="es-ES"/>
        </w:rPr>
        <w:t xml:space="preserve">¿Qué significa que los elementos de bloque son </w:t>
      </w:r>
      <w:r w:rsidR="00247353" w:rsidRPr="001D6E8B">
        <w:rPr>
          <w:rFonts w:ascii="Arial" w:eastAsia="Times New Roman" w:hAnsi="Arial" w:cs="Arial"/>
          <w:color w:val="000000"/>
          <w:lang w:eastAsia="es-ES"/>
        </w:rPr>
        <w:t>fluidos</w:t>
      </w:r>
      <w:r w:rsidRPr="001D6E8B">
        <w:rPr>
          <w:rFonts w:ascii="Arial" w:eastAsia="Times New Roman" w:hAnsi="Arial" w:cs="Arial"/>
          <w:color w:val="000000"/>
          <w:lang w:eastAsia="es-ES"/>
        </w:rPr>
        <w:t>?</w:t>
      </w:r>
    </w:p>
    <w:p w:rsidR="00247353" w:rsidRPr="001D6E8B" w:rsidRDefault="00902436" w:rsidP="00247353">
      <w:pPr>
        <w:spacing w:after="20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Que la altura se adapta para mostrar el contenido, mientras que la anchura siempre se utilizara toda a disponible</w:t>
      </w:r>
    </w:p>
    <w:p w:rsidR="001D6E8B" w:rsidRDefault="001D6E8B" w:rsidP="001D6E8B">
      <w:pPr>
        <w:numPr>
          <w:ilvl w:val="0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1D6E8B">
        <w:rPr>
          <w:rFonts w:ascii="Arial" w:eastAsia="Times New Roman" w:hAnsi="Arial" w:cs="Arial"/>
          <w:color w:val="000000"/>
          <w:lang w:eastAsia="es-ES"/>
        </w:rPr>
        <w:t xml:space="preserve">¿Cuándo decimos que un elemento está </w:t>
      </w:r>
      <w:r w:rsidRPr="001D6E8B">
        <w:rPr>
          <w:rFonts w:ascii="Arial" w:eastAsia="Times New Roman" w:hAnsi="Arial" w:cs="Arial"/>
          <w:b/>
          <w:bCs/>
          <w:color w:val="000000"/>
          <w:lang w:eastAsia="es-ES"/>
        </w:rPr>
        <w:t>posicionado</w:t>
      </w:r>
      <w:r w:rsidRPr="001D6E8B">
        <w:rPr>
          <w:rFonts w:ascii="Arial" w:eastAsia="Times New Roman" w:hAnsi="Arial" w:cs="Arial"/>
          <w:color w:val="000000"/>
          <w:lang w:eastAsia="es-ES"/>
        </w:rPr>
        <w:t>?</w:t>
      </w:r>
    </w:p>
    <w:p w:rsidR="00247353" w:rsidRPr="001D6E8B" w:rsidRDefault="00E6029C" w:rsidP="00247353">
      <w:pPr>
        <w:spacing w:after="20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Dependerá de las normas </w:t>
      </w:r>
      <w:proofErr w:type="spellStart"/>
      <w:r>
        <w:rPr>
          <w:rFonts w:ascii="Arial" w:hAnsi="Arial" w:cs="Arial"/>
          <w:b/>
          <w:bCs/>
          <w:color w:val="000000"/>
        </w:rPr>
        <w:t>display</w:t>
      </w:r>
      <w:proofErr w:type="spellEnd"/>
      <w:r>
        <w:rPr>
          <w:rFonts w:ascii="Arial" w:hAnsi="Arial" w:cs="Arial"/>
          <w:b/>
          <w:bCs/>
          <w:color w:val="000000"/>
        </w:rPr>
        <w:t>,</w:t>
      </w:r>
      <w:r w:rsidRPr="00E6029C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width</w:t>
      </w:r>
      <w:proofErr w:type="spellEnd"/>
      <w:r>
        <w:rPr>
          <w:rFonts w:ascii="Arial" w:hAnsi="Arial" w:cs="Arial"/>
          <w:b/>
          <w:bCs/>
          <w:color w:val="000000"/>
        </w:rPr>
        <w:t xml:space="preserve"> y </w:t>
      </w:r>
      <w:proofErr w:type="spellStart"/>
      <w:r>
        <w:rPr>
          <w:rFonts w:ascii="Arial" w:hAnsi="Arial" w:cs="Arial"/>
          <w:b/>
          <w:bCs/>
          <w:color w:val="000000"/>
        </w:rPr>
        <w:t>height</w:t>
      </w:r>
      <w:proofErr w:type="spellEnd"/>
      <w:r>
        <w:rPr>
          <w:rFonts w:ascii="Arial" w:hAnsi="Arial" w:cs="Arial"/>
          <w:b/>
          <w:bCs/>
          <w:color w:val="000000"/>
        </w:rPr>
        <w:t>,</w:t>
      </w:r>
      <w:r w:rsidRPr="00E6029C"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position,</w:t>
      </w:r>
      <w:r w:rsidRPr="00E6029C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float</w:t>
      </w:r>
      <w:proofErr w:type="spellEnd"/>
      <w:r>
        <w:rPr>
          <w:rFonts w:ascii="Arial" w:hAnsi="Arial" w:cs="Arial"/>
          <w:b/>
          <w:bCs/>
          <w:color w:val="000000"/>
        </w:rPr>
        <w:t>,</w:t>
      </w:r>
      <w:r w:rsidRPr="00E6029C"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z-</w:t>
      </w:r>
      <w:proofErr w:type="spellStart"/>
      <w:r>
        <w:rPr>
          <w:rFonts w:ascii="Arial" w:hAnsi="Arial" w:cs="Arial"/>
          <w:b/>
          <w:bCs/>
          <w:color w:val="000000"/>
        </w:rPr>
        <w:t>index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y pertenecerá al flujo normal de posicionamiento</w:t>
      </w:r>
    </w:p>
    <w:p w:rsidR="001D6E8B" w:rsidRDefault="001D6E8B" w:rsidP="001D6E8B">
      <w:pPr>
        <w:numPr>
          <w:ilvl w:val="0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1D6E8B">
        <w:rPr>
          <w:rFonts w:ascii="Arial" w:eastAsia="Times New Roman" w:hAnsi="Arial" w:cs="Arial"/>
          <w:color w:val="000000"/>
          <w:lang w:eastAsia="es-ES"/>
        </w:rPr>
        <w:t xml:space="preserve">¿Cuál es el valor por defecto de la propiedad </w:t>
      </w:r>
      <w:r w:rsidRPr="001D6E8B">
        <w:rPr>
          <w:rFonts w:ascii="Arial" w:eastAsia="Times New Roman" w:hAnsi="Arial" w:cs="Arial"/>
          <w:b/>
          <w:bCs/>
          <w:color w:val="000000"/>
          <w:lang w:eastAsia="es-ES"/>
        </w:rPr>
        <w:t>position</w:t>
      </w:r>
      <w:r w:rsidRPr="001D6E8B">
        <w:rPr>
          <w:rFonts w:ascii="Arial" w:eastAsia="Times New Roman" w:hAnsi="Arial" w:cs="Arial"/>
          <w:color w:val="000000"/>
          <w:lang w:eastAsia="es-ES"/>
        </w:rPr>
        <w:t>?</w:t>
      </w:r>
    </w:p>
    <w:p w:rsidR="00247353" w:rsidRPr="001D6E8B" w:rsidRDefault="00B4536B" w:rsidP="00247353">
      <w:pPr>
        <w:spacing w:after="20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El valor por defecto es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static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.</w:t>
      </w:r>
    </w:p>
    <w:p w:rsidR="001D6E8B" w:rsidRDefault="001D6E8B" w:rsidP="001D6E8B">
      <w:pPr>
        <w:numPr>
          <w:ilvl w:val="0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1D6E8B">
        <w:rPr>
          <w:rFonts w:ascii="Arial" w:eastAsia="Times New Roman" w:hAnsi="Arial" w:cs="Arial"/>
          <w:color w:val="000000"/>
          <w:lang w:eastAsia="es-ES"/>
        </w:rPr>
        <w:t>¿Qué le sucede al ancho de una caja cuando se posiciona de forma absoluta? ¿Cómo puede modificarse?</w:t>
      </w:r>
    </w:p>
    <w:p w:rsidR="00247353" w:rsidRPr="001D6E8B" w:rsidRDefault="00BB68DC" w:rsidP="00E974D5">
      <w:pPr>
        <w:spacing w:after="20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La anchura se ve </w:t>
      </w:r>
      <w:r w:rsidR="00E974D5">
        <w:rPr>
          <w:rFonts w:ascii="Arial" w:eastAsia="Times New Roman" w:hAnsi="Arial" w:cs="Arial"/>
          <w:color w:val="000000"/>
          <w:lang w:eastAsia="es-ES"/>
        </w:rPr>
        <w:t xml:space="preserve">modificada. Se puede modificar con la propiedad </w:t>
      </w:r>
      <w:proofErr w:type="spellStart"/>
      <w:r w:rsidR="00E974D5">
        <w:rPr>
          <w:rFonts w:ascii="Arial" w:hAnsi="Arial" w:cs="Arial"/>
          <w:b/>
          <w:bCs/>
          <w:color w:val="000000"/>
        </w:rPr>
        <w:t>width</w:t>
      </w:r>
      <w:proofErr w:type="spellEnd"/>
    </w:p>
    <w:p w:rsidR="001D6E8B" w:rsidRDefault="001D6E8B" w:rsidP="001D6E8B">
      <w:pPr>
        <w:numPr>
          <w:ilvl w:val="0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1D6E8B">
        <w:rPr>
          <w:rFonts w:ascii="Arial" w:eastAsia="Times New Roman" w:hAnsi="Arial" w:cs="Arial"/>
          <w:color w:val="000000"/>
          <w:lang w:eastAsia="es-ES"/>
        </w:rPr>
        <w:t>¿</w:t>
      </w:r>
      <w:r w:rsidR="00247353" w:rsidRPr="001D6E8B">
        <w:rPr>
          <w:rFonts w:ascii="Arial" w:eastAsia="Times New Roman" w:hAnsi="Arial" w:cs="Arial"/>
          <w:color w:val="000000"/>
          <w:lang w:eastAsia="es-ES"/>
        </w:rPr>
        <w:t>Por qué</w:t>
      </w:r>
      <w:r w:rsidRPr="001D6E8B">
        <w:rPr>
          <w:rFonts w:ascii="Arial" w:eastAsia="Times New Roman" w:hAnsi="Arial" w:cs="Arial"/>
          <w:color w:val="000000"/>
          <w:lang w:eastAsia="es-ES"/>
        </w:rPr>
        <w:t xml:space="preserve"> el elemento de referencia es aconsejable posicionarlo como </w:t>
      </w:r>
      <w:proofErr w:type="spellStart"/>
      <w:r w:rsidRPr="001D6E8B">
        <w:rPr>
          <w:rFonts w:ascii="Arial" w:eastAsia="Times New Roman" w:hAnsi="Arial" w:cs="Arial"/>
          <w:color w:val="000000"/>
          <w:lang w:eastAsia="es-ES"/>
        </w:rPr>
        <w:t>relative</w:t>
      </w:r>
      <w:proofErr w:type="spellEnd"/>
      <w:r w:rsidRPr="001D6E8B">
        <w:rPr>
          <w:rFonts w:ascii="Arial" w:eastAsia="Times New Roman" w:hAnsi="Arial" w:cs="Arial"/>
          <w:color w:val="000000"/>
          <w:lang w:eastAsia="es-ES"/>
        </w:rPr>
        <w:t>?</w:t>
      </w:r>
    </w:p>
    <w:p w:rsidR="00247353" w:rsidRPr="001D6E8B" w:rsidRDefault="00E974D5" w:rsidP="00247353">
      <w:pPr>
        <w:spacing w:after="20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Es porque un elemento colocado de forma absoluta no pertenece al flujo normal de la página y esto provoca que el resto de elementos lo ignoren</w:t>
      </w:r>
    </w:p>
    <w:p w:rsidR="001D6E8B" w:rsidRPr="001D6E8B" w:rsidRDefault="001D6E8B" w:rsidP="001D6E8B">
      <w:pPr>
        <w:numPr>
          <w:ilvl w:val="0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1D6E8B">
        <w:rPr>
          <w:rFonts w:ascii="Arial" w:eastAsia="Times New Roman" w:hAnsi="Arial" w:cs="Arial"/>
          <w:color w:val="000000"/>
          <w:lang w:eastAsia="es-ES"/>
        </w:rPr>
        <w:t>¿Qué tipo de posicionamiento se ha utilizado en la imagen? Razona la respuesta:</w:t>
      </w:r>
    </w:p>
    <w:p w:rsidR="001D6E8B" w:rsidRDefault="001D6E8B" w:rsidP="001D6E8B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6E8B"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>
            <wp:extent cx="3838575" cy="1123950"/>
            <wp:effectExtent l="0" t="0" r="9525" b="0"/>
            <wp:docPr id="3" name="Imagen 3" descr="https://lh5.googleusercontent.com/nwtAQ5wg9BN6WeLFJS3ZBFpUaC8egxyNShtmuYzEoh1Dmh_ccvgx_frRsdzPgpatHeRiErJsHnv_4cHcy9nkfkiPLvq9ha-4evBWRAENKgnAu2h0cCWPCMHT54WB2L9vgTISLZq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nwtAQ5wg9BN6WeLFJS3ZBFpUaC8egxyNShtmuYzEoh1Dmh_ccvgx_frRsdzPgpatHeRiErJsHnv_4cHcy9nkfkiPLvq9ha-4evBWRAENKgnAu2h0cCWPCMHT54WB2L9vgTISLZq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353" w:rsidRDefault="00247353" w:rsidP="00247353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47353" w:rsidRDefault="00247353" w:rsidP="00247353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92D53" w:rsidRPr="001D6E8B" w:rsidRDefault="00992D53" w:rsidP="00247353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bookmarkEnd w:id="0"/>
    </w:p>
    <w:p w:rsidR="001D6E8B" w:rsidRPr="001D6E8B" w:rsidRDefault="001D6E8B" w:rsidP="001D6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D6E8B" w:rsidRPr="001D6E8B" w:rsidRDefault="001D6E8B" w:rsidP="001D6E8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1D6E8B">
        <w:rPr>
          <w:rFonts w:ascii="Arial" w:eastAsia="Times New Roman" w:hAnsi="Arial" w:cs="Arial"/>
          <w:color w:val="000000"/>
          <w:lang w:eastAsia="es-ES"/>
        </w:rPr>
        <w:t>¿Qué tipo de posicionamiento se ha utilizado en la imagen? Razona la respuesta.</w:t>
      </w:r>
    </w:p>
    <w:p w:rsidR="001D6E8B" w:rsidRPr="001D6E8B" w:rsidRDefault="001D6E8B" w:rsidP="001D6E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D6E8B" w:rsidRDefault="001D6E8B" w:rsidP="001D6E8B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ES"/>
        </w:rPr>
      </w:pPr>
      <w:r w:rsidRPr="001D6E8B">
        <w:rPr>
          <w:rFonts w:ascii="Arial" w:eastAsia="Times New Roman" w:hAnsi="Arial" w:cs="Arial"/>
          <w:color w:val="000000"/>
          <w:lang w:eastAsia="es-ES"/>
        </w:rPr>
        <w:lastRenderedPageBreak/>
        <w:tab/>
      </w:r>
      <w:r w:rsidRPr="001D6E8B"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>
            <wp:extent cx="3409950" cy="1009650"/>
            <wp:effectExtent l="0" t="0" r="0" b="0"/>
            <wp:docPr id="2" name="Imagen 2" descr="https://lh4.googleusercontent.com/aezdSBjkab0CfDp6gOo1nmjOaUl7Xwkgvjwe6XHweGbbTmkZ3VnBNQ-nAnlGFChk52wIfhziLXW637hPVdILn1-Y26CXqZ4jPz_WbHI5jjzVt-IejqB_sHsGq8xBKs3TmjDyfqx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aezdSBjkab0CfDp6gOo1nmjOaUl7Xwkgvjwe6XHweGbbTmkZ3VnBNQ-nAnlGFChk52wIfhziLXW637hPVdILn1-Y26CXqZ4jPz_WbHI5jjzVt-IejqB_sHsGq8xBKs3TmjDyfqx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353" w:rsidRDefault="00247353" w:rsidP="001D6E8B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ES"/>
        </w:rPr>
      </w:pPr>
    </w:p>
    <w:p w:rsidR="00247353" w:rsidRDefault="00247353" w:rsidP="0024735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247353" w:rsidRPr="001D6E8B" w:rsidRDefault="00247353" w:rsidP="00247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D6E8B" w:rsidRPr="001D6E8B" w:rsidRDefault="001D6E8B" w:rsidP="001D6E8B">
      <w:pPr>
        <w:numPr>
          <w:ilvl w:val="0"/>
          <w:numId w:val="3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1D6E8B">
        <w:rPr>
          <w:rFonts w:ascii="Arial" w:eastAsia="Times New Roman" w:hAnsi="Arial" w:cs="Arial"/>
          <w:color w:val="000000"/>
          <w:lang w:eastAsia="es-ES"/>
        </w:rPr>
        <w:t>¿Qué harías para evitar que el párrafo se situase a la derecha de la imagen que está flotada?</w:t>
      </w:r>
    </w:p>
    <w:p w:rsidR="001D6E8B" w:rsidRDefault="001D6E8B" w:rsidP="001D6E8B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6E8B"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>
            <wp:extent cx="1352550" cy="1276350"/>
            <wp:effectExtent l="0" t="0" r="0" b="0"/>
            <wp:docPr id="1" name="Imagen 1" descr="https://lh4.googleusercontent.com/jx2baAMA6FVKF19WlKmHpyNhKcocLEXTBZv0kPEY2XVfIc4kva-MZTFQSFIHxU02X5hXiyIvqJ1scF1JVojQ2l6sPX8ZIkCUGiXutx7kvwiSDWHaGivjamaikxW7naZ_drXZL2Q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jx2baAMA6FVKF19WlKmHpyNhKcocLEXTBZv0kPEY2XVfIc4kva-MZTFQSFIHxU02X5hXiyIvqJ1scF1JVojQ2l6sPX8ZIkCUGiXutx7kvwiSDWHaGivjamaikxW7naZ_drXZL2Q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353" w:rsidRPr="001D6E8B" w:rsidRDefault="00247353" w:rsidP="00247353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D6E8B" w:rsidRDefault="001D6E8B" w:rsidP="001D6E8B">
      <w:pPr>
        <w:numPr>
          <w:ilvl w:val="0"/>
          <w:numId w:val="4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1D6E8B">
        <w:rPr>
          <w:rFonts w:ascii="Arial" w:eastAsia="Times New Roman" w:hAnsi="Arial" w:cs="Arial"/>
          <w:color w:val="000000"/>
          <w:lang w:eastAsia="es-ES"/>
        </w:rPr>
        <w:t>Escribe las 3 características que adquieren las cajas flotadas.</w:t>
      </w:r>
    </w:p>
    <w:p w:rsidR="00247353" w:rsidRPr="001D6E8B" w:rsidRDefault="00247353" w:rsidP="00247353">
      <w:p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:rsidR="001D6E8B" w:rsidRDefault="001D6E8B" w:rsidP="001D6E8B">
      <w:pPr>
        <w:numPr>
          <w:ilvl w:val="0"/>
          <w:numId w:val="5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1D6E8B">
        <w:rPr>
          <w:rFonts w:ascii="Arial" w:eastAsia="Times New Roman" w:hAnsi="Arial" w:cs="Arial"/>
          <w:color w:val="000000"/>
          <w:lang w:eastAsia="es-ES"/>
        </w:rPr>
        <w:t>Explica al menos dos formas de solucionar el problema de la imagen:</w:t>
      </w:r>
    </w:p>
    <w:p w:rsidR="00247353" w:rsidRPr="001D6E8B" w:rsidRDefault="00247353" w:rsidP="00247353">
      <w:p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:rsidR="00AB2A9A" w:rsidRDefault="00AB2A9A" w:rsidP="00AB2A9A">
      <w:pPr>
        <w:pStyle w:val="NormalWeb"/>
        <w:numPr>
          <w:ilvl w:val="0"/>
          <w:numId w:val="6"/>
        </w:numPr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Explica al menos dos formas de solucionar el problema de la imagen:</w:t>
      </w:r>
    </w:p>
    <w:p w:rsidR="00D374C9" w:rsidRDefault="00AB2A9A" w:rsidP="00AB2A9A">
      <w:pPr>
        <w:pStyle w:val="NormalWeb"/>
        <w:spacing w:before="20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2790825" cy="704850"/>
            <wp:effectExtent l="0" t="0" r="9525" b="0"/>
            <wp:docPr id="4" name="Imagen 4" descr="https://lh6.googleusercontent.com/BjD1T_Y4j9wbOYtTIIHfn_RCZiZjPVGEiwjGIZKaDGhD6WVghusdSXPmeaVmPg4YXWTDXSZY7O8m9wpDKgSp0vFSCxJNNh21Dellkbf_ls8vSH-soo-oAsc-0b__TG4QUhqbOu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BjD1T_Y4j9wbOYtTIIHfn_RCZiZjPVGEiwjGIZKaDGhD6WVghusdSXPmeaVmPg4YXWTDXSZY7O8m9wpDKgSp0vFSCxJNNh21Dellkbf_ls8vSH-soo-oAsc-0b__TG4QUhqbOug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A9A" w:rsidRDefault="00AB2A9A" w:rsidP="00AB2A9A">
      <w:pPr>
        <w:pStyle w:val="NormalWeb"/>
        <w:spacing w:before="200" w:beforeAutospacing="0" w:after="0" w:afterAutospacing="0"/>
      </w:pPr>
    </w:p>
    <w:sectPr w:rsidR="00AB2A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E7F74"/>
    <w:multiLevelType w:val="multilevel"/>
    <w:tmpl w:val="A606D28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37590"/>
    <w:multiLevelType w:val="multilevel"/>
    <w:tmpl w:val="E2382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CE5830"/>
    <w:multiLevelType w:val="multilevel"/>
    <w:tmpl w:val="F8A0B97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E265A0"/>
    <w:multiLevelType w:val="multilevel"/>
    <w:tmpl w:val="FC6EA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7A1839"/>
    <w:multiLevelType w:val="multilevel"/>
    <w:tmpl w:val="EA5C665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75A"/>
    <w:rsid w:val="001D6E8B"/>
    <w:rsid w:val="00247353"/>
    <w:rsid w:val="00902436"/>
    <w:rsid w:val="00992D53"/>
    <w:rsid w:val="00AB2A9A"/>
    <w:rsid w:val="00B4536B"/>
    <w:rsid w:val="00BB68DC"/>
    <w:rsid w:val="00CF775A"/>
    <w:rsid w:val="00D374C9"/>
    <w:rsid w:val="00E6029C"/>
    <w:rsid w:val="00E9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FE839"/>
  <w15:chartTrackingRefBased/>
  <w15:docId w15:val="{6F873B2D-B3E2-4226-B65F-F121ECE1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D6E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4">
    <w:name w:val="heading 4"/>
    <w:basedOn w:val="Normal"/>
    <w:link w:val="Ttulo4Car"/>
    <w:uiPriority w:val="9"/>
    <w:qFormat/>
    <w:rsid w:val="001D6E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D6E8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6E8B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1D6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1D6E8B"/>
  </w:style>
  <w:style w:type="paragraph" w:styleId="Prrafodelista">
    <w:name w:val="List Paragraph"/>
    <w:basedOn w:val="Normal"/>
    <w:uiPriority w:val="34"/>
    <w:qFormat/>
    <w:rsid w:val="00247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8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8</cp:revision>
  <dcterms:created xsi:type="dcterms:W3CDTF">2018-11-05T08:19:00Z</dcterms:created>
  <dcterms:modified xsi:type="dcterms:W3CDTF">2018-11-05T13:15:00Z</dcterms:modified>
</cp:coreProperties>
</file>