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EB9A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171F573A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819B4" w:rsidRPr="005A6883">
        <w:rPr>
          <w:rFonts w:ascii="Times New Roman" w:hAnsi="Times New Roman" w:cs="Times New Roman"/>
          <w:sz w:val="28"/>
          <w:szCs w:val="28"/>
        </w:rPr>
        <w:t>программе «</w:t>
      </w:r>
      <w:r w:rsidR="007A5345" w:rsidRPr="00D819B4">
        <w:rPr>
          <w:rFonts w:ascii="Times New Roman" w:hAnsi="Times New Roman" w:cs="Times New Roman"/>
          <w:b/>
          <w:sz w:val="28"/>
          <w:szCs w:val="28"/>
        </w:rPr>
        <w:t>Разработка умного голосового ассистента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1636D4CD" w:rsidR="0075018D" w:rsidRPr="00D819B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9506A" w:rsidRPr="0079506A">
        <w:rPr>
          <w:rFonts w:ascii="Times New Roman" w:hAnsi="Times New Roman" w:cs="Times New Roman"/>
          <w:sz w:val="28"/>
          <w:szCs w:val="28"/>
        </w:rPr>
        <w:t>Жеребцев Виталий Алексеевич</w:t>
      </w:r>
    </w:p>
    <w:p w14:paraId="53FA0966" w14:textId="48DBAED1" w:rsidR="0075018D" w:rsidRPr="007A5345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 w:rsidRPr="007A5345">
        <w:rPr>
          <w:rFonts w:ascii="Times New Roman" w:hAnsi="Times New Roman" w:cs="Times New Roman"/>
          <w:sz w:val="28"/>
          <w:szCs w:val="28"/>
        </w:rPr>
        <w:t>2</w:t>
      </w:r>
    </w:p>
    <w:p w14:paraId="3A47656C" w14:textId="27ECBC06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81136">
        <w:rPr>
          <w:rFonts w:ascii="Times New Roman" w:hAnsi="Times New Roman" w:cs="Times New Roman"/>
          <w:sz w:val="28"/>
          <w:szCs w:val="28"/>
        </w:rPr>
        <w:t xml:space="preserve">Шевцова Вера </w:t>
      </w:r>
      <w:r w:rsidR="00D819B4">
        <w:rPr>
          <w:rFonts w:ascii="Times New Roman" w:hAnsi="Times New Roman" w:cs="Times New Roman"/>
          <w:sz w:val="28"/>
          <w:szCs w:val="28"/>
        </w:rPr>
        <w:t>Дмитриевна</w:t>
      </w:r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6D10F7F4" w:rsidR="00405417" w:rsidRPr="007A5345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819B4" w:rsidRPr="005A6883">
        <w:rPr>
          <w:rFonts w:ascii="Times New Roman" w:hAnsi="Times New Roman" w:cs="Times New Roman"/>
          <w:b/>
          <w:sz w:val="28"/>
          <w:szCs w:val="28"/>
        </w:rPr>
        <w:t>:</w:t>
      </w:r>
      <w:r w:rsidR="00D819B4" w:rsidRPr="00815E63">
        <w:t xml:space="preserve"> </w:t>
      </w:r>
      <w:r w:rsidR="00D819B4">
        <w:rPr>
          <w:rFonts w:ascii="Times New Roman" w:hAnsi="Times New Roman" w:cs="Times New Roman"/>
          <w:sz w:val="28"/>
          <w:szCs w:val="28"/>
        </w:rPr>
        <w:t>разработать</w:t>
      </w:r>
      <w:r w:rsidR="007A5345">
        <w:rPr>
          <w:rFonts w:ascii="Times New Roman" w:hAnsi="Times New Roman" w:cs="Times New Roman"/>
          <w:sz w:val="28"/>
          <w:szCs w:val="28"/>
        </w:rPr>
        <w:t xml:space="preserve"> умного голосового ассистента на </w:t>
      </w:r>
      <w:r w:rsidR="007A534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C3BDBC" w14:textId="77777777" w:rsidR="007A534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CEB6DCB" w14:textId="0CCDF682" w:rsidR="00526A88" w:rsidRPr="007A5345" w:rsidRDefault="007A5345" w:rsidP="003D4F86">
      <w:pPr>
        <w:rPr>
          <w:rFonts w:ascii="Times New Roman" w:hAnsi="Times New Roman" w:cs="Times New Roman"/>
          <w:noProof/>
          <w:sz w:val="28"/>
          <w:szCs w:val="28"/>
        </w:rPr>
      </w:pP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VoiceAssistant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класс, класс голосового ассистента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commands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json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комманды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распознователь речи</w:t>
      </w:r>
    </w:p>
    <w:p w14:paraId="61E55845" w14:textId="1DF7042A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>, подключение к микрофону</w:t>
      </w:r>
    </w:p>
    <w:p w14:paraId="28677D13" w14:textId="4713880C" w:rsidR="007A5345" w:rsidRPr="007A5345" w:rsidRDefault="00D819B4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7A5345" w:rsidRPr="007A5345">
        <w:rPr>
          <w:rFonts w:ascii="Times New Roman" w:hAnsi="Times New Roman" w:cs="Times New Roman"/>
          <w:sz w:val="28"/>
          <w:szCs w:val="28"/>
        </w:rPr>
        <w:t>_</w:t>
      </w:r>
      <w:r w:rsidR="007A5345" w:rsidRPr="007A53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A5345"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="007A5345" w:rsidRPr="007A53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A5345" w:rsidRPr="007A5345">
        <w:rPr>
          <w:rFonts w:ascii="Times New Roman" w:hAnsi="Times New Roman" w:cs="Times New Roman"/>
          <w:sz w:val="28"/>
          <w:szCs w:val="28"/>
        </w:rPr>
        <w:t>, строка, голосовой запрос в виде строки</w:t>
      </w:r>
    </w:p>
    <w:p w14:paraId="6D682B42" w14:textId="728716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36DF3F0" w14:textId="7846ABC3" w:rsidR="007A5345" w:rsidRDefault="00D819B4" w:rsidP="003D4F86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8" w:tooltip="assist.py" w:history="1">
        <w:r w:rsidRPr="00D819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assist.py</w:t>
        </w:r>
      </w:hyperlink>
    </w:p>
    <w:p w14:paraId="1DBF039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random</w:t>
      </w:r>
    </w:p>
    <w:p w14:paraId="43FA0C5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webbrowser</w:t>
      </w:r>
    </w:p>
    <w:p w14:paraId="6AB8B7A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pyttsx3</w:t>
      </w:r>
    </w:p>
    <w:p w14:paraId="4B697AA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speech_recognition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sr</w:t>
      </w:r>
    </w:p>
    <w:p w14:paraId="2893000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json</w:t>
      </w:r>
    </w:p>
    <w:p w14:paraId="2A740E1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os</w:t>
      </w:r>
    </w:p>
    <w:p w14:paraId="414C64A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vosk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Model, KaldiRecognizer</w:t>
      </w:r>
    </w:p>
    <w:p w14:paraId="2ABD9F7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wave</w:t>
      </w:r>
    </w:p>
    <w:p w14:paraId="479BD22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D9086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 для хранения текущих языков</w:t>
      </w:r>
    </w:p>
    <w:p w14:paraId="0424AED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current_recognition_language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</w:p>
    <w:p w14:paraId="0E5429E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current_speech_language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</w:p>
    <w:p w14:paraId="4DD8347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60D5B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</w:t>
      </w:r>
    </w:p>
    <w:p w14:paraId="6FF4120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recognizer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sr.Recognizer()</w:t>
      </w:r>
    </w:p>
    <w:p w14:paraId="01640E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microphone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sr.Microphone()</w:t>
      </w:r>
    </w:p>
    <w:p w14:paraId="76885A8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ttsEngine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pyttsx3.init()</w:t>
      </w:r>
    </w:p>
    <w:p w14:paraId="6804FAB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2A9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JSON</w:t>
      </w:r>
    </w:p>
    <w:p w14:paraId="4106125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load_commands_from_json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0FAA8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2459E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"commands.json"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f:</w:t>
      </w:r>
    </w:p>
    <w:p w14:paraId="4C9A6B0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commands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json.load(f)</w:t>
      </w:r>
    </w:p>
    <w:p w14:paraId="5B07EF03" w14:textId="77777777" w:rsidR="00D819B4" w:rsidRPr="0079506A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Команды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загружены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69244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commands</w:t>
      </w:r>
    </w:p>
    <w:p w14:paraId="0EA177A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77526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'commands.json'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A0F70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0130ED6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json.JSONDecodeError:</w:t>
      </w:r>
    </w:p>
    <w:p w14:paraId="4D1074FD" w14:textId="77777777" w:rsidR="00D819B4" w:rsidRPr="0079506A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удается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декодировать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файле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commands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r w:rsidRPr="007950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'."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64EF5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50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A3DE0D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72E6D5C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"Неизвестная ошибка при загрузке команд: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A4B01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7504A9E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65E8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</w:p>
    <w:p w14:paraId="5C944A3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commands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load_commands_from_json()</w:t>
      </w:r>
    </w:p>
    <w:p w14:paraId="3FEFE12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E098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</w:p>
    <w:p w14:paraId="79DFA6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setup_assistant_voice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0C19F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voices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ttsEngine.getProperty(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4DF8D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Доступные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F581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voices:</w:t>
      </w:r>
    </w:p>
    <w:p w14:paraId="47F284D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"ID: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voice.id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Name: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voice.name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DE8E2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FF95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голос в зависимости от языка</w:t>
      </w:r>
    </w:p>
    <w:p w14:paraId="71127AB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FA751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ttsEngine.setProperty(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voices[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English voice</w:t>
      </w:r>
    </w:p>
    <w:p w14:paraId="5F6B505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F5269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ttsEngine.setProperty(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voices[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Russian voice</w:t>
      </w:r>
    </w:p>
    <w:p w14:paraId="01D64FA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BAFA5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Проигрывание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речи</w:t>
      </w:r>
    </w:p>
    <w:p w14:paraId="4121827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96F0F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ttsEngine.say(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(text_to_speech))</w:t>
      </w:r>
    </w:p>
    <w:p w14:paraId="62A5FBA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ttsEngine.runAndWait()</w:t>
      </w:r>
    </w:p>
    <w:p w14:paraId="14B3448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58BE3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Смена языка распознавания и синтеза речи</w:t>
      </w:r>
    </w:p>
    <w:p w14:paraId="33872A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change_language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6863D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current_recognition_language, current_speech_language</w:t>
      </w:r>
    </w:p>
    <w:p w14:paraId="36CB3B3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ABC6C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F6C98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current_recognition_language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"en-US"</w:t>
      </w:r>
    </w:p>
    <w:p w14:paraId="639DB06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current_speech_language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</w:p>
    <w:p w14:paraId="33847AD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6A53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current_recognition_language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"ru-RU"</w:t>
      </w:r>
    </w:p>
    <w:p w14:paraId="16092F8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current_speech_language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</w:p>
    <w:p w14:paraId="7970D6A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E7E6F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</w:t>
      </w:r>
    </w:p>
    <w:p w14:paraId="739455F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setup_assistant_voice(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current_speech_language)</w:t>
      </w:r>
    </w:p>
    <w:p w14:paraId="1CB3B70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818BF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Приветствие на новом языке</w:t>
      </w:r>
    </w:p>
    <w:p w14:paraId="45E274D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new_language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A84EB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changing the language to English."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E0A5B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41174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27879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89828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"Язык изменен на: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new_language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6214C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C3903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Приветствие</w:t>
      </w:r>
    </w:p>
    <w:p w14:paraId="3A80BF9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play_greetings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41BD8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1078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F430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Прощание и выход</w:t>
      </w:r>
    </w:p>
    <w:p w14:paraId="71E7B4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play_farewell_and_quit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FA55D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 дня"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BCC0B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A395C7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CCE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Поиск в Google</w:t>
      </w:r>
    </w:p>
    <w:p w14:paraId="1BB0572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search_for_term_on_google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0B2FA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search_term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.join(args)</w:t>
      </w:r>
    </w:p>
    <w:p w14:paraId="633103D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url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"https://www.google.com/search?q=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6E5D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webbrowser.get().open(url)</w:t>
      </w:r>
    </w:p>
    <w:p w14:paraId="2711488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play_voice_assistant_speech(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75E3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857C2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Подбросить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монетку</w:t>
      </w:r>
    </w:p>
    <w:p w14:paraId="6FF7E14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drop_coin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89E16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Орел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random.choice([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Решка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B98A4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play_voice_assistant_speech(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Выпало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D8C4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2BCF4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распознавание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аудио</w:t>
      </w:r>
    </w:p>
    <w:p w14:paraId="30BB627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record_and_recognize_audio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BDEF6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microphone:</w:t>
      </w:r>
    </w:p>
    <w:p w14:paraId="54966A1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9717B4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recognizer.adjust_for_ambient_noise(microphone,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933B1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4EDB9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4A06F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"Listening..."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FA2D6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audio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recognizer.listen(microphone,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AC875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D19E1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"wb"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AA2DF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.write(audio.get_wav_data())</w:t>
      </w:r>
    </w:p>
    <w:p w14:paraId="7AB17E1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sr.WaitTimeoutError:</w:t>
      </w:r>
    </w:p>
    <w:p w14:paraId="063F4F3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 you check if your microphone is on, please?"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CDB0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EFE530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C3158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1D662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"Started recognition..."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E4FA7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recognizer.recognize_google(audio,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current_recognition_language).lower()</w:t>
      </w:r>
    </w:p>
    <w:p w14:paraId="6568F98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Распознано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396B2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sr.UnknownValueError:</w:t>
      </w:r>
    </w:p>
    <w:p w14:paraId="40D0E9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9A6122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sr.RequestError:</w:t>
      </w:r>
    </w:p>
    <w:p w14:paraId="631309E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"Trying to use offline recognition..."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6EE0E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use_offline_recognition()</w:t>
      </w:r>
    </w:p>
    <w:p w14:paraId="74B76B9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A75FF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recognized_data.strip()</w:t>
      </w:r>
    </w:p>
    <w:p w14:paraId="1F1A48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E025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Оффлайн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распознавание</w:t>
      </w:r>
    </w:p>
    <w:p w14:paraId="078BC70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use_offline_recognition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85E223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53824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ABA8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os.path.exists(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91F4D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download the model from the specified URL and unpack it in the 'models' folder."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6B310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45A21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8AC3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wave_audio_file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wave.open(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"rb"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A4967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model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2D728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offline_recognizer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KaldiRecognizer(model, wave_audio_file.getframerate())</w:t>
      </w:r>
    </w:p>
    <w:p w14:paraId="1E8F855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FAAAA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wave_audio_file.readframes(wave_audio_file.getnframes())</w:t>
      </w:r>
    </w:p>
    <w:p w14:paraId="657198E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(data)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04377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offline_recognizer.AcceptWaveform(data):</w:t>
      </w:r>
    </w:p>
    <w:p w14:paraId="06D043F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offline_recognizer.Result()</w:t>
      </w:r>
    </w:p>
    <w:p w14:paraId="7ECB567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json.loads(recognized_data)</w:t>
      </w:r>
    </w:p>
    <w:p w14:paraId="59C1960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recognized_data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recognized_data[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2A599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5607793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 with offline speech recognition: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C13A1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recognized_data</w:t>
      </w:r>
    </w:p>
    <w:p w14:paraId="4ADF91A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E2835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Выполнение команды по имени</w:t>
      </w:r>
    </w:p>
    <w:p w14:paraId="75D651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execute_command_with_name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F8667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Ищем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command_name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7F7E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key, command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commands.items():</w:t>
      </w:r>
    </w:p>
    <w:p w14:paraId="7B2D98C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(command_name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example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example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1F4C24F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command_name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выполняем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'responses'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33545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function_name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36D5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function_name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DA02E6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()[function_name](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args)</w:t>
      </w:r>
    </w:p>
    <w:p w14:paraId="7520EEB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B7215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A547E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"Команда не найдена."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C56AF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"Извините, я вас не понял"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A4BEE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3D4AF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Главная часть программы</w:t>
      </w:r>
    </w:p>
    <w:p w14:paraId="66728B1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34E367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setup_assistant_voice(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</w:t>
      </w:r>
    </w:p>
    <w:p w14:paraId="7A8C2F8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08F02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F2611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voice_input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record_and_recognize_audio()</w:t>
      </w:r>
    </w:p>
    <w:p w14:paraId="21835D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98E0E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Check if the file exists before deleting it</w:t>
      </w:r>
    </w:p>
    <w:p w14:paraId="4EF7F76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os.path.exists(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DBC25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os.remove(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BBC1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3FD034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сказали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4B34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0FADB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voice_input:</w:t>
      </w:r>
    </w:p>
    <w:p w14:paraId="48886BB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49A5A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9096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voice_input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voice_input.split(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F3770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command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29FB0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command_options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0D8FC07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D854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смены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языка</w:t>
      </w:r>
    </w:p>
    <w:p w14:paraId="2C3A0AB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переключить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voice_input:</w:t>
      </w:r>
    </w:p>
    <w:p w14:paraId="49B940C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voice_input:</w:t>
      </w:r>
    </w:p>
    <w:p w14:paraId="62F704A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change_language(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799B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voice_input:</w:t>
      </w:r>
    </w:p>
    <w:p w14:paraId="09584FD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change_language(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ADA9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9FDE1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play_voice_assistant_speech(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нужно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переключиться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8FEE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F72A1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execute_command_with_name(command,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command_options)</w:t>
      </w:r>
    </w:p>
    <w:p w14:paraId="0F15F79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83DAB" w14:textId="77777777" w:rsidR="00D819B4" w:rsidRPr="00D819B4" w:rsidRDefault="00D819B4" w:rsidP="003D4F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3038ED7" w14:textId="16F6EDC8" w:rsidR="005A6883" w:rsidRDefault="00D819B4" w:rsidP="003D4F86">
      <w:pP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D819B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commands.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j</w:t>
      </w:r>
      <w:r w:rsidRPr="00D819B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son</w:t>
      </w:r>
    </w:p>
    <w:p w14:paraId="52CB2EA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7CAC42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"greeting"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8D482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добрый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 morning"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B94FEC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"play_greetings"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FE0C7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помочь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31806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 How can I help?"</w:t>
      </w:r>
    </w:p>
    <w:p w14:paraId="1417F8B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6AC48C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"farewell"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4A71207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"увидимся"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встречи"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"goodbye"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"bye"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"see you soon"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0F80A6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"play_farewell_and_quit"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B373E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7202D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"Goodbye! Have a nice day!"</w:t>
      </w:r>
    </w:p>
    <w:p w14:paraId="79E2D1A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D93048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"google_search"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C21CD3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гугл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 on 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 on 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7CAA1D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"search_for_term_on_google"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AF1C9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E930E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"I'm searching for this on Google."</w:t>
      </w:r>
    </w:p>
    <w:p w14:paraId="30073DB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0D800F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9AA730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 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 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B0C99B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"change_language"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7182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A3A3F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changing the language."</w:t>
      </w:r>
    </w:p>
    <w:p w14:paraId="3ED64E1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E7F936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F46298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1B44E2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"drop_coin"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27F34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ACF05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flipped a coin!"</w:t>
      </w:r>
    </w:p>
    <w:p w14:paraId="058C383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55087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33BAC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0CCDFA" w14:textId="77777777" w:rsidR="00D819B4" w:rsidRPr="00D819B4" w:rsidRDefault="00D819B4" w:rsidP="003D4F86">
      <w:pP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7225A821" w:rsidR="005A6883" w:rsidRPr="00F725ED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укрепил знания по </w:t>
      </w:r>
      <w:r w:rsidR="00F725ED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F725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25ED" w:rsidRPr="00F725ED">
        <w:rPr>
          <w:rFonts w:ascii="Times New Roman" w:hAnsi="Times New Roman" w:cs="Times New Roman"/>
          <w:sz w:val="28"/>
          <w:szCs w:val="28"/>
        </w:rPr>
        <w:t xml:space="preserve">, </w:t>
      </w:r>
      <w:r w:rsidR="00F725ED">
        <w:rPr>
          <w:rFonts w:ascii="Times New Roman" w:hAnsi="Times New Roman" w:cs="Times New Roman"/>
          <w:sz w:val="28"/>
          <w:szCs w:val="28"/>
        </w:rPr>
        <w:t xml:space="preserve">и изучил </w:t>
      </w:r>
      <w:r w:rsidR="00B76B49">
        <w:rPr>
          <w:rFonts w:ascii="Times New Roman" w:hAnsi="Times New Roman" w:cs="Times New Roman"/>
          <w:sz w:val="28"/>
          <w:szCs w:val="28"/>
        </w:rPr>
        <w:t>несколько полезных для меня библиотек.</w:t>
      </w:r>
    </w:p>
    <w:sectPr w:rsidR="005A6883" w:rsidRPr="00F725E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540381">
    <w:abstractNumId w:val="1"/>
  </w:num>
  <w:num w:numId="2" w16cid:durableId="25317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24A6C"/>
    <w:rsid w:val="0075018D"/>
    <w:rsid w:val="0079506A"/>
    <w:rsid w:val="007A0B57"/>
    <w:rsid w:val="007A5345"/>
    <w:rsid w:val="00815E63"/>
    <w:rsid w:val="0090349B"/>
    <w:rsid w:val="009B441E"/>
    <w:rsid w:val="00A64B5A"/>
    <w:rsid w:val="00AA6BE1"/>
    <w:rsid w:val="00B76B49"/>
    <w:rsid w:val="00B81136"/>
    <w:rsid w:val="00BF5D1F"/>
    <w:rsid w:val="00BF7B23"/>
    <w:rsid w:val="00CA4E89"/>
    <w:rsid w:val="00CD2316"/>
    <w:rsid w:val="00D149A8"/>
    <w:rsid w:val="00D819B4"/>
    <w:rsid w:val="00DA0919"/>
    <w:rsid w:val="00F127D7"/>
    <w:rsid w:val="00F725ED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2DD64056-A5F6-4CCF-96F8-3C02E17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sals1/YP_assist/blob/main/YP/assist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FB49-11BA-41DB-A104-CD3FF849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vitalik2 vitalik</cp:lastModifiedBy>
  <cp:revision>16</cp:revision>
  <dcterms:created xsi:type="dcterms:W3CDTF">2021-01-28T18:48:00Z</dcterms:created>
  <dcterms:modified xsi:type="dcterms:W3CDTF">2024-12-23T12:08:00Z</dcterms:modified>
</cp:coreProperties>
</file>