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МІНІСТЕРСТВО ОСВІТИ І НАУКИ УКРАЇНИ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НАЦІОНАЛЬНИЙ ТЕХНІЧНИЙ УНІВЕРСИТЕТ</w:t>
      </w:r>
    </w:p>
    <w:p w:rsidR="00530DAA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«Харківський Політехнічний Інститут»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 xml:space="preserve">Кафедра </w:t>
      </w:r>
      <w:r>
        <w:rPr>
          <w:szCs w:val="28"/>
        </w:rPr>
        <w:t>стратегічного управління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ЗВІТ</w:t>
      </w:r>
    </w:p>
    <w:p w:rsidR="00530DAA" w:rsidRPr="00EB7362" w:rsidRDefault="00EE27BA" w:rsidP="00530DAA">
      <w:pPr>
        <w:spacing w:line="240" w:lineRule="auto"/>
        <w:jc w:val="center"/>
        <w:rPr>
          <w:szCs w:val="28"/>
          <w:lang w:val="ru-RU"/>
        </w:rPr>
      </w:pPr>
      <w:r>
        <w:rPr>
          <w:szCs w:val="28"/>
        </w:rPr>
        <w:t>з лабораторної роботи №</w:t>
      </w:r>
      <w:r w:rsidRPr="00EB7362">
        <w:rPr>
          <w:szCs w:val="28"/>
          <w:lang w:val="ru-RU"/>
        </w:rPr>
        <w:t>3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з дисципліни «</w:t>
      </w:r>
      <w:r w:rsidR="00673AA6">
        <w:rPr>
          <w:szCs w:val="28"/>
        </w:rPr>
        <w:t>Основи веб-технологій</w:t>
      </w:r>
      <w:r w:rsidRPr="002A673B">
        <w:rPr>
          <w:szCs w:val="28"/>
        </w:rPr>
        <w:t>»</w:t>
      </w: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ind w:firstLine="6663"/>
        <w:rPr>
          <w:szCs w:val="28"/>
        </w:rPr>
      </w:pPr>
    </w:p>
    <w:p w:rsidR="00530DAA" w:rsidRDefault="00530DAA" w:rsidP="00673AA6">
      <w:pPr>
        <w:spacing w:line="240" w:lineRule="auto"/>
        <w:ind w:firstLine="5760"/>
        <w:rPr>
          <w:szCs w:val="28"/>
        </w:rPr>
      </w:pPr>
      <w:r>
        <w:rPr>
          <w:szCs w:val="28"/>
        </w:rPr>
        <w:t>Перевірила</w:t>
      </w:r>
    </w:p>
    <w:p w:rsidR="00530DAA" w:rsidRPr="00673AA6" w:rsidRDefault="00673AA6" w:rsidP="00673AA6">
      <w:pPr>
        <w:spacing w:line="240" w:lineRule="auto"/>
        <w:ind w:firstLine="5760"/>
        <w:rPr>
          <w:szCs w:val="28"/>
          <w:lang w:val="ru-RU"/>
        </w:rPr>
      </w:pPr>
      <w:r>
        <w:rPr>
          <w:szCs w:val="28"/>
          <w:lang w:val="ru-RU"/>
        </w:rPr>
        <w:t>старший викладач Мошко Є. О.</w:t>
      </w:r>
    </w:p>
    <w:p w:rsidR="00530DAA" w:rsidRPr="002A673B" w:rsidRDefault="00530DAA" w:rsidP="00673AA6">
      <w:pPr>
        <w:spacing w:line="240" w:lineRule="auto"/>
        <w:ind w:firstLine="5760"/>
        <w:rPr>
          <w:szCs w:val="28"/>
        </w:rPr>
      </w:pPr>
      <w:r>
        <w:rPr>
          <w:szCs w:val="28"/>
        </w:rPr>
        <w:tab/>
      </w:r>
    </w:p>
    <w:p w:rsidR="00530DAA" w:rsidRPr="002A673B" w:rsidRDefault="00530DAA" w:rsidP="00673AA6">
      <w:pPr>
        <w:spacing w:line="240" w:lineRule="auto"/>
        <w:ind w:firstLine="5760"/>
        <w:rPr>
          <w:szCs w:val="28"/>
        </w:rPr>
      </w:pPr>
      <w:r>
        <w:rPr>
          <w:szCs w:val="28"/>
        </w:rPr>
        <w:t>Виконав</w:t>
      </w:r>
      <w:r w:rsidRPr="002A673B">
        <w:rPr>
          <w:szCs w:val="28"/>
        </w:rPr>
        <w:t>:</w:t>
      </w:r>
    </w:p>
    <w:p w:rsidR="00530DAA" w:rsidRPr="002A673B" w:rsidRDefault="00673AA6" w:rsidP="00673AA6">
      <w:pPr>
        <w:spacing w:line="240" w:lineRule="auto"/>
        <w:ind w:firstLine="5760"/>
        <w:rPr>
          <w:szCs w:val="28"/>
        </w:rPr>
      </w:pPr>
      <w:r>
        <w:rPr>
          <w:szCs w:val="28"/>
          <w:lang w:val="ru-RU"/>
        </w:rPr>
        <w:t>ст.</w:t>
      </w:r>
      <w:r w:rsidR="00530DAA" w:rsidRPr="002A673B">
        <w:rPr>
          <w:szCs w:val="28"/>
        </w:rPr>
        <w:t xml:space="preserve"> </w:t>
      </w:r>
      <w:r>
        <w:rPr>
          <w:szCs w:val="28"/>
        </w:rPr>
        <w:t>гр.</w:t>
      </w:r>
      <w:r w:rsidR="00530DAA" w:rsidRPr="002A673B">
        <w:rPr>
          <w:szCs w:val="28"/>
        </w:rPr>
        <w:t xml:space="preserve"> КН-</w:t>
      </w:r>
      <w:r w:rsidR="00530DAA">
        <w:rPr>
          <w:szCs w:val="28"/>
        </w:rPr>
        <w:t>2</w:t>
      </w:r>
      <w:bookmarkStart w:id="0" w:name="_GoBack"/>
      <w:bookmarkEnd w:id="0"/>
      <w:r>
        <w:rPr>
          <w:szCs w:val="28"/>
          <w:lang w:val="ru-RU"/>
        </w:rPr>
        <w:t xml:space="preserve">7 </w:t>
      </w:r>
    </w:p>
    <w:p w:rsidR="00530DAA" w:rsidRPr="002A673B" w:rsidRDefault="00530DAA" w:rsidP="00530DAA">
      <w:pPr>
        <w:spacing w:line="240" w:lineRule="auto"/>
        <w:ind w:firstLine="6663"/>
        <w:rPr>
          <w:szCs w:val="28"/>
        </w:rPr>
      </w:pP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  <w:t xml:space="preserve">   </w:t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  <w:t xml:space="preserve">   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673AA6" w:rsidRDefault="00530DAA" w:rsidP="00530DAA">
      <w:pPr>
        <w:spacing w:line="240" w:lineRule="auto"/>
        <w:jc w:val="center"/>
        <w:rPr>
          <w:szCs w:val="28"/>
          <w:lang w:val="ru-RU"/>
        </w:rPr>
      </w:pPr>
      <w:r>
        <w:rPr>
          <w:szCs w:val="28"/>
        </w:rPr>
        <w:t>Харків – 201</w:t>
      </w:r>
      <w:r w:rsidRPr="005D347D">
        <w:rPr>
          <w:szCs w:val="28"/>
          <w:lang w:val="ru-RU"/>
        </w:rPr>
        <w:t>9</w:t>
      </w:r>
    </w:p>
    <w:p w:rsidR="00673AA6" w:rsidRDefault="00673AA6">
      <w:pPr>
        <w:spacing w:after="200" w:line="276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530DAA" w:rsidRPr="002568C9" w:rsidRDefault="002568C9" w:rsidP="002568C9">
      <w:pPr>
        <w:spacing w:line="240" w:lineRule="auto"/>
        <w:jc w:val="left"/>
        <w:rPr>
          <w:szCs w:val="28"/>
          <w:lang w:val="ru-RU"/>
        </w:rPr>
      </w:pPr>
      <w:r w:rsidRPr="002568C9">
        <w:rPr>
          <w:b/>
          <w:szCs w:val="28"/>
          <w:lang w:val="ru-RU"/>
        </w:rPr>
        <w:lastRenderedPageBreak/>
        <w:t>Тема:</w:t>
      </w:r>
      <w:r>
        <w:rPr>
          <w:b/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Разработка web </w:t>
      </w:r>
      <w:r w:rsidRPr="002568C9">
        <w:rPr>
          <w:szCs w:val="28"/>
          <w:lang w:val="ru-RU"/>
        </w:rPr>
        <w:t>сайтов с использованием блочной верстки</w:t>
      </w:r>
    </w:p>
    <w:p w:rsidR="002568C9" w:rsidRPr="002568C9" w:rsidRDefault="002568C9" w:rsidP="002568C9">
      <w:pPr>
        <w:spacing w:line="240" w:lineRule="auto"/>
        <w:jc w:val="left"/>
        <w:rPr>
          <w:b/>
          <w:szCs w:val="28"/>
          <w:lang w:val="ru-RU"/>
        </w:rPr>
      </w:pPr>
      <w:r w:rsidRPr="002568C9">
        <w:rPr>
          <w:b/>
          <w:szCs w:val="28"/>
          <w:lang w:val="ru-RU"/>
        </w:rPr>
        <w:t>Задания:</w:t>
      </w:r>
    </w:p>
    <w:p w:rsidR="002568C9" w:rsidRPr="002568C9" w:rsidRDefault="002568C9" w:rsidP="002568C9">
      <w:pPr>
        <w:pStyle w:val="a"/>
        <w:rPr>
          <w:lang w:val="ru-RU"/>
        </w:rPr>
      </w:pPr>
      <w:r w:rsidRPr="002568C9">
        <w:rPr>
          <w:lang w:val="ru-RU"/>
        </w:rPr>
        <w:t>Сверстать шаблон страниц сайта, используя приемы блочной</w:t>
      </w:r>
      <w:r>
        <w:rPr>
          <w:lang w:val="ru-RU"/>
        </w:rPr>
        <w:t xml:space="preserve"> </w:t>
      </w:r>
      <w:r w:rsidRPr="002568C9">
        <w:rPr>
          <w:lang w:val="ru-RU"/>
        </w:rPr>
        <w:t>верстки, согласно варианту задания.</w:t>
      </w:r>
    </w:p>
    <w:p w:rsidR="002568C9" w:rsidRPr="002568C9" w:rsidRDefault="002568C9" w:rsidP="002568C9">
      <w:pPr>
        <w:pStyle w:val="a"/>
        <w:rPr>
          <w:lang w:val="ru-RU"/>
        </w:rPr>
      </w:pPr>
      <w:r w:rsidRPr="002568C9">
        <w:rPr>
          <w:lang w:val="ru-RU"/>
        </w:rPr>
        <w:t>При создании шаблона строго выдержать принцип разделения</w:t>
      </w:r>
      <w:r>
        <w:rPr>
          <w:lang w:val="ru-RU"/>
        </w:rPr>
        <w:t xml:space="preserve"> </w:t>
      </w:r>
      <w:r w:rsidRPr="002568C9">
        <w:rPr>
          <w:lang w:val="ru-RU"/>
        </w:rPr>
        <w:t>структуры (применять HTML) и представления (применять только</w:t>
      </w:r>
      <w:r>
        <w:rPr>
          <w:lang w:val="ru-RU"/>
        </w:rPr>
        <w:t xml:space="preserve"> </w:t>
      </w:r>
      <w:r w:rsidRPr="002568C9">
        <w:rPr>
          <w:lang w:val="ru-RU"/>
        </w:rPr>
        <w:t>CSS).</w:t>
      </w:r>
    </w:p>
    <w:p w:rsidR="002568C9" w:rsidRPr="002568C9" w:rsidRDefault="002568C9" w:rsidP="002568C9">
      <w:pPr>
        <w:pStyle w:val="a"/>
        <w:rPr>
          <w:lang w:val="ru-RU"/>
        </w:rPr>
      </w:pPr>
      <w:r w:rsidRPr="002568C9">
        <w:rPr>
          <w:lang w:val="ru-RU"/>
        </w:rPr>
        <w:t>Тип макета (каркаса) шаблона – резиновый.</w:t>
      </w:r>
    </w:p>
    <w:p w:rsidR="002568C9" w:rsidRPr="002568C9" w:rsidRDefault="002568C9" w:rsidP="002568C9">
      <w:pPr>
        <w:pStyle w:val="a"/>
        <w:rPr>
          <w:lang w:val="ru-RU"/>
        </w:rPr>
      </w:pPr>
      <w:r w:rsidRPr="002568C9">
        <w:rPr>
          <w:lang w:val="ru-RU"/>
        </w:rPr>
        <w:t>Задать минимальную ширину каркаса и обосновать.</w:t>
      </w:r>
    </w:p>
    <w:p w:rsidR="002568C9" w:rsidRPr="002568C9" w:rsidRDefault="002568C9" w:rsidP="002568C9">
      <w:pPr>
        <w:pStyle w:val="a"/>
        <w:rPr>
          <w:lang w:val="ru-RU"/>
        </w:rPr>
      </w:pPr>
      <w:r w:rsidRPr="002568C9">
        <w:rPr>
          <w:lang w:val="ru-RU"/>
        </w:rPr>
        <w:t>Определить какие блоки (модули) шаблона будут резиновыми, а</w:t>
      </w:r>
      <w:r>
        <w:rPr>
          <w:lang w:val="ru-RU"/>
        </w:rPr>
        <w:t xml:space="preserve"> </w:t>
      </w:r>
      <w:r w:rsidRPr="002568C9">
        <w:rPr>
          <w:lang w:val="ru-RU"/>
        </w:rPr>
        <w:t>какие фиксированными. Выбор обосновать.</w:t>
      </w:r>
    </w:p>
    <w:p w:rsidR="002568C9" w:rsidRPr="002568C9" w:rsidRDefault="002568C9" w:rsidP="002568C9">
      <w:pPr>
        <w:pStyle w:val="a"/>
        <w:rPr>
          <w:lang w:val="ru-RU"/>
        </w:rPr>
      </w:pPr>
      <w:r w:rsidRPr="002568C9">
        <w:rPr>
          <w:lang w:val="ru-RU"/>
        </w:rPr>
        <w:t>Все стили должны находится только во внешнем(их) файле(ах).</w:t>
      </w:r>
    </w:p>
    <w:p w:rsidR="002568C9" w:rsidRPr="002568C9" w:rsidRDefault="002568C9" w:rsidP="002568C9">
      <w:pPr>
        <w:pStyle w:val="a"/>
        <w:rPr>
          <w:lang w:val="ru-RU"/>
        </w:rPr>
      </w:pPr>
      <w:r w:rsidRPr="002568C9">
        <w:rPr>
          <w:lang w:val="ru-RU"/>
        </w:rPr>
        <w:t>Предусмотреть наборы стилей как минимум для двух устройств(screen и printer).</w:t>
      </w:r>
    </w:p>
    <w:p w:rsidR="002568C9" w:rsidRPr="002568C9" w:rsidRDefault="002568C9" w:rsidP="002568C9">
      <w:pPr>
        <w:pStyle w:val="a"/>
        <w:rPr>
          <w:lang w:val="ru-RU"/>
        </w:rPr>
      </w:pPr>
      <w:r w:rsidRPr="002568C9">
        <w:rPr>
          <w:lang w:val="ru-RU"/>
        </w:rPr>
        <w:t>Проверить шаблон на соответствие стандартамY2B и на сов,</w:t>
      </w:r>
      <w:r>
        <w:rPr>
          <w:lang w:val="ru-RU"/>
        </w:rPr>
        <w:t xml:space="preserve"> местимость с </w:t>
      </w:r>
      <w:r w:rsidRPr="002568C9">
        <w:rPr>
          <w:lang w:val="ru-RU"/>
        </w:rPr>
        <w:t>наиболее популярными в Украине и в мире браузе,</w:t>
      </w:r>
      <w:r>
        <w:rPr>
          <w:lang w:val="ru-RU"/>
        </w:rPr>
        <w:t xml:space="preserve"> </w:t>
      </w:r>
      <w:r w:rsidRPr="002568C9">
        <w:rPr>
          <w:lang w:val="ru-RU"/>
        </w:rPr>
        <w:t>рами.</w:t>
      </w:r>
    </w:p>
    <w:p w:rsidR="002568C9" w:rsidRPr="002568C9" w:rsidRDefault="002568C9" w:rsidP="002568C9">
      <w:pPr>
        <w:pStyle w:val="a"/>
        <w:rPr>
          <w:lang w:val="ru-RU"/>
        </w:rPr>
      </w:pPr>
      <w:r w:rsidRPr="002568C9">
        <w:rPr>
          <w:lang w:val="ru-RU"/>
        </w:rPr>
        <w:t>На основании шаблона создать сайт, состоящий минимум из 5</w:t>
      </w:r>
      <w:r>
        <w:rPr>
          <w:lang w:val="ru-RU"/>
        </w:rPr>
        <w:t xml:space="preserve"> </w:t>
      </w:r>
      <w:r w:rsidRPr="002568C9">
        <w:rPr>
          <w:lang w:val="ru-RU"/>
        </w:rPr>
        <w:t>страниц.</w:t>
      </w:r>
    </w:p>
    <w:p w:rsidR="002568C9" w:rsidRPr="002568C9" w:rsidRDefault="002568C9" w:rsidP="002568C9">
      <w:pPr>
        <w:pStyle w:val="a"/>
        <w:rPr>
          <w:lang w:val="ru-RU"/>
        </w:rPr>
      </w:pPr>
      <w:r w:rsidRPr="002568C9">
        <w:rPr>
          <w:lang w:val="ru-RU"/>
        </w:rPr>
        <w:t>Тематика сайта – произвольная.</w:t>
      </w:r>
    </w:p>
    <w:p w:rsidR="002568C9" w:rsidRPr="002568C9" w:rsidRDefault="002568C9" w:rsidP="002568C9">
      <w:pPr>
        <w:pStyle w:val="a"/>
        <w:rPr>
          <w:lang w:val="ru-RU"/>
        </w:rPr>
      </w:pPr>
      <w:r w:rsidRPr="002568C9">
        <w:rPr>
          <w:lang w:val="ru-RU"/>
        </w:rPr>
        <w:t>Требования к структуре каталога сайта соответствуют требовани</w:t>
      </w:r>
      <w:r>
        <w:rPr>
          <w:lang w:val="ru-RU"/>
        </w:rPr>
        <w:t xml:space="preserve">ям из </w:t>
      </w:r>
      <w:r w:rsidRPr="002568C9">
        <w:rPr>
          <w:lang w:val="ru-RU"/>
        </w:rPr>
        <w:t>лабораторной работы No1.</w:t>
      </w:r>
    </w:p>
    <w:p w:rsidR="002568C9" w:rsidRPr="002568C9" w:rsidRDefault="002568C9" w:rsidP="002568C9">
      <w:pPr>
        <w:pStyle w:val="a"/>
        <w:rPr>
          <w:lang w:val="ru-RU"/>
        </w:rPr>
      </w:pPr>
      <w:r w:rsidRPr="002568C9">
        <w:rPr>
          <w:lang w:val="ru-RU"/>
        </w:rPr>
        <w:t>На защите л.р. представить сайт, шаблон и продемонстриро,</w:t>
      </w:r>
      <w:r>
        <w:rPr>
          <w:lang w:val="ru-RU"/>
        </w:rPr>
        <w:t xml:space="preserve"> </w:t>
      </w:r>
      <w:r w:rsidRPr="002568C9">
        <w:rPr>
          <w:lang w:val="ru-RU"/>
        </w:rPr>
        <w:t>вать отличие стилей для разных устройств.</w:t>
      </w:r>
    </w:p>
    <w:p w:rsidR="002568C9" w:rsidRDefault="002568C9" w:rsidP="002568C9">
      <w:pPr>
        <w:spacing w:line="240" w:lineRule="auto"/>
        <w:jc w:val="left"/>
        <w:rPr>
          <w:szCs w:val="28"/>
          <w:lang w:val="ru-RU"/>
        </w:rPr>
      </w:pPr>
      <w:r w:rsidRPr="002568C9">
        <w:rPr>
          <w:szCs w:val="28"/>
          <w:lang w:val="ru-RU"/>
        </w:rPr>
        <w:t>Вариант</w:t>
      </w:r>
      <w:r>
        <w:rPr>
          <w:szCs w:val="28"/>
          <w:lang w:val="ru-RU"/>
        </w:rPr>
        <w:t xml:space="preserve"> – №2</w:t>
      </w:r>
    </w:p>
    <w:p w:rsidR="002568C9" w:rsidRDefault="002568C9" w:rsidP="002568C9">
      <w:pPr>
        <w:spacing w:line="240" w:lineRule="auto"/>
        <w:jc w:val="left"/>
        <w:rPr>
          <w:szCs w:val="28"/>
          <w:lang w:val="ru-RU"/>
        </w:rPr>
      </w:pPr>
      <w:r>
        <w:rPr>
          <w:noProof/>
          <w:szCs w:val="28"/>
          <w:lang w:val="en-US" w:eastAsia="en-US"/>
        </w:rPr>
        <w:drawing>
          <wp:inline distT="0" distB="0" distL="0" distR="0">
            <wp:extent cx="2066925" cy="1743572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743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C9" w:rsidRDefault="002568C9" w:rsidP="002568C9">
      <w:pPr>
        <w:spacing w:line="240" w:lineRule="auto"/>
        <w:jc w:val="left"/>
        <w:rPr>
          <w:szCs w:val="28"/>
          <w:lang w:val="ru-RU"/>
        </w:rPr>
      </w:pPr>
    </w:p>
    <w:p w:rsidR="002568C9" w:rsidRDefault="002568C9" w:rsidP="002568C9">
      <w:pPr>
        <w:spacing w:line="240" w:lineRule="auto"/>
        <w:jc w:val="left"/>
        <w:rPr>
          <w:szCs w:val="28"/>
          <w:lang w:val="ru-RU"/>
        </w:rPr>
      </w:pPr>
    </w:p>
    <w:p w:rsidR="002568C9" w:rsidRPr="002568C9" w:rsidRDefault="002568C9" w:rsidP="002568C9">
      <w:pPr>
        <w:spacing w:line="240" w:lineRule="auto"/>
        <w:jc w:val="center"/>
        <w:rPr>
          <w:b/>
          <w:szCs w:val="28"/>
          <w:lang w:val="ru-RU"/>
        </w:rPr>
      </w:pPr>
      <w:r w:rsidRPr="002568C9">
        <w:rPr>
          <w:b/>
          <w:szCs w:val="28"/>
          <w:lang w:val="ru-RU"/>
        </w:rPr>
        <w:lastRenderedPageBreak/>
        <w:t>Ход работы</w:t>
      </w:r>
    </w:p>
    <w:p w:rsidR="00871385" w:rsidRPr="00EB7362" w:rsidRDefault="00EB7362" w:rsidP="00EB7362">
      <w:pPr>
        <w:pStyle w:val="a"/>
        <w:numPr>
          <w:ilvl w:val="0"/>
          <w:numId w:val="4"/>
        </w:numPr>
      </w:pPr>
      <w:r>
        <w:rPr>
          <w:lang w:val="ru-RU"/>
        </w:rPr>
        <w:t>Общий вид сайта представлен на рисунке 1</w:t>
      </w:r>
    </w:p>
    <w:p w:rsidR="00EB7362" w:rsidRDefault="00EB7362" w:rsidP="00EB7362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6152515" cy="2031084"/>
            <wp:effectExtent l="19050" t="0" r="63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31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362" w:rsidRDefault="00EB7362" w:rsidP="00EB7362">
      <w:pPr>
        <w:pStyle w:val="ac"/>
        <w:rPr>
          <w:lang w:val="ru-RU"/>
        </w:rPr>
      </w:pPr>
      <w:r>
        <w:rPr>
          <w:lang w:val="ru-RU"/>
        </w:rPr>
        <w:t>Рисунок 1 – Общий вид</w:t>
      </w:r>
    </w:p>
    <w:p w:rsidR="00EB7362" w:rsidRPr="00EB7362" w:rsidRDefault="00EB7362" w:rsidP="00EB7362">
      <w:pPr>
        <w:rPr>
          <w:lang w:val="ru-RU"/>
        </w:rPr>
      </w:pPr>
    </w:p>
    <w:p w:rsidR="00EB7362" w:rsidRDefault="00EB7362" w:rsidP="00EB7362">
      <w:pPr>
        <w:pStyle w:val="a"/>
        <w:rPr>
          <w:lang w:val="ru-RU"/>
        </w:rPr>
      </w:pPr>
      <w:r>
        <w:rPr>
          <w:lang w:val="ru-RU"/>
        </w:rPr>
        <w:t>Отличие стилей для браузера и п</w:t>
      </w:r>
      <w:r w:rsidR="004C2755">
        <w:rPr>
          <w:lang w:val="ru-RU"/>
        </w:rPr>
        <w:t>ринтера показаны на рисунке 2</w:t>
      </w:r>
    </w:p>
    <w:p w:rsidR="00EB7362" w:rsidRDefault="00EB7362" w:rsidP="00EB7362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FC3B43" w:rsidRDefault="00FC3B43" w:rsidP="00FC3B43">
      <w:pPr>
        <w:pStyle w:val="af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6152515" cy="1493431"/>
            <wp:effectExtent l="1905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493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B43" w:rsidRDefault="00FC3B43" w:rsidP="004C2755">
      <w:pPr>
        <w:pStyle w:val="af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6152515" cy="1382793"/>
            <wp:effectExtent l="1905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382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755" w:rsidRDefault="004C2755" w:rsidP="004C2755">
      <w:pPr>
        <w:pStyle w:val="ac"/>
        <w:rPr>
          <w:lang w:val="ru-RU"/>
        </w:rPr>
      </w:pPr>
      <w:r>
        <w:rPr>
          <w:lang w:val="ru-RU"/>
        </w:rPr>
        <w:t>Рисунок 2 – Отличие стилей для браузера и принтера</w:t>
      </w:r>
    </w:p>
    <w:p w:rsidR="004C2755" w:rsidRDefault="004C2755" w:rsidP="004C2755">
      <w:pPr>
        <w:rPr>
          <w:lang w:val="ru-RU"/>
        </w:rPr>
      </w:pPr>
    </w:p>
    <w:p w:rsidR="004C2755" w:rsidRDefault="004C2755" w:rsidP="004C2755">
      <w:pPr>
        <w:pStyle w:val="a"/>
        <w:rPr>
          <w:lang w:val="ru-RU"/>
        </w:rPr>
      </w:pPr>
      <w:r>
        <w:rPr>
          <w:lang w:val="ru-RU"/>
        </w:rPr>
        <w:t xml:space="preserve">Файл </w:t>
      </w:r>
      <w:r>
        <w:rPr>
          <w:lang w:val="en-US"/>
        </w:rPr>
        <w:t xml:space="preserve">style.css </w:t>
      </w:r>
      <w:r>
        <w:rPr>
          <w:lang w:val="ru-RU"/>
        </w:rPr>
        <w:t>представлен ниже</w:t>
      </w:r>
    </w:p>
    <w:tbl>
      <w:tblPr>
        <w:tblStyle w:val="af0"/>
        <w:tblW w:w="0" w:type="auto"/>
        <w:tblLook w:val="04A0"/>
      </w:tblPr>
      <w:tblGrid>
        <w:gridCol w:w="9905"/>
      </w:tblGrid>
      <w:tr w:rsidR="004C2755" w:rsidTr="004C2755">
        <w:tc>
          <w:tcPr>
            <w:tcW w:w="9905" w:type="dxa"/>
          </w:tcPr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@media screen {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.navbar{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background-image: url("img/header_back.jpg");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lastRenderedPageBreak/>
              <w:t xml:space="preserve">        background-size: cover;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background-position: 50% 60%;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}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div{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/* border : 1px outset black; */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#header_div {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height : 75px;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/* background-color: #c39867; */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background-image: url("img/header_back.jpg");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background-size: cover;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background-position: 50% 60%;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display : none;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#logo_div{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width : 75%;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float : left;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height : 100%;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text-align: center;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#logo_div img{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height : 100%;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#contacts_div{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height : 100%;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float : left;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width : 25%;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clear : right;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#body_div{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/* height : 500px; */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padding-left : 10px;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padding-top : 10px;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padding-right : 10px;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/* margin: 0 auto; */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width: 90%;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bottom: 10px;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position: absolute;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left: 5%;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lastRenderedPageBreak/>
              <w:t xml:space="preserve">    top: 55px;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#first-clmn, #second-clmn, #third-clmn{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float : left;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height : 100%;  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#first-clmn{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width : 20%;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#second-clmn{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width : 64%;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background-color: darkgray;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border : 1px inset  black;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padding : 10px 10px 10px 10px;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#third-clmn{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margin-left: 1%;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width : 15%;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vertical-align: center;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background-color: darkgray;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border : 1px inset  black;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#third-clmn img{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width: 100%;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#menu_div{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height : 85%;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background-color: darkgray;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border : 1px inset  black;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#counts_div{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margin-right: 5%;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height : 15%;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background-color: darkgray;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border : 1px inset  black;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text-align: center;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#ads_div{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height : 90%;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lastRenderedPageBreak/>
              <w:t xml:space="preserve">    background-color: darkgray;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border : 1px inset  black;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padding : 5px 5px 5px 5px;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#copyright_div{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.menu-item{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margin-left: 20%;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background-color: darkseagreen;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.menu-item:hover{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background-color: tomato;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margin-left: 10%;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.active-menu{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background-color: darkgoldenrod;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.preview-img{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width: 100%;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background-color: blue;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body{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background-image: url("img/back.png");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background-repeat: repeat;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#loginbox{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margin: 0 auto;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.movie-desc{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width: 100%;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text-align: center;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.movie-desc img{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width: 30%;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lastRenderedPageBreak/>
              <w:t>@media print {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#header_div, #first-clmn,#third-clmn{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    display : none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    }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287805">
              <w:rPr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4C2755" w:rsidRPr="00287805" w:rsidRDefault="004C2755" w:rsidP="004C2755">
            <w:pPr>
              <w:ind w:firstLine="0"/>
              <w:rPr>
                <w:color w:val="000000" w:themeColor="text1"/>
                <w:sz w:val="20"/>
                <w:szCs w:val="20"/>
                <w:lang w:val="ru-RU"/>
              </w:rPr>
            </w:pPr>
          </w:p>
        </w:tc>
      </w:tr>
    </w:tbl>
    <w:p w:rsidR="004C2755" w:rsidRPr="004C2755" w:rsidRDefault="004C2755" w:rsidP="004C2755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EB7362" w:rsidRDefault="00332F3E" w:rsidP="00332F3E">
      <w:pPr>
        <w:pStyle w:val="a"/>
        <w:rPr>
          <w:lang w:val="ru-RU"/>
        </w:rPr>
      </w:pPr>
      <w:r>
        <w:rPr>
          <w:lang w:val="ru-RU"/>
        </w:rPr>
        <w:t xml:space="preserve">Отрывок из разметки </w:t>
      </w:r>
      <w:r>
        <w:rPr>
          <w:lang w:val="en-US"/>
        </w:rPr>
        <w:t>HTML</w:t>
      </w:r>
      <w:r w:rsidRPr="00332F3E">
        <w:rPr>
          <w:lang w:val="ru-RU"/>
        </w:rPr>
        <w:t xml:space="preserve"> </w:t>
      </w:r>
      <w:r>
        <w:rPr>
          <w:lang w:val="ru-RU"/>
        </w:rPr>
        <w:t>представлен ниже</w:t>
      </w:r>
    </w:p>
    <w:tbl>
      <w:tblPr>
        <w:tblStyle w:val="af0"/>
        <w:tblW w:w="0" w:type="auto"/>
        <w:tblLook w:val="04A0"/>
      </w:tblPr>
      <w:tblGrid>
        <w:gridCol w:w="9905"/>
      </w:tblGrid>
      <w:tr w:rsidR="00332F3E" w:rsidTr="00332F3E">
        <w:tc>
          <w:tcPr>
            <w:tcW w:w="99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95"/>
              <w:gridCol w:w="8094"/>
            </w:tblGrid>
            <w:tr w:rsidR="00332F3E" w:rsidRPr="00332F3E" w:rsidTr="00332F3E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&lt;div </w:t>
                  </w:r>
                  <w:r w:rsidRPr="00332F3E">
                    <w:rPr>
                      <w:rStyle w:val="html-attribute-name"/>
                      <w:sz w:val="20"/>
                      <w:szCs w:val="20"/>
                    </w:rPr>
                    <w:t>id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r w:rsidRPr="00332F3E">
                    <w:rPr>
                      <w:rStyle w:val="html-attribute-value"/>
                      <w:sz w:val="20"/>
                      <w:szCs w:val="20"/>
                    </w:rPr>
                    <w:t>header_div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332F3E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32F3E" w:rsidRPr="00332F3E" w:rsidTr="00332F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&lt;div </w:t>
                  </w:r>
                  <w:r w:rsidRPr="00332F3E">
                    <w:rPr>
                      <w:rStyle w:val="html-attribute-name"/>
                      <w:sz w:val="20"/>
                      <w:szCs w:val="20"/>
                    </w:rPr>
                    <w:t>id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r w:rsidRPr="00332F3E">
                    <w:rPr>
                      <w:rStyle w:val="html-attribute-value"/>
                      <w:sz w:val="20"/>
                      <w:szCs w:val="20"/>
                    </w:rPr>
                    <w:t>logo_div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332F3E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32F3E" w:rsidRPr="00332F3E" w:rsidTr="00332F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&lt;a </w:t>
                  </w:r>
                  <w:r w:rsidRPr="00332F3E">
                    <w:rPr>
                      <w:rStyle w:val="html-attribute-name"/>
                      <w:sz w:val="20"/>
                      <w:szCs w:val="20"/>
                    </w:rPr>
                    <w:t>href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hyperlink r:id="rId9" w:tgtFrame="_blank" w:history="1">
                    <w:r w:rsidRPr="00332F3E">
                      <w:rPr>
                        <w:rStyle w:val="a8"/>
                        <w:sz w:val="20"/>
                        <w:szCs w:val="20"/>
                      </w:rPr>
                      <w:t>/</w:t>
                    </w:r>
                  </w:hyperlink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"&gt;&lt;img </w:t>
                  </w:r>
                  <w:r w:rsidRPr="00332F3E">
                    <w:rPr>
                      <w:rStyle w:val="html-attribute-name"/>
                      <w:sz w:val="20"/>
                      <w:szCs w:val="20"/>
                    </w:rPr>
                    <w:t>src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hyperlink r:id="rId10" w:tgtFrame="_blank" w:history="1">
                    <w:r w:rsidRPr="00332F3E">
                      <w:rPr>
                        <w:rStyle w:val="a8"/>
                        <w:sz w:val="20"/>
                        <w:szCs w:val="20"/>
                      </w:rPr>
                      <w:t>img/logo.png</w:t>
                    </w:r>
                  </w:hyperlink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332F3E">
                    <w:rPr>
                      <w:rStyle w:val="html-attribute-name"/>
                      <w:sz w:val="20"/>
                      <w:szCs w:val="20"/>
                    </w:rPr>
                    <w:t>alt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r w:rsidRPr="00332F3E">
                    <w:rPr>
                      <w:rStyle w:val="html-attribute-value"/>
                      <w:sz w:val="20"/>
                      <w:szCs w:val="20"/>
                    </w:rPr>
                    <w:t>home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>"&gt;&lt;/a&gt;</w:t>
                  </w:r>
                  <w:r w:rsidRPr="00332F3E">
                    <w:rPr>
                      <w:sz w:val="20"/>
                      <w:szCs w:val="20"/>
                    </w:rPr>
                    <w:t xml:space="preserve"> 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>&lt;/div&gt;</w:t>
                  </w:r>
                  <w:r w:rsidRPr="00332F3E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32F3E" w:rsidRPr="00332F3E" w:rsidTr="00332F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&lt;div </w:t>
                  </w:r>
                  <w:r w:rsidRPr="00332F3E">
                    <w:rPr>
                      <w:rStyle w:val="html-attribute-name"/>
                      <w:sz w:val="20"/>
                      <w:szCs w:val="20"/>
                    </w:rPr>
                    <w:t>id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r w:rsidRPr="00332F3E">
                    <w:rPr>
                      <w:rStyle w:val="html-attribute-value"/>
                      <w:sz w:val="20"/>
                      <w:szCs w:val="20"/>
                    </w:rPr>
                    <w:t>contacts_div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332F3E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32F3E" w:rsidRPr="00332F3E" w:rsidTr="00332F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  <w:r w:rsidRPr="00332F3E">
                    <w:rPr>
                      <w:rStyle w:val="html-tag"/>
                      <w:sz w:val="20"/>
                      <w:szCs w:val="20"/>
                    </w:rPr>
                    <w:t>&lt;strong&gt;</w:t>
                  </w:r>
                  <w:r w:rsidRPr="00332F3E">
                    <w:rPr>
                      <w:sz w:val="20"/>
                      <w:szCs w:val="20"/>
                    </w:rPr>
                    <w:t>+3 223 32 32 22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>&lt;/strong&gt;</w:t>
                  </w:r>
                  <w:r w:rsidRPr="00332F3E">
                    <w:rPr>
                      <w:sz w:val="20"/>
                      <w:szCs w:val="20"/>
                    </w:rPr>
                    <w:t xml:space="preserve"> 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>&lt;/div&gt;</w:t>
                  </w:r>
                  <w:r w:rsidRPr="00332F3E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32F3E" w:rsidRPr="00332F3E" w:rsidTr="00332F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  <w:r w:rsidRPr="00332F3E">
                    <w:rPr>
                      <w:rStyle w:val="html-tag"/>
                      <w:sz w:val="20"/>
                      <w:szCs w:val="20"/>
                    </w:rPr>
                    <w:t>&lt;/div&gt;</w:t>
                  </w:r>
                  <w:r w:rsidRPr="00332F3E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32F3E" w:rsidRPr="00332F3E" w:rsidTr="00332F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&lt;div </w:t>
                  </w:r>
                  <w:r w:rsidRPr="00332F3E">
                    <w:rPr>
                      <w:rStyle w:val="html-attribute-name"/>
                      <w:sz w:val="20"/>
                      <w:szCs w:val="20"/>
                    </w:rPr>
                    <w:t>id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r w:rsidRPr="00332F3E">
                    <w:rPr>
                      <w:rStyle w:val="html-attribute-value"/>
                      <w:sz w:val="20"/>
                      <w:szCs w:val="20"/>
                    </w:rPr>
                    <w:t>body_div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332F3E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32F3E" w:rsidRPr="00332F3E" w:rsidTr="00332F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&lt;div </w:t>
                  </w:r>
                  <w:r w:rsidRPr="00332F3E">
                    <w:rPr>
                      <w:rStyle w:val="html-attribute-name"/>
                      <w:sz w:val="20"/>
                      <w:szCs w:val="20"/>
                    </w:rPr>
                    <w:t>id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r w:rsidRPr="00332F3E">
                    <w:rPr>
                      <w:rStyle w:val="html-attribute-value"/>
                      <w:sz w:val="20"/>
                      <w:szCs w:val="20"/>
                    </w:rPr>
                    <w:t>first-clmn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332F3E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32F3E" w:rsidRPr="00332F3E" w:rsidTr="00332F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&lt;div </w:t>
                  </w:r>
                  <w:r w:rsidRPr="00332F3E">
                    <w:rPr>
                      <w:rStyle w:val="html-attribute-name"/>
                      <w:sz w:val="20"/>
                      <w:szCs w:val="20"/>
                    </w:rPr>
                    <w:t>id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r w:rsidRPr="00332F3E">
                    <w:rPr>
                      <w:rStyle w:val="html-attribute-value"/>
                      <w:sz w:val="20"/>
                      <w:szCs w:val="20"/>
                    </w:rPr>
                    <w:t>menu_div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"&gt;&lt;div </w:t>
                  </w:r>
                  <w:r w:rsidRPr="00332F3E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332F3E">
                    <w:rPr>
                      <w:rStyle w:val="html-attribute-value"/>
                      <w:sz w:val="20"/>
                      <w:szCs w:val="20"/>
                    </w:rPr>
                    <w:t>menu-item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"&gt;&lt;a </w:t>
                  </w:r>
                  <w:r w:rsidRPr="00332F3E">
                    <w:rPr>
                      <w:rStyle w:val="html-attribute-name"/>
                      <w:sz w:val="20"/>
                      <w:szCs w:val="20"/>
                    </w:rPr>
                    <w:t>href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11" w:tgtFrame="_blank" w:history="1">
                    <w:r w:rsidRPr="00332F3E">
                      <w:rPr>
                        <w:rStyle w:val="a8"/>
                        <w:sz w:val="20"/>
                        <w:szCs w:val="20"/>
                      </w:rPr>
                      <w:t>/</w:t>
                    </w:r>
                  </w:hyperlink>
                  <w:r w:rsidRPr="00332F3E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332F3E">
                    <w:rPr>
                      <w:sz w:val="20"/>
                      <w:szCs w:val="20"/>
                    </w:rPr>
                    <w:t>Домашняя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>&lt;/a&gt;&lt;/div&gt;&lt;/li&gt;</w:t>
                  </w:r>
                  <w:r w:rsidRPr="00332F3E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32F3E" w:rsidRPr="00332F3E" w:rsidTr="00332F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&lt;div </w:t>
                  </w:r>
                  <w:r w:rsidRPr="00332F3E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332F3E">
                    <w:rPr>
                      <w:rStyle w:val="html-attribute-value"/>
                      <w:sz w:val="20"/>
                      <w:szCs w:val="20"/>
                    </w:rPr>
                    <w:t>menu-item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"&gt;&lt;a </w:t>
                  </w:r>
                  <w:r w:rsidRPr="00332F3E">
                    <w:rPr>
                      <w:rStyle w:val="html-attribute-name"/>
                      <w:sz w:val="20"/>
                      <w:szCs w:val="20"/>
                    </w:rPr>
                    <w:t>href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12" w:tgtFrame="_blank" w:history="1">
                    <w:r w:rsidRPr="00332F3E">
                      <w:rPr>
                        <w:rStyle w:val="a8"/>
                        <w:sz w:val="20"/>
                        <w:szCs w:val="20"/>
                      </w:rPr>
                      <w:t>reviews</w:t>
                    </w:r>
                  </w:hyperlink>
                  <w:r w:rsidRPr="00332F3E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332F3E">
                    <w:rPr>
                      <w:sz w:val="20"/>
                      <w:szCs w:val="20"/>
                    </w:rPr>
                    <w:t>Рецензиии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>&lt;/a&gt;&lt;/div&gt;&lt;/li&gt;</w:t>
                  </w:r>
                  <w:r w:rsidRPr="00332F3E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32F3E" w:rsidRPr="00332F3E" w:rsidTr="00332F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&lt;div </w:t>
                  </w:r>
                  <w:r w:rsidRPr="00332F3E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332F3E">
                    <w:rPr>
                      <w:rStyle w:val="html-attribute-value"/>
                      <w:sz w:val="20"/>
                      <w:szCs w:val="20"/>
                    </w:rPr>
                    <w:t>menu-item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"&gt;&lt;a </w:t>
                  </w:r>
                  <w:r w:rsidRPr="00332F3E">
                    <w:rPr>
                      <w:rStyle w:val="html-attribute-name"/>
                      <w:sz w:val="20"/>
                      <w:szCs w:val="20"/>
                    </w:rPr>
                    <w:t>href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13" w:tgtFrame="_blank" w:history="1">
                    <w:r w:rsidRPr="00332F3E">
                      <w:rPr>
                        <w:rStyle w:val="a8"/>
                        <w:sz w:val="20"/>
                        <w:szCs w:val="20"/>
                      </w:rPr>
                      <w:t>sitemap</w:t>
                    </w:r>
                  </w:hyperlink>
                  <w:r w:rsidRPr="00332F3E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332F3E">
                    <w:rPr>
                      <w:sz w:val="20"/>
                      <w:szCs w:val="20"/>
                    </w:rPr>
                    <w:t>Поиск фильмов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>&lt;/a&gt;&lt;/div&gt;&lt;/li&gt;</w:t>
                  </w:r>
                  <w:r w:rsidRPr="00332F3E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32F3E" w:rsidRPr="00332F3E" w:rsidTr="00332F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&lt;div </w:t>
                  </w:r>
                  <w:r w:rsidRPr="00332F3E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332F3E">
                    <w:rPr>
                      <w:rStyle w:val="html-attribute-value"/>
                      <w:sz w:val="20"/>
                      <w:szCs w:val="20"/>
                    </w:rPr>
                    <w:t>menu-item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"&gt;&lt;a </w:t>
                  </w:r>
                  <w:r w:rsidRPr="00332F3E">
                    <w:rPr>
                      <w:rStyle w:val="html-attribute-name"/>
                      <w:sz w:val="20"/>
                      <w:szCs w:val="20"/>
                    </w:rPr>
                    <w:t>href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14" w:tgtFrame="_blank" w:history="1">
                    <w:r w:rsidRPr="00332F3E">
                      <w:rPr>
                        <w:rStyle w:val="a8"/>
                        <w:sz w:val="20"/>
                        <w:szCs w:val="20"/>
                      </w:rPr>
                      <w:t>albums</w:t>
                    </w:r>
                  </w:hyperlink>
                  <w:r w:rsidRPr="00332F3E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332F3E">
                    <w:rPr>
                      <w:sz w:val="20"/>
                      <w:szCs w:val="20"/>
                    </w:rPr>
                    <w:t>Подборки фильмов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>&lt;/a&gt;&lt;/div&gt;&lt;/li&gt;</w:t>
                  </w:r>
                  <w:r w:rsidRPr="00332F3E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32F3E" w:rsidRPr="00332F3E" w:rsidTr="00332F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&lt;div </w:t>
                  </w:r>
                  <w:r w:rsidRPr="00332F3E">
                    <w:rPr>
                      <w:rStyle w:val="html-attribute-name"/>
                      <w:sz w:val="20"/>
                      <w:szCs w:val="20"/>
                    </w:rPr>
                    <w:t>class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332F3E">
                    <w:rPr>
                      <w:rStyle w:val="html-attribute-value"/>
                      <w:sz w:val="20"/>
                      <w:szCs w:val="20"/>
                    </w:rPr>
                    <w:t>active-menu menu-item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"&gt;&lt;a </w:t>
                  </w:r>
                  <w:r w:rsidRPr="00332F3E">
                    <w:rPr>
                      <w:rStyle w:val="html-attribute-name"/>
                      <w:sz w:val="20"/>
                      <w:szCs w:val="20"/>
                    </w:rPr>
                    <w:t>href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15" w:tgtFrame="_blank" w:history="1">
                    <w:r w:rsidRPr="00332F3E">
                      <w:rPr>
                        <w:rStyle w:val="a8"/>
                        <w:sz w:val="20"/>
                        <w:szCs w:val="20"/>
                      </w:rPr>
                      <w:t>about</w:t>
                    </w:r>
                  </w:hyperlink>
                  <w:r w:rsidRPr="00332F3E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332F3E">
                    <w:rPr>
                      <w:sz w:val="20"/>
                      <w:szCs w:val="20"/>
                    </w:rPr>
                    <w:t>Об авторе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>&lt;/a&gt;&lt;/div&gt;&lt;/li&gt;</w:t>
                  </w:r>
                  <w:r w:rsidRPr="00332F3E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32F3E" w:rsidRPr="00332F3E" w:rsidTr="00332F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</w:tr>
            <w:tr w:rsidR="00332F3E" w:rsidRPr="00332F3E" w:rsidTr="00332F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</w:tr>
            <w:tr w:rsidR="00332F3E" w:rsidRPr="00332F3E" w:rsidTr="00332F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  <w:r w:rsidRPr="00332F3E">
                    <w:rPr>
                      <w:rStyle w:val="html-tag"/>
                      <w:sz w:val="20"/>
                      <w:szCs w:val="20"/>
                    </w:rPr>
                    <w:t>&lt;/div&gt;</w:t>
                  </w:r>
                  <w:r w:rsidRPr="00332F3E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32F3E" w:rsidRPr="00332F3E" w:rsidTr="00332F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&lt;div </w:t>
                  </w:r>
                  <w:r w:rsidRPr="00332F3E">
                    <w:rPr>
                      <w:rStyle w:val="html-attribute-name"/>
                      <w:sz w:val="20"/>
                      <w:szCs w:val="20"/>
                    </w:rPr>
                    <w:t>id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r w:rsidRPr="00332F3E">
                    <w:rPr>
                      <w:rStyle w:val="html-attribute-value"/>
                      <w:sz w:val="20"/>
                      <w:szCs w:val="20"/>
                    </w:rPr>
                    <w:t>counts_div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"&gt;&lt;img </w:t>
                  </w:r>
                  <w:r w:rsidRPr="00332F3E">
                    <w:rPr>
                      <w:rStyle w:val="html-attribute-name"/>
                      <w:sz w:val="20"/>
                      <w:szCs w:val="20"/>
                    </w:rPr>
                    <w:t>src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16" w:tgtFrame="_blank" w:history="1">
                    <w:r w:rsidRPr="00332F3E">
                      <w:rPr>
                        <w:rStyle w:val="a8"/>
                        <w:sz w:val="20"/>
                        <w:szCs w:val="20"/>
                      </w:rPr>
                      <w:t>//counter.yadro.ru/logo?23.2</w:t>
                    </w:r>
                  </w:hyperlink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332F3E">
                    <w:rPr>
                      <w:rStyle w:val="html-attribute-name"/>
                      <w:sz w:val="20"/>
                      <w:szCs w:val="20"/>
                    </w:rPr>
                    <w:t>title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332F3E">
                    <w:rPr>
                      <w:rStyle w:val="html-attribute-value"/>
                      <w:sz w:val="20"/>
                      <w:szCs w:val="20"/>
                    </w:rPr>
                    <w:t>LiveInternet: показано число посетителей за сегодня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332F3E">
                    <w:rPr>
                      <w:rStyle w:val="html-attribute-name"/>
                      <w:sz w:val="20"/>
                      <w:szCs w:val="20"/>
                    </w:rPr>
                    <w:t>alt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="" </w:t>
                  </w:r>
                  <w:r w:rsidRPr="00332F3E">
                    <w:rPr>
                      <w:rStyle w:val="html-attribute-name"/>
                      <w:sz w:val="20"/>
                      <w:szCs w:val="20"/>
                    </w:rPr>
                    <w:t>width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332F3E">
                    <w:rPr>
                      <w:rStyle w:val="html-attribute-value"/>
                      <w:sz w:val="20"/>
                      <w:szCs w:val="20"/>
                    </w:rPr>
                    <w:t>88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332F3E">
                    <w:rPr>
                      <w:rStyle w:val="html-attribute-name"/>
                      <w:sz w:val="20"/>
                      <w:szCs w:val="20"/>
                    </w:rPr>
                    <w:t>height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>="</w:t>
                  </w:r>
                  <w:r w:rsidRPr="00332F3E">
                    <w:rPr>
                      <w:rStyle w:val="html-attribute-value"/>
                      <w:sz w:val="20"/>
                      <w:szCs w:val="20"/>
                    </w:rPr>
                    <w:t>15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>"&gt;&lt;/div&gt;</w:t>
                  </w:r>
                  <w:r w:rsidRPr="00332F3E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32F3E" w:rsidRPr="00332F3E" w:rsidTr="00332F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  <w:r w:rsidRPr="00332F3E">
                    <w:rPr>
                      <w:rStyle w:val="html-tag"/>
                      <w:sz w:val="20"/>
                      <w:szCs w:val="20"/>
                    </w:rPr>
                    <w:t>&lt;/div&gt;</w:t>
                  </w:r>
                  <w:r w:rsidRPr="00332F3E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32F3E" w:rsidRPr="00332F3E" w:rsidTr="00332F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&lt;div </w:t>
                  </w:r>
                  <w:r w:rsidRPr="00332F3E">
                    <w:rPr>
                      <w:rStyle w:val="html-attribute-name"/>
                      <w:sz w:val="20"/>
                      <w:szCs w:val="20"/>
                    </w:rPr>
                    <w:t>id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r w:rsidRPr="00332F3E">
                    <w:rPr>
                      <w:rStyle w:val="html-attribute-value"/>
                      <w:sz w:val="20"/>
                      <w:szCs w:val="20"/>
                    </w:rPr>
                    <w:t>second-clmn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332F3E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32F3E" w:rsidRPr="00332F3E" w:rsidTr="00332F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</w:tr>
            <w:tr w:rsidR="00332F3E" w:rsidRPr="00332F3E" w:rsidTr="00332F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</w:tr>
            <w:tr w:rsidR="00332F3E" w:rsidRPr="00332F3E" w:rsidTr="00332F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  <w:r w:rsidRPr="00332F3E">
                    <w:rPr>
                      <w:rStyle w:val="html-tag"/>
                      <w:sz w:val="20"/>
                      <w:szCs w:val="20"/>
                    </w:rPr>
                    <w:t>&lt;ul&gt;</w:t>
                  </w:r>
                </w:p>
              </w:tc>
            </w:tr>
            <w:tr w:rsidR="00332F3E" w:rsidRPr="00332F3E" w:rsidTr="00332F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  <w:r w:rsidRPr="00332F3E">
                    <w:rPr>
                      <w:rStyle w:val="html-tag"/>
                      <w:sz w:val="20"/>
                      <w:szCs w:val="20"/>
                    </w:rPr>
                    <w:t>&lt;li&gt;</w:t>
                  </w:r>
                  <w:r w:rsidRPr="00332F3E">
                    <w:rPr>
                      <w:sz w:val="20"/>
                      <w:szCs w:val="20"/>
                    </w:rPr>
                    <w:t>ИФО: Гарбуз Сергей Иванович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>&lt;/li&gt;</w:t>
                  </w:r>
                </w:p>
              </w:tc>
            </w:tr>
            <w:tr w:rsidR="00332F3E" w:rsidRPr="00332F3E" w:rsidTr="00332F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  <w:r w:rsidRPr="00332F3E">
                    <w:rPr>
                      <w:rStyle w:val="html-tag"/>
                      <w:sz w:val="20"/>
                      <w:szCs w:val="20"/>
                    </w:rPr>
                    <w:t>&lt;li&gt;</w:t>
                  </w:r>
                  <w:r w:rsidRPr="00332F3E">
                    <w:rPr>
                      <w:sz w:val="20"/>
                      <w:szCs w:val="20"/>
                    </w:rPr>
                    <w:t>Контакты: 032-323-23-22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>&lt;/li&gt;</w:t>
                  </w:r>
                </w:p>
              </w:tc>
            </w:tr>
            <w:tr w:rsidR="00332F3E" w:rsidRPr="00332F3E" w:rsidTr="00332F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  <w:r w:rsidRPr="00332F3E">
                    <w:rPr>
                      <w:rStyle w:val="html-tag"/>
                      <w:sz w:val="20"/>
                      <w:szCs w:val="20"/>
                    </w:rPr>
                    <w:t>&lt;li&gt;</w:t>
                  </w:r>
                  <w:r w:rsidRPr="00332F3E">
                    <w:rPr>
                      <w:sz w:val="20"/>
                      <w:szCs w:val="20"/>
                    </w:rPr>
                    <w:t>Образование: Неоконченное высшее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>&lt;/li&gt;</w:t>
                  </w:r>
                </w:p>
              </w:tc>
            </w:tr>
            <w:tr w:rsidR="00332F3E" w:rsidRPr="00332F3E" w:rsidTr="00332F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  <w:r w:rsidRPr="00332F3E">
                    <w:rPr>
                      <w:rStyle w:val="html-tag"/>
                      <w:sz w:val="20"/>
                      <w:szCs w:val="20"/>
                    </w:rPr>
                    <w:t>&lt;li&gt;</w:t>
                  </w:r>
                  <w:r w:rsidRPr="00332F3E">
                    <w:rPr>
                      <w:sz w:val="20"/>
                      <w:szCs w:val="20"/>
                    </w:rPr>
                    <w:t>Знание языков: русский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>&lt;/li&gt;</w:t>
                  </w:r>
                </w:p>
              </w:tc>
            </w:tr>
            <w:tr w:rsidR="00332F3E" w:rsidRPr="00332F3E" w:rsidTr="00332F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  <w:r w:rsidRPr="00332F3E">
                    <w:rPr>
                      <w:rStyle w:val="html-tag"/>
                      <w:sz w:val="20"/>
                      <w:szCs w:val="20"/>
                    </w:rPr>
                    <w:t>&lt;li&gt;</w:t>
                  </w:r>
                  <w:r w:rsidRPr="00332F3E">
                    <w:rPr>
                      <w:sz w:val="20"/>
                      <w:szCs w:val="20"/>
                    </w:rPr>
                    <w:t>Проффесиональные навыки: верстаю сайты like a pro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>&lt;/li&gt;</w:t>
                  </w:r>
                </w:p>
              </w:tc>
            </w:tr>
            <w:tr w:rsidR="00332F3E" w:rsidRPr="00332F3E" w:rsidTr="00332F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  <w:r w:rsidRPr="00332F3E">
                    <w:rPr>
                      <w:rStyle w:val="html-tag"/>
                      <w:sz w:val="20"/>
                      <w:szCs w:val="20"/>
                    </w:rPr>
                    <w:t>&lt;li&gt;</w:t>
                  </w:r>
                  <w:r w:rsidRPr="00332F3E">
                    <w:rPr>
                      <w:sz w:val="20"/>
                      <w:szCs w:val="20"/>
                    </w:rPr>
                    <w:t>Хобби: проффесиональая верстка сайтов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>&lt;/li&gt;</w:t>
                  </w:r>
                </w:p>
              </w:tc>
            </w:tr>
            <w:tr w:rsidR="00332F3E" w:rsidRPr="00332F3E" w:rsidTr="00332F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  <w:r w:rsidRPr="00332F3E">
                    <w:rPr>
                      <w:rStyle w:val="html-tag"/>
                      <w:sz w:val="20"/>
                      <w:szCs w:val="20"/>
                    </w:rPr>
                    <w:t>&lt;li&gt;</w:t>
                  </w:r>
                  <w:r w:rsidRPr="00332F3E">
                    <w:rPr>
                      <w:sz w:val="20"/>
                      <w:szCs w:val="20"/>
                    </w:rPr>
                    <w:t>Семейное положение: в активном поиске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>&lt;/li&gt;</w:t>
                  </w:r>
                </w:p>
              </w:tc>
            </w:tr>
            <w:tr w:rsidR="00332F3E" w:rsidRPr="00332F3E" w:rsidTr="00332F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  <w:r w:rsidRPr="00332F3E">
                    <w:rPr>
                      <w:rStyle w:val="html-tag"/>
                      <w:sz w:val="20"/>
                      <w:szCs w:val="20"/>
                    </w:rPr>
                    <w:t>&lt;/ul&gt;</w:t>
                  </w:r>
                </w:p>
              </w:tc>
            </w:tr>
            <w:tr w:rsidR="00332F3E" w:rsidRPr="00332F3E" w:rsidTr="00332F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</w:tr>
            <w:tr w:rsidR="00332F3E" w:rsidRPr="00332F3E" w:rsidTr="00332F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</w:tr>
            <w:tr w:rsidR="00332F3E" w:rsidRPr="00332F3E" w:rsidTr="00332F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  <w:r w:rsidRPr="00332F3E">
                    <w:rPr>
                      <w:rStyle w:val="html-tag"/>
                      <w:sz w:val="20"/>
                      <w:szCs w:val="20"/>
                    </w:rPr>
                    <w:t>&lt;/div&gt;</w:t>
                  </w:r>
                  <w:r w:rsidRPr="00332F3E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32F3E" w:rsidRPr="00332F3E" w:rsidTr="00332F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&lt;div </w:t>
                  </w:r>
                  <w:r w:rsidRPr="00332F3E">
                    <w:rPr>
                      <w:rStyle w:val="html-attribute-name"/>
                      <w:sz w:val="20"/>
                      <w:szCs w:val="20"/>
                    </w:rPr>
                    <w:t>id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r w:rsidRPr="00332F3E">
                    <w:rPr>
                      <w:rStyle w:val="html-attribute-value"/>
                      <w:sz w:val="20"/>
                      <w:szCs w:val="20"/>
                    </w:rPr>
                    <w:t>third-clmn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332F3E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32F3E" w:rsidRPr="00332F3E" w:rsidTr="00332F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&lt;div </w:t>
                  </w:r>
                  <w:r w:rsidRPr="00332F3E">
                    <w:rPr>
                      <w:rStyle w:val="html-attribute-name"/>
                      <w:sz w:val="20"/>
                      <w:szCs w:val="20"/>
                    </w:rPr>
                    <w:t>id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r w:rsidRPr="00332F3E">
                    <w:rPr>
                      <w:rStyle w:val="html-attribute-value"/>
                      <w:sz w:val="20"/>
                      <w:szCs w:val="20"/>
                    </w:rPr>
                    <w:t>ads_div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"&gt;&lt;a </w:t>
                  </w:r>
                  <w:r w:rsidRPr="00332F3E">
                    <w:rPr>
                      <w:rStyle w:val="html-attribute-name"/>
                      <w:sz w:val="20"/>
                      <w:szCs w:val="20"/>
                    </w:rPr>
                    <w:t>href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hyperlink r:id="rId17" w:tgtFrame="_blank" w:history="1">
                    <w:r w:rsidRPr="00332F3E">
                      <w:rPr>
                        <w:rStyle w:val="a8"/>
                        <w:sz w:val="20"/>
                        <w:szCs w:val="20"/>
                      </w:rPr>
                      <w:t>https://google.com</w:t>
                    </w:r>
                  </w:hyperlink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"&gt;&lt;img </w:t>
                  </w:r>
                  <w:r w:rsidRPr="00332F3E">
                    <w:rPr>
                      <w:rStyle w:val="html-attribute-name"/>
                      <w:sz w:val="20"/>
                      <w:szCs w:val="20"/>
                    </w:rPr>
                    <w:t>src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>="</w:t>
                  </w:r>
                  <w:hyperlink r:id="rId18" w:tgtFrame="_blank" w:history="1">
                    <w:r w:rsidRPr="00332F3E">
                      <w:rPr>
                        <w:rStyle w:val="a8"/>
                        <w:sz w:val="20"/>
                        <w:szCs w:val="20"/>
                      </w:rPr>
                      <w:t>img/google_plus.jpg</w:t>
                    </w:r>
                  </w:hyperlink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" </w:t>
                  </w:r>
                  <w:r w:rsidRPr="00332F3E">
                    <w:rPr>
                      <w:rStyle w:val="html-attribute-name"/>
                      <w:sz w:val="20"/>
                      <w:szCs w:val="20"/>
                    </w:rPr>
                    <w:t>alt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r w:rsidRPr="00332F3E">
                    <w:rPr>
                      <w:rStyle w:val="html-attribute-value"/>
                      <w:sz w:val="20"/>
                      <w:szCs w:val="20"/>
                    </w:rPr>
                    <w:t>...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>"&gt;&lt;/a&gt;</w:t>
                  </w:r>
                  <w:r w:rsidRPr="00332F3E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32F3E" w:rsidRPr="00332F3E" w:rsidTr="00332F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  <w:r w:rsidRPr="00332F3E">
                    <w:rPr>
                      <w:rStyle w:val="html-tag"/>
                      <w:sz w:val="20"/>
                      <w:szCs w:val="20"/>
                    </w:rPr>
                    <w:t>&lt;/div&gt;</w:t>
                  </w:r>
                  <w:r w:rsidRPr="00332F3E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32F3E" w:rsidRPr="00332F3E" w:rsidTr="00332F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&lt;div </w:t>
                  </w:r>
                  <w:r w:rsidRPr="00332F3E">
                    <w:rPr>
                      <w:rStyle w:val="html-attribute-name"/>
                      <w:sz w:val="20"/>
                      <w:szCs w:val="20"/>
                    </w:rPr>
                    <w:t>id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 xml:space="preserve"> = "</w:t>
                  </w:r>
                  <w:r w:rsidRPr="00332F3E">
                    <w:rPr>
                      <w:rStyle w:val="html-attribute-value"/>
                      <w:sz w:val="20"/>
                      <w:szCs w:val="20"/>
                    </w:rPr>
                    <w:t>copyright_div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>"&gt;</w:t>
                  </w:r>
                  <w:r w:rsidRPr="00332F3E">
                    <w:rPr>
                      <w:sz w:val="20"/>
                      <w:szCs w:val="20"/>
                    </w:rPr>
                    <w:t>© Web дизайнер года</w:t>
                  </w:r>
                  <w:r w:rsidRPr="00332F3E">
                    <w:rPr>
                      <w:rStyle w:val="html-tag"/>
                      <w:sz w:val="20"/>
                      <w:szCs w:val="20"/>
                    </w:rPr>
                    <w:t>&lt;/div&gt;</w:t>
                  </w:r>
                  <w:r w:rsidRPr="00332F3E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32F3E" w:rsidRPr="00332F3E" w:rsidTr="00332F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  <w:r w:rsidRPr="00332F3E">
                    <w:rPr>
                      <w:rStyle w:val="html-tag"/>
                      <w:sz w:val="20"/>
                      <w:szCs w:val="20"/>
                    </w:rPr>
                    <w:t>&lt;/div&gt;</w:t>
                  </w:r>
                  <w:r w:rsidRPr="00332F3E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32F3E" w:rsidRPr="00332F3E" w:rsidTr="00332F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F3E" w:rsidRPr="00332F3E" w:rsidRDefault="00332F3E" w:rsidP="00332F3E">
                  <w:pPr>
                    <w:ind w:firstLine="0"/>
                    <w:rPr>
                      <w:sz w:val="20"/>
                      <w:szCs w:val="20"/>
                    </w:rPr>
                  </w:pPr>
                  <w:r w:rsidRPr="00332F3E">
                    <w:rPr>
                      <w:rStyle w:val="html-tag"/>
                      <w:sz w:val="20"/>
                      <w:szCs w:val="20"/>
                    </w:rPr>
                    <w:t>&lt;/div&gt;</w:t>
                  </w:r>
                </w:p>
              </w:tc>
            </w:tr>
          </w:tbl>
          <w:p w:rsidR="00332F3E" w:rsidRPr="00332F3E" w:rsidRDefault="00332F3E" w:rsidP="00332F3E">
            <w:pPr>
              <w:ind w:firstLine="0"/>
              <w:rPr>
                <w:sz w:val="20"/>
                <w:szCs w:val="20"/>
                <w:lang w:val="ru-RU"/>
              </w:rPr>
            </w:pPr>
          </w:p>
        </w:tc>
      </w:tr>
    </w:tbl>
    <w:p w:rsidR="00332F3E" w:rsidRDefault="00332F3E" w:rsidP="00332F3E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6E74F1" w:rsidRDefault="006E74F1" w:rsidP="00332F3E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Выводы</w:t>
      </w:r>
    </w:p>
    <w:p w:rsidR="006E74F1" w:rsidRPr="00EB7362" w:rsidRDefault="006E74F1" w:rsidP="00332F3E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 xml:space="preserve">При выполнении данной лабораторной работы </w:t>
      </w:r>
      <w:r w:rsidR="00AB0302">
        <w:rPr>
          <w:lang w:val="ru-RU"/>
        </w:rPr>
        <w:t>была использована блочная разметка. Также были созданы различные стили для каждого блока.</w:t>
      </w:r>
    </w:p>
    <w:sectPr w:rsidR="006E74F1" w:rsidRPr="00EB7362" w:rsidSect="008713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0DAA"/>
    <w:rsid w:val="00202CFB"/>
    <w:rsid w:val="002568C9"/>
    <w:rsid w:val="00287805"/>
    <w:rsid w:val="00332F3E"/>
    <w:rsid w:val="00440697"/>
    <w:rsid w:val="004C2755"/>
    <w:rsid w:val="00530DAA"/>
    <w:rsid w:val="00586035"/>
    <w:rsid w:val="00673AA6"/>
    <w:rsid w:val="006E74F1"/>
    <w:rsid w:val="0077311A"/>
    <w:rsid w:val="00785DD8"/>
    <w:rsid w:val="00871385"/>
    <w:rsid w:val="00963D2B"/>
    <w:rsid w:val="00AB0302"/>
    <w:rsid w:val="00EB7362"/>
    <w:rsid w:val="00EE27BA"/>
    <w:rsid w:val="00FC3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406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440697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4406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440697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440697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rsid w:val="0044069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rsid w:val="004406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8">
    <w:name w:val="Hyperlink"/>
    <w:basedOn w:val="a3"/>
    <w:rsid w:val="00440697"/>
    <w:rPr>
      <w:color w:val="0000FF"/>
      <w:u w:val="single"/>
    </w:rPr>
  </w:style>
  <w:style w:type="character" w:customStyle="1" w:styleId="10">
    <w:name w:val="Заголовок 1 Знак"/>
    <w:aliases w:val="Раздел Знак"/>
    <w:basedOn w:val="a3"/>
    <w:link w:val="1"/>
    <w:rsid w:val="00440697"/>
    <w:rPr>
      <w:rFonts w:ascii="Times New Roman" w:eastAsia="Times New Roman" w:hAnsi="Times New Roman"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440697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440697"/>
    <w:rPr>
      <w:rFonts w:ascii="Times New Roman" w:eastAsia="Times New Roman" w:hAnsi="Times New Roman"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440697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styleId="a9">
    <w:name w:val="footnote reference"/>
    <w:basedOn w:val="a3"/>
    <w:semiHidden/>
    <w:rsid w:val="00440697"/>
    <w:rPr>
      <w:vertAlign w:val="superscript"/>
    </w:rPr>
  </w:style>
  <w:style w:type="paragraph" w:customStyle="1" w:styleId="a1">
    <w:name w:val="Маркированный стандартный"/>
    <w:basedOn w:val="a2"/>
    <w:rsid w:val="00440697"/>
    <w:pPr>
      <w:numPr>
        <w:numId w:val="1"/>
      </w:numPr>
    </w:pPr>
  </w:style>
  <w:style w:type="paragraph" w:styleId="aa">
    <w:name w:val="footer"/>
    <w:basedOn w:val="a2"/>
    <w:link w:val="ab"/>
    <w:rsid w:val="0044069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rsid w:val="004406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c">
    <w:name w:val="Номер рисунка"/>
    <w:basedOn w:val="a2"/>
    <w:next w:val="a2"/>
    <w:rsid w:val="00440697"/>
    <w:pPr>
      <w:keepLines/>
      <w:ind w:firstLine="0"/>
      <w:jc w:val="center"/>
    </w:pPr>
    <w:rPr>
      <w:szCs w:val="20"/>
    </w:rPr>
  </w:style>
  <w:style w:type="character" w:styleId="ad">
    <w:name w:val="page number"/>
    <w:basedOn w:val="a3"/>
    <w:rsid w:val="00440697"/>
  </w:style>
  <w:style w:type="paragraph" w:customStyle="1" w:styleId="ae">
    <w:name w:val="Номер таблицы"/>
    <w:basedOn w:val="a2"/>
    <w:next w:val="a2"/>
    <w:rsid w:val="00440697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440697"/>
    <w:pPr>
      <w:numPr>
        <w:numId w:val="2"/>
      </w:numPr>
    </w:pPr>
  </w:style>
  <w:style w:type="paragraph" w:customStyle="1" w:styleId="a">
    <w:name w:val="Нумерованый развернутый"/>
    <w:basedOn w:val="a2"/>
    <w:rsid w:val="00440697"/>
    <w:pPr>
      <w:numPr>
        <w:numId w:val="3"/>
      </w:numPr>
    </w:pPr>
  </w:style>
  <w:style w:type="paragraph" w:styleId="11">
    <w:name w:val="toc 1"/>
    <w:basedOn w:val="a2"/>
    <w:next w:val="a2"/>
    <w:autoRedefine/>
    <w:semiHidden/>
    <w:rsid w:val="00440697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semiHidden/>
    <w:rsid w:val="00440697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semiHidden/>
    <w:rsid w:val="00440697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440697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440697"/>
    <w:pPr>
      <w:ind w:left="1120"/>
    </w:pPr>
  </w:style>
  <w:style w:type="paragraph" w:customStyle="1" w:styleId="af">
    <w:name w:val="Рисунок"/>
    <w:basedOn w:val="a2"/>
    <w:next w:val="ac"/>
    <w:rsid w:val="00440697"/>
    <w:pPr>
      <w:keepNext/>
      <w:keepLines/>
      <w:ind w:firstLine="0"/>
      <w:jc w:val="center"/>
    </w:pPr>
  </w:style>
  <w:style w:type="table" w:styleId="af0">
    <w:name w:val="Table Grid"/>
    <w:basedOn w:val="a4"/>
    <w:rsid w:val="004406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Содержание"/>
    <w:basedOn w:val="a2"/>
    <w:rsid w:val="00440697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440697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semiHidden/>
    <w:rsid w:val="0044069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basedOn w:val="a3"/>
    <w:link w:val="af3"/>
    <w:semiHidden/>
    <w:rsid w:val="00440697"/>
    <w:rPr>
      <w:rFonts w:ascii="Tahoma" w:eastAsia="Times New Roman" w:hAnsi="Tahoma" w:cs="Tahoma"/>
      <w:sz w:val="20"/>
      <w:szCs w:val="20"/>
      <w:shd w:val="clear" w:color="auto" w:fill="000080"/>
      <w:lang w:val="uk-UA" w:eastAsia="ru-RU"/>
    </w:rPr>
  </w:style>
  <w:style w:type="paragraph" w:styleId="af5">
    <w:name w:val="Balloon Text"/>
    <w:basedOn w:val="a2"/>
    <w:link w:val="af6"/>
    <w:semiHidden/>
    <w:rsid w:val="00440697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semiHidden/>
    <w:rsid w:val="00440697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7">
    <w:name w:val="footnote text"/>
    <w:basedOn w:val="a2"/>
    <w:link w:val="af8"/>
    <w:semiHidden/>
    <w:rsid w:val="00440697"/>
    <w:pPr>
      <w:spacing w:line="240" w:lineRule="auto"/>
    </w:pPr>
    <w:rPr>
      <w:szCs w:val="20"/>
    </w:rPr>
  </w:style>
  <w:style w:type="character" w:customStyle="1" w:styleId="af8">
    <w:name w:val="Текст сноски Знак"/>
    <w:basedOn w:val="a3"/>
    <w:link w:val="af7"/>
    <w:semiHidden/>
    <w:rsid w:val="00440697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f9">
    <w:name w:val="Текст таблицы"/>
    <w:basedOn w:val="a2"/>
    <w:rsid w:val="00440697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440697"/>
    <w:pPr>
      <w:ind w:firstLine="0"/>
      <w:jc w:val="center"/>
    </w:pPr>
  </w:style>
  <w:style w:type="paragraph" w:customStyle="1" w:styleId="afb">
    <w:name w:val="Формула с номером"/>
    <w:basedOn w:val="a2"/>
    <w:rsid w:val="00440697"/>
    <w:pPr>
      <w:ind w:firstLine="0"/>
      <w:jc w:val="right"/>
    </w:pPr>
  </w:style>
  <w:style w:type="paragraph" w:customStyle="1" w:styleId="afc">
    <w:name w:val="Формулы описание"/>
    <w:basedOn w:val="a2"/>
    <w:rsid w:val="00440697"/>
    <w:pPr>
      <w:ind w:left="1080" w:hanging="371"/>
      <w:jc w:val="left"/>
    </w:pPr>
    <w:rPr>
      <w:szCs w:val="20"/>
    </w:rPr>
  </w:style>
  <w:style w:type="character" w:customStyle="1" w:styleId="html-tag">
    <w:name w:val="html-tag"/>
    <w:basedOn w:val="a3"/>
    <w:rsid w:val="00332F3E"/>
  </w:style>
  <w:style w:type="character" w:customStyle="1" w:styleId="html-attribute-name">
    <w:name w:val="html-attribute-name"/>
    <w:basedOn w:val="a3"/>
    <w:rsid w:val="00332F3E"/>
  </w:style>
  <w:style w:type="character" w:customStyle="1" w:styleId="html-attribute-value">
    <w:name w:val="html-attribute-value"/>
    <w:basedOn w:val="a3"/>
    <w:rsid w:val="00332F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8080/sitemap" TargetMode="External"/><Relationship Id="rId18" Type="http://schemas.openxmlformats.org/officeDocument/2006/relationships/hyperlink" Target="http://localhost:8080/img/google_plus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8080/reviews" TargetMode="External"/><Relationship Id="rId17" Type="http://schemas.openxmlformats.org/officeDocument/2006/relationships/hyperlink" Target="https://googl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counter.yadro.ru/logo?23.2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8080/about" TargetMode="External"/><Relationship Id="rId10" Type="http://schemas.openxmlformats.org/officeDocument/2006/relationships/hyperlink" Target="http://localhost:8080/img/logo.p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" TargetMode="External"/><Relationship Id="rId14" Type="http://schemas.openxmlformats.org/officeDocument/2006/relationships/hyperlink" Target="http://localhost:8080/albu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Richer</dc:creator>
  <cp:lastModifiedBy>Reacher</cp:lastModifiedBy>
  <cp:revision>11</cp:revision>
  <dcterms:created xsi:type="dcterms:W3CDTF">2019-12-07T13:56:00Z</dcterms:created>
  <dcterms:modified xsi:type="dcterms:W3CDTF">2020-02-07T18:17:00Z</dcterms:modified>
</cp:coreProperties>
</file>