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FC70" w14:textId="19074B04" w:rsidR="008022FA" w:rsidRDefault="00CE41ED">
      <w:r>
        <w:t>Telephony Transfer example:</w:t>
      </w:r>
    </w:p>
    <w:p w14:paraId="47D599B7" w14:textId="6E4B2DF6" w:rsidR="00CE41ED" w:rsidRDefault="00CE41ED">
      <w:proofErr w:type="spellStart"/>
      <w:r>
        <w:t>Dialogflow</w:t>
      </w:r>
      <w:proofErr w:type="spellEnd"/>
      <w:r>
        <w:t xml:space="preserve"> Integration Telephone Transfer Example</w:t>
      </w:r>
    </w:p>
    <w:p w14:paraId="552F2972" w14:textId="3057FEE1" w:rsidR="00CE41ED" w:rsidRDefault="00CE41ED">
      <w:r>
        <w:t>Intent: Default Welcome Intent</w:t>
      </w:r>
    </w:p>
    <w:p w14:paraId="3AD9CE5D" w14:textId="029E2432" w:rsidR="00CE41ED" w:rsidRDefault="00CE41ED">
      <w:r>
        <w:tab/>
        <w:t>Events: add Telephony Welcome</w:t>
      </w:r>
    </w:p>
    <w:p w14:paraId="07DF5395" w14:textId="7D35290C" w:rsidR="00CE41ED" w:rsidRDefault="00CE41ED">
      <w:r>
        <w:tab/>
        <w:t>Training Phrases: Hi, hello</w:t>
      </w:r>
    </w:p>
    <w:p w14:paraId="7B74A1AC" w14:textId="0188F0C8" w:rsidR="00CE41ED" w:rsidRDefault="00CE41ED">
      <w:r>
        <w:tab/>
      </w:r>
      <w:proofErr w:type="gramStart"/>
      <w:r>
        <w:t>Action :</w:t>
      </w:r>
      <w:proofErr w:type="gramEnd"/>
      <w:r>
        <w:t xml:space="preserve"> </w:t>
      </w:r>
      <w:proofErr w:type="spellStart"/>
      <w:r>
        <w:t>input.welcome</w:t>
      </w:r>
      <w:proofErr w:type="spellEnd"/>
    </w:p>
    <w:p w14:paraId="7D89E74B" w14:textId="6EAEA436" w:rsidR="00CE41ED" w:rsidRDefault="00CE41ED">
      <w:r>
        <w:tab/>
        <w:t xml:space="preserve">Responses: Click </w:t>
      </w:r>
      <w:proofErr w:type="gramStart"/>
      <w:r>
        <w:t>+  and</w:t>
      </w:r>
      <w:proofErr w:type="gramEnd"/>
      <w:r>
        <w:t xml:space="preserve"> Add Telephony</w:t>
      </w:r>
    </w:p>
    <w:p w14:paraId="3CDE9890" w14:textId="3BCA69A8" w:rsidR="00CE41ED" w:rsidRDefault="00CE41ED">
      <w:r>
        <w:tab/>
      </w:r>
      <w:r>
        <w:tab/>
        <w:t>Play Audio: gs://dialogflow-v2/welcome.raw</w:t>
      </w:r>
    </w:p>
    <w:p w14:paraId="5F442D5E" w14:textId="0FB24D77" w:rsidR="00CE41ED" w:rsidRDefault="00CE41ED">
      <w:r>
        <w:tab/>
      </w:r>
      <w:r>
        <w:tab/>
      </w:r>
      <w:proofErr w:type="spellStart"/>
      <w:r>
        <w:t>SythesizeSpeech</w:t>
      </w:r>
      <w:proofErr w:type="spellEnd"/>
      <w:r>
        <w:t>: &lt;speak&gt; Please begin by sa</w:t>
      </w:r>
      <w:r w:rsidRPr="00CE41ED">
        <w:t xml:space="preserve">ying &lt;break time="0.5s" /&gt; </w:t>
      </w:r>
      <w:proofErr w:type="gramStart"/>
      <w:r w:rsidRPr="00CE41ED">
        <w:t>test.&lt;</w:t>
      </w:r>
      <w:proofErr w:type="gramEnd"/>
      <w:r w:rsidRPr="00CE41ED">
        <w:t>/speak&gt;</w:t>
      </w:r>
    </w:p>
    <w:p w14:paraId="46529350" w14:textId="1AE08FC3" w:rsidR="00CE41ED" w:rsidRDefault="00CE41ED">
      <w:r>
        <w:t>Intent: Test Telephony Intent</w:t>
      </w:r>
    </w:p>
    <w:p w14:paraId="2D7C8531" w14:textId="4D414715" w:rsidR="00CE41ED" w:rsidRDefault="00CE41ED">
      <w:r>
        <w:tab/>
        <w:t>Training Phrases: Test, Test agent</w:t>
      </w:r>
    </w:p>
    <w:p w14:paraId="5C50CD50" w14:textId="2FCAA291" w:rsidR="00CE41ED" w:rsidRDefault="00CE41ED">
      <w:r>
        <w:tab/>
        <w:t>Responses: + Add Telephony</w:t>
      </w:r>
    </w:p>
    <w:p w14:paraId="0BCB6F0B" w14:textId="5D357983" w:rsidR="00CE41ED" w:rsidRDefault="00CE41ED">
      <w:r>
        <w:tab/>
      </w:r>
      <w:r>
        <w:tab/>
        <w:t>Synthesize Speech: Thanks for calling would you like to transfer or terminate call?</w:t>
      </w:r>
    </w:p>
    <w:p w14:paraId="678375D2" w14:textId="1895DD27" w:rsidR="00CE41ED" w:rsidRDefault="00CE41ED">
      <w:r>
        <w:t>Follow up Intent: Test Telephony Intent – Transfer</w:t>
      </w:r>
    </w:p>
    <w:p w14:paraId="214F6CDA" w14:textId="227525E5" w:rsidR="00CE41ED" w:rsidRDefault="00CE41ED">
      <w:r>
        <w:tab/>
        <w:t>Training Phrases: Transfer, transfer call</w:t>
      </w:r>
    </w:p>
    <w:p w14:paraId="033B8DF3" w14:textId="2FD29246" w:rsidR="00CE41ED" w:rsidRDefault="00CE41ED">
      <w:r>
        <w:tab/>
        <w:t xml:space="preserve">Action: </w:t>
      </w:r>
      <w:proofErr w:type="spellStart"/>
      <w:r>
        <w:t>TestTelephonyIntent.TestTelephonyIntent</w:t>
      </w:r>
      <w:proofErr w:type="spellEnd"/>
      <w:r>
        <w:t>-Transfer</w:t>
      </w:r>
    </w:p>
    <w:p w14:paraId="3C425DBF" w14:textId="3784E64C" w:rsidR="00CE41ED" w:rsidRDefault="00CE41ED">
      <w:r>
        <w:tab/>
        <w:t>Responses: + Add Telephony</w:t>
      </w:r>
    </w:p>
    <w:p w14:paraId="0083C8E8" w14:textId="5115C47D" w:rsidR="00CE41ED" w:rsidRDefault="00CE41ED">
      <w:r>
        <w:tab/>
      </w:r>
      <w:r>
        <w:tab/>
      </w:r>
      <w:proofErr w:type="spellStart"/>
      <w:r>
        <w:t>SynthesizeSpeech</w:t>
      </w:r>
      <w:proofErr w:type="spellEnd"/>
      <w:r>
        <w:t>: &lt;speak&gt;Transferring to 617&lt;/speak&gt;</w:t>
      </w:r>
    </w:p>
    <w:p w14:paraId="716E13E4" w14:textId="0472B62E" w:rsidR="00CE41ED" w:rsidRDefault="00CE41ED">
      <w:r>
        <w:tab/>
      </w:r>
      <w:r>
        <w:tab/>
      </w:r>
      <w:proofErr w:type="spellStart"/>
      <w:r>
        <w:t>TransferCall</w:t>
      </w:r>
      <w:proofErr w:type="spellEnd"/>
      <w:r>
        <w:t>: +1 6175044426</w:t>
      </w:r>
    </w:p>
    <w:p w14:paraId="3FC3C46C" w14:textId="4BFF3197" w:rsidR="006D3DF8" w:rsidRDefault="006D3DF8">
      <w:r>
        <w:t>Follow Up Intent 2: Test Telephony Intent – Terminate</w:t>
      </w:r>
    </w:p>
    <w:p w14:paraId="50CF3CD3" w14:textId="51F0CC47" w:rsidR="006D3DF8" w:rsidRDefault="006D3DF8">
      <w:r>
        <w:tab/>
      </w:r>
      <w:proofErr w:type="spellStart"/>
      <w:r>
        <w:t>TrainingPhrases</w:t>
      </w:r>
      <w:proofErr w:type="spellEnd"/>
      <w:r>
        <w:t>: Terminate Call, terminate</w:t>
      </w:r>
    </w:p>
    <w:p w14:paraId="1DD99FEE" w14:textId="720FC34D" w:rsidR="006D3DF8" w:rsidRDefault="006D3DF8">
      <w:r>
        <w:tab/>
        <w:t xml:space="preserve">Action: </w:t>
      </w:r>
      <w:proofErr w:type="spellStart"/>
      <w:r>
        <w:t>TestTelephonyIntent.TestTelephonyIntent</w:t>
      </w:r>
      <w:proofErr w:type="spellEnd"/>
      <w:r>
        <w:t>-Terminate</w:t>
      </w:r>
    </w:p>
    <w:p w14:paraId="61C442C1" w14:textId="1C9D7B57" w:rsidR="006D3DF8" w:rsidRDefault="006D3DF8">
      <w:r>
        <w:tab/>
        <w:t>Responses: + Add Telephony</w:t>
      </w:r>
    </w:p>
    <w:p w14:paraId="60918315" w14:textId="4B05B61F" w:rsidR="006D3DF8" w:rsidRDefault="006D3DF8">
      <w:r>
        <w:tab/>
      </w:r>
      <w:r>
        <w:tab/>
      </w:r>
      <w:proofErr w:type="spellStart"/>
      <w:r>
        <w:t>SynthesizeSpeech</w:t>
      </w:r>
      <w:proofErr w:type="spellEnd"/>
      <w:r>
        <w:t>: Goodbye.</w:t>
      </w:r>
    </w:p>
    <w:p w14:paraId="352894EF" w14:textId="0D007139" w:rsidR="006D3DF8" w:rsidRDefault="006D3DF8">
      <w:r>
        <w:tab/>
      </w:r>
      <w:r>
        <w:tab/>
        <w:t>Set this intent as end of conversation, on.</w:t>
      </w:r>
      <w:bookmarkStart w:id="0" w:name="_GoBack"/>
      <w:bookmarkEnd w:id="0"/>
    </w:p>
    <w:sectPr w:rsidR="006D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ED"/>
    <w:rsid w:val="00153838"/>
    <w:rsid w:val="002330C6"/>
    <w:rsid w:val="006D3DF8"/>
    <w:rsid w:val="00C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2D38"/>
  <w15:chartTrackingRefBased/>
  <w15:docId w15:val="{964C6791-8D11-4D6A-B907-70BEA9CA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1</cp:revision>
  <dcterms:created xsi:type="dcterms:W3CDTF">2020-04-02T14:45:00Z</dcterms:created>
  <dcterms:modified xsi:type="dcterms:W3CDTF">2020-04-02T14:59:00Z</dcterms:modified>
</cp:coreProperties>
</file>