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D7" w:rsidRDefault="006E7362">
      <w:r>
        <w:rPr>
          <w:noProof/>
          <w:lang w:eastAsia="fr-FR"/>
        </w:rPr>
        <w:drawing>
          <wp:inline distT="0" distB="0" distL="0" distR="0" wp14:anchorId="2D3D7736" wp14:editId="2F0062A5">
            <wp:extent cx="8575653" cy="3495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5468" cy="34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62" w:rsidRDefault="006E7362"/>
    <w:p w:rsidR="006E7362" w:rsidRDefault="006E7362"/>
    <w:p w:rsidR="006E7362" w:rsidRDefault="006E7362">
      <w:r>
        <w:t xml:space="preserve">A modifier ou rajouter élément </w:t>
      </w:r>
      <w:bookmarkStart w:id="0" w:name="_GoBack"/>
      <w:bookmarkEnd w:id="0"/>
    </w:p>
    <w:sectPr w:rsidR="006E7362" w:rsidSect="006E73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62"/>
    <w:rsid w:val="006E7362"/>
    <w:rsid w:val="00914EE7"/>
    <w:rsid w:val="00A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1AE6"/>
  <w15:chartTrackingRefBased/>
  <w15:docId w15:val="{9149ECD6-FB0F-42CC-B9AF-65013E22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Lycees Alsace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KNUDSEN</dc:creator>
  <cp:keywords/>
  <dc:description/>
  <cp:lastModifiedBy>Estelle KNUDSEN</cp:lastModifiedBy>
  <cp:revision>1</cp:revision>
  <dcterms:created xsi:type="dcterms:W3CDTF">2018-01-16T10:21:00Z</dcterms:created>
  <dcterms:modified xsi:type="dcterms:W3CDTF">2018-01-16T10:23:00Z</dcterms:modified>
</cp:coreProperties>
</file>