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Studio Ghibli-Inspired RPG Asset Generator for Vocational Education Platform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Expanded to cover all 54 Training Packages from Training.gov.au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Generates optimized prompts for AI image generation APIs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typing import Dict, List, Tuple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dataclasses import dataclass, asdict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AssetPrompt: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category: str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asset_type: str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prompt: str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negative_prompt: str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dimensions: str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style_notes: str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GhibliRPGAssetGenerator: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self.base_style = """Studio Ghibli-inspired RPG art style, hand-painted watercolor textures,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soft painterly brushstrokes, warm fantasy colors, organic linework, dreamlike atmosphere,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detailed environmental elements, whimsical charm, high resolution, professional game art quality"""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self.negative_prompts = """harsh lighting, hyper-realistic, photographic, overly dark,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aggressive colors, rigid geometry, anime eyes, low quality, blurry, pixelated,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modern corporate style, sterile design"""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# Define all 54 training package guilds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self.guilds =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"ahc_shearing":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"name": "The Wool Masters Guild",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"symbol": "golden fleece and shearing blade",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"colors": "wool whites, pastoral greens, sunrise golds",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"environment": "rolling pastoral hills with wool processing workshops",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"package": "AHC - Agriculture, Horticulture and Conservation and Land Management Training Package, Shearing and Wool",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"district_name": "Pastoral Highlands",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"cert1": {"name": "Wool Gathering Fields", "desc": "basic wool gathering fields with introductory shearing techniques"},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"cert2": {"name": "Shearing Sheds", "desc": "traditional shearing sheds with intermediate wool handling"},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"cert3": {"name": "Wool Processing Mills", "desc": "wool processing mills with advanced classing and grading"},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"cert4": {"name": "Master Fleece Hall", "desc": "grand master fleece hall with wool industry leadership"},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"diploma": {"name": "Wool Trading Center", "desc": "sophisticated wool trading center with market analysis"},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"advanced_diploma": {"name": "Pastoral Academy", "desc": "prestigious pastoral academy with research and innovation labs"}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"buildings": ["shearing stands", "wool presses", "fleece storage", "grading tables", "pastoral cottages"]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"ahc_livestock":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"name": "The Livestock Keepers",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"symbol": "cattle brand and hay bale",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"colors": "earthy browns, pasture greens, barn reds",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"environment": "expansive ranch lands with cattle yards and feed stations",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"package": "AHC - Agriculture, Horticulture and Conservation and Land Management Training Package, Livestock and Feedlot",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"district_name": "Ranch Valley",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"cert1": {"name": "Grazing Paddocks", "desc": "open grazing paddocks with basic animal care stations"},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"cert2": {"name": "Livestock Yards", "desc": "organized livestock yards with handling facilities"},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"cert3": {"name": "Feedlot Complex", "desc": "modern feedlot complex with nutrition management systems"},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"cert4": {"name": "Ranch Headquarters", "desc": "ranch headquarters with livestock management mastery"},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"diploma": {"name": "Veterinary Center", "desc": "advanced veterinary center with health monitoring"},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"advanced_diploma": {"name": "Animal Husbandry Institute", "desc": "research institute for livestock innovation"}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"buildings": ["cattle yards", "feed mills", "veterinary clinics", "water troughs", "shade shelters"]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"uee_electrotechnology":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"name": "The Lightning Wrights",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"symbol": "lightning bolt and copper wire",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"colors": "electric blues, copper oranges, voltage yellows",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"environment": "high-voltage workshop with crackling energy and circuit patterns",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"package": "UEE - Electrotechnology Training Package",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"district_name": "Voltage Quarter",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"cert1": {"name": "Circuit Labs", "desc": "basic circuit labs with fundamental electrical training"},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"cert2": {"name": "Wiring Workshops", "desc": "practical wiring workshops with safety protocols"},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"cert3": {"name": "Power Systems Hall", "desc": "power systems hall with advanced electrical installations"},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"cert4": {"name": "Master Electrician Chamber", "desc": "master electrician chamber with industry leadership"},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"diploma": {"name": "Engineering Complex", "desc": "electrical engineering complex with design capabilities"},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"advanced_diploma": {"name": "Innovation Laboratory", "desc": "cutting-edge innovation laboratory for electrical research"}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"buildings": ["switch panels", "transformer stations", "cable tunnels", "testing equipment", "safety chambers"]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"uet_rescue":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"name": "The Storm Wardens",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"symbol": "rescue hook and safety harness",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"colors": "safety oranges, storm blues, rescue yellows",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"environment": "emergency training facility with rescue scenarios and safety equipment",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"package": "UET - Transmission, Distribution and Rail Sector, UET Rescue and Refresher Units",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"district_name": "Emergency Plaza",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"cert1": {"name": "Safety Training Grounds", "desc": "basic safety training grounds with emergency procedures"},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"cert2": {"name": "Rescue Simulation Center", "desc": "rescue simulation center with practical scenarios"},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"cert3": {"name": "Advanced Response Hub", "desc": "advanced response hub with specialized rescue techniques"},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"cert4": {"name": "Emergency Command Center", "desc": "emergency command center with crisis management"},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"diploma": {"name": "Safety Engineering Suite", "desc": "safety engineering suite with system design"},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"advanced_diploma": {"name": "Risk Assessment Institute", "desc": "institute for advanced risk assessment and safety research"}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"buildings": ["rescue towers", "simulation chambers", "equipment storage", "command posts", "training obstacles"]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"chc_case_management":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"name": "The Care Coordinators",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"symbol": "helping hands and case file",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"colors": "caring blues, supportive greens, compassion purples",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"environment": "welcoming community center with counseling rooms and support facilities",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"package": "CHC - Community Services, CHC Case Management",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"district_name": "Community Gardens",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"cert1": {"name": "Welcome Centers", "desc": "welcoming centers with basic community service training"},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"cert2": {"name": "Support Hubs", "desc": "community support hubs with case management basics"},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"cert3": {"name": "Counseling Suites", "desc": "professional counseling suites with advanced techniques"},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"cert4": {"name": "Community Leadership Hall", "desc": "community leadership hall with program management"},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"diploma": {"name": "Social Services Complex", "desc": "comprehensive social services complex with specialized programs"},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"advanced_diploma": {"name": "Community Development Institute", "desc": "institute for community development and social policy"}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"buildings": ["counseling rooms", "group therapy spaces", "resource libraries", "meeting halls", "quiet gardens"]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"chc_early_childhood":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"name": "The Little Learners Guild",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"symbol": "building blocks and rainbow",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"colors": "playful pastels, rainbow brights, nurturing pinks",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"environment": "colorful early learning center with play areas and educational spaces",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"package": "CHC - Community Services, Entry Requirements – Diploma of Early Childhood Education and Care",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"district_name": "Rainbow Gardens",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"cert1": {"name": "Play Pavilions", "desc": "outdoor play pavilions with basic childcare training"},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"cert2": {"name": "Learning Centers", "desc": "indoor learning centers with educational activities"},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"cert3": {"name": "Development Studios", "desc": "child development studios with advanced techniques"},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"cert4": {"name": "Early Learning Academy", "desc": "early learning academy with curriculum mastery"},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"diploma": {"name": "Child Development Institute", "desc": "institute for child development and educational research"},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"advanced_diploma": {"name": "Early Childhood Research Center", "desc": "research center for early childhood education innovation"}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"buildings": ["playgrounds", "art studios", "reading nooks", "music rooms", "sensory gardens"]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"pol_investigation":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"name": "The Truth Seekers",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"symbol": "magnifying glass and badge",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"colors": "justice blues, truth whites, investigation grays",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"environment": "detective headquarters with evidence rooms and investigation facilities",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"package": "POL - Police Training Package, Police Investigation Training Product Development",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"district_name": "Justice Square",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"cert1": {"name": "Evidence Rooms", "desc": "basic evidence rooms with investigation fundamentals"},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"cert2": {"name": "Detective Offices", "desc": "detective offices with case analysis techniques"},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"cert3": {"name": "Forensic Laboratories", "desc": "forensic laboratories with advanced investigation methods"},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"cert4": {"name": "Investigation Command", "desc": "investigation command center with leadership training"},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"diploma": {"name": "Criminal Justice Complex", "desc": "criminal justice complex with legal procedures"},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"advanced_diploma": {"name": "Police Academy", "desc": "elite police academy with specialized investigation programs"}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"buildings": ["interrogation rooms", "evidence vaults", "forensic labs", "briefing rooms", "surveillance centers"]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"tli_driver_training":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"name": "The Road Masters",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"symbol": "steering wheel and road map",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"colors": "highway blues, road grays, signal yellows",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"environment": "driving training facility with various road conditions and vehicle types",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"package": "TLI - Transport and Logistics Training Package, Motor Vehicle Driver Training",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"district_name": "Transport Hub",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"cert1": {"name": "Learner Tracks", "desc": "basic learner tracks with fundamental driving skills"},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"cert2": {"name": "Training Circuits", "desc": "advanced training circuits with various road conditions"},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"cert3": {"name": "Commercial Vehicle Bay", "desc": "commercial vehicle training bay with specialized equipment"},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"cert4": {"name": "Instructor Academy", "desc": "driving instructor academy with teaching methodologies"},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"diploma": {"name": "Fleet Management Center", "desc": "fleet management center with logistics coordination"},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"advanced_diploma": {"name": "Transport Safety Institute", "desc": "institute for transport safety and efficiency research"}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"buildings": ["driving simulators", "vehicle workshops", "testing stations", "safety equipment stores", "control towers"]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"uee_energy_gateway":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"name": "The Energy Channelers",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"symbol": "energy orb and power conduit",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"colors": "energy whites, power blues, conduit silvers",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"environment": "energy transmission facility with glowing conduits and power distribution",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"package": "UEE - Electrotechnology Training Package, Creating a Training Product Gateway into the Energy Sector",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"district_name": "Power Grid",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"cert1": {"name": "Energy Basics Lab", "desc": "energy basics laboratory with fundamental power concepts"},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"cert2": {"name": "Distribution Networks", "desc": "power distribution networks with system understanding"},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"cert3": {"name": "Grid Control Room", "desc": "grid control room with advanced energy management"},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"cert4": {"name": "Energy Systems Command", "desc": "energy systems command with sector leadership"},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"diploma": {"name": "Power Engineering Suite", "desc": "power engineering suite with design capabilities"},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"advanced_diploma": {"name": "Energy Innovation Lab", "desc": "innovation laboratory for future energy technologies"}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"buildings": ["power substations", "control panels", "energy meters", "transmission towers", "monitoring stations"]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"cua_creative_arts":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"name": "The Dreamweavers",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"symbol": "paintbrush and theatrical mask",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"colors": "artistic purples, creative oranges, inspiration golds",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"environment": "floating theater pavilion where stories come alive",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"package": "CUA - Creative Arts and Culture Training Package, Unit Currency Audit-Creative Arts and Culture (CUA)",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"district_name": "Creative Pavilion",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"cert1": {"name": "Art Studios", "desc": "ground-level art studios with fundamental creative technique workshops"},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"cert2": {"name": "Performance Halls", "desc": "performance halls with intermediate arts and cultural practice spaces"},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"cert3": {"name": "Master's Gallery", "desc": "master's gallery with advanced creative projects and exhibition spaces"},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"cert4": {"name": "Grand Theater", "desc": "floating grand theater with creative arts mastery and cultural leadership"},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"diploma": {"name": "Cultural Center", "desc": "comprehensive cultural center with professional arts programs"},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"advanced_diploma": {"name": "Arts Academy", "desc": "prestigious arts academy with research and cultural innovation"}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"buildings": ["easel workshops", "stage platforms", "costume chambers", "music practice rooms", "exhibition galleries"]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"shb_beauty_services":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"name": "The Beauty Artisans",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"symbol": "mirror and styling brush",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"colors": "elegant pastels, beauty pinks, glamour golds",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"environment": "luxurious salon and spa with beauty treatment stations",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"package": "SHB - Hairdressing and Beauty Services Training Package",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"district_name": "Beauty Boulevard",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"cert1": {"name": "Basic Salons", "desc": "basic beauty salons with fundamental styling techniques"},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"cert2": {"name": "Professional Studios", "desc": "professional styling studios with advanced techniques"},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"cert3": {"name": "Luxury Spas", "desc": "luxury spa facilities with specialized treatments"},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"cert4": {"name": "Master Stylist Suite", "desc": "master stylist suite with business and leadership skills"},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"diploma": {"name": "Beauty Academy", "desc": "comprehensive beauty academy with advanced specializations"},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"advanced_diploma": {"name": "Cosmetic Science Lab", "desc": "cosmetic science laboratory with product development"}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"buildings": ["styling chairs", "treatment rooms", "product displays", "training stations", "relaxation lounges"]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"sfl_floristry":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"name": "The Bloom Keepers",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"symbol": "blooming rose and floral shears",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"colors": "floral pinks, garden greens, petal purples",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"environment": "enchanted flower garden with arranging studios and greenhouse spaces",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"package": "SFL - Floristry Training Package, Unit Currency Audit",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"district_name": "Blossom Gardens",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"cert1": {"name": "Flower Fields", "desc": "flower cultivation fields with basic floristry training"},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"cert2": {"name": "Arrangement Studios", "desc": "floral arrangement studios with design techniques"},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"cert3": {"name": "Event Design Centers", "desc": "event floral design centers with specialized arrangements"},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"cert4": {"name": "Master Florist Conservatory", "desc": "master florist conservatory with business expertise"},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"diploma": {"name": "Botanical Design Institute", "desc": "botanical design institute with advanced horticultural arts"},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"advanced_diploma": {"name": "Floral Innovation Center", "desc": "center for floral innovation and sustainable practices"}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"buildings": ["greenhouses", "design benches", "flower coolers", "arrangement displays", "garden pathways"]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"sit_hospitality":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"name": "The Wayfarer's Lodge",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"symbol": "compass and steaming cup",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"colors": "warm tavern browns, welcoming oranges, hearth reds",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"environment": "cozy inn where travelers and hosts exchange stories",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"package": "SIT - Tourism, Travel and Hospitality Training Package",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"district_name": "Wayfarer's Route",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"cert1": {"name": "Traveler Inns", "desc": "outer traveler inns with introductory hospitality course rooms"},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"cert2": {"name": "Restaurant Streets", "desc": "bustling restaurant streets with advanced customer service dining halls"},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"cert3": {"name": "Festival Grounds", "desc": "festival grounds with luxury hospitality technique pavilions"},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"cert4": {"name": "Grand Lodge", "desc": "wayfarer grand lodge with leadership in tourism mastery chambers"},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"diploma": {"name": "Resort Management Complex", "desc": "resort management complex with comprehensive hospitality operations"},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"advanced_diploma": {"name": "Tourism Development Institute", "desc": "institute for tourism development and destination management"}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"buildings": ["guesthouses", "tavern dining halls", "cultural exchange markets", "festival decorations", "warm hearth fires"]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"sir_retail":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"name": "The Trade Pact",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"symbol": "woven basket and ink-stamped receipt",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"colors": "market greens, receipt whites, coin golds",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"environment": "mercantile guild hall packed with trade goods",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"package": "SIR - Retail Services Training Package",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"district_name": "Market Square",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"cert1": {"name": "Market Stalls", "desc": "outer market stalls with basic retail and customer service training"},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"cert2": {"name": "Shop Fronts", "desc": "established shop fronts with sales techniques and inventory management"},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"cert3": {"name": "Trade Halls", "desc": "trade halls with advanced retail operations and team leadership"},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"cert4": {"name": "Commerce Center", "desc": "grand commerce center with retail business mastery and strategic planning"},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"diploma": {"name": "Retail Management Suite", "desc": "retail management suite with operations and marketing expertise"},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"advanced_diploma": {"name": "Commercial Innovation Hub", "desc": "hub for retail innovation and e-commerce development"}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"buildings": ["product displays", "checkout counters", "storage warehouses", "customer service desks", "trade ledgers"]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"mem_blacksmithing":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"name": "The Iron Shapers",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"symbol": "hammer and glowing anvil",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"colors": "forge reds, iron grays, ember oranges",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"environment": "traditional blacksmith forge with glowing coals and metalworking stations",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"package": "MEM - Manufacturing and Engineering, Blacksmithing Project",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"district_name": "Forge District",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"cert1": {"name": "Apprentice Forges", "desc": "apprentice forges with basic metalworking fundamentals"},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"cert2": {"name": "Crafting Workshops", "desc": "crafting workshops with intermediate blacksmithing techniques"},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"cert3": {"name": "Master's Anvil", "desc": "master's anvil with advanced metalworking and tool making"},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"cert4": {"name": "Forge Master Hall", "desc": "forge master hall with traditional and modern blacksmithing mastery"},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"diploma": {"name": "Metallurgy Center", "desc": "metallurgy center with materials science and engineering"},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"advanced_diploma": {"name": "Metal Arts Institute", "desc": "institute for advanced metalworking and artistic blacksmithing"}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"buildings": ["coal forges", "quenching tanks", "tool racks", "bellows systems", "finishing stations"]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"mem_ndt_testing":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"name": "The Flaw Finders",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"symbol": "ultrasonic probe and defect scanner",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"colors": "testing blues, precision silvers, analysis greens",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"environment": "high-tech testing laboratory with scanning equipment and analysis stations",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"package": "MEM - Manufacturing and Engineering, MEM Non-Destructive Testing Skills",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"district_name": "Quality Assurance Lab",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"cert1": {"name": "Basic Testing Stations", "desc": "basic testing stations with fundamental NDT principles"},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"cert2": {"name": "Inspection Laboratories", "desc": "inspection laboratories with various testing methods"},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"cert3": {"name": "Advanced Analysis Center", "desc": "advanced analysis center with specialized NDT techniques"},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"cert4": {"name": "Quality Control Command", "desc": "quality control command with testing program management"},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"diploma": {"name": "Materials Testing Institute", "desc": "materials testing institute with research capabilities"},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"advanced_diploma": {"name": "NDT Innovation Lab", "desc": "innovation laboratory for next-generation testing technologies"}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"buildings": ["ultrasonic chambers", "x-ray facilities", "magnetic testing rigs", "penetrant labs", "calibration rooms"]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"mem_engineering_diploma":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"name": "The Engineering Masters",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"symbol": "blueprint compass and gear wheel",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"colors": "engineering blues, blueprint whites, precision grays",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"environment": "advanced engineering complex with design studios and prototype workshops",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"package": "MEM - Manufacturing and Engineering, Update to MEM80122 Graduate Diploma of Engineering",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"district_name": "Engineering Complex",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"cert1": {"name": "Design Studios", "desc": "basic design studios with engineering fundamentals"},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"cert2": {"name": "Prototype Labs", "desc": "prototype laboratories with hands-on engineering projects"},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"cert3": {"name": "Systems Integration Center", "desc": "systems integration center with advanced engineering concepts"},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"cert4": {"name": "Project Management Hub", "desc": "project management hub with engineering leadership"},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"diploma": {"name": "Advanced Engineering Suite", "desc": "advanced engineering suite with specialized disciplines"},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"advanced_diploma": {"name": "Research &amp; Development Center", "desc": "R&amp;D center for cutting-edge engineering innovation"}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"buildings": ["CAD workstations", "testing laboratories", "prototype workshops", "simulation centers", "collaboration spaces"]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"avi_aviation":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"name": "The Sky Navigators",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"symbol": "aircraft propeller and compass rose",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"colors": "sky blues, cloud whites, aviation silvers",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"environment": "airport training facility with aircraft and flight simulation equipment",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"package": "AVI - Aviation Training Package",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"district_name": "Aviation Academy",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"cert1": {"name": "Ground School", "desc": "ground school facilities with aviation theory and safety"},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"cert2": {"name": "Flight Training Center", "desc": "flight training center with simulators and practical instruction"},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"cert3": {"name": "Aircraft Maintenance Hangar", "desc": "aircraft maintenance hangar with technical training"},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"cert4": {"name": "Aviation Operations Hub", "desc": "aviation operations hub with industry management skills"},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"diploma": {"name": "Flight Operations Center", "desc": "flight operations center with advanced aviation management"},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"advanced_diploma": {"name": "Aerospace Institute", "desc": "aerospace institute with research and development programs"}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"buildings": ["flight simulators", "aircraft hangars", "control towers", "maintenance bays", "navigation equipment"]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"uep_electricity_generation":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"name": "The Power Architects",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"symbol": "power plant turbine and electrical grid",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"colors": "generation blues, turbine silvers, power yellows",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"environment": "power generation facility with turbines and electrical distribution systems",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"package": "UEP - Electricity Supply Industry – Generation Sector Training Package",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"district_name": "Power Generation Plaza",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"cert1": {"name": "Generator Training Bay", "desc": "generator training bay with basic power generation principles"},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"cert2": {"name": "Turbine Operations Center", "desc": "turbine operations center with generation system control"},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"cert3": {"name": "Grid Integration Hub", "desc": "grid integration hub with power distribution management"},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"cert4": {"name": "Generation Control Room", "desc": "generation control room with power plant operations"},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"diploma": {"name": "Power Systems Engineering", "desc": "power systems engineering with advanced generation technologies"},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"advanced_diploma": {"name": "Energy Technology Institute", "desc": "institute for renewable and conventional power innovation"}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"buildings": ["turbine halls", "control rooms", "switchyards", "cooling systems", "monitoring stations"]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"uet_erac_capabilities":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"name": "The Grid Guardians",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"symbol": "transmission tower and safety helmet",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"colors": "transmission reds, safety oranges, grid blues",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"environment": "electrical transmission training facility with high-voltage equipment",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"package": "UET - Transmission, Distribution and Rail Sector, ERAC Essential Performance Capabilities Review",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"district_name": "Grid Operations Center",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"cert1": {"name": "Safety Training Grounds", "desc": "safety training grounds with electrical hazard awareness"},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"cert2": {"name": "Transmission Training Yard", "desc": "transmission training yard with line work practice"},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"cert3": {"name": "Distribution Control Center", "desc": "distribution control center with system operations"},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"cert4": {"name": "Grid Management Command", "desc": "grid management command with network operations"},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"diploma": {"name": "Electrical Systems Institute", "desc": "electrical systems institute with advanced grid technologies"},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"advanced_diploma": {"name": "Smart Grid Research Center", "desc": "research center for smart grid and future technologies"}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"buildings": ["transmission towers", "substation yards", "control buildings", "testing facilities", "safety equipment stores"]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"mea_aeroskills":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"name": "The Sky Mechanics",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"symbol": "aircraft wrench and wing emblem",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"colors": "mechanic blues, aircraft silvers, maintenance oranges",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"environment": "aircraft maintenance facility with specialized tools and equipment",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"package": "MEA - Aeroskills Training Package",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"district_name": "Aircraft Maintenance Hub",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"cert1": {"name": "Basic Maintenance Bay", "desc": "basic maintenance bay with fundamental aircraft systems"},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"cert2": {"name": "Component Workshop", "desc": "component workshop with specialized aircraft parts training"},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"cert3": {"name": "Avionics Laboratory", "desc": "avionics laboratory with electronic systems expertise"},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"cert4": {"name": "Lead Technician Center", "desc": "lead technician center with maintenance management"},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"diploma": {"name": "Aircraft Engineering Complex", "desc": "aircraft engineering complex with design and modification"},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"advanced_diploma": {"name": "Aerospace Technology Institute", "desc": "institute for advanced aerospace technology and innovation"}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"buildings": ["maintenance hangars", "parts warehouses", "testing equipment", "documentation centers", "quality control stations"]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"pua_firefighting":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"name": "The Flame Wardens",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"symbol": "fire axe and water droplet",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"colors": "flame reds, water blues, safety yellows",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"environment": "firefighting training facility with practice scenarios and rescue equipment",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"package": "PUA - Public Safety, Firefighting Appliance Pump Technician Training Products",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"district_name": "Emergency Response Center",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"cert1": {"name": "Basic Fire Training", "desc": "basic fire training grounds with fundamental safety procedures"},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"cert2": {"name": "Equipment Operations Bay", "desc": "equipment operations bay with pump and appliance training"},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"cert3": {"name": "Advanced Rescue Center", "desc": "advanced rescue center with specialized firefighting techniques"},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"cert4": {"name": "Fire Command Station", "desc": "fire command station with emergency response leadership"},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"diploma": {"name": "Fire Safety Engineering", "desc": "fire safety engineering with system design and management"},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"advanced_diploma": {"name": "Emergency Management Institute", "desc": "institute for comprehensive emergency management and planning"}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"buildings": ["training towers", "pump houses", "equipment garages", "simulation chambers", "command centers"]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"def_defence":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"name": "The Strategic Guard",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"symbol": "military insignia and tactical compass",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"colors": "military greens, tactical browns, command golds",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"environment": "military training facility with tactical scenarios and defense systems",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"package": "DEF - Defence Training Package",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"district_name": "Defense Academy",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"cert1": {"name": "Basic Training Barracks", "desc": "basic training barracks with fundamental military skills"},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"cert2": {"name": "Tactical Operations Center", "desc": "tactical operations center with specialized defense training"},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"cert3": {"name": "Advanced Warfare Academy", "desc": "advanced warfare academy with leadership and strategy"},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"cert4": {"name": "Command Training Institute", "desc": "command training institute with military leadership mastery"},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"diploma": {"name": "Defense Systems Complex", "desc": "defense systems complex with advanced military technology"},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"advanced_diploma": {"name": "Strategic Studies Institute", "desc": "institute for strategic studies and defense policy"}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"buildings": ["training facilities", "command bunkers", "equipment armories", "simulation centers", "briefing rooms"]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"tli_transport_logistics":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"name": "The Cargo Masters",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"symbol": "shipping container and route map",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"colors": "logistics blues, cargo grays, route yellows",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"environment": "logistics hub with cargo handling and transportation coordination",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"package": "TLI - Transport and Logistics Training Package",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"district_name": "Logistics Central",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"cert1": {"name": "Cargo Handling Yard", "desc": "cargo handling yard with basic logistics operations"},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"cert2": {"name": "Distribution Center", "desc": "distribution center with supply chain management"},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"cert3": {"name": "Transportation Hub", "desc": "transportation hub with fleet and route optimization"},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"cert4": {"name": "Logistics Command Center", "desc": "logistics command center with operations management"},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"diploma": {"name": "Supply Chain Institute", "desc": "supply chain institute with advanced logistics strategies"},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"advanced_diploma": {"name": "Global Trade Center", "desc": "center for international trade and logistics innovation"}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"buildings": ["loading docks", "warehouses", "dispatch offices", "tracking centers", "fleet maintenance"]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"hlt_audiometry":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"name": "The Sound Healers",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"symbol": "stethoscope and sound wave",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"colors": "healing greens, sound blues, medical whites",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"environment": "audiology clinic with sound testing equipment and hearing assessment facilities",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"package": "HLT - Health, HLT Audiometry: Qualification Review",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"district_name": "Healing Acoustics Center",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"cert1": {"name": "Basic Hearing Labs", "desc": "basic hearing laboratories with fundamental audiology training"},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"cert2": {"name": "Sound Testing Centers", "desc": "sound testing centers with hearing assessment techniques"},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"cert3": {"name": "Audiology Clinics", "desc": 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