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3F1F" w14:textId="6EA3CEDC" w:rsidR="004F29D8" w:rsidRDefault="004F29D8" w:rsidP="004F29D8">
      <w:pPr>
        <w:pStyle w:val="NoSpacing"/>
        <w:jc w:val="center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Universitet u Beogradu – Elektrotehnicki fakultet</w:t>
      </w:r>
    </w:p>
    <w:p w14:paraId="1D43BC5E" w14:textId="77777777" w:rsidR="0099084C" w:rsidRDefault="0099084C" w:rsidP="004F29D8">
      <w:pPr>
        <w:pStyle w:val="NoSpacing"/>
        <w:jc w:val="center"/>
        <w:rPr>
          <w:rFonts w:ascii="Arial" w:hAnsi="Arial" w:cs="Arial"/>
          <w:sz w:val="28"/>
          <w:szCs w:val="28"/>
          <w:lang w:bidi="he-IL"/>
        </w:rPr>
      </w:pPr>
    </w:p>
    <w:p w14:paraId="10881856" w14:textId="40ACEDB8" w:rsidR="004F29D8" w:rsidRPr="004F29D8" w:rsidRDefault="004F29D8" w:rsidP="004F29D8">
      <w:pPr>
        <w:pStyle w:val="NoSpacing"/>
        <w:jc w:val="center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Softversko inzenjerstvo</w:t>
      </w:r>
    </w:p>
    <w:p w14:paraId="522C7A60" w14:textId="77777777" w:rsidR="004F29D8" w:rsidRPr="002943BF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0F5FA74B" w14:textId="77777777" w:rsidR="004F29D8" w:rsidRPr="002943BF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63A1A9BB" w14:textId="77777777" w:rsidR="004F29D8" w:rsidRPr="002943BF" w:rsidRDefault="004F29D8" w:rsidP="004F29D8">
      <w:pPr>
        <w:jc w:val="center"/>
        <w:rPr>
          <w:rFonts w:ascii="Arial" w:hAnsi="Arial" w:cs="Arial"/>
          <w:lang w:val="sr-Latn-RS" w:bidi="he-IL"/>
        </w:rPr>
      </w:pPr>
      <w:r w:rsidRPr="002943BF">
        <w:rPr>
          <w:rFonts w:ascii="Arial" w:hAnsi="Arial" w:cs="Arial"/>
          <w:noProof/>
          <w:lang w:val="en-US"/>
        </w:rPr>
        <w:drawing>
          <wp:inline distT="0" distB="0" distL="0" distR="0" wp14:anchorId="52CAA29D" wp14:editId="42CD49C9">
            <wp:extent cx="962025" cy="1149963"/>
            <wp:effectExtent l="0" t="0" r="0" b="0"/>
            <wp:docPr id="11" name="Picture 2" descr="C:\Users\Aleksandra\Downloads\zvanicni grb-ub-etf_novi_cir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a\Downloads\zvanicni grb-ub-etf_novi_cir (2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532" cy="115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F961B2" w14:textId="77777777" w:rsidR="004F29D8" w:rsidRPr="002943BF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3925BFAF" w14:textId="77777777" w:rsidR="004F29D8" w:rsidRPr="002943BF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78376421" w14:textId="77777777" w:rsidR="004F29D8" w:rsidRPr="002943BF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000931BD" w14:textId="57BE7779" w:rsidR="004F29D8" w:rsidRPr="002943BF" w:rsidRDefault="004F29D8" w:rsidP="004F29D8">
      <w:pPr>
        <w:jc w:val="center"/>
        <w:rPr>
          <w:rFonts w:ascii="Arial" w:hAnsi="Arial" w:cs="Arial"/>
          <w:b/>
          <w:sz w:val="40"/>
          <w:szCs w:val="40"/>
          <w:lang w:val="sr-Cyrl-RS" w:bidi="he-IL"/>
        </w:rPr>
      </w:pPr>
      <w:r>
        <w:rPr>
          <w:rFonts w:ascii="Arial" w:hAnsi="Arial" w:cs="Arial"/>
          <w:b/>
          <w:sz w:val="40"/>
          <w:szCs w:val="40"/>
          <w:lang w:val="en-US" w:bidi="he-IL"/>
        </w:rPr>
        <w:t>Programski prevodioci</w:t>
      </w:r>
      <w:r w:rsidRPr="002943BF">
        <w:rPr>
          <w:rFonts w:ascii="Arial" w:hAnsi="Arial" w:cs="Arial"/>
          <w:b/>
          <w:sz w:val="40"/>
          <w:szCs w:val="40"/>
          <w:lang w:val="sr-Cyrl-RS" w:bidi="he-IL"/>
        </w:rPr>
        <w:t xml:space="preserve"> 1</w:t>
      </w:r>
    </w:p>
    <w:p w14:paraId="7BC5DAED" w14:textId="77777777" w:rsidR="004F29D8" w:rsidRPr="002943BF" w:rsidRDefault="004F29D8" w:rsidP="004F29D8">
      <w:pPr>
        <w:rPr>
          <w:rFonts w:ascii="Arial" w:hAnsi="Arial" w:cs="Arial"/>
          <w:lang w:val="sr-Latn-RS" w:bidi="he-IL"/>
        </w:rPr>
      </w:pPr>
    </w:p>
    <w:p w14:paraId="706CA9F0" w14:textId="77777777" w:rsidR="004F29D8" w:rsidRPr="002943BF" w:rsidRDefault="004F29D8" w:rsidP="004F29D8">
      <w:pPr>
        <w:rPr>
          <w:rFonts w:ascii="Arial" w:hAnsi="Arial" w:cs="Arial"/>
          <w:lang w:val="sr-Latn-RS" w:bidi="he-IL"/>
        </w:rPr>
      </w:pPr>
    </w:p>
    <w:p w14:paraId="13C03CC6" w14:textId="77777777" w:rsidR="004F29D8" w:rsidRPr="002943BF" w:rsidRDefault="004F29D8" w:rsidP="004F29D8">
      <w:pPr>
        <w:rPr>
          <w:rFonts w:ascii="Arial" w:hAnsi="Arial" w:cs="Arial"/>
          <w:lang w:val="sr-Latn-RS" w:bidi="he-IL"/>
        </w:rPr>
      </w:pPr>
    </w:p>
    <w:p w14:paraId="50E830A6" w14:textId="77777777" w:rsidR="004F29D8" w:rsidRPr="002943BF" w:rsidRDefault="004F29D8" w:rsidP="004F29D8">
      <w:pPr>
        <w:rPr>
          <w:rFonts w:ascii="Arial" w:hAnsi="Arial" w:cs="Arial"/>
          <w:lang w:val="sr-Latn-RS" w:bidi="he-IL"/>
        </w:rPr>
      </w:pPr>
    </w:p>
    <w:p w14:paraId="769F3D66" w14:textId="335F5472" w:rsidR="004F29D8" w:rsidRPr="002943BF" w:rsidRDefault="000C79B1" w:rsidP="004F29D8">
      <w:pPr>
        <w:pStyle w:val="NoSpacing"/>
        <w:jc w:val="center"/>
        <w:rPr>
          <w:rFonts w:ascii="Arial" w:hAnsi="Arial" w:cs="Arial"/>
          <w:sz w:val="28"/>
          <w:szCs w:val="28"/>
          <w:lang w:val="sr-Cyrl-RS" w:bidi="he-IL"/>
        </w:rPr>
      </w:pPr>
      <w:r>
        <w:rPr>
          <w:rFonts w:ascii="Arial" w:hAnsi="Arial" w:cs="Arial"/>
          <w:sz w:val="28"/>
          <w:szCs w:val="28"/>
          <w:lang w:bidi="he-IL"/>
        </w:rPr>
        <w:t>Luka Simovic 0423/2017</w:t>
      </w:r>
    </w:p>
    <w:p w14:paraId="56035DE0" w14:textId="77777777" w:rsidR="004F29D8" w:rsidRPr="002943BF" w:rsidRDefault="004F29D8" w:rsidP="004F29D8">
      <w:pPr>
        <w:rPr>
          <w:rFonts w:ascii="Arial" w:hAnsi="Arial" w:cs="Arial"/>
          <w:lang w:val="sr-Latn-RS" w:bidi="he-IL"/>
        </w:rPr>
      </w:pPr>
    </w:p>
    <w:p w14:paraId="5A3542E6" w14:textId="77777777" w:rsidR="004F29D8" w:rsidRPr="002943BF" w:rsidRDefault="004F29D8" w:rsidP="004F29D8">
      <w:pPr>
        <w:rPr>
          <w:rFonts w:ascii="Arial" w:hAnsi="Arial" w:cs="Arial"/>
          <w:lang w:val="sr-Latn-RS" w:bidi="he-IL"/>
        </w:rPr>
      </w:pPr>
    </w:p>
    <w:p w14:paraId="48545A4E" w14:textId="77777777" w:rsidR="004F29D8" w:rsidRPr="002943BF" w:rsidRDefault="004F29D8" w:rsidP="004F29D8">
      <w:pPr>
        <w:rPr>
          <w:rFonts w:ascii="Arial" w:hAnsi="Arial" w:cs="Arial"/>
          <w:lang w:val="sr-Latn-RS" w:bidi="he-IL"/>
        </w:rPr>
      </w:pPr>
    </w:p>
    <w:p w14:paraId="671939A0" w14:textId="77777777" w:rsidR="004F29D8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4DC4A06B" w14:textId="77777777" w:rsidR="004F29D8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0B4AF4ED" w14:textId="77777777" w:rsidR="004F29D8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55A2E996" w14:textId="77777777" w:rsidR="004F29D8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65E7EFE3" w14:textId="77777777" w:rsidR="004F29D8" w:rsidRPr="002943BF" w:rsidRDefault="004F29D8" w:rsidP="004F29D8">
      <w:pPr>
        <w:jc w:val="center"/>
        <w:rPr>
          <w:rFonts w:ascii="Arial" w:hAnsi="Arial" w:cs="Arial"/>
          <w:lang w:val="sr-Latn-RS" w:bidi="he-IL"/>
        </w:rPr>
      </w:pPr>
    </w:p>
    <w:p w14:paraId="0DEAD3D9" w14:textId="490D6BA3" w:rsidR="004F29D8" w:rsidRPr="002943BF" w:rsidRDefault="00CF044F" w:rsidP="004F29D8">
      <w:pPr>
        <w:jc w:val="center"/>
        <w:rPr>
          <w:rFonts w:ascii="Arial" w:hAnsi="Arial" w:cs="Arial"/>
          <w:sz w:val="28"/>
          <w:szCs w:val="28"/>
          <w:lang w:val="sr-Latn-RS"/>
        </w:rPr>
      </w:pPr>
      <w:r>
        <w:rPr>
          <w:rFonts w:ascii="Arial" w:hAnsi="Arial" w:cs="Arial"/>
          <w:lang w:val="en-US" w:bidi="he-IL"/>
        </w:rPr>
        <w:t xml:space="preserve">Beograd, </w:t>
      </w:r>
      <w:r w:rsidR="000C79B1">
        <w:rPr>
          <w:rFonts w:ascii="Arial" w:hAnsi="Arial" w:cs="Arial"/>
          <w:lang w:val="en-US" w:bidi="he-IL"/>
        </w:rPr>
        <w:t>februar</w:t>
      </w:r>
      <w:r>
        <w:rPr>
          <w:rFonts w:ascii="Arial" w:hAnsi="Arial" w:cs="Arial"/>
          <w:lang w:val="en-US" w:bidi="he-IL"/>
        </w:rPr>
        <w:t xml:space="preserve"> </w:t>
      </w:r>
      <w:r w:rsidR="004F29D8">
        <w:rPr>
          <w:rFonts w:ascii="Arial" w:hAnsi="Arial" w:cs="Arial"/>
          <w:lang w:val="en-US" w:bidi="he-IL"/>
        </w:rPr>
        <w:t>2022</w:t>
      </w:r>
      <w:r w:rsidR="004F29D8" w:rsidRPr="002943BF">
        <w:rPr>
          <w:rFonts w:ascii="Arial" w:hAnsi="Arial" w:cs="Arial"/>
          <w:sz w:val="28"/>
          <w:szCs w:val="28"/>
          <w:lang w:val="sr-Latn-RS"/>
        </w:rPr>
        <w:br w:type="page"/>
      </w:r>
    </w:p>
    <w:p w14:paraId="04CDF364" w14:textId="4B877FA6" w:rsidR="004F29D8" w:rsidRPr="000C79B1" w:rsidRDefault="004F29D8" w:rsidP="000C79B1">
      <w:pPr>
        <w:spacing w:line="360" w:lineRule="auto"/>
        <w:ind w:firstLine="0"/>
        <w:jc w:val="left"/>
        <w:rPr>
          <w:rFonts w:ascii="Arial" w:hAnsi="Arial" w:cs="Arial"/>
          <w:b/>
          <w:sz w:val="32"/>
          <w:szCs w:val="40"/>
        </w:rPr>
      </w:pPr>
      <w:r w:rsidRPr="000C79B1">
        <w:rPr>
          <w:rFonts w:ascii="Arial" w:hAnsi="Arial" w:cs="Arial"/>
          <w:b/>
          <w:sz w:val="32"/>
          <w:szCs w:val="40"/>
          <w:lang w:val="en-US"/>
        </w:rPr>
        <w:lastRenderedPageBreak/>
        <w:t>Kratak opis postavke zadatka</w:t>
      </w:r>
    </w:p>
    <w:p w14:paraId="40FCF35E" w14:textId="77777777" w:rsidR="007D5818" w:rsidRPr="007D5818" w:rsidRDefault="000C79B1" w:rsidP="000C79B1">
      <w:pPr>
        <w:rPr>
          <w:b/>
          <w:bCs/>
        </w:rPr>
      </w:pPr>
      <w:r w:rsidRPr="007D5818">
        <w:rPr>
          <w:b/>
          <w:bCs/>
        </w:rPr>
        <w:t xml:space="preserve">Realizacija projekta: kompajler za programski jezik Mikrojavu. </w:t>
      </w:r>
    </w:p>
    <w:p w14:paraId="64C029F9" w14:textId="5FFB2666" w:rsidR="000C79B1" w:rsidRDefault="000C79B1" w:rsidP="000C79B1">
      <w:r>
        <w:t xml:space="preserve">Realizovane 4 faze projekta i testiran kod za nivo A. </w:t>
      </w:r>
      <w:r>
        <w:t xml:space="preserve">Programski prevodilac za Mikrojavu ima četiri osnovne funkcionalnosti: </w:t>
      </w:r>
    </w:p>
    <w:p w14:paraId="018427D3" w14:textId="77777777" w:rsidR="000C79B1" w:rsidRDefault="000C79B1" w:rsidP="000C79B1">
      <w:pPr>
        <w:pStyle w:val="ListParagraph"/>
        <w:numPr>
          <w:ilvl w:val="0"/>
          <w:numId w:val="1"/>
        </w:numPr>
      </w:pPr>
      <w:r>
        <w:t xml:space="preserve">leksičku analizu, </w:t>
      </w:r>
    </w:p>
    <w:p w14:paraId="6B1589EE" w14:textId="77777777" w:rsidR="000C79B1" w:rsidRDefault="000C79B1" w:rsidP="000C79B1">
      <w:pPr>
        <w:pStyle w:val="ListParagraph"/>
        <w:numPr>
          <w:ilvl w:val="0"/>
          <w:numId w:val="1"/>
        </w:numPr>
      </w:pPr>
      <w:r>
        <w:t xml:space="preserve">sintaksnu analizu, </w:t>
      </w:r>
    </w:p>
    <w:p w14:paraId="647CD154" w14:textId="3A9AA04D" w:rsidR="000C79B1" w:rsidRDefault="000C79B1" w:rsidP="000C79B1">
      <w:pPr>
        <w:pStyle w:val="ListParagraph"/>
        <w:numPr>
          <w:ilvl w:val="0"/>
          <w:numId w:val="1"/>
        </w:numPr>
      </w:pPr>
      <w:r>
        <w:t xml:space="preserve">semantičku analizu </w:t>
      </w:r>
    </w:p>
    <w:p w14:paraId="1D0AF6B2" w14:textId="77777777" w:rsidR="000C79B1" w:rsidRDefault="000C79B1" w:rsidP="000C79B1">
      <w:pPr>
        <w:pStyle w:val="ListParagraph"/>
        <w:numPr>
          <w:ilvl w:val="0"/>
          <w:numId w:val="1"/>
        </w:numPr>
      </w:pPr>
      <w:r>
        <w:t xml:space="preserve">generisanje koda. </w:t>
      </w:r>
    </w:p>
    <w:p w14:paraId="1D24E178" w14:textId="31A08148" w:rsidR="00CF044F" w:rsidRDefault="000C79B1" w:rsidP="000C79B1">
      <w:r>
        <w:t xml:space="preserve">Ovim se </w:t>
      </w:r>
      <w:r w:rsidR="00E31DB8">
        <w:t>o</w:t>
      </w:r>
      <w:r>
        <w:t>mogucava</w:t>
      </w:r>
      <w:r w:rsidR="004F29D8">
        <w:t xml:space="preserve"> prevodjenje sintaksno i semantički ispravnih Mikrojava programa u Mikrojava bajtkod</w:t>
      </w:r>
      <w:r>
        <w:t>, a u slucaju da je kod neispravan ispisuje se greska sa logom zasto kod nije uspeo da se prevede.</w:t>
      </w:r>
    </w:p>
    <w:p w14:paraId="4B04BDF4" w14:textId="2AEA68C6" w:rsidR="004F29D8" w:rsidRPr="000C79B1" w:rsidRDefault="004F29D8" w:rsidP="000C79B1">
      <w:pPr>
        <w:spacing w:line="360" w:lineRule="auto"/>
        <w:ind w:firstLine="0"/>
        <w:rPr>
          <w:rFonts w:ascii="Arial" w:hAnsi="Arial" w:cs="Arial"/>
          <w:sz w:val="32"/>
          <w:lang w:val="sr-Cyrl-RS"/>
        </w:rPr>
      </w:pPr>
      <w:r w:rsidRPr="000C79B1">
        <w:rPr>
          <w:rFonts w:ascii="Arial" w:hAnsi="Arial" w:cs="Arial"/>
          <w:b/>
          <w:sz w:val="32"/>
          <w:lang w:val="en-US"/>
        </w:rPr>
        <w:t>Komande za generisanje koda</w:t>
      </w:r>
    </w:p>
    <w:p w14:paraId="03701335" w14:textId="3772A192" w:rsidR="004F29D8" w:rsidRPr="000C79B1" w:rsidRDefault="004F29D8" w:rsidP="004F29D8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sr-Cyrl-RS"/>
        </w:rPr>
      </w:pPr>
      <w:r w:rsidRPr="000C79B1">
        <w:rPr>
          <w:lang w:val="sr-Latn-RS"/>
        </w:rPr>
        <w:t xml:space="preserve">Build.xml </w:t>
      </w:r>
      <w:r w:rsidR="000C79B1" w:rsidRPr="000C79B1">
        <w:rPr>
          <w:lang w:val="sr-Latn-RS"/>
        </w:rPr>
        <w:t>je antfile koji se pokrece za generisanje koda</w:t>
      </w:r>
    </w:p>
    <w:p w14:paraId="51065537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sr-Cyrl-RS"/>
        </w:rPr>
      </w:pPr>
      <w:r w:rsidRPr="000C79B1">
        <w:rPr>
          <w:rFonts w:ascii="Arial" w:hAnsi="Arial" w:cs="Arial"/>
          <w:lang w:val="sr-Cyrl-RS"/>
        </w:rPr>
        <w:t>Komande za generisanje koda</w:t>
      </w:r>
    </w:p>
    <w:p w14:paraId="49B9F94C" w14:textId="0667610A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sr-Cyrl-RS"/>
        </w:rPr>
      </w:pPr>
      <w:r w:rsidRPr="000C79B1">
        <w:rPr>
          <w:rFonts w:ascii="Arial" w:hAnsi="Arial" w:cs="Arial"/>
          <w:lang w:val="sr-Cyrl-RS"/>
        </w:rPr>
        <w:t>Pozicionirati se u src folder projekta:</w:t>
      </w:r>
    </w:p>
    <w:p w14:paraId="7E9DAA81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lang w:val="sr-Cyrl-RS"/>
        </w:rPr>
      </w:pPr>
      <w:r w:rsidRPr="000C79B1">
        <w:rPr>
          <w:rFonts w:ascii="Arial" w:hAnsi="Arial" w:cs="Arial"/>
          <w:b/>
          <w:bCs/>
          <w:lang w:val="sr-Cyrl-RS"/>
        </w:rPr>
        <w:t>Generisanje leksera:</w:t>
      </w:r>
    </w:p>
    <w:p w14:paraId="01A30529" w14:textId="77777777" w:rsidR="000C79B1" w:rsidRPr="000C79B1" w:rsidRDefault="000C79B1" w:rsidP="000C79B1">
      <w:pPr>
        <w:pStyle w:val="ListParagraph"/>
        <w:spacing w:line="360" w:lineRule="auto"/>
        <w:ind w:left="1800" w:firstLine="0"/>
        <w:rPr>
          <w:rFonts w:ascii="Arial" w:hAnsi="Arial" w:cs="Arial"/>
          <w:lang w:val="sr-Cyrl-RS"/>
        </w:rPr>
      </w:pPr>
      <w:r w:rsidRPr="000C79B1">
        <w:rPr>
          <w:rFonts w:ascii="Arial" w:hAnsi="Arial" w:cs="Arial"/>
          <w:lang w:val="sr-Cyrl-RS"/>
        </w:rPr>
        <w:t>java -cp ../lib/JFlex.jar JFlex.Main -d rs\ac\bg\etf\pp1 ..\spec\mjlexer.flex &gt;izlaz.out 2&gt;izlaz.err</w:t>
      </w:r>
    </w:p>
    <w:p w14:paraId="6609B7C1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lang w:val="sr-Cyrl-RS"/>
        </w:rPr>
      </w:pPr>
      <w:r w:rsidRPr="000C79B1">
        <w:rPr>
          <w:rFonts w:ascii="Arial" w:hAnsi="Arial" w:cs="Arial"/>
          <w:b/>
          <w:bCs/>
          <w:lang w:val="sr-Cyrl-RS"/>
        </w:rPr>
        <w:t>Generisanje parsera:</w:t>
      </w:r>
    </w:p>
    <w:p w14:paraId="1DDB5A5B" w14:textId="2B379582" w:rsidR="000C79B1" w:rsidRPr="000C79B1" w:rsidRDefault="000C79B1" w:rsidP="000C79B1">
      <w:pPr>
        <w:pStyle w:val="ListParagraph"/>
        <w:spacing w:line="360" w:lineRule="auto"/>
        <w:ind w:left="1800" w:firstLine="0"/>
        <w:rPr>
          <w:rFonts w:ascii="Arial" w:hAnsi="Arial" w:cs="Arial"/>
          <w:lang w:val="sr-Cyrl-RS"/>
        </w:rPr>
      </w:pPr>
      <w:r w:rsidRPr="000C79B1">
        <w:rPr>
          <w:rFonts w:ascii="Arial" w:hAnsi="Arial" w:cs="Arial"/>
          <w:lang w:val="sr-Cyrl-RS"/>
        </w:rPr>
        <w:t>java -cp ../lib/cup_v10k.jar java_cup.Main -destdir rs\ac\bg\etf\pp1 -parser MJParser -ast rs.ac.bg.etf.pp1.ast -buildtree ..\spec\mjparser.cup &gt;</w:t>
      </w:r>
    </w:p>
    <w:p w14:paraId="032621F0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lang w:val="sr-Cyrl-RS"/>
        </w:rPr>
      </w:pPr>
      <w:r w:rsidRPr="000C79B1">
        <w:rPr>
          <w:rFonts w:ascii="Arial" w:hAnsi="Arial" w:cs="Arial"/>
          <w:b/>
          <w:bCs/>
          <w:lang w:val="sr-Cyrl-RS"/>
        </w:rPr>
        <w:t>Kompajliranje:</w:t>
      </w:r>
    </w:p>
    <w:p w14:paraId="68F0B599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sr-Cyrl-RS"/>
        </w:rPr>
      </w:pPr>
      <w:r w:rsidRPr="000C79B1">
        <w:rPr>
          <w:rFonts w:ascii="Arial" w:hAnsi="Arial" w:cs="Arial"/>
          <w:lang w:val="sr-Cyrl-RS"/>
        </w:rPr>
        <w:t>test\program.mj test\program.obj (lokalni fajl Compiler.java)</w:t>
      </w:r>
    </w:p>
    <w:p w14:paraId="75739E60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lang w:val="sr-Cyrl-RS"/>
        </w:rPr>
      </w:pPr>
      <w:r w:rsidRPr="000C79B1">
        <w:rPr>
          <w:rFonts w:ascii="Arial" w:hAnsi="Arial" w:cs="Arial"/>
          <w:b/>
          <w:bCs/>
          <w:lang w:val="sr-Cyrl-RS"/>
        </w:rPr>
        <w:t>Izvršavanje bajtkoda:</w:t>
      </w:r>
    </w:p>
    <w:p w14:paraId="6F8FBA04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sr-Cyrl-RS"/>
        </w:rPr>
      </w:pPr>
      <w:r w:rsidRPr="000C79B1">
        <w:rPr>
          <w:rFonts w:ascii="Arial" w:hAnsi="Arial" w:cs="Arial"/>
          <w:lang w:val="sr-Cyrl-RS"/>
        </w:rPr>
        <w:t>-debug test\program.obj (biblioteka mj-runtime-1.1.jar klasa Run.class)</w:t>
      </w:r>
    </w:p>
    <w:p w14:paraId="77E01014" w14:textId="77777777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lang w:val="sr-Cyrl-RS"/>
        </w:rPr>
      </w:pPr>
      <w:r w:rsidRPr="000C79B1">
        <w:rPr>
          <w:rFonts w:ascii="Arial" w:hAnsi="Arial" w:cs="Arial"/>
          <w:b/>
          <w:bCs/>
          <w:lang w:val="sr-Cyrl-RS"/>
        </w:rPr>
        <w:t>Ispis bajtkoda:</w:t>
      </w:r>
    </w:p>
    <w:p w14:paraId="43AD272B" w14:textId="69D5CD5E" w:rsidR="000C79B1" w:rsidRPr="000C79B1" w:rsidRDefault="000C79B1" w:rsidP="000C79B1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lang w:val="sr-Cyrl-RS"/>
        </w:rPr>
      </w:pPr>
      <w:r w:rsidRPr="000C79B1">
        <w:rPr>
          <w:rFonts w:ascii="Arial" w:hAnsi="Arial" w:cs="Arial"/>
          <w:lang w:val="sr-Cyrl-RS"/>
        </w:rPr>
        <w:t>test\program.obj (biblioteka mj-runtime-1.1.jar klasa disasm.class)</w:t>
      </w:r>
    </w:p>
    <w:p w14:paraId="5682360D" w14:textId="77777777" w:rsidR="004F29D8" w:rsidRPr="004F2621" w:rsidRDefault="004F29D8" w:rsidP="004F29D8">
      <w:pPr>
        <w:pStyle w:val="ListParagraph"/>
        <w:spacing w:line="360" w:lineRule="auto"/>
        <w:ind w:left="1800" w:firstLine="0"/>
        <w:rPr>
          <w:rFonts w:ascii="Arial" w:hAnsi="Arial" w:cs="Arial"/>
          <w:sz w:val="32"/>
          <w:lang w:val="sr-Cyrl-RS"/>
        </w:rPr>
      </w:pPr>
    </w:p>
    <w:p w14:paraId="64FD1CC0" w14:textId="77777777" w:rsidR="000C79B1" w:rsidRPr="000C79B1" w:rsidRDefault="000C79B1" w:rsidP="000C79B1">
      <w:pPr>
        <w:pStyle w:val="ListParagraph"/>
        <w:spacing w:line="360" w:lineRule="auto"/>
        <w:ind w:left="1080" w:firstLine="0"/>
        <w:rPr>
          <w:rFonts w:ascii="Arial" w:hAnsi="Arial" w:cs="Arial"/>
          <w:sz w:val="32"/>
          <w:lang w:val="sr-Cyrl-RS"/>
        </w:rPr>
      </w:pPr>
    </w:p>
    <w:p w14:paraId="18CB7375" w14:textId="0E6F758B" w:rsidR="004F29D8" w:rsidRPr="000C79B1" w:rsidRDefault="004F29D8" w:rsidP="000C79B1">
      <w:pPr>
        <w:spacing w:line="360" w:lineRule="auto"/>
        <w:ind w:firstLine="0"/>
        <w:rPr>
          <w:rFonts w:ascii="Arial" w:hAnsi="Arial" w:cs="Arial"/>
          <w:sz w:val="32"/>
          <w:lang w:val="sr-Cyrl-RS"/>
        </w:rPr>
      </w:pPr>
      <w:r w:rsidRPr="000C79B1">
        <w:rPr>
          <w:rFonts w:ascii="Arial" w:hAnsi="Arial" w:cs="Arial"/>
          <w:b/>
          <w:sz w:val="32"/>
          <w:lang w:val="en-US"/>
        </w:rPr>
        <w:lastRenderedPageBreak/>
        <w:t>Prilozeni test primeri</w:t>
      </w:r>
    </w:p>
    <w:p w14:paraId="5018FCC3" w14:textId="6619F437" w:rsidR="004F29D8" w:rsidRDefault="000C79B1" w:rsidP="004F29D8">
      <w:pPr>
        <w:spacing w:line="36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Pisao sam posebno testove za svaku proveru posebno I zatim je pokrenut test prilozen na sajtu.</w:t>
      </w:r>
    </w:p>
    <w:p w14:paraId="00928CD5" w14:textId="0CBADDD7" w:rsidR="00955108" w:rsidRPr="004F29D8" w:rsidRDefault="007D5818" w:rsidP="000C79B1">
      <w:pPr>
        <w:spacing w:line="360" w:lineRule="auto"/>
        <w:ind w:firstLine="0"/>
        <w:rPr>
          <w:rFonts w:ascii="Arial" w:hAnsi="Arial" w:cs="Arial"/>
          <w:sz w:val="22"/>
          <w:szCs w:val="22"/>
          <w:lang w:val="en-US"/>
        </w:rPr>
      </w:pPr>
    </w:p>
    <w:sectPr w:rsidR="00955108" w:rsidRPr="004F2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C7DA8"/>
    <w:multiLevelType w:val="hybridMultilevel"/>
    <w:tmpl w:val="EFF4F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7B6558"/>
    <w:multiLevelType w:val="hybridMultilevel"/>
    <w:tmpl w:val="80302E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50"/>
    <w:rsid w:val="000C79B1"/>
    <w:rsid w:val="004F29D8"/>
    <w:rsid w:val="007D5818"/>
    <w:rsid w:val="00802280"/>
    <w:rsid w:val="0099084C"/>
    <w:rsid w:val="00A03050"/>
    <w:rsid w:val="00CF044F"/>
    <w:rsid w:val="00E31DB8"/>
    <w:rsid w:val="00FE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4503"/>
  <w15:chartTrackingRefBased/>
  <w15:docId w15:val="{9F9DBBAB-4BA7-44CF-8B06-81F5555C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9D8"/>
    <w:pPr>
      <w:spacing w:after="200" w:line="276" w:lineRule="auto"/>
      <w:ind w:firstLine="360"/>
      <w:jc w:val="both"/>
    </w:pPr>
    <w:rPr>
      <w:rFonts w:ascii="Calibri" w:eastAsia="Times New Roman" w:hAnsi="Calibri" w:cs="Times New Roman"/>
      <w:sz w:val="24"/>
      <w:szCs w:val="24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F29D8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4F2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7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Шишкин</dc:creator>
  <cp:keywords/>
  <dc:description/>
  <cp:lastModifiedBy>luka simovic</cp:lastModifiedBy>
  <cp:revision>3</cp:revision>
  <dcterms:created xsi:type="dcterms:W3CDTF">2022-02-17T10:23:00Z</dcterms:created>
  <dcterms:modified xsi:type="dcterms:W3CDTF">2022-02-17T10:23:00Z</dcterms:modified>
</cp:coreProperties>
</file>