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EA84F" w14:textId="34045092" w:rsidR="001E17A6" w:rsidRDefault="001E17A6">
      <w:r>
        <w:t>C’est un exercice d’introduction au TDD</w:t>
      </w:r>
      <w:r w:rsidR="0040079C">
        <w:t xml:space="preserve"> mais un peu plus complexe que les précèdent</w:t>
      </w:r>
      <w:r w:rsidR="00985809">
        <w:t xml:space="preserve">. </w:t>
      </w:r>
      <w:r w:rsidR="0040079C">
        <w:t xml:space="preserve">Il s’inspire de </w:t>
      </w:r>
      <w:proofErr w:type="spellStart"/>
      <w:r w:rsidR="0040079C">
        <w:t>FizzBuzz</w:t>
      </w:r>
      <w:proofErr w:type="spellEnd"/>
      <w:r w:rsidR="0040079C">
        <w:t xml:space="preserve"> sur le principe. </w:t>
      </w:r>
      <w:r w:rsidR="00985809">
        <w:t>On fait remarquer que les nombres peuvent être associés avec des règles métiers. Dans ce cas on utiliser un conteneur associatif comme un dictionnaire afin de rendre le code plus générique. On traitera aussi les valeurs numérique</w:t>
      </w:r>
      <w:r w:rsidR="008F291C">
        <w:t>s</w:t>
      </w:r>
      <w:r w:rsidR="00985809">
        <w:t xml:space="preserve"> (</w:t>
      </w:r>
      <w:proofErr w:type="spellStart"/>
      <w:r w:rsidR="00985809">
        <w:t>magic</w:t>
      </w:r>
      <w:proofErr w:type="spellEnd"/>
      <w:r w:rsidR="00985809">
        <w:t xml:space="preserve"> </w:t>
      </w:r>
      <w:proofErr w:type="spellStart"/>
      <w:r w:rsidR="00985809">
        <w:t>number</w:t>
      </w:r>
      <w:proofErr w:type="spellEnd"/>
      <w:r w:rsidR="00985809">
        <w:t>).</w:t>
      </w:r>
      <w:r w:rsidR="0040079C">
        <w:t xml:space="preserve"> Ici nous avons deux règles métier : </w:t>
      </w:r>
    </w:p>
    <w:p w14:paraId="1FEBAC2F" w14:textId="3DDF4EA8" w:rsidR="0040079C" w:rsidRDefault="0040079C" w:rsidP="0040079C">
      <w:pPr>
        <w:pStyle w:val="ListParagraph"/>
        <w:numPr>
          <w:ilvl w:val="0"/>
          <w:numId w:val="1"/>
        </w:numPr>
      </w:pPr>
      <w:r>
        <w:t>Divisible</w:t>
      </w:r>
    </w:p>
    <w:p w14:paraId="3751500B" w14:textId="5CB74820" w:rsidR="0040079C" w:rsidRDefault="0040079C" w:rsidP="0040079C">
      <w:pPr>
        <w:pStyle w:val="ListParagraph"/>
        <w:numPr>
          <w:ilvl w:val="0"/>
          <w:numId w:val="1"/>
        </w:numPr>
      </w:pPr>
      <w:r>
        <w:t>Contient</w:t>
      </w:r>
    </w:p>
    <w:p w14:paraId="7E56EE0E" w14:textId="6F5F8C73" w:rsidR="0040079C" w:rsidRDefault="0040079C" w:rsidP="0040079C">
      <w:r>
        <w:t xml:space="preserve">On peut donc proposer une classe métier portant les deux règles et leur dictionnaire respectif. Cependant, on peut poser une interface sur cette classe afin de l’injecter dans le constructeur de la classe </w:t>
      </w:r>
      <w:proofErr w:type="spellStart"/>
      <w:r>
        <w:t>FooBarQix</w:t>
      </w:r>
      <w:proofErr w:type="spellEnd"/>
      <w:r>
        <w:t xml:space="preserve"> (on utilisera la technique du constructeur paramétré). On obtient au final, un code parfaitement découplé.</w:t>
      </w:r>
      <w:bookmarkStart w:id="0" w:name="_GoBack"/>
      <w:bookmarkEnd w:id="0"/>
    </w:p>
    <w:sectPr w:rsidR="00400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CBAB3" w14:textId="77777777" w:rsidR="002C28B0" w:rsidRDefault="002C28B0" w:rsidP="00A94AA7">
      <w:pPr>
        <w:spacing w:after="0" w:line="240" w:lineRule="auto"/>
      </w:pPr>
      <w:r>
        <w:separator/>
      </w:r>
    </w:p>
  </w:endnote>
  <w:endnote w:type="continuationSeparator" w:id="0">
    <w:p w14:paraId="67D12643" w14:textId="77777777" w:rsidR="002C28B0" w:rsidRDefault="002C28B0" w:rsidP="00A94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7EB28" w14:textId="77777777" w:rsidR="002C28B0" w:rsidRDefault="002C28B0" w:rsidP="00A94AA7">
      <w:pPr>
        <w:spacing w:after="0" w:line="240" w:lineRule="auto"/>
      </w:pPr>
      <w:r>
        <w:separator/>
      </w:r>
    </w:p>
  </w:footnote>
  <w:footnote w:type="continuationSeparator" w:id="0">
    <w:p w14:paraId="38494216" w14:textId="77777777" w:rsidR="002C28B0" w:rsidRDefault="002C28B0" w:rsidP="00A94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E4FC7"/>
    <w:multiLevelType w:val="hybridMultilevel"/>
    <w:tmpl w:val="61A80572"/>
    <w:lvl w:ilvl="0" w:tplc="DE36758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07"/>
    <w:rsid w:val="001E17A6"/>
    <w:rsid w:val="002C28B0"/>
    <w:rsid w:val="0040079C"/>
    <w:rsid w:val="004E6207"/>
    <w:rsid w:val="00611959"/>
    <w:rsid w:val="006A1A01"/>
    <w:rsid w:val="007C26FC"/>
    <w:rsid w:val="008F291C"/>
    <w:rsid w:val="00985809"/>
    <w:rsid w:val="00A94AA7"/>
    <w:rsid w:val="00B145A3"/>
    <w:rsid w:val="00CB5931"/>
    <w:rsid w:val="00F00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27BD"/>
  <w15:chartTrackingRefBased/>
  <w15:docId w15:val="{A95A75A8-9C07-408B-8B94-397331EB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A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4AA7"/>
  </w:style>
  <w:style w:type="paragraph" w:styleId="Footer">
    <w:name w:val="footer"/>
    <w:basedOn w:val="Normal"/>
    <w:link w:val="FooterChar"/>
    <w:uiPriority w:val="99"/>
    <w:unhideWhenUsed/>
    <w:rsid w:val="00A94A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4AA7"/>
  </w:style>
  <w:style w:type="paragraph" w:styleId="ListParagraph">
    <w:name w:val="List Paragraph"/>
    <w:basedOn w:val="Normal"/>
    <w:uiPriority w:val="34"/>
    <w:qFormat/>
    <w:rsid w:val="00400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115</Words>
  <Characters>637</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Boucard</dc:creator>
  <cp:keywords/>
  <dc:description/>
  <cp:lastModifiedBy>Bruno Boucard</cp:lastModifiedBy>
  <cp:revision>9</cp:revision>
  <dcterms:created xsi:type="dcterms:W3CDTF">2018-02-26T15:18:00Z</dcterms:created>
  <dcterms:modified xsi:type="dcterms:W3CDTF">2018-02-26T15:41:00Z</dcterms:modified>
</cp:coreProperties>
</file>