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Embers: End-of-Day Reflection</w:t>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Overview</w:t>
      </w:r>
    </w:p>
    <w:p w:rsidR="00000000" w:rsidDel="00000000" w:rsidP="00000000" w:rsidRDefault="00000000" w:rsidRPr="00000000" w14:paraId="0000000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Embers is a reflection activity that takes place right before bedtime at the end of the day. It is </w:t>
      </w:r>
      <w:r w:rsidDel="00000000" w:rsidR="00000000" w:rsidRPr="00000000">
        <w:rPr>
          <w:rFonts w:ascii="Times New Roman" w:cs="Times New Roman" w:eastAsia="Times New Roman" w:hAnsi="Times New Roman"/>
          <w:b w:val="1"/>
          <w:bCs w:val="1"/>
          <w:i w:val="1"/>
          <w:iCs w:val="1"/>
          <w:sz w:val="28"/>
          <w:szCs w:val="28"/>
          <w:rtl w:val="0"/>
        </w:rPr>
        <w:t xml:space="preserve">not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optional programming - it should be purposefully constructed and planned to build a cabin bond and make the camp experience more meaningful for campers. In this training, I will include an </w:t>
      </w:r>
      <w:r w:rsidDel="00000000" w:rsidR="00000000" w:rsidRPr="00000000">
        <w:rPr>
          <w:rFonts w:ascii="Times New Roman" w:cs="Times New Roman" w:eastAsia="Times New Roman" w:hAnsi="Times New Roman"/>
          <w:b w:val="1"/>
          <w:bCs w:val="1"/>
          <w:sz w:val="24"/>
          <w:szCs w:val="24"/>
          <w:rtl w:val="0"/>
        </w:rPr>
        <w:t xml:space="preserve">example week </w:t>
      </w:r>
      <w:r w:rsidDel="00000000" w:rsidR="00000000" w:rsidRPr="00000000">
        <w:rPr>
          <w:rFonts w:ascii="Times New Roman" w:cs="Times New Roman" w:eastAsia="Times New Roman" w:hAnsi="Times New Roman"/>
          <w:sz w:val="24"/>
          <w:szCs w:val="24"/>
          <w:rtl w:val="0"/>
        </w:rPr>
        <w:t xml:space="preserve">of Embers as well as a list of additional Embers you can choose to swap in based on group dynamic/age. Embers can reflect on something as simple as that day of camp, and can extend to reflections and thoughts on the self and the world. A successful week of Embers can be life-changing for campers, and often campers-turned-staff will cite a particular Embers as their favorite or most special memory from camp.</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Five Guidelines of Embers</w:t>
      </w:r>
    </w:p>
    <w:p w:rsidR="00000000" w:rsidDel="00000000" w:rsidP="00000000" w:rsidRDefault="00000000" w:rsidRPr="00000000" w14:paraId="0000000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Embers can often go off the rails because campers have not been given guidelines for behavior during this period of time. Similar to a cabin contract, there are guidelines for Embers that should be told to campers during their first evening at camp. In fact, I like to repeat these guidelines every evening. Doing so ensures campers don’t forget and they can also contribute by providing their counselors with any guidelines they remember. By Wednesday, campers will be able to list the guidelines without counselor help.</w:t>
      </w:r>
    </w:p>
    <w:p w:rsidR="00000000" w:rsidDel="00000000" w:rsidP="00000000" w:rsidRDefault="00000000" w:rsidRPr="00000000" w14:paraId="0000000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five guidelines to Embers. These are in place to create a safe space to share and build a culture of respect in the cabin.</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Crosstalk / Twinkle Fingers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No crosstalk means campers should not interrupt other members of their cabin when they are sharing. Any kind of interruption can make a camper feel unsafe to share - this includes giggling, side conversations, and whispering. If campers want to show the person speaking they like what they’re saying/can relate to it/etc</w:t>
      </w:r>
      <w:r w:rsidDel="00000000" w:rsidR="00000000" w:rsidRPr="00000000">
        <w:rPr>
          <w:rFonts w:ascii="Times New Roman" w:cs="Times New Roman" w:eastAsia="Times New Roman" w:hAnsi="Times New Roman"/>
          <w:sz w:val="24"/>
          <w:szCs w:val="24"/>
          <w:rtl w:val="0"/>
        </w:rPr>
        <w:t xml:space="preserve">., they</w:t>
      </w:r>
      <w:r w:rsidDel="00000000" w:rsidR="00000000" w:rsidRPr="00000000">
        <w:rPr>
          <w:rFonts w:ascii="Times New Roman" w:cs="Times New Roman" w:eastAsia="Times New Roman" w:hAnsi="Times New Roman"/>
          <w:sz w:val="24"/>
          <w:szCs w:val="24"/>
          <w:rtl w:val="0"/>
        </w:rPr>
        <w:t xml:space="preserve"> can do twinkle fingers, snaps, jazz hands, or something else. Basically, a quiet non-verbal affirmation.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Walls and a Window</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This rule means that everything said inside Embers will stay inside Embers. It’s important campers know and agree to this rule. They will feel safer to share if they can be confident their peers and counselors won’t be telling everyone outside of the cabin the next day. The “Window” exists for only the counselor, should a camper disclose something that indicates they or someone else is in danger. The counselor can then use that window to report to leadership.</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We can be a little malleable with this rule in cases where a camper shares something funny or lighthearted about themselves. For example, if a camper shares a fun fact that they’re excited about, you could continue that conversation with them the next day. Just use your best judgment on what is appropriate.</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 Statements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When in Embers, campers and staff should use I-statements to avoid accidentally generalizing or offending someone. Ex: I think that, I feel like, and so forth. I like to frame this to my campers like this: “Instead of saying ‘vanilla ice cream is the best and anyone who thinks otherwise is crazy,’ we can just say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think vanilla ice cream is really good.’”</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 Unfinished Business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Since Embers takes place right before bedtime, depending on age and group dynamic, it will often be on the shorter side. Sometimes conversations or ideas will be brought up that we won’t have time to continue. Reminding campers of this will help them to not be confused or upset when we have to transition to bedtime.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to Pass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Like everything at camp, Embers is challenge-by-choice, although highly encouraged. Campers do not have to share out to the group if they aren’t ready to (although they do have to listen - it’s generally not okay to have kids sitting in their bunks while the rest of the cabin is circled up and talking). Most often, campers who pass will pass the first one or two nights and then become comfortable as they know their cabinmates better. Sometimes, campers will try to pass for the whole week. </w:t>
      </w:r>
      <w:r w:rsidDel="00000000" w:rsidR="00000000" w:rsidRPr="00000000">
        <w:rPr>
          <w:rFonts w:ascii="Times New Roman" w:cs="Times New Roman" w:eastAsia="Times New Roman" w:hAnsi="Times New Roman"/>
          <w:sz w:val="24"/>
          <w:szCs w:val="24"/>
          <w:rtl w:val="0"/>
        </w:rPr>
        <w:t xml:space="preserve">That would be a good time to have a conversation with that camper to offer them alternatives, like writing out their answer, or drawing something that represents what they would share</w:t>
      </w:r>
      <w:r w:rsidDel="00000000" w:rsidR="00000000" w:rsidRPr="00000000">
        <w:rPr>
          <w:rFonts w:ascii="Times New Roman" w:cs="Times New Roman" w:eastAsia="Times New Roman" w:hAnsi="Times New Roman"/>
          <w:sz w:val="24"/>
          <w:szCs w:val="24"/>
          <w:rtl w:val="0"/>
        </w:rPr>
        <w:t xml:space="preserve">. Or, you could even facilitate an Embers that does not require campers to speak (some examples of these will be provided).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Right to pass makes our Embers circles safer and avoids unnecessary peer pressure, but campers who overuse the right to pass should be supported by their counselors and lead staff so they do feel comfortable to share.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Embers most often </w:t>
      </w:r>
      <w:r w:rsidDel="00000000" w:rsidR="00000000" w:rsidRPr="00000000">
        <w:rPr>
          <w:rFonts w:ascii="Times New Roman" w:cs="Times New Roman" w:eastAsia="Times New Roman" w:hAnsi="Times New Roman"/>
          <w:sz w:val="24"/>
          <w:szCs w:val="24"/>
          <w:rtl w:val="0"/>
        </w:rPr>
        <w:t xml:space="preserve">takes</w:t>
      </w:r>
      <w:r w:rsidDel="00000000" w:rsidR="00000000" w:rsidRPr="00000000">
        <w:rPr>
          <w:rFonts w:ascii="Times New Roman" w:cs="Times New Roman" w:eastAsia="Times New Roman" w:hAnsi="Times New Roman"/>
          <w:sz w:val="24"/>
          <w:szCs w:val="24"/>
          <w:rtl w:val="0"/>
        </w:rPr>
        <w:t xml:space="preserve"> place in-cabin, and the atmosphere should be curated to help create that safe space. I would suggest moving the cabin table to the porch, so the whole cabin can sit in a circle on the floor, with everyone at eye-level. The main cabin light can be off (the incredibly bright sink light should </w:t>
      </w:r>
      <w:r w:rsidDel="00000000" w:rsidR="00000000" w:rsidRPr="00000000">
        <w:rPr>
          <w:rFonts w:ascii="Times New Roman" w:cs="Times New Roman" w:eastAsia="Times New Roman" w:hAnsi="Times New Roman"/>
          <w:i w:val="1"/>
          <w:iCs w:val="1"/>
          <w:sz w:val="24"/>
          <w:szCs w:val="24"/>
          <w:rtl w:val="0"/>
        </w:rPr>
        <w:t xml:space="preserve">definitely</w:t>
      </w:r>
      <w:r w:rsidDel="00000000" w:rsidR="00000000" w:rsidRPr="00000000">
        <w:rPr>
          <w:rFonts w:ascii="Times New Roman" w:cs="Times New Roman" w:eastAsia="Times New Roman" w:hAnsi="Times New Roman"/>
          <w:sz w:val="24"/>
          <w:szCs w:val="24"/>
          <w:rtl w:val="0"/>
        </w:rPr>
        <w:t xml:space="preserve"> be off). I would advise turning the bathroom light on and keeping the door open halfway, so the light that filters in is dim but everyone is still visible. We want to make sure our Embers atmosphere is quiet, contemplative, and safe, and lighting is one way of doing so.</w:t>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Embers </w:t>
      </w:r>
      <w:r w:rsidDel="00000000" w:rsidR="00000000" w:rsidRPr="00000000">
        <w:rPr>
          <w:rFonts w:ascii="Times New Roman" w:cs="Times New Roman" w:eastAsia="Times New Roman" w:hAnsi="Times New Roman"/>
          <w:sz w:val="24"/>
          <w:szCs w:val="24"/>
          <w:rtl w:val="0"/>
        </w:rPr>
        <w:t xml:space="preserve">does</w:t>
      </w:r>
      <w:r w:rsidDel="00000000" w:rsidR="00000000" w:rsidRPr="00000000">
        <w:rPr>
          <w:rFonts w:ascii="Times New Roman" w:cs="Times New Roman" w:eastAsia="Times New Roman" w:hAnsi="Times New Roman"/>
          <w:sz w:val="24"/>
          <w:szCs w:val="24"/>
          <w:rtl w:val="0"/>
        </w:rPr>
        <w:t xml:space="preserve"> not always have to take place in-cabin. If a group is ready for it, you are encouraged to take your cabin to a different location (probably towards the end of the week) for their Embers. The beach is a great place for end-of-week Embers, as well as the upper loop or Raven Circle. Some of my most memorable Embers were out-of-cabin, and they create wonderful memories for campers (many don’t have the opportunity to see the beach at night/sunset while at camp). </w:t>
      </w:r>
    </w:p>
    <w:p w:rsidR="00000000" w:rsidDel="00000000" w:rsidP="00000000" w:rsidRDefault="00000000" w:rsidRPr="00000000" w14:paraId="00000021">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Flow of the Week / Example Embers</w:t>
      </w:r>
    </w:p>
    <w:p w:rsidR="00000000" w:rsidDel="00000000" w:rsidP="00000000" w:rsidRDefault="00000000" w:rsidRPr="00000000" w14:paraId="0000002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intensity and vulnerability of the Embers should increase as the week continues but is also highly dependent on the age/dynamic of the group. We refer to this as “Flow of the Week.” The first Embers of the week should be relatively “shallow” and short, and by Friday the Embers should be deeper, more complex, and longer. It would be impossible to make Embers a safe space for campers if we started Sunday night with something like Cross the Line. All Embers can be modified for the age group of campers, and feel free to go to me or anyone else on lead staff for Embers suggestions that will work for your campers.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an example of what Flow of the Week could look like for Embers: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Sunday: </w:t>
      </w:r>
      <w:r w:rsidDel="00000000" w:rsidR="00000000" w:rsidRPr="00000000">
        <w:rPr>
          <w:rFonts w:ascii="Times New Roman" w:cs="Times New Roman" w:eastAsia="Times New Roman" w:hAnsi="Times New Roman"/>
          <w:sz w:val="24"/>
          <w:szCs w:val="24"/>
          <w:rtl w:val="0"/>
        </w:rPr>
        <w:t xml:space="preserve">Rose, Bud, Thorn (or Gardener)</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short-but-sweet Embers that can get as vulnerable as campers choose to go. The scope of this activity is small, so it’s not an overwhelming first-night </w:t>
      </w:r>
      <w:r w:rsidDel="00000000" w:rsidR="00000000" w:rsidRPr="00000000">
        <w:rPr>
          <w:rFonts w:ascii="Times New Roman" w:cs="Times New Roman" w:eastAsia="Times New Roman" w:hAnsi="Times New Roman"/>
          <w:sz w:val="24"/>
          <w:szCs w:val="24"/>
          <w:rtl w:val="0"/>
        </w:rPr>
        <w:t xml:space="preserve">Embers</w:t>
      </w:r>
      <w:r w:rsidDel="00000000" w:rsidR="00000000" w:rsidRPr="00000000">
        <w:rPr>
          <w:rFonts w:ascii="Times New Roman" w:cs="Times New Roman" w:eastAsia="Times New Roman" w:hAnsi="Times New Roman"/>
          <w:sz w:val="24"/>
          <w:szCs w:val="24"/>
          <w:rtl w:val="0"/>
        </w:rPr>
        <w:t xml:space="preserve">. Campers come up with their Rose (their favorite part of the day), their Bud (something they are looking forward to doing at camp), and their Thorn (their least favorite part of the day). Lately I’ve seen a push for removing Thorn in favor of Gardener, which is someone who made their day better (likely because Thorn is negative, but it has the opportunity to dive into some vulnerability, so I suppose take it on a case-by-case basis). For example, I wouldn’t include a gardener if six of my campers came together, because they would shout out </w:t>
      </w:r>
      <w:r w:rsidDel="00000000" w:rsidR="00000000" w:rsidRPr="00000000">
        <w:rPr>
          <w:rFonts w:ascii="Times New Roman" w:cs="Times New Roman" w:eastAsia="Times New Roman" w:hAnsi="Times New Roman"/>
          <w:sz w:val="24"/>
          <w:szCs w:val="24"/>
          <w:rtl w:val="0"/>
        </w:rPr>
        <w:t xml:space="preserve">only each</w:t>
      </w:r>
      <w:r w:rsidDel="00000000" w:rsidR="00000000" w:rsidRPr="00000000">
        <w:rPr>
          <w:rFonts w:ascii="Times New Roman" w:cs="Times New Roman" w:eastAsia="Times New Roman" w:hAnsi="Times New Roman"/>
          <w:sz w:val="24"/>
          <w:szCs w:val="24"/>
          <w:rtl w:val="0"/>
        </w:rPr>
        <w:t xml:space="preserve"> other and the other campers might feel excluded.</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Monday:</w:t>
      </w:r>
      <w:r w:rsidDel="00000000" w:rsidR="00000000" w:rsidRPr="00000000">
        <w:rPr>
          <w:rFonts w:ascii="Times New Roman" w:cs="Times New Roman" w:eastAsia="Times New Roman" w:hAnsi="Times New Roman"/>
          <w:sz w:val="24"/>
          <w:szCs w:val="24"/>
          <w:rtl w:val="0"/>
        </w:rPr>
        <w:t xml:space="preserve"> Five Fingers</w:t>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activity is a little bit longer and more vulnerable (if campers choose to be). Every finger is something different for campers to share, and it’s best to do each finger in rounds so they don’t forget all the prompts.</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Thumb: Something you like about yourself</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Pointer: A direction you’re heading in, or a goal you have for yourself</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Middle: Something you don’t love about yourself</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Ring: Something you’re committed to</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Pinkie: Fun fact!</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one is great to help campers get to know one another as well as give them the opportunity to open up.</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Tuesday: </w:t>
      </w:r>
      <w:r w:rsidDel="00000000" w:rsidR="00000000" w:rsidRPr="00000000">
        <w:rPr>
          <w:rFonts w:ascii="Times New Roman" w:cs="Times New Roman" w:eastAsia="Times New Roman" w:hAnsi="Times New Roman"/>
          <w:sz w:val="24"/>
          <w:szCs w:val="24"/>
          <w:rtl w:val="0"/>
        </w:rPr>
        <w:t xml:space="preserve">Pandora’s Box</w:t>
      </w:r>
    </w:p>
    <w:p w:rsidR="00000000" w:rsidDel="00000000" w:rsidP="00000000" w:rsidRDefault="00000000" w:rsidRPr="00000000" w14:paraId="0000003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campers choose one thing they’d like to take out of the world and one thing they’d like to put into it. Again, campers can pick how vulnerable they’d like to get with this. It will likely be a mixed bag, with some campers saying they’d choose to get rid of spiders, and others saying things like war and poverty. They might even choose to include personal stories that explain why they picked the things they did (to encourage this, you may want to ask them why they picked what they did).</w:t>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Wednesday: </w:t>
      </w:r>
      <w:r w:rsidDel="00000000" w:rsidR="00000000" w:rsidRPr="00000000">
        <w:rPr>
          <w:rFonts w:ascii="Times New Roman" w:cs="Times New Roman" w:eastAsia="Times New Roman" w:hAnsi="Times New Roman"/>
          <w:sz w:val="24"/>
          <w:szCs w:val="24"/>
          <w:rtl w:val="0"/>
        </w:rPr>
        <w:t xml:space="preserve">Letting Go (I don’t know if there’s a common name for this one)</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Embers offers an opportunity to take campers out of the cabin. Have campers prepare by writing down something they’re worried about, something they regret, or an insecurity they have. Then, one-by-one, campers will crumple up their paper and throw it in the fire (could set up a fire on the beach). You can also do this to a similar effect by throwing symbolic rocks in the water. Campers do not need to share what they wrote, but after you can debrief by asking them how they feel after/what it meant to them/etc. This also gives campers who might be uncomfortable sharing in a group to still participate meaningfully.</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Thursday:</w:t>
      </w:r>
      <w:r w:rsidDel="00000000" w:rsidR="00000000" w:rsidRPr="00000000">
        <w:rPr>
          <w:rFonts w:ascii="Times New Roman" w:cs="Times New Roman" w:eastAsia="Times New Roman" w:hAnsi="Times New Roman"/>
          <w:sz w:val="24"/>
          <w:szCs w:val="24"/>
          <w:rtl w:val="0"/>
        </w:rPr>
        <w:t xml:space="preserve"> Memory Beads</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my favorite Embers because it offers choice in vulnerability and can be easily modified for different ages. Grab a bead per camper and pass them out. Instruct your campers to put a memory into the bead (depending on age/dynamic, this can be a favorite memory from camp, from the past year, or from their whole lives). Campers share about the memory (what it was and why it was special), then they place the beads back in the middle of the circle. Shuffle and pass the beads back out - now every camper is in possession of someone’s special memory, but they don’t know which one (which is part of the beauty of it). If there’s time, you can take share-outs from campers about what they want to do with their beads (I’ve heard add it to a friendship bracelet, put on shoelaces, frame it in their room, etc). Campers can choose a deeply personal memory or something lighthearted depending on their comfortability, and they have something they can take home that will help them remember their cabinmates.</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Friday:</w:t>
      </w:r>
      <w:r w:rsidDel="00000000" w:rsidR="00000000" w:rsidRPr="00000000">
        <w:rPr>
          <w:rFonts w:ascii="Times New Roman" w:cs="Times New Roman" w:eastAsia="Times New Roman" w:hAnsi="Times New Roman"/>
          <w:sz w:val="24"/>
          <w:szCs w:val="24"/>
          <w:rtl w:val="0"/>
        </w:rPr>
        <w:t xml:space="preserve"> Yearbook Page</w:t>
      </w:r>
    </w:p>
    <w:p w:rsidR="00000000" w:rsidDel="00000000" w:rsidP="00000000" w:rsidRDefault="00000000" w:rsidRPr="00000000" w14:paraId="0000003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ALL TIME favorite. This is the perfect end-of-week Embers (it does take a decent amount of time). Prep a piece of paper for everyone in your cabin, with their names written at the top. During this activity, campers will silently write on each other’s papers, passing every 1-2 minutes until the whole cabin has written on everyone’s paper. I usually guide them by instructing them to write things they like/admire/appreciate about each person, or some of their favorite memories from camp with that person. At the end of the activity, campers will have sweet notes from everyone in their cabin that they can take home with them.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similar to Hot Seat, where a camper will sit in the middle of the circle and their peers will “popcorn” in with compliments. However, I prefer Yearbook because it gives them something to take home, is easier for campers who have a hard time sharing verbally, and gives them a little more time to think through what they want to say.</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FYI: Passing out camper beads and value awards does not replace a Friday embers! Better to do it Saturday morning (:</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Additional Embers</w:t>
      </w:r>
    </w:p>
    <w:p w:rsidR="00000000" w:rsidDel="00000000" w:rsidP="00000000" w:rsidRDefault="00000000" w:rsidRPr="00000000" w14:paraId="00000046">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Low-Level Embers</w:t>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Perfect Planet</w:t>
      </w:r>
    </w:p>
    <w:p w:rsidR="00000000" w:rsidDel="00000000" w:rsidP="00000000" w:rsidRDefault="00000000" w:rsidRPr="00000000" w14:paraId="0000004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your campers close their eyes and envision a planet of their own creation. While they’re thinking, ask them questions like: what does your planet look like? What is the climate like? What kind of life is on your planet? People? Animals? Magical creatures? If there are inhabitants, where and how do they live? Is there a currency? What are the values of your planet? </w:t>
      </w:r>
    </w:p>
    <w:p w:rsidR="00000000" w:rsidDel="00000000" w:rsidP="00000000" w:rsidRDefault="00000000" w:rsidRPr="00000000" w14:paraId="0000004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can be modified based on your age group. Tell them that when they have their planet, they can open their eyes and look up. Once everyone is ready, they share out about their planet. </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Toilet Paper Embers</w:t>
      </w:r>
    </w:p>
    <w:p w:rsidR="00000000" w:rsidDel="00000000" w:rsidP="00000000" w:rsidRDefault="00000000" w:rsidRPr="00000000" w14:paraId="0000004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your campers pass around a roll of toilet paper and remove as many squares as they want (at least two), but don’t tell them why. Once they have their squares, let them know that however many squares they </w:t>
      </w:r>
      <w:r w:rsidDel="00000000" w:rsidR="00000000" w:rsidRPr="00000000">
        <w:rPr>
          <w:rFonts w:ascii="Times New Roman" w:cs="Times New Roman" w:eastAsia="Times New Roman" w:hAnsi="Times New Roman"/>
          <w:sz w:val="24"/>
          <w:szCs w:val="24"/>
          <w:rtl w:val="0"/>
        </w:rPr>
        <w:t xml:space="preserve">took</w:t>
      </w:r>
      <w:r w:rsidDel="00000000" w:rsidR="00000000" w:rsidRPr="00000000">
        <w:rPr>
          <w:rFonts w:ascii="Times New Roman" w:cs="Times New Roman" w:eastAsia="Times New Roman" w:hAnsi="Times New Roman"/>
          <w:sz w:val="24"/>
          <w:szCs w:val="24"/>
          <w:rtl w:val="0"/>
        </w:rPr>
        <w:t xml:space="preserve"> is the number of things they have to share about themselves. This can range from basic info and fun facts to deeper things about their thoughts, personalities, and life experiences.</w:t>
      </w:r>
    </w:p>
    <w:p w:rsidR="00000000" w:rsidDel="00000000" w:rsidP="00000000" w:rsidRDefault="00000000" w:rsidRPr="00000000" w14:paraId="0000004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Word Whip</w:t>
      </w:r>
    </w:p>
    <w:p w:rsidR="00000000" w:rsidDel="00000000" w:rsidP="00000000" w:rsidRDefault="00000000" w:rsidRPr="00000000" w14:paraId="0000005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up with a list of prompts that your campers will answer in one word to describe their feelings. Ex. One word to describe your day, one word that summarizes who you are, one word to describe your camp experience, etc. You can even just do one prompt if you’re low on time or your campers are especially sleepy.</w:t>
      </w:r>
    </w:p>
    <w:p w:rsidR="00000000" w:rsidDel="00000000" w:rsidP="00000000" w:rsidRDefault="00000000" w:rsidRPr="00000000" w14:paraId="0000005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or That</w:t>
      </w:r>
    </w:p>
    <w:p w:rsidR="00000000" w:rsidDel="00000000" w:rsidP="00000000" w:rsidRDefault="00000000" w:rsidRPr="00000000" w14:paraId="0000005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Pose questions to your campers in the template “are you more like ___ or ___?” These could be: Are you more like the river or the sea? Are you more like a candle or a flashlight? Are you more like a tree or a flower? Sunrise or sunset? Mountain or valley? Etc. Ask your campers to explain why they chose the object they chose. This is more attuned to older campers who can understand the symbolic meaning of the question - we don’t want them to pick which thing they like more, we want them to think about their associations to those things and how their personality relates to them.</w:t>
      </w:r>
    </w:p>
    <w:p w:rsidR="00000000" w:rsidDel="00000000" w:rsidP="00000000" w:rsidRDefault="00000000" w:rsidRPr="00000000" w14:paraId="0000005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Tree Representations</w:t>
      </w:r>
    </w:p>
    <w:p w:rsidR="00000000" w:rsidDel="00000000" w:rsidP="00000000" w:rsidRDefault="00000000" w:rsidRPr="00000000" w14:paraId="0000005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similar to Five Fingers, and is best done in rounds.</w:t>
      </w:r>
    </w:p>
    <w:p w:rsidR="00000000" w:rsidDel="00000000" w:rsidP="00000000" w:rsidRDefault="00000000" w:rsidRPr="00000000" w14:paraId="0000005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what grounds you/is most important to you?</w:t>
      </w:r>
    </w:p>
    <w:p w:rsidR="00000000" w:rsidDel="00000000" w:rsidP="00000000" w:rsidRDefault="00000000" w:rsidRPr="00000000" w14:paraId="0000005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Trunk: who supports you?</w:t>
      </w:r>
    </w:p>
    <w:p w:rsidR="00000000" w:rsidDel="00000000" w:rsidP="00000000" w:rsidRDefault="00000000" w:rsidRPr="00000000" w14:paraId="0000005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what are you reaching towards?</w:t>
      </w:r>
    </w:p>
    <w:p w:rsidR="00000000" w:rsidDel="00000000" w:rsidP="00000000" w:rsidRDefault="00000000" w:rsidRPr="00000000" w14:paraId="0000005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Fruits: favorite thing about yourself</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High-Level Embers</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 the Line</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is an intense non-verbal </w:t>
      </w:r>
      <w:r w:rsidDel="00000000" w:rsidR="00000000" w:rsidRPr="00000000">
        <w:rPr>
          <w:rFonts w:ascii="Times New Roman" w:cs="Times New Roman" w:eastAsia="Times New Roman" w:hAnsi="Times New Roman"/>
          <w:sz w:val="24"/>
          <w:szCs w:val="24"/>
          <w:rtl w:val="0"/>
        </w:rPr>
        <w:t xml:space="preserve">Embers</w:t>
      </w:r>
      <w:r w:rsidDel="00000000" w:rsidR="00000000" w:rsidRPr="00000000">
        <w:rPr>
          <w:rFonts w:ascii="Times New Roman" w:cs="Times New Roman" w:eastAsia="Times New Roman" w:hAnsi="Times New Roman"/>
          <w:sz w:val="24"/>
          <w:szCs w:val="24"/>
          <w:rtl w:val="0"/>
        </w:rPr>
        <w:t xml:space="preserve"> that is best suited to older campers who have a strong group dynamic. This Embers requires a lot of trust among cabin mates so please use your best judgment. Set up a line and have your campers stand behind it. You will read out statements, and if the statement is true to a camper, they will cross the line and turn to face their peers. Let your campers know that even if the statement is true, they don’t have to cross if they are uncomfortable with their peers knowing this thing about them. The statements should start more factual and easy and move into emotional or hard things.</w:t>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want to facilitate this as follows:</w:t>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of the “cross the line” categories, you will: 1) Pause until the students who have crossed the line have turned to face the other students; 2) Then you will say: “Now notice how it feels to cross the line and notice how it feels to watch other people cross the line (pause.) Notice who is with you (pause). Notice who is not with you (pause)” 3) Ask everyone to cross back over.</w:t>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prompts:</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 have played a sport</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 are a creative person</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 have ever been teased or called a bad name</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you’ve ever seen someone else being teased or called a bad name</w:t>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 have ever judged someone before you got to know them</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 have ever been excluded</w:t>
      </w:r>
    </w:p>
    <w:p w:rsidR="00000000" w:rsidDel="00000000" w:rsidP="00000000" w:rsidRDefault="00000000" w:rsidRPr="00000000" w14:paraId="0000006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 or someone in your family has a disability, visible or invisible</w:t>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you’ve ever felt alone</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you’ve intentionally hurt someone’s feelings</w:t>
      </w:r>
    </w:p>
    <w:p w:rsidR="00000000" w:rsidDel="00000000" w:rsidP="00000000" w:rsidRDefault="00000000" w:rsidRPr="00000000" w14:paraId="000000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people often mispronounce your name</w:t>
      </w:r>
    </w:p>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 were raised by a single parent, or not by your parent(s)</w:t>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 have ever been treated differently from others because of the color of your skin</w:t>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you’ve ever been hurt by someone that you trusted</w:t>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the line if you or someone you care about has ever been teased or made fun of for wearing glasses, braces, a hearing aid, or for the clothes you wear, your height, your weight, your complexion, or the size or shape of your body</w:t>
      </w:r>
    </w:p>
    <w:p w:rsidR="00000000" w:rsidDel="00000000" w:rsidP="00000000" w:rsidRDefault="00000000" w:rsidRPr="00000000" w14:paraId="0000007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forth. Please be mindful </w:t>
      </w:r>
      <w:r w:rsidDel="00000000" w:rsidR="00000000" w:rsidRPr="00000000">
        <w:rPr>
          <w:rFonts w:ascii="Times New Roman" w:cs="Times New Roman" w:eastAsia="Times New Roman" w:hAnsi="Times New Roman"/>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these prompts and come up with some that better suit your group if needed. I will reiterate this Embers is not done often: your cabin must be ready for it.</w:t>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 can debrief with questions like:</w:t>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notice during this activity?</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feelings did you have as you participated?</w:t>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feel when there were very few of you on one side of the room? </w:t>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activity have to do with leadership? </w:t>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movement of others influence you? </w:t>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learn through this activity that will make you a better person or leader? </w:t>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activity, do you feel closer to your cabin mates?</w:t>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of Connections</w:t>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start with a ball of string and shout out one of your campers for something cool you saw them do or for an interaction with them that made your day better. Hold the end of the string and unravel until the camper is holding the ball. They will then shout out somebody else, and unravel until it reaches the next person, and so forth. By the end you will have created a “web” that represents all the interactions and awesome things your campers have done for each other. You will have to be very intentional with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Embers to make sure no one is getting excluded.</w:t>
      </w:r>
    </w:p>
    <w:p w:rsidR="00000000" w:rsidDel="00000000" w:rsidP="00000000" w:rsidRDefault="00000000" w:rsidRPr="00000000" w14:paraId="0000008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Hot Seat</w:t>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your campers take turns sitting in the “hot seat,” or the middle of the circle. Instruct your campers to “popcorn” with compliments, positive observations, and favorite memories about/with the person in the middle. Everyone must contribute for every person. Continue until the whole cabin has been in the hot seat. This is good for the end of the week when the cabin knows each other well.</w:t>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Tap Affirmations</w:t>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your campers stand in a circle facing away from the middle. You will guide one camper towards the middle at a time, taking care that others cannot tell who is in the middle. Give them prompts, and instruct them to tap the shoulder of someone who fulfills that prompt. I would advise to not run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Embers in a cabin with campers who aren’t as “in” with the rest of their peers, and cabins with cliques. A cabin needs a very strong bond to run this successfully without hurt feelings. </w:t>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prompts:</w:t>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made you laugh this week</w:t>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that you learned from this week</w:t>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made you think about something in a new way</w:t>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made your camp experience better</w:t>
      </w:r>
    </w:p>
    <w:p w:rsidR="00000000" w:rsidDel="00000000" w:rsidP="00000000" w:rsidRDefault="00000000" w:rsidRPr="00000000" w14:paraId="000000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you did a fun activity with</w:t>
      </w:r>
    </w:p>
    <w:p w:rsidR="00000000" w:rsidDel="00000000" w:rsidP="00000000" w:rsidRDefault="00000000" w:rsidRPr="00000000" w14:paraId="0000009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you think has cool style</w:t>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you thought was responsible this week</w:t>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you thought was caring this week</w:t>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you thought was honest this week</w:t>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you think would be a great friend</w:t>
      </w:r>
    </w:p>
    <w:p w:rsidR="00000000" w:rsidDel="00000000" w:rsidP="00000000" w:rsidRDefault="00000000" w:rsidRPr="00000000" w14:paraId="0000009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you thought was brave this week</w:t>
      </w:r>
    </w:p>
    <w:p w:rsidR="00000000" w:rsidDel="00000000" w:rsidP="00000000" w:rsidRDefault="00000000" w:rsidRPr="00000000" w14:paraId="0000009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 the shoulder of anyone who you thought was a leader this week</w:t>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forth. You should probably debrief this one as well - ex. How did it feel to be tapped/not be tapped? Were you surprised by something you were tapped for? etc.</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Thank you all for reading! I hope this is helpful and gives you the breadth of information you need to lead developed and successful Embers. Remember, Embers are essential to helping our campers bond and develop their sense of empathy and community - it is not optional. </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love,</w:t>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Ivy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