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26747" cy="368563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54775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5926747" cy="36856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6.67pt;height:290.21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2026-04-06T05:03:52Z</dcterms:modified>
</cp:coreProperties>
</file>