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C44" w:rsidRDefault="00C239AD" w:rsidP="00C239AD">
      <w:pPr>
        <w:pStyle w:val="2"/>
        <w:jc w:val="center"/>
      </w:pPr>
      <w:r>
        <w:rPr>
          <w:rFonts w:hint="eastAsia"/>
        </w:rPr>
        <w:t>个人心得</w:t>
      </w:r>
    </w:p>
    <w:p w:rsidR="00C239AD" w:rsidRDefault="00C239AD" w:rsidP="00C239AD">
      <w:r>
        <w:tab/>
      </w:r>
      <w:r>
        <w:t>完成工作</w:t>
      </w:r>
      <w:r>
        <w:t xml:space="preserve">: </w:t>
      </w:r>
      <w:r>
        <w:t>在这次</w:t>
      </w:r>
      <w:r>
        <w:t>j2ee</w:t>
      </w:r>
      <w:r>
        <w:t>实训中，我在组内担任的角色是配置管理员和后台开发人员。配置管理方面，我完成了配置计划的书写，</w:t>
      </w:r>
      <w:proofErr w:type="spellStart"/>
      <w:r>
        <w:t>svn</w:t>
      </w:r>
      <w:proofErr w:type="spellEnd"/>
      <w:r>
        <w:t>上我们组文件夹的配置，以及督促组内人员按照配置管理计划命名和提交文档。在后台开发方面，项目的第一个版本，我负责上传和在线播放</w:t>
      </w:r>
      <w:r>
        <w:t>2</w:t>
      </w:r>
      <w:r>
        <w:t>个功能的后台代码；项目的第二个版本，我负责其他用户功能（包括共享，删除，重命名，打标签等）的后台代码。文档方面，我写了负责的后台功能的详细设计文档。</w:t>
      </w:r>
    </w:p>
    <w:p w:rsidR="00C239AD" w:rsidRDefault="00C239AD" w:rsidP="00C239AD">
      <w:pPr>
        <w:rPr>
          <w:rFonts w:hint="eastAsia"/>
        </w:rPr>
      </w:pPr>
      <w:r>
        <w:tab/>
      </w:r>
      <w:r>
        <w:t>得失小结：通过这次实训，我收获了很多，一方面学习到了很多以前没有学过的专业知识，另一方面提高了我动手做项目的潜力。</w:t>
      </w:r>
      <w:r w:rsidR="00D60B6A">
        <w:t>在实训过程中也有一些没有做好的地方，和前端以及数据库部分的沟通不够，在版本迭代的过程中没有充分考虑添加新的功能对整个项目所造成的影响等，这些都是我以后需要改进的地方。</w:t>
      </w:r>
    </w:p>
    <w:p w:rsidR="00C239AD" w:rsidRPr="00C239AD" w:rsidRDefault="00C239AD" w:rsidP="00C239AD">
      <w:pPr>
        <w:rPr>
          <w:rFonts w:hint="eastAsia"/>
        </w:rPr>
      </w:pPr>
      <w:r>
        <w:tab/>
      </w:r>
      <w:r>
        <w:t>实训建议：</w:t>
      </w:r>
      <w:r w:rsidR="00D60B6A">
        <w:t>这次实训对我来说是一次很好的过程，如果实训时间再延长一点，可能实训的效果和团队的配合会更好。</w:t>
      </w:r>
      <w:bookmarkStart w:id="0" w:name="_GoBack"/>
      <w:bookmarkEnd w:id="0"/>
    </w:p>
    <w:sectPr w:rsidR="00C239AD" w:rsidRPr="00C23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25"/>
    <w:rsid w:val="00712425"/>
    <w:rsid w:val="00945C44"/>
    <w:rsid w:val="00C239AD"/>
    <w:rsid w:val="00D60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D0068-8AF8-40BC-A9B2-C9BAA6C7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239A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39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39AD"/>
    <w:rPr>
      <w:b/>
      <w:bCs/>
      <w:kern w:val="44"/>
      <w:sz w:val="44"/>
      <w:szCs w:val="44"/>
    </w:rPr>
  </w:style>
  <w:style w:type="character" w:customStyle="1" w:styleId="2Char">
    <w:name w:val="标题 2 Char"/>
    <w:basedOn w:val="a0"/>
    <w:link w:val="2"/>
    <w:uiPriority w:val="9"/>
    <w:rsid w:val="00C239A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 --</dc:creator>
  <cp:keywords/>
  <dc:description/>
  <cp:lastModifiedBy>Mass --</cp:lastModifiedBy>
  <cp:revision>2</cp:revision>
  <dcterms:created xsi:type="dcterms:W3CDTF">2017-07-10T07:16:00Z</dcterms:created>
  <dcterms:modified xsi:type="dcterms:W3CDTF">2017-07-10T07:31:00Z</dcterms:modified>
</cp:coreProperties>
</file>