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9593" w14:textId="127BE00D" w:rsidR="00FB0CAB" w:rsidRDefault="00FB0CAB">
      <w:r>
        <w:rPr>
          <w:noProof/>
        </w:rPr>
        <w:drawing>
          <wp:inline distT="0" distB="0" distL="0" distR="0" wp14:anchorId="354F1316" wp14:editId="359C0DF5">
            <wp:extent cx="4210050" cy="1371600"/>
            <wp:effectExtent l="0" t="0" r="0" b="0"/>
            <wp:docPr id="2488312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1267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406A377" w14:textId="4492E89E" w:rsidR="003B14E3" w:rsidRDefault="00FB0CAB">
      <w:r>
        <w:t>Assume that nav is a flexbox.  Write one CSS rule to change the navigation from looking like this:</w:t>
      </w:r>
    </w:p>
    <w:p w14:paraId="7E6CF667" w14:textId="783CF997" w:rsidR="00FB0CAB" w:rsidRDefault="00FB0CAB">
      <w:r>
        <w:rPr>
          <w:noProof/>
        </w:rPr>
        <w:drawing>
          <wp:inline distT="0" distB="0" distL="0" distR="0" wp14:anchorId="56400772" wp14:editId="78680CBA">
            <wp:extent cx="5943600" cy="1771650"/>
            <wp:effectExtent l="0" t="0" r="0" b="0"/>
            <wp:docPr id="3395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1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1D0" w14:textId="181AD0A1" w:rsidR="00FB0CAB" w:rsidRDefault="00FB0CAB">
      <w:r>
        <w:t>To this:</w:t>
      </w:r>
    </w:p>
    <w:p w14:paraId="467E3A6C" w14:textId="37541CCE" w:rsidR="00FB0CAB" w:rsidRDefault="00FB0CAB">
      <w:r>
        <w:rPr>
          <w:noProof/>
        </w:rPr>
        <w:drawing>
          <wp:inline distT="0" distB="0" distL="0" distR="0" wp14:anchorId="30E1E92C" wp14:editId="1D941514">
            <wp:extent cx="5943600" cy="1771650"/>
            <wp:effectExtent l="0" t="0" r="0" b="0"/>
            <wp:docPr id="36238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5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F43" w14:textId="77777777" w:rsidR="00FB0CAB" w:rsidRDefault="00FB0CAB"/>
    <w:sectPr w:rsidR="00FB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B"/>
    <w:rsid w:val="000E334F"/>
    <w:rsid w:val="003B14E3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AD4"/>
  <w15:chartTrackingRefBased/>
  <w15:docId w15:val="{4D37B4DC-911A-4207-B979-6B55F99E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Laurie A Ferger</cp:lastModifiedBy>
  <cp:revision>1</cp:revision>
  <dcterms:created xsi:type="dcterms:W3CDTF">2024-04-11T13:31:00Z</dcterms:created>
  <dcterms:modified xsi:type="dcterms:W3CDTF">2024-04-11T13:39:00Z</dcterms:modified>
</cp:coreProperties>
</file>