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FF9E2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Cambria" w:hAnsi="Cambria" w:cs="Andale Mono"/>
          <w:b/>
          <w:color w:val="000000"/>
          <w:sz w:val="18"/>
          <w:szCs w:val="18"/>
        </w:rPr>
      </w:pPr>
      <w:r w:rsidRPr="00756DBB">
        <w:rPr>
          <w:rFonts w:ascii="Cambria" w:hAnsi="Cambria" w:cs="Andale Mono"/>
          <w:b/>
          <w:color w:val="000000"/>
          <w:sz w:val="18"/>
          <w:szCs w:val="18"/>
        </w:rPr>
        <w:t>Sonnet 6 </w:t>
      </w:r>
    </w:p>
    <w:p w14:paraId="43025BC5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[9] "Ten times thyself were happier than thou art" # happier elided</w:t>
      </w:r>
    </w:p>
    <w:p w14:paraId="4C877A65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[10] "If ten of thine ten times refigured thee;"          </w:t>
      </w:r>
    </w:p>
    <w:p w14:paraId="046F48C4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[11] "Then what could death do if thou shouldst depart,"  </w:t>
      </w:r>
    </w:p>
    <w:p w14:paraId="3C473309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[12] "Leaving thee living in posterity?"                  </w:t>
      </w:r>
    </w:p>
    <w:p w14:paraId="127DC414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[13] "  Be not self-willed, for thou art much too fair"   </w:t>
      </w:r>
    </w:p>
    <w:p w14:paraId="7DD7E4A4" w14:textId="77777777" w:rsidR="0027664A" w:rsidRPr="00756DBB" w:rsidRDefault="0027664A" w:rsidP="0027664A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[14] "  To be death's conquest and make worms thine heir."</w:t>
      </w:r>
    </w:p>
    <w:p w14:paraId="5E6B5C51" w14:textId="77777777" w:rsidR="00756DBB" w:rsidRPr="00756DBB" w:rsidRDefault="0027664A">
      <w:pPr>
        <w:rPr>
          <w:sz w:val="18"/>
          <w:szCs w:val="18"/>
        </w:rPr>
      </w:pPr>
      <w:r w:rsidRPr="00756DBB">
        <w:rPr>
          <w:noProof/>
          <w:sz w:val="18"/>
          <w:szCs w:val="18"/>
        </w:rPr>
        <w:drawing>
          <wp:inline distT="0" distB="0" distL="0" distR="0" wp14:anchorId="6EDCD765" wp14:editId="2940416B">
            <wp:extent cx="2057400" cy="14194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878" cy="14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6944" w14:textId="77777777" w:rsidR="00756DBB" w:rsidRPr="00756DBB" w:rsidRDefault="00756DBB" w:rsidP="00E1408A">
      <w:pPr>
        <w:ind w:left="1440"/>
        <w:rPr>
          <w:b/>
          <w:sz w:val="18"/>
          <w:szCs w:val="18"/>
        </w:rPr>
      </w:pPr>
      <w:r w:rsidRPr="00756DBB">
        <w:rPr>
          <w:b/>
          <w:sz w:val="18"/>
          <w:szCs w:val="18"/>
        </w:rPr>
        <w:t>Sonnet 12</w:t>
      </w:r>
    </w:p>
    <w:p w14:paraId="31F02760" w14:textId="77777777" w:rsidR="00756DBB" w:rsidRPr="00756DBB" w:rsidRDefault="00756DBB" w:rsidP="00E1408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[9] "Then of thy beauty do I question make"               </w:t>
      </w:r>
    </w:p>
    <w:p w14:paraId="65236743" w14:textId="77777777" w:rsidR="00756DBB" w:rsidRPr="00756DBB" w:rsidRDefault="00756DBB" w:rsidP="00E1408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[10] "That thou among the wastes of time must go,"         </w:t>
      </w:r>
    </w:p>
    <w:p w14:paraId="1A3D69EE" w14:textId="77777777" w:rsidR="00756DBB" w:rsidRPr="00756DBB" w:rsidRDefault="00756DBB" w:rsidP="00E1408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[11] "Since sweets and beauties do themselves forsake"     </w:t>
      </w:r>
    </w:p>
    <w:p w14:paraId="41159B37" w14:textId="77777777" w:rsidR="00756DBB" w:rsidRPr="00756DBB" w:rsidRDefault="00756DBB" w:rsidP="00E1408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[12] "And die as fast as they see others grow;"            </w:t>
      </w:r>
    </w:p>
    <w:p w14:paraId="74F058F4" w14:textId="77777777" w:rsidR="00756DBB" w:rsidRPr="00756DBB" w:rsidRDefault="00756DBB" w:rsidP="00E1408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[13] "  And nothing 'gainst Time's scythe can make defense"</w:t>
      </w:r>
    </w:p>
    <w:p w14:paraId="43918FE3" w14:textId="77777777" w:rsidR="00756DBB" w:rsidRPr="00756DBB" w:rsidRDefault="00756DBB" w:rsidP="00E1408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[14] "  Save breed, to brave him when he takes thee hence."</w:t>
      </w:r>
    </w:p>
    <w:p w14:paraId="4249CC0F" w14:textId="77777777" w:rsidR="00756DBB" w:rsidRPr="00756DBB" w:rsidRDefault="00756DBB" w:rsidP="00E1408A">
      <w:pPr>
        <w:ind w:left="1440"/>
        <w:rPr>
          <w:sz w:val="18"/>
          <w:szCs w:val="18"/>
        </w:rPr>
      </w:pPr>
    </w:p>
    <w:p w14:paraId="24263810" w14:textId="77777777" w:rsidR="00756DBB" w:rsidRPr="00756DBB" w:rsidRDefault="00756DBB" w:rsidP="00E1408A">
      <w:pPr>
        <w:ind w:left="1440"/>
        <w:rPr>
          <w:sz w:val="18"/>
          <w:szCs w:val="18"/>
        </w:rPr>
      </w:pPr>
      <w:r w:rsidRPr="00756DBB">
        <w:rPr>
          <w:noProof/>
          <w:sz w:val="18"/>
          <w:szCs w:val="18"/>
        </w:rPr>
        <w:drawing>
          <wp:inline distT="0" distB="0" distL="0" distR="0" wp14:anchorId="211A65F0" wp14:editId="0CC56748">
            <wp:extent cx="2072688" cy="1420586"/>
            <wp:effectExtent l="0" t="0" r="1016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278" cy="142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84C4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Cambria" w:hAnsi="Cambria" w:cs="Andale Mono"/>
          <w:b/>
          <w:color w:val="000000"/>
          <w:sz w:val="18"/>
          <w:szCs w:val="18"/>
        </w:rPr>
      </w:pPr>
      <w:r w:rsidRPr="00756DBB">
        <w:rPr>
          <w:rFonts w:ascii="Cambria" w:hAnsi="Cambria" w:cs="Andale Mono"/>
          <w:b/>
          <w:color w:val="000000"/>
          <w:sz w:val="18"/>
          <w:szCs w:val="18"/>
        </w:rPr>
        <w:t>Sonnet 15</w:t>
      </w:r>
    </w:p>
    <w:p w14:paraId="118F53EF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[9] "Then the conceit of this inconstant stay"        </w:t>
      </w:r>
    </w:p>
    <w:p w14:paraId="4293AD8C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[10] "Sets you most rich in youth before my sight,"    </w:t>
      </w:r>
    </w:p>
    <w:p w14:paraId="3675B6C4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[11] "Where wasteful Time debateth</w:t>
      </w:r>
      <w:bookmarkStart w:id="0" w:name="_GoBack"/>
      <w:bookmarkEnd w:id="0"/>
      <w:r w:rsidRPr="00756DBB">
        <w:rPr>
          <w:rFonts w:ascii="Andale Mono" w:hAnsi="Andale Mono" w:cs="Andale Mono"/>
          <w:color w:val="000000"/>
          <w:sz w:val="18"/>
          <w:szCs w:val="18"/>
        </w:rPr>
        <w:t xml:space="preserve"> with Decay"         </w:t>
      </w:r>
    </w:p>
    <w:p w14:paraId="5CF14E0D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[12] "To change your day of youth to sullied night;"   </w:t>
      </w:r>
    </w:p>
    <w:p w14:paraId="304C2230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[13] "  And, all in war with Time for love of you,"    </w:t>
      </w:r>
    </w:p>
    <w:p w14:paraId="73C860A1" w14:textId="77777777" w:rsidR="00756DBB" w:rsidRPr="00756DBB" w:rsidRDefault="00756DBB" w:rsidP="00756DBB">
      <w:pPr>
        <w:widowControl w:val="0"/>
        <w:autoSpaceDE w:val="0"/>
        <w:autoSpaceDN w:val="0"/>
        <w:adjustRightInd w:val="0"/>
        <w:spacing w:line="280" w:lineRule="atLeast"/>
        <w:ind w:left="2880"/>
        <w:rPr>
          <w:rFonts w:ascii="Lucida Grande" w:hAnsi="Lucida Grande" w:cs="Lucida Grande"/>
          <w:color w:val="000000"/>
          <w:sz w:val="18"/>
          <w:szCs w:val="18"/>
        </w:rPr>
      </w:pPr>
      <w:r w:rsidRPr="00756DBB">
        <w:rPr>
          <w:rFonts w:ascii="Andale Mono" w:hAnsi="Andale Mono" w:cs="Andale Mono"/>
          <w:color w:val="000000"/>
          <w:sz w:val="18"/>
          <w:szCs w:val="18"/>
        </w:rPr>
        <w:t>[14] "  As he takes from you, I engraft you new." </w:t>
      </w:r>
    </w:p>
    <w:p w14:paraId="692FEE7B" w14:textId="77777777" w:rsidR="00756DBB" w:rsidRPr="00756DBB" w:rsidRDefault="00756DBB" w:rsidP="00756DBB">
      <w:pPr>
        <w:ind w:left="2880"/>
        <w:rPr>
          <w:sz w:val="18"/>
          <w:szCs w:val="18"/>
        </w:rPr>
      </w:pPr>
      <w:r w:rsidRPr="00756DBB">
        <w:rPr>
          <w:noProof/>
          <w:sz w:val="18"/>
          <w:szCs w:val="18"/>
        </w:rPr>
        <w:drawing>
          <wp:inline distT="0" distB="0" distL="0" distR="0" wp14:anchorId="0C17E663" wp14:editId="0BEE2468">
            <wp:extent cx="2171700" cy="1449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13" cy="1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BB" w:rsidRPr="00756DBB" w:rsidSect="00961F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7DB6E" w14:textId="77777777" w:rsidR="00217A99" w:rsidRDefault="00217A99" w:rsidP="00756DBB">
      <w:r>
        <w:separator/>
      </w:r>
    </w:p>
  </w:endnote>
  <w:endnote w:type="continuationSeparator" w:id="0">
    <w:p w14:paraId="58CBD45F" w14:textId="77777777" w:rsidR="00217A99" w:rsidRDefault="00217A99" w:rsidP="0075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76559" w14:textId="77777777" w:rsidR="00217A99" w:rsidRDefault="00217A99" w:rsidP="00756DBB">
      <w:r>
        <w:separator/>
      </w:r>
    </w:p>
  </w:footnote>
  <w:footnote w:type="continuationSeparator" w:id="0">
    <w:p w14:paraId="6CD92BE2" w14:textId="77777777" w:rsidR="00217A99" w:rsidRDefault="00217A99" w:rsidP="00756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4A"/>
    <w:rsid w:val="00217A99"/>
    <w:rsid w:val="0027664A"/>
    <w:rsid w:val="006408B4"/>
    <w:rsid w:val="00756DBB"/>
    <w:rsid w:val="00961F2E"/>
    <w:rsid w:val="009B5702"/>
    <w:rsid w:val="00E1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7B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6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DBB"/>
  </w:style>
  <w:style w:type="paragraph" w:styleId="Footer">
    <w:name w:val="footer"/>
    <w:basedOn w:val="Normal"/>
    <w:link w:val="FooterChar"/>
    <w:uiPriority w:val="99"/>
    <w:unhideWhenUsed/>
    <w:rsid w:val="00756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D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6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DBB"/>
  </w:style>
  <w:style w:type="paragraph" w:styleId="Footer">
    <w:name w:val="footer"/>
    <w:basedOn w:val="Normal"/>
    <w:link w:val="FooterChar"/>
    <w:uiPriority w:val="99"/>
    <w:unhideWhenUsed/>
    <w:rsid w:val="00756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927</Characters>
  <Application>Microsoft Macintosh Word</Application>
  <DocSecurity>0</DocSecurity>
  <Lines>7</Lines>
  <Paragraphs>2</Paragraphs>
  <ScaleCrop>false</ScaleCrop>
  <Company>University of Virginia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Pasanek</dc:creator>
  <cp:keywords/>
  <dc:description/>
  <cp:lastModifiedBy>Brad Pasanek</cp:lastModifiedBy>
  <cp:revision>5</cp:revision>
  <cp:lastPrinted>2017-10-20T17:45:00Z</cp:lastPrinted>
  <dcterms:created xsi:type="dcterms:W3CDTF">2017-10-20T17:34:00Z</dcterms:created>
  <dcterms:modified xsi:type="dcterms:W3CDTF">2017-11-01T02:59:00Z</dcterms:modified>
</cp:coreProperties>
</file>