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SQL outobs=10;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title 'Current Commission Information';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title2 'Sales with Commission &gt; 1000';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footnote "(c) ABC Ltd.";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Origin label='Country',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Make,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Invoice format dollar10.2,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Invoice*.02 as Commission FROM CarSales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Where Commission&gt;1000;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