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01Jan20 40 01Feb20 45 01Mar20 50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01Apr20 40 01May20 45 01Jun20 50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01Jul20 40 01Aug20 45 01Sep20 50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