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2026-07-18 08:12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5.477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9.267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