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General Health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AC_2. How many standard drinks containing alcohol do you have on a typical day?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(69.1 - 82.5)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(4.8 - 13.8)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(2.1 - 9.1)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to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(0.3 - 5.0)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(5.8 - 15.3)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AC_1. How often do you have a drink containing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(5.4 - 12.4)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 (47.2 - 59.7)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(10.1 - 19.0)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(7.4 - 15.3)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or more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(9.4 - 18.1)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AC_5. How often do you have five or more drinks on one occasion?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 (75.8 - 86.0)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(6.5 - 14.4)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(1.5 - 6.4)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(0.1 - 3.1)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GD_4. Have you dropped many of your activities and interests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(43.2 - 50.1)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 (49.9 - 56.8)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GD_8. Are you afraid that something bad is going to happen to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(81.4 - 86.5)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(13.5 - 18.6)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GD_13. Do you think it is wonderful to be alive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(88.9 - 92.9)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(7.1 - 11.1)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GD_3. Do you think that most people are better off than you are?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(68.8 - 75.1)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(24.9 - 31.2)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GD_6. Do you often get bored?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 (54.3 - 61.2)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 (38.8 - 45.7)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GD_5. Do you feel that your life is empty?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(82.3 - 87.3)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GD_15. Do you feel full of energy?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(32.3 - 39.0)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(61.0 - 67.7)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GD_9. Do you feel happy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 (78.7 - 84.2)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(15.8 - 21.3)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GD_10. Do you often feel helpless?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(71.6 - 77.7)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(22.3 - 28.4)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GD_11. Do you prefer to stay at home, rather than going out and doing things?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(42.9 - 49.8)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(50.2 - 57.1)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GD_2. Do you feel that your situation is hopeless?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(88.5 - 92.6)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(7.4 - 11.5)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GD_12. Do you feel that you have more problems with your memory than most?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 (74.0 - 79.9)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(20.1 - 26.0)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GD_1. Are you basically satisfied with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(71.0 - 77.1)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(22.9 - 29.0)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GD_7. Are you in good spirits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 (84.8 - 89.5)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(10.5 - 15.2)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GD_14. Do you feel worthless the way you are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(82.7 - 87.7)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(12.3 - 17.3)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LS_3. How often do you feel isolated from others?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 (58.8 - 69.5)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 (16.0 - 24.9)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(11.7 - 19.7)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LS_2. How often do you feel left out?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(59.9 - 70.5)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(16.8 - 25.8)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(10.0 - 17.6)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LS_1. First, how often do you feel that you lack companionship?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(54.6 - 65.4)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(15.9 - 24.7)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(15.0 - 23.7)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NC_1. In your entire life, have you had at least 1 drink of any kind of alcohol, not counting small tastes or sips?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(83.0 - 87.9)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(12.0 - 16.9)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NC_2. During the last 12 months, did you have at least 1 drink of any kind of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 (32.6 - 39.8)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 (60.2 - 67.4)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MO_1. How much bodily pain have you had during the past 4 weeks?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(8.8 - 13.4)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(8.5 - 13.1)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 (14.0 - 19.5)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(33.5 - 40.6)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(21.4 - 27.7)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(0.1 - 1.3)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MO_8. Eating, dressing, bathing or using the toilet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(19.3 - 25.1)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(6.1 - 9.8)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(66.1 - 72.5)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MO_6. Bending, lifting, or stooping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(59.6 - 66.3)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(11.0 - 15.8)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 (20.3 - 26.2)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MO_7. Walking one block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(53.8 - 60.7)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(9.5 - 13.9)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(27.1 - 33.5)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MO_2. In general, would you say your health is...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(10.8 - 15.5)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(27.5 - 33.9)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(34.7 - 41.4)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(12.8 - 17.8)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MO_9. Does your health keep you from working at a job, doing work around the house, or going to school?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(61.8 - 68.5)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(6.4 - 10.3)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(23.6 - 29.9)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MO_4. The kinds or amounts of moderate activities you can do, like moving a table, carrying groceries, or bowling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(64.9 - 71.4)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(9.6 - 14.1)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 (16.9 - 22.4)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MO_10. Have you been unable to do certain kinds or amounts of work, housework, or schoolwork because of your health?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(62.7 - 69.3)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(7.3 - 11.4)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(21.9 - 28.0)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MO_5. Walking uphill or climbing a few flights of stairs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 (65.1 - 71.6)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(9.3 - 13.7)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(16.6 - 22.1)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MO_3. The kinds or amounts of vigorous activities you can do, like lifting heavy objects, running or participating in strenuous sports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(78.7 - 84.1)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(8.7 - 13.0)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MO_14. How much of the time, during the past month, have you felt downhearted and blue?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(2.9 - 5.7)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(8.1 - 12.3)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(21.0 - 27.0)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(23.4 - 29.6)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(31.9 - 38.6)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MO_13. During the past month, how much of the time have you felt calm and peaceful?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(15.4 - 20.9)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(36.7 - 43.6)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(18.2 - 24.0)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(12.0 - 16.9)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(4.8 - 8.2)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MO_16. How often, during the past month, have you felt so down in the dumps that nothing could cheer you up?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(1.1 - 3.0)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(2.9 - 5.7)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(6.6 - 10.5)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(13.5 - 18.6)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(66.1 - 72.5)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MO_15. During the past month, how much of the time have you been a happy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(21.4 - 27.4)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(38.1 - 45.0)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(15.9 - 21.3)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(8.4 - 12.7)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MO_12. How much of the time, during the past month, have you been a very nervous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(6.1 - 9.9)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(8.9 - 13.3)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(18.2 - 23.9)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(19.8 - 25.7)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(33.8 - 40.6)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MO_11. How much of the time during the past month has your health limited your social activities (like visiting with friends or close relatives)?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(15.8 - 21.2)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(21.4 - 27.4)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 (18.5 - 24.3)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(8.8 - 13.1)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(21.3 - 27.3)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MO_18. I am as healthy as anybody I know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(13.3 - 18.4)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 (19.3 - 25.1)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(4.6 - 8.0)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(16.6 - 22.1)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 (33.3 - 40.0)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MO_20. I have been feeling bad lately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(26.0 - 32.3)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(23.4 - 29.6)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(2.4 - 5.0)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(16.7 - 22.2)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 (18.6 - 24.3)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MO_19. My health is excellent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(6.0 - 9.8)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(15.5 - 20.9)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(2.3 - 4.9)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(22.6 - 28.7)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(41.6 - 48.5)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MO_17. I am somewhat ill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(36.7 - 43.5)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(23.7 - 29.8)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(3.9 - 7.1)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(10.7 - 15.4)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PEG_3. What number best describes how, during the past week, pain has interfered with your general activity?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 (19.7 - 25.5)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(3.8 - 7.0)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(4.1 - 7.3)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(5.5 - 9.1)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(5.1 - 8.6)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(9.2 - 13.7)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PEG_2. What number best describes how, during the past week, pain has interfered with your enjoyment of life?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(21.8 - 27.8)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(3.8 - 7.0)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(5.4 - 9.0)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(4.3 - 7.5)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(8.5 - 12.8)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(5.3 - 8.8)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(7.4 - 11.5)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(4.4 - 7.7)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(8.9 - 13.2)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PEG_1. What number best describes your pain on average in the past week?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(12.9 - 17.9)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(4.3 - 7.5)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(5.8 - 9.5)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(5.4 - 8.9)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(10.5 - 15.1)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(7.9 - 12.1)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(8.5 - 12.8)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(4.8 - 8.2)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2024-05-08T14:10:48Z</dcterms:modified>
  <cp:category/>
</cp:coreProperties>
</file>