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2022-01-04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2022-01-04T15:04:50Z</dcterms:modified>
</cp:coreProperties>
</file>