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3-30T20:55:33Z</dcterms:modified>
  <cp:category/>
</cp:coreProperties>
</file>