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2022-04-04T19:56:47Z</dcterms:modified>
  <cp:category/>
</cp:coreProperties>
</file>