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CD52E" w14:textId="08716371" w:rsidR="00A33A04" w:rsidRDefault="00A33A04">
      <w:r>
        <w:t>Cover Letter</w:t>
      </w:r>
    </w:p>
    <w:p w14:paraId="5BE55817" w14:textId="77777777" w:rsidR="00A33A04" w:rsidRDefault="00A33A04"/>
    <w:p w14:paraId="0100ADE9" w14:textId="121C7E8B" w:rsidR="00A33A04" w:rsidRDefault="00A33A04">
      <w:r>
        <w:t>How we ran each test</w:t>
      </w:r>
    </w:p>
    <w:p w14:paraId="6A9B1E46" w14:textId="77777777" w:rsidR="00A33A04" w:rsidRDefault="00A33A04"/>
    <w:p w14:paraId="5346BC3A" w14:textId="77777777" w:rsidR="00304353" w:rsidRDefault="006F116A">
      <w:r>
        <w:t>1 – source code for withdraw</w:t>
      </w:r>
    </w:p>
    <w:p w14:paraId="5BAFE119" w14:textId="77777777" w:rsidR="006F116A" w:rsidRDefault="006F116A">
      <w:r>
        <w:t xml:space="preserve">2 – analysis of test cases necessary, </w:t>
      </w:r>
      <w:proofErr w:type="gramStart"/>
      <w:r>
        <w:t>Basic</w:t>
      </w:r>
      <w:proofErr w:type="gramEnd"/>
      <w:r>
        <w:t xml:space="preserve"> block, so analysis all basic blocks and test cases to test each block</w:t>
      </w:r>
    </w:p>
    <w:p w14:paraId="055B7432" w14:textId="77777777" w:rsidR="006F116A" w:rsidRDefault="006F116A">
      <w:r>
        <w:t>3 – listing of actual test inputs to test each case</w:t>
      </w:r>
    </w:p>
    <w:p w14:paraId="20855C29" w14:textId="6D57000C" w:rsidR="006F116A" w:rsidRDefault="00A33A04">
      <w:r>
        <w:t xml:space="preserve">4 - </w:t>
      </w:r>
      <w:r w:rsidR="006F116A">
        <w:t>test report with results from running each test case, includes failures</w:t>
      </w:r>
    </w:p>
    <w:p w14:paraId="372D5B00" w14:textId="77777777" w:rsidR="006F116A" w:rsidRDefault="006F116A"/>
    <w:p w14:paraId="6208DB20" w14:textId="77777777" w:rsidR="006F116A" w:rsidRDefault="006F116A">
      <w:r>
        <w:t>1 – source code for delete</w:t>
      </w:r>
    </w:p>
    <w:p w14:paraId="3DA9CB5D" w14:textId="4680210F" w:rsidR="00A33A04" w:rsidRDefault="00A33A04">
      <w:r>
        <w:t xml:space="preserve">2 – analysis of test cases necessary, Decision, so analysis of every decision </w:t>
      </w:r>
      <w:proofErr w:type="gramStart"/>
      <w:r>
        <w:t>statement  in</w:t>
      </w:r>
      <w:proofErr w:type="gramEnd"/>
      <w:r>
        <w:t xml:space="preserve"> delete and how to make each decision go both ways</w:t>
      </w:r>
    </w:p>
    <w:p w14:paraId="3C811A8F" w14:textId="4DBF3B25" w:rsidR="00A33A04" w:rsidRDefault="00A33A04">
      <w:r>
        <w:t>4 – test report with results from running each test case, includes failures</w:t>
      </w:r>
    </w:p>
    <w:p w14:paraId="1B7A7686" w14:textId="77777777" w:rsidR="00475A57" w:rsidRDefault="00475A57"/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elif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for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acct in range(</w:t>
      </w:r>
      <w:proofErr w:type="spellStart"/>
      <w:r w:rsidRPr="00475A57">
        <w:rPr>
          <w:rFonts w:ascii="Courier New" w:hAnsi="Courier New"/>
          <w:sz w:val="18"/>
          <w:szCs w:val="18"/>
        </w:rPr>
        <w:t>len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r w:rsidRPr="00475A57">
        <w:rPr>
          <w:rFonts w:ascii="Courier New" w:hAnsi="Courier New"/>
          <w:sz w:val="18"/>
          <w:szCs w:val="18"/>
        </w:rPr>
        <w:t>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if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(master[acct][0] == 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-= </w:t>
      </w:r>
      <w:proofErr w:type="spell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r w:rsidRPr="00475A57">
        <w:rPr>
          <w:rFonts w:ascii="Courier New" w:hAnsi="Courier New"/>
          <w:sz w:val="18"/>
          <w:szCs w:val="18"/>
        </w:rPr>
        <w:t>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[acct] = </w:t>
      </w:r>
      <w:proofErr w:type="spell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return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06083A4D" w14:textId="77777777" w:rsidR="0011676C" w:rsidRDefault="0011676C" w:rsidP="00475A57"/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lastRenderedPageBreak/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504" w:type="dxa"/>
          </w:tcPr>
          <w:p w14:paraId="5101862F" w14:textId="5D7FDD89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77777777" w:rsidR="0011676C" w:rsidRDefault="0011676C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751" w:type="dxa"/>
          </w:tcPr>
          <w:p w14:paraId="322DE9DC" w14:textId="77777777" w:rsidR="0011676C" w:rsidRDefault="0011676C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14:paraId="26716754" w14:textId="77777777" w:rsidR="0011676C" w:rsidRDefault="0011676C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6795C327" w14:textId="77777777" w:rsidR="0011676C" w:rsidRDefault="0011676C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51" w:type="dxa"/>
          </w:tcPr>
          <w:p w14:paraId="30E6C173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04" w:type="dxa"/>
          </w:tcPr>
          <w:p w14:paraId="1F9815C5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Pr="0011676C" w:rsidRDefault="0011676C" w:rsidP="00475A57"/>
    <w:sectPr w:rsidR="0011676C" w:rsidRPr="0011676C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11676C"/>
    <w:rsid w:val="00304353"/>
    <w:rsid w:val="00316DEA"/>
    <w:rsid w:val="00475A57"/>
    <w:rsid w:val="005E6AC4"/>
    <w:rsid w:val="0066364D"/>
    <w:rsid w:val="006F116A"/>
    <w:rsid w:val="00A33A04"/>
    <w:rsid w:val="00B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186</Words>
  <Characters>1065</Characters>
  <Application>Microsoft Macintosh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6</cp:revision>
  <dcterms:created xsi:type="dcterms:W3CDTF">2014-11-16T01:42:00Z</dcterms:created>
  <dcterms:modified xsi:type="dcterms:W3CDTF">2014-11-16T19:53:00Z</dcterms:modified>
</cp:coreProperties>
</file>