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5F0186CF"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1"/>
            <w14:checkedState w14:val="2612" w14:font="MS Gothic"/>
            <w14:uncheckedState w14:val="2610" w14:font="MS Gothic"/>
          </w14:checkbox>
        </w:sdtPr>
        <w:sdtEndPr/>
        <w:sdtContent>
          <w:r w:rsidR="00FE23E4">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77777777" w:rsidR="000A5FA5" w:rsidRDefault="0003162C"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30C53875" w:rsidR="000A5FA5" w:rsidRDefault="0003162C"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sidR="00FE23E4">
            <w:rPr>
              <w:rFonts w:ascii="MS Gothic" w:eastAsia="MS Gothic" w:hAnsi="MS Gothic" w:hint="eastAsia"/>
            </w:rPr>
            <w:t>☒</w:t>
          </w:r>
        </w:sdtContent>
      </w:sdt>
      <w:r w:rsidR="000A5FA5">
        <w:t xml:space="preserve"> No</w:t>
      </w:r>
    </w:p>
    <w:p w14:paraId="18A3AB1E" w14:textId="38BE962E" w:rsidR="000A5FA5" w:rsidRDefault="0003162C"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sidR="00FE23E4">
            <w:rPr>
              <w:rStyle w:val="Style3"/>
            </w:rPr>
            <w:t>Internet Servers</w:t>
          </w:r>
        </w:sdtContent>
      </w:sdt>
      <w:r w:rsidR="00CE51C7">
        <w:rPr>
          <w:rStyle w:val="Style3"/>
        </w:rPr>
        <w:tab/>
      </w:r>
      <w:r w:rsidR="00CE51C7">
        <w:rPr>
          <w:rStyle w:val="Style3"/>
        </w:rPr>
        <w:tab/>
      </w:r>
    </w:p>
    <w:p w14:paraId="59E86EBF" w14:textId="0C5368F5" w:rsidR="000A5FA5" w:rsidRDefault="0003162C"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sidR="00FE23E4">
            <w:rPr>
              <w:rStyle w:val="Style50"/>
            </w:rPr>
            <w:t>IS228</w:t>
          </w:r>
        </w:sdtContent>
      </w:sdt>
      <w:r w:rsidR="00AC7FD3">
        <w:tab/>
      </w:r>
    </w:p>
    <w:p w14:paraId="44ED6EDA" w14:textId="7128402B" w:rsidR="000A5FA5" w:rsidRDefault="0003162C"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sidR="00FE23E4">
            <w:rPr>
              <w:rStyle w:val="Style5"/>
            </w:rPr>
            <w:t>5</w:t>
          </w:r>
        </w:sdtContent>
      </w:sdt>
    </w:p>
    <w:p w14:paraId="63C27663" w14:textId="52D8CC04" w:rsidR="000A5FA5" w:rsidRPr="005F5F33" w:rsidRDefault="0003162C"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sidR="00FE23E4">
            <w:rPr>
              <w:rStyle w:val="Style39"/>
            </w:rPr>
            <w:t>55</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3FEBFEDF" w:rsidR="00E3540F" w:rsidRPr="005F5F33" w:rsidRDefault="0003162C"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sidR="00FE23E4">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03162C"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452F8704"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FE23E4">
            <w:rPr>
              <w:rStyle w:val="Style12"/>
              <w:rFonts w:ascii="MS Gothic" w:eastAsia="MS Gothic" w:hAnsi="MS Gothic" w:hint="eastAsia"/>
              <w:b w:val="0"/>
            </w:rPr>
            <w:t>☒</w:t>
          </w:r>
        </w:sdtContent>
      </w:sdt>
      <w:r w:rsidR="00750EFF">
        <w:rPr>
          <w:rStyle w:val="Style12"/>
          <w:b w:val="0"/>
        </w:rPr>
        <w:t xml:space="preserve"> N/A</w:t>
      </w:r>
    </w:p>
    <w:p w14:paraId="7447372B" w14:textId="0EA18516" w:rsidR="00DB5236" w:rsidRPr="0061069F" w:rsidRDefault="0003162C"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sidR="00FE23E4">
            <w:rPr>
              <w:rFonts w:ascii="MS Gothic" w:eastAsia="MS Gothic" w:hAnsi="MS Gothic" w:hint="eastAsia"/>
            </w:rPr>
            <w:t>☒</w:t>
          </w:r>
        </w:sdtContent>
      </w:sdt>
      <w:r w:rsidR="00DB5236" w:rsidRPr="0061069F">
        <w:t xml:space="preserve"> No</w:t>
      </w:r>
    </w:p>
    <w:p w14:paraId="6B1C5B23" w14:textId="77777777" w:rsidR="00750EFF" w:rsidRDefault="00DB5236" w:rsidP="00DB5236">
      <w:pPr>
        <w:contextualSpacing/>
        <w:rPr>
          <w:rStyle w:val="Style13"/>
          <w:b w:val="0"/>
        </w:rPr>
      </w:pPr>
      <w:r w:rsidRPr="0061069F">
        <w:rPr>
          <w:rStyle w:val="Style13"/>
          <w:bCs/>
          <w:sz w:val="18"/>
          <w:szCs w:val="18"/>
        </w:rPr>
        <w:tab/>
      </w:r>
      <w:r w:rsidRPr="0061069F">
        <w:rPr>
          <w:rStyle w:val="Style13"/>
          <w:b w:val="0"/>
        </w:rPr>
        <w:t>If yes, which course?</w:t>
      </w:r>
      <w:r w:rsidRPr="0061069F">
        <w:rPr>
          <w:rStyle w:val="Style47"/>
        </w:rPr>
        <w:t xml:space="preserve"> </w:t>
      </w:r>
      <w:sdt>
        <w:sdtPr>
          <w:rPr>
            <w:rStyle w:val="Style47"/>
          </w:rPr>
          <w:alias w:val="Dean"/>
          <w:tag w:val="Dean"/>
          <w:id w:val="521902285"/>
          <w:placeholder>
            <w:docPart w:val="778913D9262A46FC954661C105157478"/>
          </w:placeholder>
          <w:showingPlcHdr/>
          <w15:appearance w15:val="hidden"/>
          <w:text/>
        </w:sdtPr>
        <w:sdtEndPr>
          <w:rPr>
            <w:rStyle w:val="Style23"/>
            <w:b w:val="0"/>
          </w:rPr>
        </w:sdtEndPr>
        <w:sdtContent>
          <w:r w:rsidRPr="0061069F">
            <w:rPr>
              <w:rStyle w:val="PlaceholderText"/>
            </w:rPr>
            <w:t>Click here to enter text.</w:t>
          </w:r>
        </w:sdtContent>
      </w:sdt>
    </w:p>
    <w:p w14:paraId="39E14AEC" w14:textId="77777777" w:rsidR="00DB5236" w:rsidRPr="00DB5236" w:rsidRDefault="00DB5236" w:rsidP="00DB5236">
      <w:pPr>
        <w:contextualSpacing/>
        <w:rPr>
          <w:rStyle w:val="Style13"/>
          <w:b w:val="0"/>
        </w:rPr>
      </w:pPr>
    </w:p>
    <w:p w14:paraId="1304074B" w14:textId="492F21B8" w:rsidR="00750EFF" w:rsidRDefault="0003162C"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sidR="00FE23E4">
            <w:rPr>
              <w:rStyle w:val="Style29"/>
            </w:rPr>
            <w:t>A- 15 hrs</w:t>
          </w:r>
        </w:sdtContent>
      </w:sdt>
    </w:p>
    <w:p w14:paraId="1C988DA2" w14:textId="0E6CE0BD" w:rsidR="004C0DC2" w:rsidRDefault="0003162C"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15:appearance w15:val="hidden"/>
          <w:text/>
        </w:sdtPr>
        <w:sdtEndPr>
          <w:rPr>
            <w:rStyle w:val="DefaultParagraphFont"/>
            <w:b w:val="0"/>
          </w:rPr>
        </w:sdtEndPr>
        <w:sdtContent>
          <w:r w:rsidR="00AD49D4">
            <w:rPr>
              <w:rStyle w:val="Style44"/>
            </w:rPr>
            <w:t>11.1001</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15:appearance w15:val="hidden"/>
          <w:text/>
        </w:sdtPr>
        <w:sdtEndPr>
          <w:rPr>
            <w:rStyle w:val="Style45"/>
          </w:rPr>
        </w:sdtEndPr>
        <w:sdtContent>
          <w:r w:rsidR="00AD49D4" w:rsidRPr="00AD49D4">
            <w:rPr>
              <w:rStyle w:val="Style45"/>
            </w:rPr>
            <w:t>CSSITAPT</w:t>
          </w:r>
        </w:sdtContent>
      </w:sdt>
    </w:p>
    <w:p w14:paraId="237E3AF9" w14:textId="59DA4922" w:rsidR="004C0DC2" w:rsidRDefault="0003162C"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sidR="00FE23E4">
            <w:rPr>
              <w:rFonts w:ascii="MS Gothic" w:eastAsia="MS Gothic" w:hAnsi="MS Gothic" w:hint="eastAsia"/>
            </w:rPr>
            <w:t>☒</w:t>
          </w:r>
        </w:sdtContent>
      </w:sdt>
      <w:r w:rsidR="004C0DC2">
        <w:t xml:space="preserve"> No</w:t>
      </w:r>
    </w:p>
    <w:p w14:paraId="3CA921FF" w14:textId="41625429" w:rsidR="004C0DC2" w:rsidRPr="00DF390E" w:rsidRDefault="0003162C" w:rsidP="000A5FA5">
      <w:pPr>
        <w:rPr>
          <w:rStyle w:val="Style17"/>
          <w:b w:val="0"/>
          <w:bCs/>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sdt>
        <w:sdtPr>
          <w:rPr>
            <w:rFonts w:ascii="Calibri" w:hAnsi="Calibri" w:cs="Calibri"/>
            <w:b/>
            <w:bCs/>
          </w:rPr>
          <w:alias w:val="Course Description"/>
          <w:tag w:val="Course Description"/>
          <w:id w:val="1058510303"/>
          <w:lock w:val="sdtLocked"/>
          <w:placeholder>
            <w:docPart w:val="8345CC4415C0421B85F768557505A538"/>
          </w:placeholder>
          <w15:appearance w15:val="hidden"/>
          <w:text w:multiLine="1"/>
        </w:sdtPr>
        <w:sdtEndPr/>
        <w:sdtContent>
          <w:r w:rsidR="00FE23E4" w:rsidRPr="00DF390E">
            <w:rPr>
              <w:rFonts w:ascii="Calibri" w:hAnsi="Calibri" w:cs="Calibri"/>
              <w:b/>
              <w:bCs/>
            </w:rPr>
            <w:t xml:space="preserve">This course is a capstone </w:t>
          </w:r>
          <w:r w:rsidR="00ED238F" w:rsidRPr="00DF390E">
            <w:rPr>
              <w:rFonts w:ascii="Calibri" w:hAnsi="Calibri" w:cs="Calibri"/>
              <w:b/>
              <w:bCs/>
            </w:rPr>
            <w:t xml:space="preserve">style </w:t>
          </w:r>
          <w:r w:rsidR="00FE23E4" w:rsidRPr="00DF390E">
            <w:rPr>
              <w:rFonts w:ascii="Calibri" w:hAnsi="Calibri" w:cs="Calibri"/>
              <w:b/>
              <w:bCs/>
            </w:rPr>
            <w:t xml:space="preserve">course intended for students to showcase what they have learned during their program.  They will complete tasks based on foundational technology support principles that push students to infer and apply the concepts of previous coursework.  They may be required to </w:t>
          </w:r>
          <w:r>
            <w:rPr>
              <w:rFonts w:ascii="Calibri" w:hAnsi="Calibri" w:cs="Calibri"/>
              <w:b/>
              <w:bCs/>
            </w:rPr>
            <w:t>complete</w:t>
          </w:r>
          <w:r w:rsidR="00FE23E4" w:rsidRPr="00DF390E">
            <w:rPr>
              <w:rFonts w:ascii="Calibri" w:hAnsi="Calibri" w:cs="Calibri"/>
              <w:b/>
              <w:bCs/>
            </w:rPr>
            <w:t xml:space="preserve"> project work that is different than previous coursework using the knowledge of technology accumulated during their studies.  </w:t>
          </w:r>
          <w:r w:rsidR="00ED238F" w:rsidRPr="00DF390E">
            <w:rPr>
              <w:rFonts w:ascii="Calibri" w:hAnsi="Calibri" w:cs="Calibri"/>
              <w:b/>
              <w:bCs/>
            </w:rPr>
            <w:t xml:space="preserve">They will be required to develop a strategic plan to meet business needs, select a technical solution, install and configure the solution.  The implementation phase will require applying concepts, troubleshooting potential errors, and solving potential implementation problems without </w:t>
          </w:r>
          <w:r>
            <w:rPr>
              <w:rFonts w:ascii="Calibri" w:hAnsi="Calibri" w:cs="Calibri"/>
              <w:b/>
              <w:bCs/>
            </w:rPr>
            <w:t xml:space="preserve">direct </w:t>
          </w:r>
          <w:r w:rsidR="00ED238F" w:rsidRPr="00DF390E">
            <w:rPr>
              <w:rFonts w:ascii="Calibri" w:hAnsi="Calibri" w:cs="Calibri"/>
              <w:b/>
              <w:bCs/>
            </w:rPr>
            <w:t xml:space="preserve">instructor guidance. </w:t>
          </w:r>
          <w:r w:rsidR="00FE23E4" w:rsidRPr="00DF390E">
            <w:rPr>
              <w:rFonts w:ascii="Calibri" w:hAnsi="Calibri" w:cs="Calibri"/>
              <w:b/>
              <w:bCs/>
            </w:rPr>
            <w:t>This is a course with minimal instruction and is primarily a test of their total learning throughout their program</w:t>
          </w:r>
          <w:r w:rsidR="00DF390E" w:rsidRPr="00DF390E">
            <w:rPr>
              <w:rFonts w:ascii="Calibri" w:hAnsi="Calibri" w:cs="Calibri"/>
              <w:b/>
              <w:bCs/>
            </w:rPr>
            <w:t xml:space="preserve"> implemented via hands-on labs</w:t>
          </w:r>
          <w:r w:rsidR="00FE23E4" w:rsidRPr="00DF390E">
            <w:rPr>
              <w:rFonts w:ascii="Calibri" w:hAnsi="Calibri" w:cs="Calibri"/>
              <w:b/>
              <w:bCs/>
            </w:rPr>
            <w:t>.  Prerequisite IS262 with a 2.0 or higher GPA.</w:t>
          </w:r>
        </w:sdtContent>
      </w:sdt>
    </w:p>
    <w:p w14:paraId="3F8A0EAD" w14:textId="7B8FCDE8" w:rsidR="004C0DC2" w:rsidRDefault="0003162C"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rPr>
            <w:rStyle w:val="Style18"/>
          </w:rPr>
          <w:alias w:val="Prerequisites"/>
          <w:tag w:val="Prerequisites"/>
          <w:id w:val="145949060"/>
          <w:lock w:val="sdtLocked"/>
          <w:placeholder>
            <w:docPart w:val="453F1C8DE7CE4E529A4E24784E45804B"/>
          </w:placeholder>
          <w15:appearance w15:val="hidden"/>
          <w:text/>
        </w:sdtPr>
        <w:sdtEndPr>
          <w:rPr>
            <w:rStyle w:val="DefaultParagraphFont"/>
            <w:b w:val="0"/>
          </w:rPr>
        </w:sdtEndPr>
        <w:sdtContent>
          <w:r w:rsidR="00FE23E4">
            <w:rPr>
              <w:rStyle w:val="Style18"/>
            </w:rPr>
            <w:t>IS262 with a 2.0 or higher GPA</w:t>
          </w:r>
        </w:sdtContent>
      </w:sdt>
    </w:p>
    <w:p w14:paraId="2E61D0ED" w14:textId="77777777" w:rsidR="004C0DC2" w:rsidRDefault="0003162C"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rPr>
            <w:rStyle w:val="Style19"/>
          </w:rPr>
          <w:alias w:val="Concurrent Enrollment"/>
          <w:tag w:val="Concurrent Enrollment"/>
          <w:id w:val="-31579038"/>
          <w:lock w:val="sdtLocked"/>
          <w:placeholder>
            <w:docPart w:val="D53C1154312E4759BDE3929B8B872920"/>
          </w:placeholder>
          <w:showingPlcHdr/>
          <w15:appearance w15:val="hidden"/>
          <w:text/>
        </w:sdtPr>
        <w:sdtEndPr>
          <w:rPr>
            <w:rStyle w:val="DefaultParagraphFont"/>
            <w:b w:val="0"/>
          </w:rPr>
        </w:sdtEndPr>
        <w:sdtContent>
          <w:r w:rsidR="00081622" w:rsidRPr="006863BD">
            <w:rPr>
              <w:rStyle w:val="PlaceholderText"/>
            </w:rPr>
            <w:t>Click here to enter text.</w:t>
          </w:r>
        </w:sdtContent>
      </w:sdt>
    </w:p>
    <w:p w14:paraId="7998D1E9" w14:textId="2492D208" w:rsidR="004C0DC2" w:rsidRDefault="0003162C"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sidR="00FE23E4">
            <w:rPr>
              <w:rStyle w:val="Style20"/>
            </w:rPr>
            <w:t>AAS IT</w:t>
          </w:r>
        </w:sdtContent>
      </w:sdt>
    </w:p>
    <w:p w14:paraId="76B9D239" w14:textId="4C5D3197"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0"/>
            <w14:checkedState w14:val="2612" w14:font="MS Gothic"/>
            <w14:uncheckedState w14:val="2610" w14:font="MS Gothic"/>
          </w14:checkbox>
        </w:sdtPr>
        <w:sdtEndPr>
          <w:rPr>
            <w:rStyle w:val="Style20"/>
          </w:rPr>
        </w:sdtEndPr>
        <w:sdtContent>
          <w:r w:rsidR="003630D3">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FE23E4">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093054D1"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15T00:00:00Z">
            <w:dateFormat w:val="M/d/yyyy"/>
            <w:lid w:val="en-US"/>
            <w:storeMappedDataAs w:val="dateTime"/>
            <w:calendar w:val="gregorian"/>
          </w:date>
        </w:sdtPr>
        <w:sdtEndPr>
          <w:rPr>
            <w:rStyle w:val="Style20"/>
            <w:b w:val="0"/>
          </w:rPr>
        </w:sdtEndPr>
        <w:sdtContent>
          <w:r w:rsidR="00FE23E4">
            <w:rPr>
              <w:rStyle w:val="Style21"/>
            </w:rPr>
            <w:t>1/</w:t>
          </w:r>
          <w:r w:rsidR="0097085C">
            <w:rPr>
              <w:rStyle w:val="Style21"/>
            </w:rPr>
            <w:t>15</w:t>
          </w:r>
          <w:r w:rsidR="00FE23E4">
            <w:rPr>
              <w:rStyle w:val="Style21"/>
            </w:rPr>
            <w:t>/2021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sdt>
      <w:r w:rsidR="00E8140F">
        <w:rPr>
          <w:rStyle w:val="Style20"/>
          <w:b w:val="0"/>
        </w:rPr>
        <w:tab/>
      </w:r>
      <w:r w:rsidR="00FE23E4">
        <w:rPr>
          <w:rStyle w:val="Style20"/>
          <w:b w:val="0"/>
        </w:rPr>
        <w:t>Fall 2021</w:t>
      </w:r>
      <w:r w:rsidR="00E8140F">
        <w:rPr>
          <w:rStyle w:val="Style22"/>
        </w:rPr>
        <w:tab/>
      </w:r>
    </w:p>
    <w:p w14:paraId="3B603587" w14:textId="3C5696E2"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15:appearance w15:val="hidden"/>
          <w:text/>
        </w:sdtPr>
        <w:sdtEndPr>
          <w:rPr>
            <w:rStyle w:val="Style22"/>
            <w:b w:val="0"/>
          </w:rPr>
        </w:sdtEndPr>
        <w:sdtContent>
          <w:r w:rsidR="00886811">
            <w:rPr>
              <w:rStyle w:val="Style46"/>
            </w:rPr>
            <w:t xml:space="preserve">This course has been used as an Information </w:t>
          </w:r>
          <w:r w:rsidR="007A1D2A">
            <w:rPr>
              <w:rStyle w:val="Style46"/>
            </w:rPr>
            <w:t>Technology capstone style course for almost a decade.  The significant re-write of the course description is a more accurate reflection of the current content and intent of the course.</w:t>
          </w:r>
        </w:sdtContent>
      </w:sdt>
    </w:p>
    <w:p w14:paraId="74F25B80" w14:textId="5228166F"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FE23E4">
            <w:rPr>
              <w:rStyle w:val="Style26"/>
            </w:rPr>
            <w:t>Brady Nielsen</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FE23E4">
            <w:rPr>
              <w:rStyle w:val="Style47"/>
            </w:rPr>
            <w:t>Sarah Martin</w:t>
          </w:r>
        </w:sdtContent>
      </w:sdt>
    </w:p>
    <w:p w14:paraId="10AD2714" w14:textId="091C0488" w:rsidR="00E8140F" w:rsidRPr="00E8140F" w:rsidRDefault="00E8140F" w:rsidP="000A5FA5">
      <w:pPr>
        <w:rPr>
          <w:rStyle w:val="Style23"/>
          <w:b w:val="0"/>
        </w:rPr>
      </w:pPr>
      <w:r>
        <w:rPr>
          <w:rStyle w:val="Style23"/>
          <w:b w:val="0"/>
        </w:rPr>
        <w:lastRenderedPageBreak/>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3162C"/>
    <w:rsid w:val="00052775"/>
    <w:rsid w:val="00060D48"/>
    <w:rsid w:val="00081622"/>
    <w:rsid w:val="000A5FA5"/>
    <w:rsid w:val="000C08F8"/>
    <w:rsid w:val="000C19A5"/>
    <w:rsid w:val="00123557"/>
    <w:rsid w:val="002835DF"/>
    <w:rsid w:val="003630D3"/>
    <w:rsid w:val="003852B3"/>
    <w:rsid w:val="003C25CF"/>
    <w:rsid w:val="00497079"/>
    <w:rsid w:val="004C0DC2"/>
    <w:rsid w:val="004F1BC9"/>
    <w:rsid w:val="0052071D"/>
    <w:rsid w:val="0053766D"/>
    <w:rsid w:val="0058659E"/>
    <w:rsid w:val="00590645"/>
    <w:rsid w:val="005F5F33"/>
    <w:rsid w:val="0061069F"/>
    <w:rsid w:val="006D185D"/>
    <w:rsid w:val="00750EFF"/>
    <w:rsid w:val="007A1D2A"/>
    <w:rsid w:val="0081043A"/>
    <w:rsid w:val="00886811"/>
    <w:rsid w:val="0097085C"/>
    <w:rsid w:val="00A14776"/>
    <w:rsid w:val="00AA72B6"/>
    <w:rsid w:val="00AC7FD3"/>
    <w:rsid w:val="00AD49D4"/>
    <w:rsid w:val="00B0619B"/>
    <w:rsid w:val="00BC446D"/>
    <w:rsid w:val="00C05C26"/>
    <w:rsid w:val="00C80F9E"/>
    <w:rsid w:val="00CE51C7"/>
    <w:rsid w:val="00D267D3"/>
    <w:rsid w:val="00D42417"/>
    <w:rsid w:val="00DB5236"/>
    <w:rsid w:val="00DF390E"/>
    <w:rsid w:val="00E3540F"/>
    <w:rsid w:val="00E8140F"/>
    <w:rsid w:val="00ED238F"/>
    <w:rsid w:val="00EF75CC"/>
    <w:rsid w:val="00F21E5F"/>
    <w:rsid w:val="00F54224"/>
    <w:rsid w:val="00FE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778913D9262A46FC954661C105157478"/>
        <w:category>
          <w:name w:val="General"/>
          <w:gallery w:val="placeholder"/>
        </w:category>
        <w:types>
          <w:type w:val="bbPlcHdr"/>
        </w:types>
        <w:behaviors>
          <w:behavior w:val="content"/>
        </w:behaviors>
        <w:guid w:val="{F3F61FBF-A8E5-4AEE-BC0B-A0443FA37BF8}"/>
      </w:docPartPr>
      <w:docPartBody>
        <w:p w:rsidR="008B0A34" w:rsidRDefault="008B0A34">
          <w:pPr>
            <w:pStyle w:val="778913D9262A46FC954661C105157478"/>
          </w:pPr>
          <w:r w:rsidRPr="0061069F">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3A4974"/>
    <w:rsid w:val="008B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11</cp:revision>
  <dcterms:created xsi:type="dcterms:W3CDTF">2020-03-26T17:44:00Z</dcterms:created>
  <dcterms:modified xsi:type="dcterms:W3CDTF">2021-01-20T17:59:00Z</dcterms:modified>
</cp:coreProperties>
</file>