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782B8" w14:textId="77777777" w:rsidR="00245502" w:rsidRDefault="00245502" w:rsidP="00245502">
      <w:pPr>
        <w:pStyle w:val="Title"/>
        <w:rPr>
          <w:lang w:val="en-US"/>
        </w:rPr>
      </w:pPr>
      <w:r>
        <w:rPr>
          <w:lang w:val="en-US"/>
        </w:rPr>
        <w:t>Training Instructions</w:t>
      </w:r>
    </w:p>
    <w:p w14:paraId="043E97C7" w14:textId="77777777" w:rsidR="00245502" w:rsidRDefault="00245502" w:rsidP="00245502"/>
    <w:p w14:paraId="705152FB" w14:textId="77777777" w:rsidR="00245502" w:rsidRDefault="00245502" w:rsidP="00245502"/>
    <w:p w14:paraId="7AE94F08" w14:textId="77777777" w:rsidR="00245502" w:rsidRDefault="00245502" w:rsidP="00245502">
      <w:r>
        <w:t>How this stage works:</w:t>
      </w:r>
    </w:p>
    <w:p w14:paraId="6389DCD1" w14:textId="77777777" w:rsidR="00245502" w:rsidRDefault="00245502" w:rsidP="00245502"/>
    <w:p w14:paraId="3AE921F5" w14:textId="77777777" w:rsidR="00245502" w:rsidRDefault="00245502" w:rsidP="00245502">
      <w:pPr>
        <w:pStyle w:val="ListParagraph"/>
        <w:numPr>
          <w:ilvl w:val="0"/>
          <w:numId w:val="1"/>
        </w:numPr>
      </w:pPr>
      <w:r>
        <w:t xml:space="preserve">We’ll start off by showing you </w:t>
      </w:r>
      <w:r>
        <w:rPr>
          <w:b/>
          <w:i/>
          <w:u w:val="single"/>
        </w:rPr>
        <w:t>2 figures, side by side</w:t>
      </w:r>
      <w:r>
        <w:t xml:space="preserve"> for 20 seconds:</w:t>
      </w:r>
    </w:p>
    <w:p w14:paraId="1CC87A4A" w14:textId="77777777" w:rsidR="00245502" w:rsidRDefault="00245502" w:rsidP="00245502">
      <w:r>
        <w:rPr>
          <w:noProof/>
          <w:lang w:val="en-US"/>
        </w:rPr>
        <mc:AlternateContent>
          <mc:Choice Requires="wpg">
            <w:drawing>
              <wp:anchor distT="0" distB="0" distL="114300" distR="114300" simplePos="0" relativeHeight="251659264" behindDoc="0" locked="0" layoutInCell="1" allowOverlap="1" wp14:anchorId="41D1B3D5" wp14:editId="24ECCA59">
                <wp:simplePos x="0" y="0"/>
                <wp:positionH relativeFrom="column">
                  <wp:posOffset>855345</wp:posOffset>
                </wp:positionH>
                <wp:positionV relativeFrom="paragraph">
                  <wp:posOffset>120650</wp:posOffset>
                </wp:positionV>
                <wp:extent cx="3543300" cy="1714500"/>
                <wp:effectExtent l="0" t="0" r="38100" b="38100"/>
                <wp:wrapThrough wrapText="bothSides">
                  <wp:wrapPolygon edited="0">
                    <wp:start x="0" y="0"/>
                    <wp:lineTo x="0" y="21760"/>
                    <wp:lineTo x="21677" y="21760"/>
                    <wp:lineTo x="21677"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0" name="Rectangle 10"/>
                        <wps:cNvSpPr/>
                        <wps:spPr>
                          <a:xfrm>
                            <a:off x="0" y="0"/>
                            <a:ext cx="3543300" cy="1714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904568" y="462116"/>
                            <a:ext cx="685800" cy="684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riangle 14"/>
                        <wps:cNvSpPr/>
                        <wps:spPr>
                          <a:xfrm>
                            <a:off x="1828800" y="462116"/>
                            <a:ext cx="795655" cy="68453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94772D" id="Group_x0020_15" o:spid="_x0000_s1026" style="position:absolute;margin-left:67.35pt;margin-top:9.5pt;width:279pt;height:135pt;z-index:251659264"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">
                <v:rect id="Rectangle_x0020_10" o:spid="_x0000_s1027"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F6nxQAA&#10;ANsAAAAPAAAAZHJzL2Rvd25yZXYueG1sRI9BT8MwDIXvSPsPkSftgrZ0OyDULZvGNFQO5UC3H2Aa&#10;01Y0TpWErvDr8QGJm633/N7n3WFyvRopxM6zgfUqA0Vce9txY+B6eV4+gooJ2WLvmQx8U4TDfna3&#10;w9z6G7/RWKVGSQjHHA20KQ251rFuyWFc+YFYtA8fHCZZQ6NtwJuEu15vsuxBO+xYGloc6NRS/Vl9&#10;OQM/4/u1KI4l3r9WpzIU8elcNpMxi/l03IJKNKV/89/1ixV8oZdfZAC9/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MXqfFAAAA2wAAAA8AAAAAAAAAAAAAAAAAlwIAAGRycy9k&#10;b3ducmV2LnhtbFBLBQYAAAAABAAEAPUAAACJAwAAAAA=&#10;" fillcolor="black [3200]" strokecolor="black [1600]" strokeweight="1pt"/>
                <v:oval id="Oval_x0020_11" o:spid="_x0000_s1028" style="position:absolute;left:904568;top:462116;width:685800;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1AxwgAA&#10;ANsAAAAPAAAAZHJzL2Rvd25yZXYueG1sRE9Na8MwDL0P+h+MBr2tTkYZbVa3jEIgG+ywNL2LWEtM&#10;YznEbpLt18+Fwm56vE/tDrPtxEiDN44VpKsEBHHttOFGQXXKnzYgfEDW2DkmBT/k4bBfPOww027i&#10;LxrL0IgYwj5DBW0IfSalr1uy6FeuJ47ctxsshgiHRuoBpxhuO/mcJC/SouHY0GJPx5bqS3m1Cn6L&#10;vDLhui03SfVx+Vy/506as1LLx/ntFUSgOfyL7+5Cx/kp3H6JB8j9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HUDHCAAAA2wAAAA8AAAAAAAAAAAAAAAAAlwIAAGRycy9kb3du&#10;cmV2LnhtbFBLBQYAAAAABAAEAPUAAACGAwAAAAA=&#10;" fillcolor="#5b9bd5 [3204]" strokecolor="#1f4d78 [1604]" strokeweight="1pt">
                  <v:stroke joinstyle="miter"/>
                </v:oval>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_x0020_14" o:spid="_x0000_s1029" type="#_x0000_t5" style="position:absolute;left:1828800;top:462116;width:795655;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1PawwAA&#10;ANsAAAAPAAAAZHJzL2Rvd25yZXYueG1sRE9Na8JAEL0X+h+WKfRWN0oVm2YViY0VpNCqodchOybB&#10;7GzIbjX++64geJvH+5xk3ptGnKhztWUFw0EEgriwuuZSwX6XvUxBOI+ssbFMCi7kYD57fEgw1vbM&#10;P3Ta+lKEEHYxKqi8b2MpXVGRQTewLXHgDrYz6APsSqk7PIdw08hRFE2kwZpDQ4UtpRUVx+2fUdDy&#10;x/BzvMq+N1/L/C3/temhn16Uen7qF+8gPPX+Lr651zrMf4XrL+EAO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31PawwAAANsAAAAPAAAAAAAAAAAAAAAAAJcCAABkcnMvZG93&#10;bnJldi54bWxQSwUGAAAAAAQABAD1AAAAhwMAAAAA&#10;" fillcolor="#5b9bd5 [3204]" strokecolor="#1f4d78 [1604]" strokeweight="1pt"/>
                <w10:wrap type="through"/>
              </v:group>
            </w:pict>
          </mc:Fallback>
        </mc:AlternateContent>
      </w:r>
    </w:p>
    <w:p w14:paraId="52082AE5" w14:textId="77777777" w:rsidR="00245502" w:rsidRDefault="00245502" w:rsidP="00245502"/>
    <w:p w14:paraId="1E626E02" w14:textId="77777777" w:rsidR="00245502" w:rsidRDefault="00245502" w:rsidP="00245502"/>
    <w:p w14:paraId="4122FBE6" w14:textId="77777777" w:rsidR="00245502" w:rsidRDefault="00245502" w:rsidP="00245502"/>
    <w:p w14:paraId="762670BB" w14:textId="77777777" w:rsidR="00245502" w:rsidRDefault="00245502" w:rsidP="00245502"/>
    <w:p w14:paraId="3BBFAF65" w14:textId="77777777" w:rsidR="00245502" w:rsidRDefault="00245502" w:rsidP="00245502"/>
    <w:p w14:paraId="43B87A1A" w14:textId="77777777" w:rsidR="00245502" w:rsidRDefault="00245502" w:rsidP="00245502"/>
    <w:p w14:paraId="17310B11" w14:textId="77777777" w:rsidR="00245502" w:rsidRDefault="00245502" w:rsidP="00245502"/>
    <w:p w14:paraId="4F8259ED" w14:textId="77777777" w:rsidR="00245502" w:rsidRDefault="00245502" w:rsidP="00245502"/>
    <w:p w14:paraId="56C0AF44" w14:textId="77777777" w:rsidR="00245502" w:rsidRDefault="00245502" w:rsidP="00245502"/>
    <w:p w14:paraId="39109932" w14:textId="77777777" w:rsidR="00245502" w:rsidRDefault="00245502" w:rsidP="00245502">
      <w:r>
        <w:tab/>
      </w:r>
    </w:p>
    <w:p w14:paraId="4CD1F6AB" w14:textId="77777777" w:rsidR="00245502" w:rsidRDefault="00245502" w:rsidP="00245502">
      <w:pPr>
        <w:ind w:left="720"/>
      </w:pPr>
      <w:r>
        <w:t xml:space="preserve">The figures above won’t be the figures you see, but what you see during the experiment should look similar to this. </w:t>
      </w:r>
    </w:p>
    <w:p w14:paraId="2DF0E05A" w14:textId="77777777" w:rsidR="00245502" w:rsidRDefault="00245502" w:rsidP="00245502">
      <w:pPr>
        <w:ind w:left="720"/>
      </w:pPr>
    </w:p>
    <w:p w14:paraId="0CDBBB8F" w14:textId="77777777" w:rsidR="00245502" w:rsidRDefault="00245502" w:rsidP="00245502">
      <w:pPr>
        <w:ind w:left="720"/>
      </w:pPr>
      <w:r>
        <w:t xml:space="preserve">During these 20 seconds, memorise </w:t>
      </w:r>
      <w:r>
        <w:rPr>
          <w:b/>
          <w:i/>
          <w:u w:val="single"/>
        </w:rPr>
        <w:t xml:space="preserve">as much as you can </w:t>
      </w:r>
      <w:r>
        <w:t>of both figures</w:t>
      </w:r>
    </w:p>
    <w:p w14:paraId="64B70EC6" w14:textId="77777777" w:rsidR="00245502" w:rsidRDefault="00245502" w:rsidP="00245502"/>
    <w:p w14:paraId="5DBEBA1D" w14:textId="77777777" w:rsidR="00245502" w:rsidRDefault="00245502" w:rsidP="00245502">
      <w:pPr>
        <w:pStyle w:val="ListParagraph"/>
        <w:numPr>
          <w:ilvl w:val="0"/>
          <w:numId w:val="1"/>
        </w:numPr>
      </w:pPr>
      <w:r>
        <w:t>Following this, we’ll show you each figure by itself for 10 seconds, along with its name:</w:t>
      </w:r>
    </w:p>
    <w:p w14:paraId="78F6D1DC" w14:textId="77777777" w:rsidR="00245502" w:rsidRDefault="00245502" w:rsidP="00245502"/>
    <w:p w14:paraId="2FDDD145" w14:textId="77777777" w:rsidR="00245502" w:rsidRDefault="00245502" w:rsidP="00245502">
      <w:pPr>
        <w:ind w:left="360"/>
      </w:pPr>
      <w:r>
        <w:rPr>
          <w:noProof/>
          <w:lang w:val="en-US"/>
        </w:rPr>
        <mc:AlternateContent>
          <mc:Choice Requires="wpg">
            <w:drawing>
              <wp:anchor distT="0" distB="0" distL="114300" distR="114300" simplePos="0" relativeHeight="251660288" behindDoc="0" locked="0" layoutInCell="1" allowOverlap="1" wp14:anchorId="2B1B7540" wp14:editId="576DE593">
                <wp:simplePos x="0" y="0"/>
                <wp:positionH relativeFrom="column">
                  <wp:posOffset>963295</wp:posOffset>
                </wp:positionH>
                <wp:positionV relativeFrom="paragraph">
                  <wp:posOffset>17145</wp:posOffset>
                </wp:positionV>
                <wp:extent cx="3543300" cy="1714500"/>
                <wp:effectExtent l="0" t="0" r="38100" b="38100"/>
                <wp:wrapThrough wrapText="bothSides">
                  <wp:wrapPolygon edited="0">
                    <wp:start x="0" y="0"/>
                    <wp:lineTo x="0" y="21760"/>
                    <wp:lineTo x="21677" y="21760"/>
                    <wp:lineTo x="21677"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6" name="Rectangle 6"/>
                        <wps:cNvSpPr/>
                        <wps:spPr>
                          <a:xfrm>
                            <a:off x="0" y="0"/>
                            <a:ext cx="3543300" cy="1714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76516" y="117987"/>
                            <a:ext cx="685800" cy="684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94504" y="914400"/>
                            <a:ext cx="5708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533B85" w14:textId="77777777" w:rsidR="00245502" w:rsidRDefault="00245502" w:rsidP="00245502">
                              <w:pPr>
                                <w:rPr>
                                  <w:color w:val="FFFFFF" w:themeColor="background1"/>
                                  <w:lang w:val="en-US"/>
                                </w:rPr>
                              </w:pPr>
                              <w:r>
                                <w:rPr>
                                  <w:color w:val="FFFFFF" w:themeColor="background1"/>
                                  <w:lang w:val="en-US"/>
                                </w:rPr>
                                <w:t>Frank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1B7540" id="Group_x0020_13" o:spid="_x0000_s1026" style="position:absolute;left:0;text-align:left;margin-left:75.85pt;margin-top:1.35pt;width:279pt;height:135pt;z-index:251660288;mso-width-relative:margin;mso-height-relative:margin"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">
                <v:rect id="Rectangle_x0020_6" o:spid="_x0000_s1027"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wR5+xAAA&#10;ANoAAAAPAAAAZHJzL2Rvd25yZXYueG1sRI/BasMwEETvgfyD2EAvoZbTQwhu5JCEFPfgHuLkA7bW&#10;1jaxVkZSHbdfXxUKPQ4z84bZ7ibTi5Gc7ywrWCUpCOLa6o4bBdfLy+MGhA/IGnvLpOCLPOzy+WyL&#10;mbZ3PtNYhUZECPsMFbQhDJmUvm7JoE/sQBy9D+sMhihdI7XDe4SbXj6l6Voa7DgutDjQsaX6Vn0a&#10;Bd/j+7Uo9iUu36pj6Qp/OJXNpNTDYto/gwg0hf/wX/tVK1jD75V4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EefsQAAADaAAAADwAAAAAAAAAAAAAAAACXAgAAZHJzL2Rv&#10;d25yZXYueG1sUEsFBgAAAAAEAAQA9QAAAIgDAAAAAA==&#10;" fillcolor="black [3200]" strokecolor="black [1600]" strokeweight="1pt"/>
                <v:oval id="Oval_x0020_7" o:spid="_x0000_s1028" style="position:absolute;left:1376516;top:117987;width:685800;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T1YjwgAA&#10;ANoAAAAPAAAAZHJzL2Rvd25yZXYueG1sRI9Ba8JAFITvBf/D8oTe6sZS2hhdRQoBLfTQGO+P7DNZ&#10;zL4N2VWjv94tCB6HmfmGWawG24oz9d44VjCdJCCIK6cN1wrKXf6WgvABWWPrmBRcycNqOXpZYKbd&#10;hf/oXIRaRAj7DBU0IXSZlL5qyKKfuI44egfXWwxR9rXUPV4i3LbyPUk+pUXDcaHBjr4bqo7FySq4&#10;bfLShNOsSJPy5/j7sc2dNHulXsfDeg4i0BCe4Ud7oxV8wf+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PViPCAAAA2gAAAA8AAAAAAAAAAAAAAAAAlwIAAGRycy9kb3du&#10;cmV2LnhtbFBLBQYAAAAABAAEAPUAAACGAwAAAAA=&#10;" fillcolor="#5b9bd5 [3204]" strokecolor="#1f4d78 [1604]" strokeweight="1pt">
                  <v:stroke joinstyle="miter"/>
                </v:oval>
                <v:shapetype id="_x0000_t202" coordsize="21600,21600" o:spt="202" path="m0,0l0,21600,21600,21600,21600,0xe">
                  <v:stroke joinstyle="miter"/>
                  <v:path gradientshapeok="t" o:connecttype="rect"/>
                </v:shapetype>
                <v:shape id="Text_x0020_Box_x0020_8" o:spid="_x0000_s1029" type="#_x0000_t202" style="position:absolute;left:1494504;top:914400;width:57086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533B85" w14:textId="77777777" w:rsidR="00245502" w:rsidRDefault="00245502" w:rsidP="00245502">
                        <w:pPr>
                          <w:rPr>
                            <w:color w:val="FFFFFF" w:themeColor="background1"/>
                            <w:lang w:val="en-US"/>
                          </w:rPr>
                        </w:pPr>
                        <w:r>
                          <w:rPr>
                            <w:color w:val="FFFFFF" w:themeColor="background1"/>
                            <w:lang w:val="en-US"/>
                          </w:rPr>
                          <w:t>Frank</w:t>
                        </w:r>
                      </w:p>
                    </w:txbxContent>
                  </v:textbox>
                </v:shape>
                <w10:wrap type="through"/>
              </v:group>
            </w:pict>
          </mc:Fallback>
        </mc:AlternateContent>
      </w:r>
    </w:p>
    <w:p w14:paraId="6BB210B7" w14:textId="77777777" w:rsidR="00245502" w:rsidRDefault="00245502" w:rsidP="00245502"/>
    <w:p w14:paraId="293835B7" w14:textId="77777777" w:rsidR="00245502" w:rsidRDefault="00245502" w:rsidP="00245502"/>
    <w:p w14:paraId="6C71836C" w14:textId="77777777" w:rsidR="00245502" w:rsidRDefault="00245502" w:rsidP="00245502"/>
    <w:p w14:paraId="59CBAD2F" w14:textId="77777777" w:rsidR="00245502" w:rsidRDefault="00245502" w:rsidP="00245502"/>
    <w:p w14:paraId="75BFD417" w14:textId="77777777" w:rsidR="00245502" w:rsidRDefault="00245502" w:rsidP="00245502"/>
    <w:p w14:paraId="5B386566" w14:textId="77777777" w:rsidR="00245502" w:rsidRDefault="00245502" w:rsidP="00245502"/>
    <w:p w14:paraId="1D96DB64" w14:textId="77777777" w:rsidR="00245502" w:rsidRDefault="00245502" w:rsidP="00245502"/>
    <w:p w14:paraId="3F6B3CEE" w14:textId="77777777" w:rsidR="00245502" w:rsidRDefault="00245502" w:rsidP="00245502"/>
    <w:p w14:paraId="100D59BF" w14:textId="77777777" w:rsidR="00245502" w:rsidRDefault="00245502" w:rsidP="00245502">
      <w:r>
        <w:rPr>
          <w:noProof/>
          <w:lang w:val="en-US"/>
        </w:rPr>
        <mc:AlternateContent>
          <mc:Choice Requires="wpg">
            <w:drawing>
              <wp:anchor distT="0" distB="0" distL="114300" distR="114300" simplePos="0" relativeHeight="251661312" behindDoc="0" locked="0" layoutInCell="1" allowOverlap="1" wp14:anchorId="2E0D23A0" wp14:editId="491C8831">
                <wp:simplePos x="0" y="0"/>
                <wp:positionH relativeFrom="column">
                  <wp:posOffset>963295</wp:posOffset>
                </wp:positionH>
                <wp:positionV relativeFrom="paragraph">
                  <wp:posOffset>1885950</wp:posOffset>
                </wp:positionV>
                <wp:extent cx="3543300" cy="1714500"/>
                <wp:effectExtent l="0" t="0" r="38100" b="38100"/>
                <wp:wrapThrough wrapText="bothSides">
                  <wp:wrapPolygon edited="0">
                    <wp:start x="0" y="0"/>
                    <wp:lineTo x="0" y="21760"/>
                    <wp:lineTo x="21677" y="21760"/>
                    <wp:lineTo x="21677"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2" name="Rectangle 2"/>
                        <wps:cNvSpPr/>
                        <wps:spPr>
                          <a:xfrm>
                            <a:off x="0" y="0"/>
                            <a:ext cx="3543300" cy="1714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376516" y="226142"/>
                            <a:ext cx="795655" cy="68453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11"/>
                        <wps:cNvSpPr txBox="1"/>
                        <wps:spPr>
                          <a:xfrm>
                            <a:off x="1602658" y="1042219"/>
                            <a:ext cx="5708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54B98F" w14:textId="77777777" w:rsidR="00245502" w:rsidRDefault="00245502" w:rsidP="00245502">
                              <w:pPr>
                                <w:rPr>
                                  <w:color w:val="FFFFFF" w:themeColor="background1"/>
                                  <w:lang w:val="en-US"/>
                                </w:rPr>
                              </w:pPr>
                              <w:r>
                                <w:rPr>
                                  <w:color w:val="FFFFFF" w:themeColor="background1"/>
                                  <w:lang w:val="en-US"/>
                                </w:rPr>
                                <w:t>Bob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0D23A0" id="Group_x0020_12" o:spid="_x0000_s1030" style="position:absolute;margin-left:75.85pt;margin-top:148.5pt;width:279pt;height:135pt;z-index:251661312"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">
                <v:rect id="Rectangle_x0020_2" o:spid="_x0000_s1031"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h9xAAA&#10;ANoAAAAPAAAAZHJzL2Rvd25yZXYueG1sRI/BasMwEETvgfyD2EAvoZaTQwlu5JCEFPfgHuLkA7bW&#10;1jaxVkZSHbdfXxUKPQ4z84bZ7ibTi5Gc7ywrWCUpCOLa6o4bBdfLy+MGhA/IGnvLpOCLPOzy+WyL&#10;mbZ3PtNYhUZECPsMFbQhDJmUvm7JoE/sQBy9D+sMhihdI7XDe4SbXq7T9Eka7DgutDjQsaX6Vn0a&#10;Bd/j+7Uo9iUu36pj6Qp/OJXNpNTDYto/gwg0hf/wX/tVK1jD75V4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oYfcQAAADaAAAADwAAAAAAAAAAAAAAAACXAgAAZHJzL2Rv&#10;d25yZXYueG1sUEsFBgAAAAAEAAQA9QAAAIgDAAAAAA==&#10;" fillcolor="black [3200]" strokecolor="black [1600]" strokeweight="1pt"/>
                <v:shape id="Triangle_x0020_3" o:spid="_x0000_s1032" type="#_x0000_t5" style="position:absolute;left:1376516;top:226142;width:795655;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EulcwwAA&#10;ANoAAAAPAAAAZHJzL2Rvd25yZXYueG1sRI/disIwFITvBd8hHME7TV3ZRatRxNVVWAR/8fbQHNti&#10;c1KaqPXtjbCwl8PMfMOMp7UpxJ0ql1tW0OtGIIgTq3NOFRwPy84AhPPIGgvLpOBJDqaTZmOMsbYP&#10;3tF971MRIOxiVJB5X8ZSuiQjg65rS+LgXWxl0AdZpVJX+AhwU8iPKPqSBnMOCxmWNM8oue5vRkHJ&#10;i97q82e5/d18n4ans51f6sFTqXarno1AeKr9f/ivvdYK+vC+Em6An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EulcwwAAANoAAAAPAAAAAAAAAAAAAAAAAJcCAABkcnMvZG93&#10;bnJldi54bWxQSwUGAAAAAAQABAD1AAAAhwMAAAAA&#10;" fillcolor="#5b9bd5 [3204]" strokecolor="#1f4d78 [1604]" strokeweight="1pt"/>
                <v:shape id="Text_x0020_Box_x0020_11" o:spid="_x0000_s1033" type="#_x0000_t202" style="position:absolute;left:1602658;top:1042219;width:57086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3A54B98F" w14:textId="77777777" w:rsidR="00245502" w:rsidRDefault="00245502" w:rsidP="00245502">
                        <w:pPr>
                          <w:rPr>
                            <w:color w:val="FFFFFF" w:themeColor="background1"/>
                            <w:lang w:val="en-US"/>
                          </w:rPr>
                        </w:pPr>
                        <w:r>
                          <w:rPr>
                            <w:color w:val="FFFFFF" w:themeColor="background1"/>
                            <w:lang w:val="en-US"/>
                          </w:rPr>
                          <w:t>Bob</w:t>
                        </w:r>
                      </w:p>
                    </w:txbxContent>
                  </v:textbox>
                </v:shape>
                <w10:wrap type="through"/>
              </v:group>
            </w:pict>
          </mc:Fallback>
        </mc:AlternateContent>
      </w:r>
    </w:p>
    <w:p w14:paraId="6B389B59" w14:textId="77777777" w:rsidR="00245502" w:rsidRDefault="00245502" w:rsidP="00245502"/>
    <w:p w14:paraId="75AC908D" w14:textId="77777777" w:rsidR="00245502" w:rsidRDefault="00245502" w:rsidP="00245502"/>
    <w:p w14:paraId="78326EB9" w14:textId="77777777" w:rsidR="00245502" w:rsidRDefault="00245502" w:rsidP="00245502"/>
    <w:p w14:paraId="41CEB900" w14:textId="77777777" w:rsidR="00245502" w:rsidRDefault="00245502" w:rsidP="00245502"/>
    <w:p w14:paraId="329C1057" w14:textId="77777777" w:rsidR="00245502" w:rsidRDefault="00245502" w:rsidP="00245502"/>
    <w:p w14:paraId="282B9D31" w14:textId="77777777" w:rsidR="00245502" w:rsidRDefault="00245502" w:rsidP="00245502"/>
    <w:p w14:paraId="2C3A347F" w14:textId="77777777" w:rsidR="00245502" w:rsidRDefault="00245502" w:rsidP="00245502"/>
    <w:p w14:paraId="4FFCC1DB" w14:textId="77777777" w:rsidR="00245502" w:rsidRDefault="00245502" w:rsidP="00245502"/>
    <w:p w14:paraId="2EA5C09B" w14:textId="77777777" w:rsidR="00245502" w:rsidRDefault="00245502" w:rsidP="00245502"/>
    <w:p w14:paraId="27DAD02E" w14:textId="77777777" w:rsidR="00245502" w:rsidRDefault="00245502" w:rsidP="00245502"/>
    <w:p w14:paraId="10712E56" w14:textId="77777777" w:rsidR="00245502" w:rsidRDefault="00245502" w:rsidP="00245502"/>
    <w:p w14:paraId="610B4081" w14:textId="77777777" w:rsidR="00245502" w:rsidRDefault="00245502" w:rsidP="00245502">
      <w:pPr>
        <w:ind w:left="720"/>
        <w:rPr>
          <w:color w:val="000000" w:themeColor="text1"/>
        </w:rPr>
      </w:pPr>
      <w:r>
        <w:rPr>
          <w:color w:val="000000" w:themeColor="text1"/>
        </w:rPr>
        <w:lastRenderedPageBreak/>
        <w:t xml:space="preserve">Again, the names you see won’t be quite as simple as the ones above, but what you’ll see during the experiment should look similar. </w:t>
      </w:r>
    </w:p>
    <w:p w14:paraId="07B67599" w14:textId="77777777" w:rsidR="00245502" w:rsidRDefault="00245502" w:rsidP="00245502">
      <w:pPr>
        <w:ind w:left="720"/>
        <w:rPr>
          <w:color w:val="000000" w:themeColor="text1"/>
        </w:rPr>
      </w:pPr>
    </w:p>
    <w:p w14:paraId="7DCA3529" w14:textId="77777777" w:rsidR="00245502" w:rsidRDefault="00245502" w:rsidP="00245502">
      <w:pPr>
        <w:ind w:left="720"/>
        <w:rPr>
          <w:color w:val="000000" w:themeColor="text1"/>
        </w:rPr>
      </w:pPr>
      <w:r>
        <w:rPr>
          <w:color w:val="000000" w:themeColor="text1"/>
        </w:rPr>
        <w:t xml:space="preserve">During the 10 seconds with each image, </w:t>
      </w:r>
      <w:r>
        <w:rPr>
          <w:b/>
          <w:i/>
          <w:color w:val="000000" w:themeColor="text1"/>
          <w:u w:val="single"/>
        </w:rPr>
        <w:t xml:space="preserve">memorise </w:t>
      </w:r>
      <w:r>
        <w:rPr>
          <w:color w:val="000000" w:themeColor="text1"/>
        </w:rPr>
        <w:t>the name of each figure.</w:t>
      </w:r>
    </w:p>
    <w:p w14:paraId="51666A24" w14:textId="77777777" w:rsidR="00245502" w:rsidRDefault="00245502" w:rsidP="00245502">
      <w:pPr>
        <w:rPr>
          <w:color w:val="000000" w:themeColor="text1"/>
        </w:rPr>
      </w:pPr>
    </w:p>
    <w:p w14:paraId="6102D7D8" w14:textId="77777777" w:rsidR="00245502" w:rsidRDefault="00245502" w:rsidP="00245502">
      <w:pPr>
        <w:rPr>
          <w:color w:val="000000" w:themeColor="text1"/>
        </w:rPr>
      </w:pPr>
    </w:p>
    <w:p w14:paraId="451F6178" w14:textId="77777777" w:rsidR="00245502" w:rsidRDefault="00245502" w:rsidP="00245502">
      <w:pPr>
        <w:pStyle w:val="ListParagraph"/>
        <w:numPr>
          <w:ilvl w:val="0"/>
          <w:numId w:val="1"/>
        </w:numPr>
        <w:rPr>
          <w:color w:val="000000" w:themeColor="text1"/>
        </w:rPr>
      </w:pPr>
      <w:r>
        <w:rPr>
          <w:color w:val="000000" w:themeColor="text1"/>
        </w:rPr>
        <w:t xml:space="preserve">Following this, we’ll test you to make sure you remembered the names of the figures. You’ll see 4 figures, one after the other. 2 of the figures will be the figures whose names you’ve learned, and the other 2 will be figures that look similar to the ones you know, but are different. </w:t>
      </w:r>
    </w:p>
    <w:p w14:paraId="5FEB16ED" w14:textId="77777777" w:rsidR="00245502" w:rsidRDefault="00245502" w:rsidP="00245502">
      <w:pPr>
        <w:rPr>
          <w:color w:val="000000" w:themeColor="text1"/>
        </w:rPr>
      </w:pPr>
    </w:p>
    <w:p w14:paraId="58DB763C" w14:textId="77777777" w:rsidR="00245502" w:rsidRDefault="00245502" w:rsidP="00245502">
      <w:pPr>
        <w:ind w:left="720"/>
        <w:rPr>
          <w:color w:val="000000" w:themeColor="text1"/>
        </w:rPr>
      </w:pPr>
      <w:r>
        <w:rPr>
          <w:color w:val="000000" w:themeColor="text1"/>
        </w:rPr>
        <w:t>For each of the 4 figures, type the name of the figure. Names should be all lowercase letters, and will contain no numbers or spaces. If you don’t think the figure is one whose name you’ve learned, leave the name blank.</w:t>
      </w:r>
    </w:p>
    <w:p w14:paraId="7653CA77" w14:textId="77777777" w:rsidR="00245502" w:rsidRDefault="00245502" w:rsidP="00245502">
      <w:pPr>
        <w:ind w:left="720"/>
        <w:rPr>
          <w:color w:val="000000" w:themeColor="text1"/>
        </w:rPr>
      </w:pPr>
    </w:p>
    <w:p w14:paraId="078B1BF0" w14:textId="77777777" w:rsidR="00245502" w:rsidRDefault="00245502" w:rsidP="00245502">
      <w:pPr>
        <w:ind w:left="720"/>
        <w:rPr>
          <w:color w:val="000000" w:themeColor="text1"/>
        </w:rPr>
      </w:pPr>
      <w:r>
        <w:rPr>
          <w:color w:val="000000" w:themeColor="text1"/>
        </w:rPr>
        <w:t>Once you’ve typed the name, press ‘ENTER/RETURN’ to submit. Try to get the name EXACTLY right – if you need to delete a character, press the ‘comma’ key, not backspace. This will be explained to you before the stage begins as well.</w:t>
      </w:r>
    </w:p>
    <w:p w14:paraId="7EBB7E75" w14:textId="77777777" w:rsidR="00245502" w:rsidRDefault="00245502" w:rsidP="00245502">
      <w:pPr>
        <w:rPr>
          <w:color w:val="000000" w:themeColor="text1"/>
        </w:rPr>
      </w:pPr>
    </w:p>
    <w:p w14:paraId="79EF3826" w14:textId="77777777" w:rsidR="00245502" w:rsidRDefault="00245502" w:rsidP="00245502">
      <w:pPr>
        <w:rPr>
          <w:color w:val="000000" w:themeColor="text1"/>
        </w:rPr>
      </w:pPr>
    </w:p>
    <w:p w14:paraId="694A0E80" w14:textId="77777777" w:rsidR="00245502" w:rsidRDefault="00245502" w:rsidP="00245502">
      <w:pPr>
        <w:rPr>
          <w:color w:val="000000" w:themeColor="text1"/>
        </w:rPr>
      </w:pPr>
      <w:r>
        <w:rPr>
          <w:color w:val="000000" w:themeColor="text1"/>
        </w:rPr>
        <w:t>Some reminders:</w:t>
      </w:r>
    </w:p>
    <w:p w14:paraId="591B38B6" w14:textId="77777777" w:rsidR="00245502" w:rsidRDefault="00245502" w:rsidP="00245502">
      <w:pPr>
        <w:rPr>
          <w:color w:val="000000" w:themeColor="text1"/>
        </w:rPr>
      </w:pPr>
      <w:r>
        <w:rPr>
          <w:color w:val="000000" w:themeColor="text1"/>
        </w:rPr>
        <w:tab/>
      </w:r>
    </w:p>
    <w:p w14:paraId="045B93C2" w14:textId="77777777" w:rsidR="00245502" w:rsidRDefault="00245502" w:rsidP="00245502">
      <w:pPr>
        <w:pStyle w:val="ListParagraph"/>
        <w:numPr>
          <w:ilvl w:val="0"/>
          <w:numId w:val="2"/>
        </w:numPr>
        <w:rPr>
          <w:color w:val="000000" w:themeColor="text1"/>
        </w:rPr>
      </w:pPr>
      <w:r>
        <w:rPr>
          <w:color w:val="000000" w:themeColor="text1"/>
        </w:rPr>
        <w:t>If, when we test your memory of the names, you don’t get the names of all 4 figures correct, the stage will restart with a different pair of images and names.</w:t>
      </w:r>
    </w:p>
    <w:p w14:paraId="484033B2" w14:textId="77777777" w:rsidR="00245502" w:rsidRDefault="00245502" w:rsidP="00245502">
      <w:pPr>
        <w:pStyle w:val="ListParagraph"/>
        <w:numPr>
          <w:ilvl w:val="0"/>
          <w:numId w:val="2"/>
        </w:numPr>
        <w:rPr>
          <w:color w:val="000000" w:themeColor="text1"/>
        </w:rPr>
      </w:pPr>
      <w:r>
        <w:rPr>
          <w:color w:val="000000" w:themeColor="text1"/>
        </w:rPr>
        <w:t>If you are unable to pass the memory test 5 consecutive times, the experiment will end.</w:t>
      </w:r>
    </w:p>
    <w:p w14:paraId="620C12AC" w14:textId="77777777" w:rsidR="00245502" w:rsidRDefault="00245502" w:rsidP="00245502">
      <w:pPr>
        <w:rPr>
          <w:color w:val="000000" w:themeColor="text1"/>
        </w:rPr>
      </w:pPr>
    </w:p>
    <w:p w14:paraId="0435369E" w14:textId="77777777" w:rsidR="00245502" w:rsidRDefault="00245502" w:rsidP="00245502"/>
    <w:p w14:paraId="087CEE9E" w14:textId="77777777" w:rsidR="00245502" w:rsidRDefault="00245502" w:rsidP="00245502"/>
    <w:p w14:paraId="3BDAE51C" w14:textId="77777777" w:rsidR="00245502" w:rsidRDefault="00245502" w:rsidP="00245502"/>
    <w:p w14:paraId="57944879" w14:textId="77777777" w:rsidR="00245502" w:rsidRDefault="00245502" w:rsidP="00245502"/>
    <w:p w14:paraId="6EAD39F9" w14:textId="77777777" w:rsidR="00245502" w:rsidRDefault="00245502" w:rsidP="00245502"/>
    <w:p w14:paraId="0695F481" w14:textId="77777777" w:rsidR="0012654A" w:rsidRDefault="0012654A">
      <w:bookmarkStart w:id="0" w:name="_GoBack"/>
      <w:bookmarkEnd w:id="0"/>
    </w:p>
    <w:sectPr w:rsidR="0012654A" w:rsidSect="002301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0300E"/>
    <w:multiLevelType w:val="hybridMultilevel"/>
    <w:tmpl w:val="ADAEA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D890430"/>
    <w:multiLevelType w:val="hybridMultilevel"/>
    <w:tmpl w:val="FF40F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02"/>
    <w:rsid w:val="0012654A"/>
    <w:rsid w:val="002301F2"/>
    <w:rsid w:val="00245502"/>
    <w:rsid w:val="00265E94"/>
    <w:rsid w:val="00AD054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84A9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5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303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1408</Characters>
  <Application>Microsoft Macintosh Word</Application>
  <DocSecurity>0</DocSecurity>
  <Lines>11</Lines>
  <Paragraphs>3</Paragraphs>
  <ScaleCrop>false</ScaleCrop>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Capoor</dc:creator>
  <cp:keywords/>
  <dc:description/>
  <cp:lastModifiedBy>Brahm Capoor</cp:lastModifiedBy>
  <cp:revision>1</cp:revision>
  <dcterms:created xsi:type="dcterms:W3CDTF">2016-08-16T05:22:00Z</dcterms:created>
  <dcterms:modified xsi:type="dcterms:W3CDTF">2016-08-16T05:22:00Z</dcterms:modified>
</cp:coreProperties>
</file>