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76EA" w14:textId="2E250571" w:rsidR="00871F83" w:rsidRDefault="008968F8">
      <w:pPr>
        <w:keepNext/>
        <w:keepLines/>
        <w:spacing w:after="0" w:line="360" w:lineRule="auto"/>
        <w:ind w:right="-2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TUGAS BAB </w:t>
      </w:r>
      <w:r w:rsidR="00B02368" w:rsidRPr="00B02368">
        <w:rPr>
          <w:b/>
          <w:sz w:val="32"/>
          <w:szCs w:val="32"/>
        </w:rPr>
        <w:t>3</w:t>
      </w:r>
      <w:r w:rsidRPr="00B02368">
        <w:rPr>
          <w:b/>
          <w:sz w:val="32"/>
          <w:szCs w:val="32"/>
        </w:rPr>
        <w:t xml:space="preserve"> : </w:t>
      </w:r>
      <w:r w:rsidR="00B02368" w:rsidRPr="00B02368">
        <w:rPr>
          <w:b/>
          <w:sz w:val="32"/>
          <w:szCs w:val="32"/>
        </w:rPr>
        <w:t>OPERATOR DAN STATEMENT I/O</w:t>
      </w:r>
    </w:p>
    <w:p w14:paraId="7724A81A" w14:textId="77777777" w:rsidR="00871F83" w:rsidRDefault="008968F8">
      <w:pPr>
        <w:keepNext/>
        <w:keepLines/>
        <w:spacing w:after="0" w:line="480" w:lineRule="auto"/>
        <w:ind w:right="-2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PRAKTIKUM ALGORITMA &amp; PEMROGRAMAN 2025 / 2026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871F83" w14:paraId="7FACEF09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D705" w14:textId="77777777" w:rsidR="00871F83" w:rsidRDefault="008968F8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C909" w14:textId="77777777" w:rsidR="00871F83" w:rsidRDefault="008968F8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3F86" w14:textId="1CFB662F" w:rsidR="00871F83" w:rsidRPr="00B02368" w:rsidRDefault="00B02368">
            <w:pPr>
              <w:spacing w:after="28" w:line="360" w:lineRule="auto"/>
              <w:jc w:val="both"/>
            </w:pPr>
            <w:r w:rsidRPr="00B02368">
              <w:t>Abraham Deo</w:t>
            </w:r>
          </w:p>
        </w:tc>
      </w:tr>
      <w:tr w:rsidR="00871F83" w14:paraId="74F610C1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3A1C" w14:textId="77777777" w:rsidR="00871F83" w:rsidRDefault="008968F8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182A" w14:textId="77777777" w:rsidR="00871F83" w:rsidRDefault="008968F8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F4D9" w14:textId="70DBBABB" w:rsidR="00871F83" w:rsidRPr="00B02368" w:rsidRDefault="008968F8">
            <w:pPr>
              <w:spacing w:after="28" w:line="360" w:lineRule="auto"/>
              <w:jc w:val="both"/>
            </w:pPr>
            <w:r w:rsidRPr="00B02368">
              <w:t>2</w:t>
            </w:r>
            <w:r w:rsidR="00B02368" w:rsidRPr="00B02368">
              <w:t>628003</w:t>
            </w:r>
          </w:p>
        </w:tc>
      </w:tr>
      <w:tr w:rsidR="00871F83" w14:paraId="1E6AAE46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B9D8" w14:textId="77777777" w:rsidR="00871F83" w:rsidRDefault="008968F8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Nama Asistensi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6584" w14:textId="77777777" w:rsidR="00871F83" w:rsidRDefault="008968F8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ED3" w14:textId="3C5D9F12" w:rsidR="00871F83" w:rsidRPr="00B02368" w:rsidRDefault="00B02368">
            <w:pPr>
              <w:spacing w:after="28" w:line="360" w:lineRule="auto"/>
              <w:jc w:val="both"/>
            </w:pPr>
            <w:r w:rsidRPr="00B02368">
              <w:t>Eolia Shalbillah Gadis Suwandi (</w:t>
            </w:r>
            <w:r w:rsidR="00940925">
              <w:t>2318039</w:t>
            </w:r>
            <w:r w:rsidRPr="00B02368">
              <w:t>)</w:t>
            </w:r>
          </w:p>
        </w:tc>
      </w:tr>
      <w:tr w:rsidR="00871F83" w14:paraId="0D583114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810E" w14:textId="77777777" w:rsidR="00871F83" w:rsidRDefault="008968F8">
            <w:pPr>
              <w:spacing w:after="0" w:line="360" w:lineRule="auto"/>
              <w:jc w:val="both"/>
            </w:pPr>
            <w:r>
              <w:rPr>
                <w:b/>
              </w:rPr>
              <w:t xml:space="preserve">Tujuan Praktikum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E252" w14:textId="77777777" w:rsidR="00871F83" w:rsidRDefault="008968F8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3921" w14:textId="2182EB8B" w:rsidR="00871F83" w:rsidRPr="00B02368" w:rsidRDefault="008968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</w:pPr>
            <w:r>
              <w:rPr>
                <w:color w:val="000000"/>
              </w:rPr>
              <w:t>Mampu memahami pengertian</w:t>
            </w:r>
            <w:r w:rsidR="00B02368">
              <w:rPr>
                <w:color w:val="000000"/>
              </w:rPr>
              <w:t xml:space="preserve"> operator dan statement I/O</w:t>
            </w:r>
            <w:r>
              <w:rPr>
                <w:color w:val="EE0000"/>
              </w:rPr>
              <w:t xml:space="preserve"> </w:t>
            </w:r>
            <w:r w:rsidRPr="00B02368">
              <w:t>dengan menggunakan C++ </w:t>
            </w:r>
          </w:p>
          <w:p w14:paraId="4A6EA2EB" w14:textId="77777777" w:rsidR="00871F83" w:rsidRDefault="008968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memahami konsep </w:t>
            </w:r>
            <w:r w:rsidRPr="00B02368">
              <w:t xml:space="preserve">‘Include’ </w:t>
            </w:r>
            <w:r>
              <w:rPr>
                <w:color w:val="000000"/>
              </w:rPr>
              <w:t>pada C++ </w:t>
            </w:r>
          </w:p>
          <w:p w14:paraId="116CFBFF" w14:textId="77777777" w:rsidR="00871F83" w:rsidRDefault="008968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memahami bentuk umum dari </w:t>
            </w:r>
            <w:r w:rsidRPr="00B02368">
              <w:t>pemrograman C++ </w:t>
            </w:r>
          </w:p>
          <w:p w14:paraId="1D0C2B53" w14:textId="77777777" w:rsidR="00871F83" w:rsidRDefault="008968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r w:rsidRPr="00B02368">
              <w:t xml:space="preserve">memahami variabel dan tipe data </w:t>
            </w:r>
            <w:r>
              <w:rPr>
                <w:color w:val="000000"/>
              </w:rPr>
              <w:t>pada C++ </w:t>
            </w:r>
          </w:p>
          <w:p w14:paraId="76E6BFC7" w14:textId="77777777" w:rsidR="00871F83" w:rsidRDefault="008968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Mampu membuat program sederhana dari pemahaman sebelumnya</w:t>
            </w:r>
          </w:p>
        </w:tc>
      </w:tr>
      <w:tr w:rsidR="00871F83" w14:paraId="6B0F5419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0B5F8271" w14:textId="77777777" w:rsidR="00871F83" w:rsidRDefault="008968F8">
            <w:pPr>
              <w:spacing w:after="0" w:line="360" w:lineRule="auto"/>
            </w:pPr>
            <w:r>
              <w:rPr>
                <w:b/>
              </w:rPr>
              <w:t xml:space="preserve">Alat / bahan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A1BE90A" w14:textId="77777777" w:rsidR="00871F83" w:rsidRDefault="008968F8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4BC8031E" w14:textId="77777777" w:rsidR="00871F83" w:rsidRDefault="008968F8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r>
              <w:t>Perangkat lunak: Dev C++.</w:t>
            </w:r>
            <w:r>
              <w:rPr>
                <w:b/>
              </w:rPr>
              <w:t xml:space="preserve"> </w:t>
            </w:r>
          </w:p>
          <w:p w14:paraId="532C719C" w14:textId="77777777" w:rsidR="00871F83" w:rsidRDefault="008968F8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t>Modul Praktikum Algoritma dan Pemrograman 2024.</w:t>
            </w:r>
          </w:p>
        </w:tc>
      </w:tr>
    </w:tbl>
    <w:p w14:paraId="461A2889" w14:textId="77777777" w:rsidR="00871F83" w:rsidRDefault="008968F8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r>
        <w:rPr>
          <w:b/>
        </w:rPr>
        <w:t xml:space="preserve">Landasan Teori </w:t>
      </w:r>
    </w:p>
    <w:p w14:paraId="58BA016D" w14:textId="5BF73402" w:rsidR="00CF2D0E" w:rsidRDefault="00CF2D0E" w:rsidP="00CF2D0E">
      <w:pPr>
        <w:pStyle w:val="ListParagraph"/>
        <w:numPr>
          <w:ilvl w:val="0"/>
          <w:numId w:val="11"/>
        </w:numPr>
        <w:spacing w:after="0" w:line="360" w:lineRule="auto"/>
        <w:ind w:left="851"/>
        <w:jc w:val="both"/>
      </w:pPr>
      <w:r>
        <w:t>Operator merupakan simbol yang biasa dilibatkan dalam program untuk melakukan suatu operasi atau manipulasi. Dengan operator, kita dapat melakukan operasi perhitungan, perbandingan, manipulasi bit, dan lain-lain.</w:t>
      </w:r>
    </w:p>
    <w:p w14:paraId="0B90BEA5" w14:textId="4831423D" w:rsidR="00CF2D0E" w:rsidRDefault="00CF2D0E" w:rsidP="00CF2D0E">
      <w:pPr>
        <w:pStyle w:val="ListParagraph"/>
        <w:numPr>
          <w:ilvl w:val="0"/>
          <w:numId w:val="11"/>
        </w:numPr>
        <w:spacing w:after="0" w:line="360" w:lineRule="auto"/>
        <w:ind w:left="851"/>
        <w:jc w:val="both"/>
      </w:pPr>
      <w:r w:rsidRPr="00CF2D0E">
        <w:t>Operator assignment (penugasan) adalah operator yang</w:t>
      </w:r>
      <w:r>
        <w:t xml:space="preserve"> </w:t>
      </w:r>
      <w:r w:rsidRPr="00CF2D0E">
        <w:t>digunakan untuk memasukkan atau mengisikan nilai ke dalam suatu</w:t>
      </w:r>
      <w:r>
        <w:t xml:space="preserve"> </w:t>
      </w:r>
      <w:r w:rsidRPr="00CF2D0E">
        <w:t>variabel.Dala</w:t>
      </w:r>
      <w:r>
        <w:t xml:space="preserve">m </w:t>
      </w:r>
      <w:r w:rsidRPr="00CF2D0E">
        <w:t>bahasa C++ digunakan operator berupa tanda sama</w:t>
      </w:r>
      <w:r>
        <w:t xml:space="preserve"> </w:t>
      </w:r>
      <w:r w:rsidRPr="00CF2D0E">
        <w:t>dengan ( “ = ” ).</w:t>
      </w:r>
    </w:p>
    <w:p w14:paraId="7E6A3D96" w14:textId="79B4C69A" w:rsidR="00CF2D0E" w:rsidRPr="00CF2D0E" w:rsidRDefault="00CF2D0E" w:rsidP="00CF2D0E">
      <w:pPr>
        <w:pStyle w:val="ListParagraph"/>
        <w:numPr>
          <w:ilvl w:val="0"/>
          <w:numId w:val="11"/>
        </w:numPr>
        <w:spacing w:after="0" w:line="360" w:lineRule="auto"/>
        <w:ind w:left="851"/>
        <w:jc w:val="both"/>
      </w:pPr>
      <w:r w:rsidRPr="00CF2D0E">
        <w:t>Operator relasional atau hubungan digunakan untuk</w:t>
      </w:r>
      <w:r>
        <w:t xml:space="preserve"> </w:t>
      </w:r>
      <w:r w:rsidRPr="00CF2D0E">
        <w:t>membandingkan hubungan antara dua buah operand. Pada operatorini menghasilkan kondisi benar atau salah.</w:t>
      </w:r>
    </w:p>
    <w:p w14:paraId="44E71082" w14:textId="028D8E17" w:rsidR="00871F83" w:rsidRPr="00CF2D0E" w:rsidRDefault="008968F8" w:rsidP="00CF2D0E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r w:rsidRPr="00CF2D0E">
        <w:rPr>
          <w:b/>
        </w:rPr>
        <w:lastRenderedPageBreak/>
        <w:t xml:space="preserve">Langkah – Langkah Praktikum </w:t>
      </w:r>
    </w:p>
    <w:p w14:paraId="6F711973" w14:textId="77777777" w:rsidR="00871F83" w:rsidRDefault="008968F8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>Buka Aplikasi Dev C++.</w:t>
      </w:r>
    </w:p>
    <w:p w14:paraId="60EA42E4" w14:textId="77777777" w:rsidR="00871F83" w:rsidRDefault="008968F8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Modul Praktikum Algoritma dan Pemrograman. </w:t>
      </w:r>
    </w:p>
    <w:p w14:paraId="1615173F" w14:textId="77777777" w:rsidR="00871F83" w:rsidRDefault="008968F8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Menerapkan dan menjalankan </w:t>
      </w:r>
      <w:r>
        <w:rPr>
          <w:i/>
        </w:rPr>
        <w:t xml:space="preserve">script </w:t>
      </w:r>
      <w:r>
        <w:t>dari modul.</w:t>
      </w:r>
    </w:p>
    <w:p w14:paraId="4F216C46" w14:textId="17592EE6" w:rsidR="00871F83" w:rsidRPr="00012C46" w:rsidRDefault="00012C46" w:rsidP="00012C46">
      <w:pPr>
        <w:spacing w:after="113" w:line="360" w:lineRule="auto"/>
        <w:jc w:val="both"/>
      </w:pPr>
      <w:bookmarkStart w:id="0" w:name="_heading=h.537lq88pmlk0" w:colFirst="0" w:colLast="0"/>
      <w:bookmarkEnd w:id="0"/>
      <w:r>
        <w:rPr>
          <w:b/>
          <w:bCs/>
        </w:rPr>
        <w:t>II.</w:t>
      </w:r>
      <w:r w:rsidR="000C7DC0">
        <w:rPr>
          <w:b/>
          <w:bCs/>
        </w:rPr>
        <w:t>3</w:t>
      </w:r>
      <w:r>
        <w:rPr>
          <w:b/>
          <w:bCs/>
        </w:rPr>
        <w:t xml:space="preserve">  </w:t>
      </w:r>
      <w:r w:rsidR="008968F8">
        <w:rPr>
          <w:b/>
        </w:rPr>
        <w:t xml:space="preserve">Tugas Praktikum ke-1: </w:t>
      </w:r>
    </w:p>
    <w:p w14:paraId="50438F72" w14:textId="0B77EFB4" w:rsidR="00871F83" w:rsidRPr="00636C39" w:rsidRDefault="008968F8" w:rsidP="00185F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r>
        <w:rPr>
          <w:color w:val="000000"/>
        </w:rPr>
        <w:t>Tampilan Flowchart</w:t>
      </w:r>
      <w:r w:rsidR="00185F14">
        <w:rPr>
          <w:color w:val="000000"/>
        </w:rPr>
        <w:t xml:space="preserve">        </w:t>
      </w:r>
    </w:p>
    <w:p w14:paraId="6A0023B7" w14:textId="77777777" w:rsidR="00636C39" w:rsidRDefault="00636C39" w:rsidP="00636C3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26ECFD69" wp14:editId="61DE5A9C">
            <wp:extent cx="2963697" cy="4445545"/>
            <wp:effectExtent l="0" t="0" r="8255" b="0"/>
            <wp:docPr id="28942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44" cy="450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2F655" w14:textId="57AE490E" w:rsidR="00871F83" w:rsidRPr="00636C39" w:rsidRDefault="008968F8" w:rsidP="00636C3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color w:val="000000"/>
        </w:rPr>
        <w:t>Gambar</w:t>
      </w:r>
      <w:r>
        <w:rPr>
          <w:color w:val="EE0000"/>
        </w:rPr>
        <w:t xml:space="preserve"> </w:t>
      </w:r>
      <w:r w:rsidRPr="00636C39">
        <w:t>2. 1 Flowchart</w:t>
      </w:r>
      <w:r w:rsidR="00BB49A2">
        <w:t xml:space="preserve"> </w:t>
      </w:r>
      <w:r w:rsidR="007E00D1">
        <w:t>m</w:t>
      </w:r>
      <w:r w:rsidR="00BB49A2">
        <w:t xml:space="preserve">enentukan </w:t>
      </w:r>
      <w:r w:rsidR="007E00D1">
        <w:t xml:space="preserve">kelulusan siswa </w:t>
      </w:r>
    </w:p>
    <w:p w14:paraId="66F3C339" w14:textId="77777777" w:rsidR="00636C39" w:rsidRDefault="00636C39" w:rsidP="00636C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6A4AC24F" w14:textId="77777777" w:rsidR="00636C39" w:rsidRDefault="00636C39" w:rsidP="00636C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0721DCE1" w14:textId="77777777" w:rsidR="00636C39" w:rsidRDefault="00636C39" w:rsidP="00636C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1A4BDC5F" w14:textId="77777777" w:rsidR="00636C39" w:rsidRDefault="00636C39" w:rsidP="00636C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427EFBE5" w14:textId="77777777" w:rsidR="00636C39" w:rsidRDefault="00636C39" w:rsidP="00636C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001106A1" w14:textId="342913A8" w:rsidR="00871F83" w:rsidRDefault="008968F8" w:rsidP="00636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F625C1">
        <w:rPr>
          <w:color w:val="000000"/>
        </w:rPr>
        <w:lastRenderedPageBreak/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871F83" w14:paraId="08D56537" w14:textId="77777777">
        <w:tc>
          <w:tcPr>
            <w:tcW w:w="7027" w:type="dxa"/>
          </w:tcPr>
          <w:p w14:paraId="397C5D34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#include &lt;iostream&gt;</w:t>
            </w:r>
          </w:p>
          <w:p w14:paraId="73107944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namespace std;</w:t>
            </w:r>
          </w:p>
          <w:p w14:paraId="5A091CB0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A9E76DD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int main() {</w:t>
            </w:r>
          </w:p>
          <w:p w14:paraId="1C42B77B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int nilai1 = 03;</w:t>
            </w:r>
          </w:p>
          <w:p w14:paraId="4685B031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int nilai2 = 65;</w:t>
            </w:r>
          </w:p>
          <w:p w14:paraId="11C51EB9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238474B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"Masukkan nilai pertama : " &lt;&lt; nilai1 &lt;&lt; endl;</w:t>
            </w:r>
          </w:p>
          <w:p w14:paraId="5413E8E7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"Masukkan nilai kedua   : " &lt;&lt; nilai2 &lt;&lt; endl;</w:t>
            </w:r>
          </w:p>
          <w:p w14:paraId="1ADACBE6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6CCF232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// Operator Bitwise AND</w:t>
            </w:r>
          </w:p>
          <w:p w14:paraId="0F74587C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if ((nilai1 &gt; 60) &amp; (nilai2 &gt; 60)) {</w:t>
            </w:r>
          </w:p>
          <w:p w14:paraId="7D734B3C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cout &lt;&lt; "Selamat, Anda        : LULUS!"  &lt;&lt; endl;</w:t>
            </w:r>
          </w:p>
          <w:p w14:paraId="4B1A33DC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 else {</w:t>
            </w:r>
          </w:p>
          <w:p w14:paraId="47444A86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cout &lt;&lt; "Selamat, Anda        : TIDAK LULUS!" &lt;&lt; endl;</w:t>
            </w:r>
          </w:p>
          <w:p w14:paraId="21EBDB16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0409DC0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9F0C8E1" w14:textId="77777777" w:rsidR="00F625C1" w:rsidRPr="00F625C1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return 0;</w:t>
            </w:r>
          </w:p>
          <w:p w14:paraId="2838099C" w14:textId="255762F1" w:rsidR="00871F83" w:rsidRPr="00D4516E" w:rsidRDefault="00F625C1" w:rsidP="00F625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00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F625C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7D98B14A" w14:textId="77777777" w:rsidR="00871F83" w:rsidRPr="002854B7" w:rsidRDefault="008968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Hasil Running</w:t>
      </w:r>
    </w:p>
    <w:p w14:paraId="1AD4F3C1" w14:textId="3ED1A55F" w:rsidR="002854B7" w:rsidRDefault="002854B7" w:rsidP="002854B7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</w:pPr>
      <w:r>
        <w:rPr>
          <w:noProof/>
        </w:rPr>
        <w:drawing>
          <wp:inline distT="0" distB="0" distL="0" distR="0" wp14:anchorId="0BC1F17A" wp14:editId="587A2B5C">
            <wp:extent cx="5173923" cy="1892390"/>
            <wp:effectExtent l="0" t="0" r="8255" b="0"/>
            <wp:docPr id="15150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1352" name="Picture 1515081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459" cy="1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5A91" w14:textId="0EBFAACC" w:rsidR="00871F83" w:rsidRPr="00636C39" w:rsidRDefault="008968F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</w:pPr>
      <w:r>
        <w:rPr>
          <w:color w:val="000000"/>
        </w:rPr>
        <w:t>Gam</w:t>
      </w:r>
      <w:r w:rsidRPr="00636C39">
        <w:t xml:space="preserve">bar 2. </w:t>
      </w:r>
      <w:r w:rsidR="00196F76">
        <w:t xml:space="preserve">2 </w:t>
      </w:r>
      <w:r w:rsidRPr="00636C39">
        <w:t xml:space="preserve">Hasil </w:t>
      </w:r>
      <w:r w:rsidRPr="00636C39">
        <w:rPr>
          <w:i/>
        </w:rPr>
        <w:t>Running</w:t>
      </w:r>
      <w:r w:rsidRPr="00636C39">
        <w:t xml:space="preserve"> Program …</w:t>
      </w:r>
    </w:p>
    <w:p w14:paraId="06FFD185" w14:textId="77777777" w:rsidR="00DB7094" w:rsidRDefault="00DB7094" w:rsidP="00DB7094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3C1BF94E" w14:textId="77777777" w:rsidR="00DB7094" w:rsidRPr="00DB7094" w:rsidRDefault="008968F8" w:rsidP="00DB709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DB7094">
        <w:rPr>
          <w:color w:val="000000"/>
        </w:rPr>
        <w:lastRenderedPageBreak/>
        <w:t>Analisa</w:t>
      </w:r>
    </w:p>
    <w:p w14:paraId="446E0FAB" w14:textId="5BE00490" w:rsidR="005A1286" w:rsidRPr="00DB7094" w:rsidRDefault="00DB7094" w:rsidP="001D21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</w:pPr>
      <w:r w:rsidRPr="00DB7094">
        <w:t>Nilai pertama adalah 03 (dibaca 3), sehingga tidak lebih dari 60. Nilai kedua adalah 65, sehingga lebih dari 60. Karena menggunakan operator Bitwise AND (&amp;), kedua kondisi harus bernilai benar agar mahasiswa dinyatakan LULUS. Karena nilai pertama tidak memenuhi syarat, hasil akhirnya adalah TIDAK LULUS.</w:t>
      </w:r>
    </w:p>
    <w:p w14:paraId="34D4966E" w14:textId="5AD411EA" w:rsidR="00871F83" w:rsidRDefault="000C7DC0" w:rsidP="000C7D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b/>
        </w:rPr>
      </w:pPr>
      <w:r>
        <w:rPr>
          <w:b/>
        </w:rPr>
        <w:t xml:space="preserve">II.4 </w:t>
      </w:r>
      <w:r w:rsidR="008968F8">
        <w:rPr>
          <w:b/>
        </w:rPr>
        <w:t>Kesimpulan</w:t>
      </w:r>
    </w:p>
    <w:p w14:paraId="39295B5B" w14:textId="77777777" w:rsidR="001D2138" w:rsidRPr="001D2138" w:rsidRDefault="001D2138" w:rsidP="001D2138">
      <w:pPr>
        <w:pStyle w:val="NormalWeb"/>
        <w:numPr>
          <w:ilvl w:val="3"/>
          <w:numId w:val="1"/>
        </w:numPr>
        <w:spacing w:line="360" w:lineRule="auto"/>
        <w:ind w:left="851"/>
        <w:jc w:val="both"/>
      </w:pPr>
      <w:r w:rsidRPr="001D2138">
        <w:t xml:space="preserve">Berdasarkan program yang telah dibuat, dapat disimpulkan bahwa operator </w:t>
      </w:r>
      <w:r w:rsidRPr="00B631EA">
        <w:rPr>
          <w:rStyle w:val="Strong"/>
          <w:b w:val="0"/>
          <w:bCs w:val="0"/>
        </w:rPr>
        <w:t>Bitwise AND (</w:t>
      </w:r>
      <w:r w:rsidRPr="00B631EA">
        <w:rPr>
          <w:rStyle w:val="HTMLCode"/>
          <w:b/>
          <w:bCs/>
        </w:rPr>
        <w:t>&amp;</w:t>
      </w:r>
      <w:r w:rsidRPr="00B631EA">
        <w:rPr>
          <w:rStyle w:val="Strong"/>
          <w:b w:val="0"/>
          <w:bCs w:val="0"/>
        </w:rPr>
        <w:t>)</w:t>
      </w:r>
      <w:r w:rsidRPr="001D2138">
        <w:t xml:space="preserve"> dapat digunakan untuk menentukan kelulusan mahasiswa berdasarkan dua kondisi nilai. Dalam program ini terdapat dua nilai yang digunakan, yaitu nilai pertama sebesar </w:t>
      </w:r>
      <w:r w:rsidRPr="00B631EA">
        <w:rPr>
          <w:rStyle w:val="Strong"/>
          <w:b w:val="0"/>
          <w:bCs w:val="0"/>
        </w:rPr>
        <w:t>03</w:t>
      </w:r>
      <w:r w:rsidRPr="001D2138">
        <w:t xml:space="preserve"> dan nilai kedua sebesar </w:t>
      </w:r>
      <w:r w:rsidRPr="00B631EA">
        <w:rPr>
          <w:rStyle w:val="Strong"/>
          <w:b w:val="0"/>
          <w:bCs w:val="0"/>
        </w:rPr>
        <w:t>65</w:t>
      </w:r>
      <w:r w:rsidRPr="00B631EA">
        <w:rPr>
          <w:b/>
          <w:bCs/>
        </w:rPr>
        <w:t xml:space="preserve">. </w:t>
      </w:r>
      <w:r w:rsidRPr="001D2138">
        <w:t>Ketentuan kelulusan adalah kedua nilai harus lebih besar dari 60.</w:t>
      </w:r>
    </w:p>
    <w:p w14:paraId="5F3C8167" w14:textId="77777777" w:rsidR="001D2138" w:rsidRPr="001D2138" w:rsidRDefault="001D2138" w:rsidP="001D2138">
      <w:pPr>
        <w:pStyle w:val="NormalWeb"/>
        <w:numPr>
          <w:ilvl w:val="3"/>
          <w:numId w:val="1"/>
        </w:numPr>
        <w:spacing w:line="360" w:lineRule="auto"/>
        <w:ind w:left="851"/>
        <w:jc w:val="both"/>
      </w:pPr>
      <w:r w:rsidRPr="001D2138">
        <w:t xml:space="preserve">Pada proses pemeriksaan, nilai pertama yaitu </w:t>
      </w:r>
      <w:r w:rsidRPr="00B631EA">
        <w:rPr>
          <w:rStyle w:val="Strong"/>
          <w:b w:val="0"/>
          <w:bCs w:val="0"/>
        </w:rPr>
        <w:t>03</w:t>
      </w:r>
      <w:r w:rsidRPr="00B631EA">
        <w:rPr>
          <w:b/>
          <w:bCs/>
        </w:rPr>
        <w:t xml:space="preserve"> </w:t>
      </w:r>
      <w:r w:rsidRPr="001D2138">
        <w:t xml:space="preserve">memiliki nilai 3 sehingga tidak memenuhi syarat karena kurang dari atau sama dengan 60. Sementara itu, nilai kedua yaitu </w:t>
      </w:r>
      <w:r w:rsidRPr="00B631EA">
        <w:rPr>
          <w:rStyle w:val="Strong"/>
          <w:b w:val="0"/>
          <w:bCs w:val="0"/>
        </w:rPr>
        <w:t>65</w:t>
      </w:r>
      <w:r w:rsidRPr="001D2138">
        <w:t xml:space="preserve"> sudah memenuhi syarat karena lebih besar dari 60. Operator Bitwise AND digunakan untuk menggabungkan kedua kondisi tersebut, sehingga kedua kondisi harus bernilai benar agar hasil akhirnya dinyatakan lulus.</w:t>
      </w:r>
    </w:p>
    <w:p w14:paraId="7D61A2EC" w14:textId="72526D6A" w:rsidR="001D2138" w:rsidRDefault="001D2138" w:rsidP="001D2138">
      <w:pPr>
        <w:pStyle w:val="NormalWeb"/>
        <w:numPr>
          <w:ilvl w:val="3"/>
          <w:numId w:val="1"/>
        </w:numPr>
        <w:spacing w:line="360" w:lineRule="auto"/>
        <w:ind w:left="851"/>
        <w:jc w:val="both"/>
      </w:pPr>
      <w:r w:rsidRPr="001D2138">
        <w:t xml:space="preserve">Dengan demikian, berdasarkan hasil program, mahasiswa dinyatakan </w:t>
      </w:r>
      <w:r w:rsidRPr="00B631EA">
        <w:rPr>
          <w:rStyle w:val="Strong"/>
          <w:b w:val="0"/>
          <w:bCs w:val="0"/>
        </w:rPr>
        <w:t>TIDAK LULUS</w:t>
      </w:r>
      <w:r w:rsidRPr="001D2138">
        <w:t xml:space="preserve"> karena nilai pertama tidak memenuhi batas minimal 60. Program ini menunjukkan bahwa penggunaan operator </w:t>
      </w:r>
      <w:r w:rsidRPr="00B631EA">
        <w:rPr>
          <w:rStyle w:val="Strong"/>
          <w:b w:val="0"/>
          <w:bCs w:val="0"/>
        </w:rPr>
        <w:t>Bitwise AND (</w:t>
      </w:r>
      <w:r w:rsidRPr="00B631EA">
        <w:rPr>
          <w:rStyle w:val="HTMLCode"/>
          <w:b/>
          <w:bCs/>
        </w:rPr>
        <w:t>&amp;</w:t>
      </w:r>
      <w:r w:rsidRPr="00B631EA">
        <w:rPr>
          <w:rStyle w:val="Strong"/>
          <w:b w:val="0"/>
          <w:bCs w:val="0"/>
        </w:rPr>
        <w:t>)</w:t>
      </w:r>
      <w:r w:rsidRPr="001D2138">
        <w:t xml:space="preserve"> dapat membantu dalam menguji lebih dari satu kondisi secara bersamaan, sehingga program dapat menentukan hasil kelulusan sesuai dengan ketentuan yang telah ditetapkan.</w:t>
      </w:r>
    </w:p>
    <w:p w14:paraId="7756F40A" w14:textId="77777777" w:rsidR="000507D9" w:rsidRDefault="000507D9" w:rsidP="00BB4220">
      <w:pPr>
        <w:spacing w:after="113" w:line="360" w:lineRule="auto"/>
        <w:jc w:val="both"/>
        <w:rPr>
          <w:b/>
          <w:bCs/>
        </w:rPr>
      </w:pPr>
    </w:p>
    <w:p w14:paraId="056A34E0" w14:textId="77777777" w:rsidR="000507D9" w:rsidRDefault="000507D9" w:rsidP="00BB4220">
      <w:pPr>
        <w:spacing w:after="113" w:line="360" w:lineRule="auto"/>
        <w:jc w:val="both"/>
        <w:rPr>
          <w:b/>
          <w:bCs/>
        </w:rPr>
      </w:pPr>
    </w:p>
    <w:p w14:paraId="4E569F4E" w14:textId="77777777" w:rsidR="000507D9" w:rsidRDefault="000507D9" w:rsidP="00BB4220">
      <w:pPr>
        <w:spacing w:after="113" w:line="360" w:lineRule="auto"/>
        <w:jc w:val="both"/>
        <w:rPr>
          <w:b/>
          <w:bCs/>
        </w:rPr>
      </w:pPr>
    </w:p>
    <w:p w14:paraId="2FFED094" w14:textId="77777777" w:rsidR="000507D9" w:rsidRDefault="000507D9" w:rsidP="00BB4220">
      <w:pPr>
        <w:spacing w:after="113" w:line="360" w:lineRule="auto"/>
        <w:jc w:val="both"/>
        <w:rPr>
          <w:b/>
          <w:bCs/>
        </w:rPr>
      </w:pPr>
    </w:p>
    <w:p w14:paraId="6BDDD3AC" w14:textId="77777777" w:rsidR="000C7DC0" w:rsidRDefault="000C7DC0" w:rsidP="00BB4220">
      <w:pPr>
        <w:spacing w:after="113" w:line="360" w:lineRule="auto"/>
        <w:jc w:val="both"/>
        <w:rPr>
          <w:b/>
          <w:bCs/>
        </w:rPr>
      </w:pPr>
    </w:p>
    <w:p w14:paraId="738A6000" w14:textId="65C687A1" w:rsidR="00BB4220" w:rsidRPr="000C7DC0" w:rsidRDefault="00B979A1" w:rsidP="00BB4220">
      <w:pPr>
        <w:spacing w:after="113" w:line="360" w:lineRule="auto"/>
        <w:jc w:val="both"/>
        <w:rPr>
          <w:b/>
          <w:bCs/>
        </w:rPr>
      </w:pPr>
      <w:r>
        <w:rPr>
          <w:b/>
          <w:bCs/>
        </w:rPr>
        <w:t xml:space="preserve">II.3 </w:t>
      </w:r>
      <w:r w:rsidR="00BB4220">
        <w:rPr>
          <w:b/>
          <w:bCs/>
        </w:rPr>
        <w:t xml:space="preserve"> </w:t>
      </w:r>
      <w:r w:rsidR="00BB4220">
        <w:rPr>
          <w:b/>
        </w:rPr>
        <w:t xml:space="preserve">Tugas Praktikum ke-2: </w:t>
      </w:r>
    </w:p>
    <w:p w14:paraId="1E91E081" w14:textId="41BD2462" w:rsidR="00BB4220" w:rsidRPr="00636C39" w:rsidRDefault="00BB4220" w:rsidP="000C7DC0">
      <w:pPr>
        <w:pStyle w:val="ListParagraph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</w:pPr>
      <w:r w:rsidRPr="000507D9">
        <w:rPr>
          <w:color w:val="000000"/>
        </w:rPr>
        <w:t xml:space="preserve">Tampilan Flowchart        </w:t>
      </w:r>
    </w:p>
    <w:p w14:paraId="5D5E7C1E" w14:textId="78F32BB1" w:rsidR="00BB4220" w:rsidRDefault="00E85C6F" w:rsidP="00BB422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7F9E6671" wp14:editId="6E7E36C4">
            <wp:extent cx="2836008" cy="4254011"/>
            <wp:effectExtent l="0" t="0" r="2540" b="0"/>
            <wp:docPr id="1463462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830" cy="4304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CC8124" w14:textId="1EE4D660" w:rsidR="00BB4220" w:rsidRPr="00636C39" w:rsidRDefault="00BB4220" w:rsidP="00BB422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color w:val="000000"/>
        </w:rPr>
        <w:t>Gambar</w:t>
      </w:r>
      <w:r>
        <w:rPr>
          <w:color w:val="EE0000"/>
        </w:rPr>
        <w:t xml:space="preserve"> </w:t>
      </w:r>
      <w:r w:rsidRPr="00636C39">
        <w:t>2. 1 Flowchart</w:t>
      </w:r>
      <w:r w:rsidR="007E00D1">
        <w:t xml:space="preserve"> menentukan suhu</w:t>
      </w:r>
    </w:p>
    <w:p w14:paraId="1C82E752" w14:textId="77777777" w:rsidR="00BB4220" w:rsidRDefault="00BB4220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64F0F2D4" w14:textId="77777777" w:rsidR="00BB4220" w:rsidRDefault="00BB4220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0AA09825" w14:textId="77777777" w:rsidR="00BB4220" w:rsidRDefault="00BB4220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4DF970D9" w14:textId="77777777" w:rsidR="00BB4220" w:rsidRDefault="00BB4220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756B1184" w14:textId="77777777" w:rsidR="00BB4220" w:rsidRDefault="00BB4220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5596341B" w14:textId="77777777" w:rsidR="000C7DC0" w:rsidRDefault="000C7DC0" w:rsidP="000C7D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547D23C7" w14:textId="77777777" w:rsidR="000C7DC0" w:rsidRDefault="000C7DC0" w:rsidP="000C7D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28C9B7A4" w14:textId="77777777" w:rsidR="000C7DC0" w:rsidRDefault="000C7DC0" w:rsidP="000C7D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7F25FC25" w14:textId="77777777" w:rsidR="000C7DC0" w:rsidRDefault="000C7DC0" w:rsidP="000C7D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16DE559F" w14:textId="77777777" w:rsidR="000C7DC0" w:rsidRDefault="000C7DC0" w:rsidP="000C7D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278BE93E" w14:textId="26F2C21D" w:rsidR="00BB4220" w:rsidRDefault="00BB4220" w:rsidP="003F7385">
      <w:pPr>
        <w:pStyle w:val="ListParagraph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</w:pPr>
      <w:r w:rsidRPr="00F625C1">
        <w:rPr>
          <w:color w:val="000000"/>
        </w:rPr>
        <w:lastRenderedPageBreak/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BB4220" w14:paraId="050C88C3" w14:textId="77777777" w:rsidTr="00BE2D02">
        <w:tc>
          <w:tcPr>
            <w:tcW w:w="7027" w:type="dxa"/>
          </w:tcPr>
          <w:p w14:paraId="2B7F6703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#include &lt;iostream&gt;</w:t>
            </w:r>
          </w:p>
          <w:p w14:paraId="519FAE7D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namespace std;</w:t>
            </w:r>
          </w:p>
          <w:p w14:paraId="75F5C76D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0F08E84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int main() {</w:t>
            </w:r>
          </w:p>
          <w:p w14:paraId="579849C6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float celcius, fahrenheit, reamur, kelvin;</w:t>
            </w:r>
          </w:p>
          <w:p w14:paraId="08531975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7045FE3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"\t\tPROGRAM KONVERSI SUHU" &lt;&lt; endl;</w:t>
            </w:r>
          </w:p>
          <w:p w14:paraId="7DDF851E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endl;</w:t>
            </w:r>
          </w:p>
          <w:p w14:paraId="0302C145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BBD20CD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"Masukan Suhu(Celcius) = ";</w:t>
            </w:r>
          </w:p>
          <w:p w14:paraId="41A01CCF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cin &gt;&gt; celcius;</w:t>
            </w:r>
          </w:p>
          <w:p w14:paraId="367E14DB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DF2DF5E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fahrenheit = (celcius * 9 / 5) + 32;</w:t>
            </w:r>
          </w:p>
          <w:p w14:paraId="096FC968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reamur = celcius * 4 / 5;</w:t>
            </w:r>
          </w:p>
          <w:p w14:paraId="208E4D5C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kelvin = celcius + 273.15;</w:t>
            </w:r>
          </w:p>
          <w:p w14:paraId="0E3A8D34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747C201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"Jadi," &lt;&lt; endl;</w:t>
            </w:r>
          </w:p>
          <w:p w14:paraId="16EA9075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"\t" &lt;&lt; celcius &lt;&lt; " derajat celcius"</w:t>
            </w:r>
          </w:p>
          <w:p w14:paraId="3FB4A827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&lt;&lt; "\t\t= " &lt;&lt; fahrenheit &lt;&lt; " derajat fahrenheit" &lt;&lt; endl;</w:t>
            </w:r>
          </w:p>
          <w:p w14:paraId="10A3BD3B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49F4AD6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"\t" &lt;&lt; fahrenheit &lt;&lt; " derajat fahrenheit"</w:t>
            </w:r>
          </w:p>
          <w:p w14:paraId="1E06DBBF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&lt;&lt; "\t= " &lt;&lt; reamur &lt;&lt; " derajat reamur" &lt;&lt; endl;</w:t>
            </w:r>
          </w:p>
          <w:p w14:paraId="0828E65D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41A2533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"\t" &lt;&lt; reamur &lt;&lt; " derajat reamur"</w:t>
            </w:r>
          </w:p>
          <w:p w14:paraId="1A11DDD6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&lt;&lt; "\t\t= " &lt;&lt; kelvin &lt;&lt; " derajat kelvin" &lt;&lt; endl;</w:t>
            </w:r>
          </w:p>
          <w:p w14:paraId="3A781915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C671944" w14:textId="77777777" w:rsidR="003F7385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return 0;</w:t>
            </w:r>
          </w:p>
          <w:p w14:paraId="518F646D" w14:textId="0A4108FE" w:rsidR="00BB4220" w:rsidRPr="003F7385" w:rsidRDefault="003F7385" w:rsidP="003F7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3F738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4CE7482D" w14:textId="756DE37A" w:rsidR="00BB4220" w:rsidRPr="002854B7" w:rsidRDefault="00BB4220" w:rsidP="00C648F3">
      <w:pPr>
        <w:pStyle w:val="ListParagraph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</w:pPr>
      <w:r w:rsidRPr="00C648F3">
        <w:rPr>
          <w:color w:val="000000"/>
        </w:rPr>
        <w:t>Hasil Running</w:t>
      </w:r>
    </w:p>
    <w:p w14:paraId="5FC8CE0C" w14:textId="3D219C93" w:rsidR="00BB4220" w:rsidRDefault="000A7E1D" w:rsidP="000A7E1D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</w:pPr>
      <w:r w:rsidRPr="000A7E1D">
        <w:rPr>
          <w:noProof/>
        </w:rPr>
        <w:lastRenderedPageBreak/>
        <w:drawing>
          <wp:inline distT="0" distB="0" distL="0" distR="0" wp14:anchorId="4D807676" wp14:editId="0001C203">
            <wp:extent cx="4336205" cy="1881554"/>
            <wp:effectExtent l="0" t="0" r="7620" b="4445"/>
            <wp:docPr id="1357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420" cy="18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8B2F" w14:textId="51F24D56" w:rsidR="00BB4220" w:rsidRPr="00636C39" w:rsidRDefault="00BB4220" w:rsidP="00BB422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</w:pPr>
      <w:r>
        <w:rPr>
          <w:color w:val="000000"/>
        </w:rPr>
        <w:t>Gam</w:t>
      </w:r>
      <w:r w:rsidRPr="00636C39">
        <w:t xml:space="preserve">bar 2. </w:t>
      </w:r>
      <w:r w:rsidR="00196F76">
        <w:t>2</w:t>
      </w:r>
      <w:r w:rsidRPr="00636C39">
        <w:t xml:space="preserve"> Hasil </w:t>
      </w:r>
      <w:r w:rsidRPr="00636C39">
        <w:rPr>
          <w:i/>
        </w:rPr>
        <w:t>Running</w:t>
      </w:r>
      <w:r w:rsidRPr="00636C39">
        <w:t xml:space="preserve"> Program …</w:t>
      </w:r>
    </w:p>
    <w:p w14:paraId="45096856" w14:textId="77777777" w:rsidR="00BB4220" w:rsidRDefault="00BB4220" w:rsidP="00BB422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7DECA89D" w14:textId="01648CCA" w:rsidR="00C648F3" w:rsidRPr="00C648F3" w:rsidRDefault="00BB4220" w:rsidP="00C648F3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09"/>
      </w:pPr>
      <w:r w:rsidRPr="00DB7094">
        <w:rPr>
          <w:color w:val="000000"/>
        </w:rPr>
        <w:t>Analisa</w:t>
      </w:r>
    </w:p>
    <w:p w14:paraId="40A892A3" w14:textId="578DAF56" w:rsidR="00C648F3" w:rsidRPr="00C648F3" w:rsidRDefault="00C648F3" w:rsidP="00C648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</w:pPr>
      <w:r w:rsidRPr="00C648F3">
        <w:t>Program C++ tersebut digunakan untuk</w:t>
      </w:r>
      <w:r w:rsidRPr="00C648F3">
        <w:rPr>
          <w:b/>
          <w:bCs/>
        </w:rPr>
        <w:t xml:space="preserve"> </w:t>
      </w:r>
      <w:r w:rsidRPr="00C648F3">
        <w:rPr>
          <w:rStyle w:val="Strong"/>
          <w:b w:val="0"/>
          <w:bCs w:val="0"/>
        </w:rPr>
        <w:t>mengonversi suhu dari satuan Celcius ke Fahrenheit, Reamur, dan Kelvin</w:t>
      </w:r>
      <w:r w:rsidRPr="00C648F3">
        <w:t xml:space="preserve">. Program meminta pengguna memasukkan suhu dalam satuan Celcius, dan pada tugas ini nilai yang digunakan adalah </w:t>
      </w:r>
      <w:r w:rsidRPr="00C648F3">
        <w:rPr>
          <w:rStyle w:val="Strong"/>
          <w:b w:val="0"/>
          <w:bCs w:val="0"/>
        </w:rPr>
        <w:t>03 berdasarkan dua digit NIM</w:t>
      </w:r>
      <w:r w:rsidRPr="00C648F3">
        <w:t xml:space="preserve">, yang berarti </w:t>
      </w:r>
      <w:r w:rsidRPr="00C648F3">
        <w:rPr>
          <w:rStyle w:val="Strong"/>
          <w:b w:val="0"/>
          <w:bCs w:val="0"/>
        </w:rPr>
        <w:t>3°C</w:t>
      </w:r>
      <w:r w:rsidRPr="00C648F3">
        <w:rPr>
          <w:b/>
          <w:bCs/>
        </w:rPr>
        <w:t>.</w:t>
      </w:r>
      <w:r>
        <w:rPr>
          <w:b/>
          <w:bCs/>
        </w:rPr>
        <w:t xml:space="preserve"> </w:t>
      </w:r>
      <w:r w:rsidRPr="00C648F3">
        <w:t xml:space="preserve">Pada program tersebut terdapat beberapa rumus konversi, yaitu Fahrenheit = </w:t>
      </w:r>
      <w:r w:rsidRPr="00C648F3">
        <w:rPr>
          <w:rStyle w:val="HTMLCode"/>
        </w:rPr>
        <w:t>(Celcius × 9/5) + 32</w:t>
      </w:r>
      <w:r w:rsidRPr="00C648F3">
        <w:t xml:space="preserve">, Reamur = </w:t>
      </w:r>
      <w:r w:rsidRPr="00C648F3">
        <w:rPr>
          <w:rStyle w:val="HTMLCode"/>
        </w:rPr>
        <w:t>Celcius × 4/5</w:t>
      </w:r>
      <w:r w:rsidRPr="00C648F3">
        <w:t xml:space="preserve">, dan Kelvin = </w:t>
      </w:r>
      <w:r w:rsidRPr="00C648F3">
        <w:rPr>
          <w:rStyle w:val="HTMLCode"/>
        </w:rPr>
        <w:t>Celcius + 273.15</w:t>
      </w:r>
      <w:r w:rsidRPr="00C648F3">
        <w:t xml:space="preserve">. </w:t>
      </w:r>
    </w:p>
    <w:p w14:paraId="2DDDB38D" w14:textId="77777777" w:rsidR="00C648F3" w:rsidRPr="00DB7094" w:rsidRDefault="00C648F3" w:rsidP="00C648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</w:p>
    <w:p w14:paraId="6888EB4F" w14:textId="77777777" w:rsidR="00120014" w:rsidRDefault="00BB4220" w:rsidP="00B37C84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hanging="398"/>
        <w:rPr>
          <w:b/>
        </w:rPr>
      </w:pPr>
      <w:r>
        <w:rPr>
          <w:b/>
        </w:rPr>
        <w:t>Kesimpulan</w:t>
      </w:r>
    </w:p>
    <w:p w14:paraId="7D3C8D7E" w14:textId="380B0518" w:rsidR="00B37C84" w:rsidRPr="00120014" w:rsidRDefault="00B37C84" w:rsidP="00120014">
      <w:pPr>
        <w:pStyle w:val="ListParagraph"/>
        <w:keepNext/>
        <w:keepLines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67"/>
        <w:jc w:val="both"/>
      </w:pPr>
      <w:r w:rsidRPr="00120014">
        <w:t>Berdasarkan program yang telah dibuat, dapat disimpulkan bahwa program C++ tersebut digunakan untuk melakukan</w:t>
      </w:r>
      <w:r w:rsidRPr="00120014">
        <w:rPr>
          <w:b/>
          <w:bCs/>
        </w:rPr>
        <w:t xml:space="preserve"> </w:t>
      </w:r>
      <w:r w:rsidRPr="00120014">
        <w:rPr>
          <w:rStyle w:val="Strong"/>
          <w:b w:val="0"/>
          <w:bCs w:val="0"/>
        </w:rPr>
        <w:t>konversi suhu dari Celcius ke Fahrenheit, Reamur, dan Kelvin</w:t>
      </w:r>
      <w:r w:rsidRPr="00120014">
        <w:rPr>
          <w:b/>
          <w:bCs/>
        </w:rPr>
        <w:t>.</w:t>
      </w:r>
      <w:r w:rsidRPr="00120014">
        <w:t xml:space="preserve"> Program menerima input suhu dalam satuan Celcius, dengan nilai yang digunakan sesuai dua digit NIM, yaitu </w:t>
      </w:r>
      <w:r w:rsidRPr="00120014">
        <w:rPr>
          <w:rStyle w:val="Strong"/>
          <w:b w:val="0"/>
          <w:bCs w:val="0"/>
        </w:rPr>
        <w:t>03 atau 3°C</w:t>
      </w:r>
      <w:r w:rsidRPr="00120014">
        <w:rPr>
          <w:b/>
          <w:bCs/>
        </w:rPr>
        <w:t xml:space="preserve">. </w:t>
      </w:r>
      <w:r w:rsidRPr="00120014">
        <w:t>Selanjutnya, nilai tersebut diproses menggunakan rumus konversi suhu yang telah ditentukan.</w:t>
      </w:r>
    </w:p>
    <w:p w14:paraId="170D241F" w14:textId="77FA9103" w:rsidR="00B37C84" w:rsidRPr="00120014" w:rsidRDefault="00B37C84" w:rsidP="00120014">
      <w:pPr>
        <w:pStyle w:val="NormalWeb"/>
        <w:numPr>
          <w:ilvl w:val="3"/>
          <w:numId w:val="1"/>
        </w:numPr>
        <w:spacing w:line="360" w:lineRule="auto"/>
        <w:ind w:left="567"/>
        <w:jc w:val="both"/>
      </w:pPr>
      <w:r w:rsidRPr="00120014">
        <w:t xml:space="preserve">Hasil dari perhitungan menunjukkan bahwa suhu </w:t>
      </w:r>
      <w:r w:rsidRPr="00120014">
        <w:rPr>
          <w:rStyle w:val="Strong"/>
          <w:b w:val="0"/>
          <w:bCs w:val="0"/>
        </w:rPr>
        <w:t>3°C</w:t>
      </w:r>
      <w:r w:rsidRPr="00120014">
        <w:t xml:space="preserve"> setara dengan </w:t>
      </w:r>
      <w:r w:rsidRPr="00120014">
        <w:rPr>
          <w:rStyle w:val="Strong"/>
          <w:b w:val="0"/>
          <w:bCs w:val="0"/>
        </w:rPr>
        <w:t>37,4°F</w:t>
      </w:r>
      <w:r w:rsidRPr="00120014">
        <w:rPr>
          <w:rStyle w:val="Strong"/>
        </w:rPr>
        <w:t xml:space="preserve"> </w:t>
      </w:r>
      <w:r w:rsidRPr="00120014">
        <w:rPr>
          <w:rStyle w:val="Strong"/>
          <w:b w:val="0"/>
          <w:bCs w:val="0"/>
        </w:rPr>
        <w:t>(Fahrenheit)</w:t>
      </w:r>
      <w:r w:rsidRPr="00120014">
        <w:rPr>
          <w:b/>
          <w:bCs/>
        </w:rPr>
        <w:t xml:space="preserve">, </w:t>
      </w:r>
      <w:r w:rsidRPr="00120014">
        <w:rPr>
          <w:rStyle w:val="Strong"/>
          <w:b w:val="0"/>
          <w:bCs w:val="0"/>
        </w:rPr>
        <w:t>2,4°R (Reamur)</w:t>
      </w:r>
      <w:r w:rsidRPr="00120014">
        <w:rPr>
          <w:b/>
          <w:bCs/>
        </w:rPr>
        <w:t xml:space="preserve">, </w:t>
      </w:r>
      <w:r w:rsidRPr="00120014">
        <w:t>dan</w:t>
      </w:r>
      <w:r w:rsidRPr="00120014">
        <w:rPr>
          <w:b/>
          <w:bCs/>
        </w:rPr>
        <w:t xml:space="preserve"> </w:t>
      </w:r>
      <w:r w:rsidRPr="00120014">
        <w:rPr>
          <w:rStyle w:val="Strong"/>
          <w:b w:val="0"/>
          <w:bCs w:val="0"/>
        </w:rPr>
        <w:t>276,15 K (Kelvin</w:t>
      </w:r>
      <w:r w:rsidRPr="00120014">
        <w:rPr>
          <w:rStyle w:val="Strong"/>
        </w:rPr>
        <w:t>)</w:t>
      </w:r>
      <w:r w:rsidRPr="00120014">
        <w:t>. Proses perhitungan dilakukan menggunakan operasi aritmatika dalam bahasa C++, seperti perkalian, pembagian, dan penjumlahan. Program kemudian menampilkan seluruh hasil konversi tersebut ke layar.</w:t>
      </w:r>
    </w:p>
    <w:p w14:paraId="6E2F6AC9" w14:textId="34890104" w:rsidR="00B37C84" w:rsidRPr="00120014" w:rsidRDefault="00B37C84" w:rsidP="00120014">
      <w:pPr>
        <w:pStyle w:val="NormalWeb"/>
        <w:numPr>
          <w:ilvl w:val="3"/>
          <w:numId w:val="1"/>
        </w:numPr>
        <w:spacing w:line="360" w:lineRule="auto"/>
        <w:ind w:left="567"/>
        <w:jc w:val="both"/>
      </w:pPr>
      <w:r w:rsidRPr="00120014">
        <w:lastRenderedPageBreak/>
        <w:t>Dengan demikian, program berhasil menjalankan proses konversi suhu sesuai dengan perintah yang diberikan. Dari program ini dapat dipahami penggunaan</w:t>
      </w:r>
      <w:r w:rsidRPr="00120014">
        <w:rPr>
          <w:b/>
          <w:bCs/>
        </w:rPr>
        <w:t xml:space="preserve"> </w:t>
      </w:r>
      <w:r w:rsidRPr="00120014">
        <w:rPr>
          <w:rStyle w:val="Strong"/>
          <w:b w:val="0"/>
          <w:bCs w:val="0"/>
        </w:rPr>
        <w:t>input (</w:t>
      </w:r>
      <w:r w:rsidRPr="00120014">
        <w:rPr>
          <w:rStyle w:val="HTMLCode"/>
          <w:b/>
          <w:bCs/>
        </w:rPr>
        <w:t>cin</w:t>
      </w:r>
      <w:r w:rsidRPr="00120014">
        <w:rPr>
          <w:rStyle w:val="Strong"/>
          <w:b w:val="0"/>
          <w:bCs w:val="0"/>
        </w:rPr>
        <w:t>), output (</w:t>
      </w:r>
      <w:r w:rsidRPr="00120014">
        <w:rPr>
          <w:rStyle w:val="HTMLCode"/>
          <w:b/>
          <w:bCs/>
        </w:rPr>
        <w:t>cout</w:t>
      </w:r>
      <w:r w:rsidRPr="00120014">
        <w:rPr>
          <w:rStyle w:val="Strong"/>
          <w:b w:val="0"/>
          <w:bCs w:val="0"/>
        </w:rPr>
        <w:t>), variabel, serta operasi aritmatika</w:t>
      </w:r>
      <w:r w:rsidRPr="00120014">
        <w:rPr>
          <w:b/>
          <w:bCs/>
        </w:rPr>
        <w:t xml:space="preserve"> </w:t>
      </w:r>
      <w:r w:rsidRPr="00120014">
        <w:t xml:space="preserve">dalam C++. Flowchart yang dibuat juga menggambarkan alur program mulai dari </w:t>
      </w:r>
      <w:r w:rsidRPr="00120014">
        <w:rPr>
          <w:rStyle w:val="Strong"/>
          <w:b w:val="0"/>
          <w:bCs w:val="0"/>
        </w:rPr>
        <w:t>START, input suhu, proses perhitungan, menampilkan hasil, hingga END</w:t>
      </w:r>
      <w:r w:rsidRPr="00120014">
        <w:rPr>
          <w:b/>
          <w:bCs/>
        </w:rPr>
        <w:t>,</w:t>
      </w:r>
      <w:r w:rsidRPr="00120014">
        <w:t xml:space="preserve"> sehingga alur kerja program menjadi lebih mudah dipahami.</w:t>
      </w:r>
    </w:p>
    <w:p w14:paraId="445FEE48" w14:textId="77777777" w:rsidR="00BB4220" w:rsidRDefault="00BB4220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</w:pPr>
    </w:p>
    <w:p w14:paraId="75A9103D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5AEC497C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6C8BDACE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1D28FAC3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5F08905D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4E293C03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7C0D5339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4F97D9AB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2E81A5B0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5D1C0269" w14:textId="77777777" w:rsidR="00120014" w:rsidRDefault="00120014" w:rsidP="00120014">
      <w:pPr>
        <w:spacing w:after="113" w:line="360" w:lineRule="auto"/>
        <w:jc w:val="both"/>
        <w:rPr>
          <w:b/>
          <w:bCs/>
        </w:rPr>
      </w:pPr>
    </w:p>
    <w:p w14:paraId="48DCFBCA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032C0FB9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2FAE410F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3FF8BEFF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334B64B9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0989AA33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6BDA2CE1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7B61ACC5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17EA210B" w14:textId="77777777" w:rsidR="00196F76" w:rsidRDefault="00196F76" w:rsidP="00120014">
      <w:pPr>
        <w:spacing w:after="113" w:line="360" w:lineRule="auto"/>
        <w:jc w:val="both"/>
        <w:rPr>
          <w:b/>
          <w:bCs/>
        </w:rPr>
      </w:pPr>
    </w:p>
    <w:p w14:paraId="6AD237C7" w14:textId="3A71067F" w:rsidR="00120014" w:rsidRPr="000C7DC0" w:rsidRDefault="00621517" w:rsidP="00120014">
      <w:pPr>
        <w:spacing w:after="113"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II.3 </w:t>
      </w:r>
      <w:r w:rsidR="00120014">
        <w:rPr>
          <w:b/>
        </w:rPr>
        <w:t>Tugas Praktikum ke-</w:t>
      </w:r>
      <w:r w:rsidR="004157CB">
        <w:rPr>
          <w:b/>
        </w:rPr>
        <w:t>3</w:t>
      </w:r>
      <w:r w:rsidR="00120014">
        <w:rPr>
          <w:b/>
        </w:rPr>
        <w:t xml:space="preserve">: </w:t>
      </w:r>
    </w:p>
    <w:p w14:paraId="1DB2C16F" w14:textId="77777777" w:rsidR="00120014" w:rsidRPr="00636C39" w:rsidRDefault="00120014" w:rsidP="00120014">
      <w:pPr>
        <w:pStyle w:val="ListParagraph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</w:pPr>
      <w:r w:rsidRPr="000507D9">
        <w:rPr>
          <w:color w:val="000000"/>
        </w:rPr>
        <w:t xml:space="preserve">Tampilan Flowchart        </w:t>
      </w:r>
    </w:p>
    <w:p w14:paraId="6DB387C7" w14:textId="094830A7" w:rsidR="00120014" w:rsidRDefault="000411E1" w:rsidP="0012001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09053364" wp14:editId="4D855790">
            <wp:extent cx="2797810" cy="4196715"/>
            <wp:effectExtent l="0" t="0" r="2540" b="0"/>
            <wp:docPr id="845478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231" cy="4261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CCFF0" w14:textId="362507F6" w:rsidR="00120014" w:rsidRPr="00636C39" w:rsidRDefault="00120014" w:rsidP="0012001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color w:val="000000"/>
        </w:rPr>
        <w:t>Gambar</w:t>
      </w:r>
      <w:r>
        <w:rPr>
          <w:color w:val="EE0000"/>
        </w:rPr>
        <w:t xml:space="preserve"> </w:t>
      </w:r>
      <w:r w:rsidRPr="00636C39">
        <w:t>2. 1 Flowchart</w:t>
      </w:r>
      <w:r w:rsidR="007E00D1">
        <w:t xml:space="preserve"> menghitung volume tabung</w:t>
      </w:r>
    </w:p>
    <w:p w14:paraId="3871DA5E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02D31A20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779DE628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7F9396FF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5C14BF54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22FCDBC0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59870D3F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2D140214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73A08B16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7104B251" w14:textId="77777777" w:rsidR="00120014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76"/>
        <w:rPr>
          <w:color w:val="000000"/>
        </w:rPr>
      </w:pPr>
    </w:p>
    <w:p w14:paraId="5A7B70C4" w14:textId="77777777" w:rsidR="004157CB" w:rsidRDefault="004157CB" w:rsidP="00415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  <w:rPr>
          <w:color w:val="000000"/>
        </w:rPr>
      </w:pPr>
    </w:p>
    <w:p w14:paraId="5C39B9D8" w14:textId="3826EA1A" w:rsidR="00120014" w:rsidRDefault="00120014" w:rsidP="008E7567">
      <w:pPr>
        <w:pStyle w:val="ListParagraph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</w:pPr>
      <w:r w:rsidRPr="00F625C1">
        <w:rPr>
          <w:color w:val="000000"/>
        </w:rPr>
        <w:lastRenderedPageBreak/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120014" w14:paraId="784BD72C" w14:textId="77777777" w:rsidTr="00BE2D02">
        <w:tc>
          <w:tcPr>
            <w:tcW w:w="7027" w:type="dxa"/>
          </w:tcPr>
          <w:p w14:paraId="5429F8FA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#include &lt;iostream&gt;</w:t>
            </w:r>
          </w:p>
          <w:p w14:paraId="69416343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namespace std;</w:t>
            </w:r>
          </w:p>
          <w:p w14:paraId="0C89F662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3BDB671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int main() {</w:t>
            </w:r>
          </w:p>
          <w:p w14:paraId="400CC04D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float jariJari, tinggi, volume;</w:t>
            </w:r>
          </w:p>
          <w:p w14:paraId="443A2D1A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const float phi = 3.14;</w:t>
            </w:r>
          </w:p>
          <w:p w14:paraId="06E12434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063685A2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"=== Program Menghitung Volume Tabung ===" &lt;&lt; endl;</w:t>
            </w:r>
          </w:p>
          <w:p w14:paraId="74B147CE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01C8D44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"Masukkan jari-jari tabung : ";</w:t>
            </w:r>
          </w:p>
          <w:p w14:paraId="7264450A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cin &gt;&gt; jariJari;</w:t>
            </w:r>
          </w:p>
          <w:p w14:paraId="0BB97A96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65A079F9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"Masukkan tinggi tabung    : ";</w:t>
            </w:r>
          </w:p>
          <w:p w14:paraId="5874291C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cin &gt;&gt; tinggi;</w:t>
            </w:r>
          </w:p>
          <w:p w14:paraId="7B5A0756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47D86B39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volume = phi * jariJari * jariJari * tinggi;</w:t>
            </w:r>
          </w:p>
          <w:p w14:paraId="549642A5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387A516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cout &lt;&lt; "Volume Tabung adalah: " &lt;&lt; volume &lt;&lt; endl;</w:t>
            </w:r>
          </w:p>
          <w:p w14:paraId="25D4FB1C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6B22AE6" w14:textId="77777777" w:rsidR="008E7567" w:rsidRPr="008E7567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return 0;</w:t>
            </w:r>
          </w:p>
          <w:p w14:paraId="3F2B398E" w14:textId="2C24AF91" w:rsidR="00120014" w:rsidRPr="003F7385" w:rsidRDefault="008E7567" w:rsidP="008E7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8E75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3FBB5CA5" w14:textId="77777777" w:rsidR="004157CB" w:rsidRDefault="004157CB" w:rsidP="00415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  <w:rPr>
          <w:color w:val="000000"/>
        </w:rPr>
      </w:pPr>
    </w:p>
    <w:p w14:paraId="0A856608" w14:textId="77777777" w:rsidR="004157CB" w:rsidRDefault="004157CB" w:rsidP="00415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  <w:rPr>
          <w:color w:val="000000"/>
        </w:rPr>
      </w:pPr>
    </w:p>
    <w:p w14:paraId="5B3FA3C7" w14:textId="77777777" w:rsidR="004157CB" w:rsidRDefault="004157CB" w:rsidP="00415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  <w:rPr>
          <w:color w:val="000000"/>
        </w:rPr>
      </w:pPr>
    </w:p>
    <w:p w14:paraId="108AA3FB" w14:textId="4B17EAED" w:rsidR="00120014" w:rsidRPr="002854B7" w:rsidRDefault="00120014" w:rsidP="008E7567">
      <w:pPr>
        <w:pStyle w:val="ListParagraph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851"/>
      </w:pPr>
      <w:r w:rsidRPr="008E7567">
        <w:rPr>
          <w:color w:val="000000"/>
        </w:rPr>
        <w:t>Hasil Running</w:t>
      </w:r>
    </w:p>
    <w:p w14:paraId="31C1845D" w14:textId="29B86829" w:rsidR="00120014" w:rsidRDefault="00303164" w:rsidP="00120014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</w:pPr>
      <w:r w:rsidRPr="00303164">
        <w:rPr>
          <w:noProof/>
        </w:rPr>
        <w:drawing>
          <wp:inline distT="0" distB="0" distL="0" distR="0" wp14:anchorId="2280BAF9" wp14:editId="40E15552">
            <wp:extent cx="4665784" cy="1735340"/>
            <wp:effectExtent l="0" t="0" r="1905" b="0"/>
            <wp:docPr id="121320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9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592" cy="17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B5C1" w14:textId="612EC681" w:rsidR="00120014" w:rsidRPr="00636C39" w:rsidRDefault="00120014" w:rsidP="0012001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</w:pPr>
      <w:r>
        <w:rPr>
          <w:color w:val="000000"/>
        </w:rPr>
        <w:t>Gam</w:t>
      </w:r>
      <w:r w:rsidRPr="00636C39">
        <w:t xml:space="preserve">bar 2. </w:t>
      </w:r>
      <w:r w:rsidR="00621517">
        <w:t xml:space="preserve">2 </w:t>
      </w:r>
      <w:r w:rsidRPr="00636C39">
        <w:t xml:space="preserve">Hasil </w:t>
      </w:r>
      <w:r w:rsidRPr="00636C39">
        <w:rPr>
          <w:i/>
        </w:rPr>
        <w:t>Running</w:t>
      </w:r>
      <w:r w:rsidRPr="00636C39">
        <w:t xml:space="preserve"> Program …</w:t>
      </w:r>
    </w:p>
    <w:p w14:paraId="57ECA260" w14:textId="77777777" w:rsidR="00120014" w:rsidRDefault="00120014" w:rsidP="00120014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2C1E20FB" w14:textId="77777777" w:rsidR="00120014" w:rsidRPr="00C648F3" w:rsidRDefault="00120014" w:rsidP="00120014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09"/>
      </w:pPr>
      <w:r w:rsidRPr="00DB7094">
        <w:rPr>
          <w:color w:val="000000"/>
        </w:rPr>
        <w:t>Analisa</w:t>
      </w:r>
    </w:p>
    <w:p w14:paraId="39712894" w14:textId="43B4E758" w:rsidR="00120014" w:rsidRPr="00DB7094" w:rsidRDefault="003A3000" w:rsidP="003A30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</w:pPr>
      <w:r w:rsidRPr="003A3000">
        <w:t>Program C++ tersebut digunakan untuk menghitung volume tabung dengan menggunakan input jari-jari dan tinggi tabung. Berdasarkan ketentuan soal, jari-jari menggunakan dua digit NIM yaitu 03 atau 3, sedangkan tinggi tabung menggunakan dua digit NIM pengajar yaitu 65. Perhitungan dilakukan menggunakan rumus V = π × r² × t dengan nilai π sebesar 3,14, sehingga diperoleh volume tabung sebesar 1.838,7 satuan³. Program kemudian menampilkan nilai jari-jari, tinggi, dan hasil volume tabung ke layar.</w:t>
      </w:r>
    </w:p>
    <w:p w14:paraId="452E90F4" w14:textId="77777777" w:rsidR="00120014" w:rsidRDefault="00120014" w:rsidP="00120014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hanging="398"/>
        <w:rPr>
          <w:b/>
        </w:rPr>
      </w:pPr>
      <w:r>
        <w:rPr>
          <w:b/>
        </w:rPr>
        <w:t>Kesimpulan</w:t>
      </w:r>
    </w:p>
    <w:p w14:paraId="44EE745C" w14:textId="097DE71A" w:rsidR="002D55EA" w:rsidRPr="002D55EA" w:rsidRDefault="002D55EA" w:rsidP="002D55EA">
      <w:pPr>
        <w:pStyle w:val="pdq2pgselectionanchorcontainer"/>
        <w:numPr>
          <w:ilvl w:val="3"/>
          <w:numId w:val="1"/>
        </w:numPr>
        <w:spacing w:line="360" w:lineRule="auto"/>
        <w:ind w:left="567"/>
        <w:jc w:val="both"/>
      </w:pPr>
      <w:r w:rsidRPr="002D55EA">
        <w:t xml:space="preserve">Berdasarkan program yang telah dibuat, dapat disimpulkan bahwa program C++ tersebut digunakan untuk </w:t>
      </w:r>
      <w:r w:rsidRPr="002D55EA">
        <w:rPr>
          <w:rStyle w:val="Strong"/>
          <w:b w:val="0"/>
          <w:bCs w:val="0"/>
        </w:rPr>
        <w:t>menghitung volume tabung</w:t>
      </w:r>
      <w:r w:rsidRPr="002D55EA">
        <w:rPr>
          <w:b/>
          <w:bCs/>
        </w:rPr>
        <w:t xml:space="preserve"> </w:t>
      </w:r>
      <w:r w:rsidRPr="002D55EA">
        <w:t xml:space="preserve">berdasarkan nilai jari-jari dan tinggi tabung. Pada program ini, nilai jari-jari menggunakan dua digit NIM, yaitu </w:t>
      </w:r>
      <w:r w:rsidRPr="002D55EA">
        <w:rPr>
          <w:rStyle w:val="Strong"/>
          <w:b w:val="0"/>
          <w:bCs w:val="0"/>
        </w:rPr>
        <w:t>03 atau 3</w:t>
      </w:r>
      <w:r w:rsidRPr="002D55EA">
        <w:rPr>
          <w:b/>
          <w:bCs/>
        </w:rPr>
        <w:t>,</w:t>
      </w:r>
      <w:r w:rsidRPr="002D55EA">
        <w:t xml:space="preserve"> sedangkan nilai tinggi tabung menggunakan dua digit NIM pengajar, yaitu </w:t>
      </w:r>
      <w:r w:rsidRPr="002D55EA">
        <w:rPr>
          <w:rStyle w:val="Strong"/>
          <w:b w:val="0"/>
          <w:bCs w:val="0"/>
        </w:rPr>
        <w:t>65</w:t>
      </w:r>
      <w:r w:rsidRPr="002D55EA">
        <w:rPr>
          <w:b/>
          <w:bCs/>
        </w:rPr>
        <w:t>.</w:t>
      </w:r>
      <w:r w:rsidRPr="002D55EA">
        <w:t xml:space="preserve"> Kedua nilai tersebut kemudian dimasukkan ke dalam program sebagai input.</w:t>
      </w:r>
    </w:p>
    <w:p w14:paraId="0AF2CADC" w14:textId="39D935BD" w:rsidR="002D55EA" w:rsidRPr="002D55EA" w:rsidRDefault="002D55EA" w:rsidP="002D55EA">
      <w:pPr>
        <w:pStyle w:val="NormalWeb"/>
        <w:numPr>
          <w:ilvl w:val="3"/>
          <w:numId w:val="1"/>
        </w:numPr>
        <w:spacing w:line="360" w:lineRule="auto"/>
        <w:ind w:left="567"/>
        <w:jc w:val="both"/>
      </w:pPr>
      <w:r w:rsidRPr="002D55EA">
        <w:t xml:space="preserve">Perhitungan volume tabung dilakukan menggunakan rumus </w:t>
      </w:r>
      <w:r w:rsidRPr="002D55EA">
        <w:rPr>
          <w:rStyle w:val="Strong"/>
          <w:b w:val="0"/>
          <w:bCs w:val="0"/>
        </w:rPr>
        <w:t>V = π × r² × t</w:t>
      </w:r>
      <w:r w:rsidRPr="002D55EA">
        <w:rPr>
          <w:b/>
          <w:bCs/>
        </w:rPr>
        <w:t>,</w:t>
      </w:r>
      <w:r w:rsidRPr="002D55EA">
        <w:t xml:space="preserve"> dengan nilai π yang digunakan adalah </w:t>
      </w:r>
      <w:r w:rsidRPr="002D55EA">
        <w:rPr>
          <w:rStyle w:val="Strong"/>
          <w:b w:val="0"/>
          <w:bCs w:val="0"/>
        </w:rPr>
        <w:t>3,14</w:t>
      </w:r>
      <w:r w:rsidRPr="002D55EA">
        <w:rPr>
          <w:b/>
          <w:bCs/>
        </w:rPr>
        <w:t>.</w:t>
      </w:r>
      <w:r w:rsidRPr="002D55EA">
        <w:t xml:space="preserve"> Dengan jari-jari sebesar 3 dan tinggi sebesar 65, maka diperoleh hasil volume tabung sebesar </w:t>
      </w:r>
      <w:r w:rsidRPr="002D55EA">
        <w:rPr>
          <w:rStyle w:val="Strong"/>
          <w:b w:val="0"/>
          <w:bCs w:val="0"/>
        </w:rPr>
        <w:t>1.838,7 satuan kubik</w:t>
      </w:r>
      <w:r w:rsidRPr="002D55EA">
        <w:t xml:space="preserve">. Hasil perhitungan tersebut kemudian ditampilkan pada layar melalui perintah </w:t>
      </w:r>
      <w:r w:rsidRPr="002D55EA">
        <w:rPr>
          <w:rStyle w:val="HTMLCode"/>
        </w:rPr>
        <w:t>cout</w:t>
      </w:r>
      <w:r w:rsidRPr="002D55EA">
        <w:t>.</w:t>
      </w:r>
    </w:p>
    <w:p w14:paraId="1F5D20CE" w14:textId="16F04222" w:rsidR="002D55EA" w:rsidRPr="002D55EA" w:rsidRDefault="002D55EA" w:rsidP="002D55EA">
      <w:pPr>
        <w:pStyle w:val="NormalWeb"/>
        <w:numPr>
          <w:ilvl w:val="3"/>
          <w:numId w:val="1"/>
        </w:numPr>
        <w:spacing w:line="360" w:lineRule="auto"/>
        <w:ind w:left="567"/>
        <w:jc w:val="both"/>
      </w:pPr>
      <w:r w:rsidRPr="002D55EA">
        <w:t>Dari program ini dapat dipahami penggunaan</w:t>
      </w:r>
      <w:r w:rsidRPr="002D55EA">
        <w:rPr>
          <w:b/>
          <w:bCs/>
        </w:rPr>
        <w:t xml:space="preserve"> </w:t>
      </w:r>
      <w:r w:rsidRPr="002D55EA">
        <w:rPr>
          <w:rStyle w:val="Strong"/>
          <w:b w:val="0"/>
          <w:bCs w:val="0"/>
        </w:rPr>
        <w:t xml:space="preserve">variabel, input menggunakan </w:t>
      </w:r>
      <w:r w:rsidRPr="002D55EA">
        <w:rPr>
          <w:rStyle w:val="HTMLCode"/>
        </w:rPr>
        <w:t>cin</w:t>
      </w:r>
      <w:r w:rsidRPr="002D55EA">
        <w:rPr>
          <w:rStyle w:val="Strong"/>
          <w:b w:val="0"/>
          <w:bCs w:val="0"/>
        </w:rPr>
        <w:t>, output menggunakan</w:t>
      </w:r>
      <w:r w:rsidRPr="002D55EA">
        <w:rPr>
          <w:rStyle w:val="Strong"/>
        </w:rPr>
        <w:t xml:space="preserve"> </w:t>
      </w:r>
      <w:r w:rsidRPr="002D55EA">
        <w:rPr>
          <w:rStyle w:val="HTMLCode"/>
        </w:rPr>
        <w:t>cout</w:t>
      </w:r>
      <w:r w:rsidRPr="002D55EA">
        <w:rPr>
          <w:rStyle w:val="Strong"/>
        </w:rPr>
        <w:t xml:space="preserve">, </w:t>
      </w:r>
      <w:r w:rsidRPr="002D55EA">
        <w:rPr>
          <w:rStyle w:val="Strong"/>
          <w:b w:val="0"/>
          <w:bCs w:val="0"/>
        </w:rPr>
        <w:t>serta operasi aritmatika</w:t>
      </w:r>
      <w:r w:rsidRPr="002D55EA">
        <w:t xml:space="preserve"> dalam bahasa C++. Flowchart yang dibuat juga menggambarkan alur program secara berurutan, mulai dari </w:t>
      </w:r>
      <w:r w:rsidRPr="002D55EA">
        <w:rPr>
          <w:rStyle w:val="Strong"/>
          <w:b w:val="0"/>
          <w:bCs w:val="0"/>
        </w:rPr>
        <w:t>START, memasukkan jari-jari dan tinggi, melakukan proses perhitungan volume, menampilkan hasil, hingga END</w:t>
      </w:r>
      <w:r w:rsidRPr="002D55EA">
        <w:rPr>
          <w:b/>
          <w:bCs/>
        </w:rPr>
        <w:t>.</w:t>
      </w:r>
      <w:r w:rsidRPr="002D55EA">
        <w:t xml:space="preserve"> Dengan demikian, program berhasil menghitung volume tabung sesuai dengan ketentuan yang diberikan.</w:t>
      </w:r>
    </w:p>
    <w:p w14:paraId="174E0E09" w14:textId="77777777" w:rsidR="00120014" w:rsidRPr="009023C2" w:rsidRDefault="00120014" w:rsidP="001200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</w:pPr>
    </w:p>
    <w:p w14:paraId="4948041A" w14:textId="77777777" w:rsidR="00120014" w:rsidRPr="009023C2" w:rsidRDefault="00120014" w:rsidP="00BB42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</w:pPr>
    </w:p>
    <w:p w14:paraId="2F4517D3" w14:textId="77777777" w:rsidR="00BB4220" w:rsidRDefault="00BB4220" w:rsidP="00BB42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EE0000"/>
        </w:rPr>
      </w:pPr>
    </w:p>
    <w:p w14:paraId="1B6101AF" w14:textId="77777777" w:rsidR="00BB4220" w:rsidRPr="001D2138" w:rsidRDefault="00BB4220" w:rsidP="00BB4220">
      <w:pPr>
        <w:pStyle w:val="NormalWeb"/>
        <w:spacing w:line="360" w:lineRule="auto"/>
        <w:ind w:left="851"/>
        <w:jc w:val="both"/>
      </w:pPr>
    </w:p>
    <w:p w14:paraId="3C166513" w14:textId="5D17595A" w:rsidR="00871F83" w:rsidRPr="009023C2" w:rsidRDefault="00871F83" w:rsidP="001D21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</w:pPr>
    </w:p>
    <w:p w14:paraId="423062EB" w14:textId="77777777" w:rsidR="00871F83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EE0000"/>
        </w:rPr>
      </w:pPr>
    </w:p>
    <w:p w14:paraId="554FA31E" w14:textId="77777777" w:rsidR="00871F83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EE0000"/>
        </w:rPr>
      </w:pPr>
    </w:p>
    <w:p w14:paraId="4D4FE00A" w14:textId="2F06867A" w:rsidR="00871F83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/>
        <w:jc w:val="both"/>
        <w:rPr>
          <w:color w:val="EE0000"/>
        </w:rPr>
      </w:pPr>
    </w:p>
    <w:sectPr w:rsidR="00871F83">
      <w:headerReference w:type="default" r:id="rId14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709B" w14:textId="77777777" w:rsidR="00F305B0" w:rsidRDefault="00F305B0">
      <w:pPr>
        <w:spacing w:after="0" w:line="240" w:lineRule="auto"/>
      </w:pPr>
      <w:r>
        <w:separator/>
      </w:r>
    </w:p>
  </w:endnote>
  <w:endnote w:type="continuationSeparator" w:id="0">
    <w:p w14:paraId="0C09C83D" w14:textId="77777777" w:rsidR="00F305B0" w:rsidRDefault="00F30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ED03649-1517-4507-A11F-F33CDE09CA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48F8911-70FF-4A94-AF9A-FCF663F6334D}"/>
    <w:embedItalic r:id="rId3" w:fontKey="{82400F77-A321-4073-A22D-F41CD46E63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7E3A90B-97DB-4AE7-8EB5-53E50F908A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7909296-06B9-43E0-A251-A340468733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DD9C" w14:textId="77777777" w:rsidR="00F305B0" w:rsidRDefault="00F305B0">
      <w:pPr>
        <w:spacing w:after="0" w:line="240" w:lineRule="auto"/>
      </w:pPr>
      <w:r>
        <w:separator/>
      </w:r>
    </w:p>
  </w:footnote>
  <w:footnote w:type="continuationSeparator" w:id="0">
    <w:p w14:paraId="41E06FF0" w14:textId="77777777" w:rsidR="00F305B0" w:rsidRDefault="00F30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028C" w14:textId="77777777" w:rsidR="00871F83" w:rsidRDefault="008968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F865FA" wp14:editId="116D1DFC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B80"/>
    <w:multiLevelType w:val="hybridMultilevel"/>
    <w:tmpl w:val="3B8A8A54"/>
    <w:lvl w:ilvl="0" w:tplc="0421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DD4D95"/>
    <w:multiLevelType w:val="hybridMultilevel"/>
    <w:tmpl w:val="002632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87467"/>
    <w:multiLevelType w:val="multilevel"/>
    <w:tmpl w:val="C172A8EA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E801C4"/>
    <w:multiLevelType w:val="multilevel"/>
    <w:tmpl w:val="DE4A4612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4FFC3EB2"/>
    <w:multiLevelType w:val="multilevel"/>
    <w:tmpl w:val="D5FA8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F4D02"/>
    <w:multiLevelType w:val="hybridMultilevel"/>
    <w:tmpl w:val="FC8075E0"/>
    <w:lvl w:ilvl="0" w:tplc="0421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57494F99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575E743A"/>
    <w:multiLevelType w:val="multilevel"/>
    <w:tmpl w:val="3ADEE6E6"/>
    <w:lvl w:ilvl="0">
      <w:start w:val="1"/>
      <w:numFmt w:val="decimal"/>
      <w:lvlText w:val="II.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22E64"/>
    <w:multiLevelType w:val="multilevel"/>
    <w:tmpl w:val="E194A8E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6BFA3038"/>
    <w:multiLevelType w:val="multilevel"/>
    <w:tmpl w:val="2E806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A278A"/>
    <w:multiLevelType w:val="multilevel"/>
    <w:tmpl w:val="402670B0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870752519">
    <w:abstractNumId w:val="7"/>
  </w:num>
  <w:num w:numId="2" w16cid:durableId="1100181093">
    <w:abstractNumId w:val="2"/>
  </w:num>
  <w:num w:numId="3" w16cid:durableId="1017149848">
    <w:abstractNumId w:val="4"/>
  </w:num>
  <w:num w:numId="4" w16cid:durableId="1079057066">
    <w:abstractNumId w:val="9"/>
  </w:num>
  <w:num w:numId="5" w16cid:durableId="1203439447">
    <w:abstractNumId w:val="8"/>
  </w:num>
  <w:num w:numId="6" w16cid:durableId="422804923">
    <w:abstractNumId w:val="3"/>
  </w:num>
  <w:num w:numId="7" w16cid:durableId="54161007">
    <w:abstractNumId w:val="10"/>
  </w:num>
  <w:num w:numId="8" w16cid:durableId="61102533">
    <w:abstractNumId w:val="6"/>
  </w:num>
  <w:num w:numId="9" w16cid:durableId="1600093018">
    <w:abstractNumId w:val="0"/>
  </w:num>
  <w:num w:numId="10" w16cid:durableId="1822502481">
    <w:abstractNumId w:val="1"/>
  </w:num>
  <w:num w:numId="11" w16cid:durableId="1829202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83"/>
    <w:rsid w:val="00012C46"/>
    <w:rsid w:val="000411E1"/>
    <w:rsid w:val="000507D9"/>
    <w:rsid w:val="000A7E1D"/>
    <w:rsid w:val="000C7DC0"/>
    <w:rsid w:val="00120014"/>
    <w:rsid w:val="00185F14"/>
    <w:rsid w:val="00196F76"/>
    <w:rsid w:val="001D2138"/>
    <w:rsid w:val="002854B7"/>
    <w:rsid w:val="002D55EA"/>
    <w:rsid w:val="00303164"/>
    <w:rsid w:val="00321201"/>
    <w:rsid w:val="003A3000"/>
    <w:rsid w:val="003D1546"/>
    <w:rsid w:val="003F5D1A"/>
    <w:rsid w:val="003F7385"/>
    <w:rsid w:val="004157CB"/>
    <w:rsid w:val="004628DE"/>
    <w:rsid w:val="004A1CF4"/>
    <w:rsid w:val="005A1286"/>
    <w:rsid w:val="005F329D"/>
    <w:rsid w:val="00621517"/>
    <w:rsid w:val="00624631"/>
    <w:rsid w:val="00636C39"/>
    <w:rsid w:val="00664F1C"/>
    <w:rsid w:val="006A08AE"/>
    <w:rsid w:val="00763901"/>
    <w:rsid w:val="007A069E"/>
    <w:rsid w:val="007E00D1"/>
    <w:rsid w:val="00871F83"/>
    <w:rsid w:val="008968F8"/>
    <w:rsid w:val="008E7567"/>
    <w:rsid w:val="009023C2"/>
    <w:rsid w:val="00940925"/>
    <w:rsid w:val="00A32CD5"/>
    <w:rsid w:val="00B02368"/>
    <w:rsid w:val="00B37C84"/>
    <w:rsid w:val="00B631EA"/>
    <w:rsid w:val="00B979A1"/>
    <w:rsid w:val="00BB4220"/>
    <w:rsid w:val="00BB49A2"/>
    <w:rsid w:val="00C648F3"/>
    <w:rsid w:val="00CA7D3D"/>
    <w:rsid w:val="00CF2D0E"/>
    <w:rsid w:val="00D4516E"/>
    <w:rsid w:val="00DB7094"/>
    <w:rsid w:val="00E34090"/>
    <w:rsid w:val="00E85C6F"/>
    <w:rsid w:val="00EC1F7C"/>
    <w:rsid w:val="00F305B0"/>
    <w:rsid w:val="00F625C1"/>
    <w:rsid w:val="00FC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FA3C"/>
  <w15:docId w15:val="{3D8E3423-DE62-4009-A4DF-4B4EEEC9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D21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13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648F3"/>
    <w:pPr>
      <w:spacing w:before="100" w:beforeAutospacing="1" w:after="100" w:afterAutospacing="1" w:line="240" w:lineRule="auto"/>
    </w:pPr>
    <w:rPr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AYihUnR/XaDupCf0oJhrkvBqw==">CgMxLjAyDmguNTM3bHE4OHBtbGswOAByITF4UGJKcHNSazRvNUt4UnA2d2VUT2dTSGw2UnJ3VS1mSw==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LaptopMSI</dc:creator>
  <cp:lastModifiedBy>Bram Deo</cp:lastModifiedBy>
  <cp:revision>42</cp:revision>
  <dcterms:created xsi:type="dcterms:W3CDTF">2026-10-06T12:27:00Z</dcterms:created>
  <dcterms:modified xsi:type="dcterms:W3CDTF">2026-10-09T13:23:00Z</dcterms:modified>
</cp:coreProperties>
</file>