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03" w:rsidRDefault="007F3B50">
      <w:r>
        <w:t>Brandon Lee</w:t>
      </w:r>
      <w:r>
        <w:br/>
        <w:t>14010627X</w:t>
      </w:r>
      <w:r>
        <w:br/>
        <w:t>10/23/14</w:t>
      </w:r>
      <w:r>
        <w:br/>
        <w:t>Lab 5</w:t>
      </w:r>
    </w:p>
    <w:p w:rsidR="007F3B50" w:rsidRDefault="009E2DDD">
      <w:r>
        <w:t xml:space="preserve">The </w:t>
      </w:r>
      <w:r w:rsidR="007F3B50">
        <w:t>Four Cases</w:t>
      </w:r>
      <w:r>
        <w:t>:</w:t>
      </w:r>
      <w:bookmarkStart w:id="0" w:name="_GoBack"/>
      <w:bookmarkEnd w:id="0"/>
    </w:p>
    <w:p w:rsidR="007F3B50" w:rsidRPr="009E2DDD" w:rsidRDefault="007F3B50">
      <w:pPr>
        <w:rPr>
          <w:b/>
        </w:rPr>
      </w:pPr>
      <w:r w:rsidRPr="009E2DDD">
        <w:rPr>
          <w:b/>
        </w:rPr>
        <w:t xml:space="preserve">1 – </w:t>
      </w:r>
      <w:proofErr w:type="spellStart"/>
      <w:proofErr w:type="gramStart"/>
      <w:r w:rsidRPr="009E2DDD">
        <w:rPr>
          <w:b/>
        </w:rPr>
        <w:t>theList</w:t>
      </w:r>
      <w:proofErr w:type="spellEnd"/>
      <w:proofErr w:type="gramEnd"/>
      <w:r w:rsidRPr="009E2DDD">
        <w:rPr>
          <w:b/>
        </w:rPr>
        <w:t xml:space="preserve"> is empty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(first--&gt;last): 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links is: 0</w:t>
      </w:r>
    </w:p>
    <w:p w:rsidR="009E2DDD" w:rsidRDefault="009E2DDD" w:rsidP="009E2DDD">
      <w:r>
        <w:rPr>
          <w:rFonts w:ascii="Consolas" w:hAnsi="Consolas" w:cs="Consolas"/>
          <w:color w:val="000000"/>
          <w:sz w:val="20"/>
          <w:szCs w:val="20"/>
        </w:rPr>
        <w:t>There are not enough links to split!</w:t>
      </w:r>
    </w:p>
    <w:p w:rsidR="007F3B50" w:rsidRPr="009E2DDD" w:rsidRDefault="007F3B50">
      <w:pPr>
        <w:rPr>
          <w:b/>
        </w:rPr>
      </w:pPr>
      <w:r w:rsidRPr="009E2DDD">
        <w:rPr>
          <w:b/>
        </w:rPr>
        <w:t xml:space="preserve">2 – </w:t>
      </w:r>
      <w:proofErr w:type="spellStart"/>
      <w:proofErr w:type="gramStart"/>
      <w:r w:rsidRPr="009E2DDD">
        <w:rPr>
          <w:b/>
        </w:rPr>
        <w:t>theList</w:t>
      </w:r>
      <w:proofErr w:type="spellEnd"/>
      <w:proofErr w:type="gramEnd"/>
      <w:r w:rsidRPr="009E2DDD">
        <w:rPr>
          <w:b/>
        </w:rPr>
        <w:t xml:space="preserve"> has an odd number of links</w:t>
      </w:r>
      <w:r w:rsidR="009E2DDD" w:rsidRPr="009E2DDD">
        <w:rPr>
          <w:b/>
        </w:rPr>
        <w:t xml:space="preserve"> (used 3 links)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(first--&gt;last): {66, 6.99} {44, 4.99} {22, 2.99} 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links is: 3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list is odd!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first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(first--&gt;last): {44, 4.99} {22, 2.99} 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second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9E2DDD" w:rsidRDefault="009E2DDD" w:rsidP="009E2DDD">
      <w:r>
        <w:rPr>
          <w:rFonts w:ascii="Consolas" w:hAnsi="Consolas" w:cs="Consolas"/>
          <w:color w:val="000000"/>
          <w:sz w:val="20"/>
          <w:szCs w:val="20"/>
        </w:rPr>
        <w:t>List (first--&gt;last): {66, 6.99}</w:t>
      </w:r>
    </w:p>
    <w:p w:rsidR="007F3B50" w:rsidRPr="009E2DDD" w:rsidRDefault="007F3B50">
      <w:pPr>
        <w:rPr>
          <w:b/>
        </w:rPr>
      </w:pPr>
      <w:r w:rsidRPr="009E2DDD">
        <w:rPr>
          <w:b/>
        </w:rPr>
        <w:t xml:space="preserve">3 – </w:t>
      </w:r>
      <w:proofErr w:type="spellStart"/>
      <w:proofErr w:type="gramStart"/>
      <w:r w:rsidRPr="009E2DDD">
        <w:rPr>
          <w:b/>
        </w:rPr>
        <w:t>theList</w:t>
      </w:r>
      <w:proofErr w:type="spellEnd"/>
      <w:proofErr w:type="gramEnd"/>
      <w:r w:rsidRPr="009E2DDD">
        <w:rPr>
          <w:b/>
        </w:rPr>
        <w:t xml:space="preserve"> has an even number of links</w:t>
      </w:r>
      <w:r w:rsidR="009E2DDD" w:rsidRPr="009E2DDD">
        <w:rPr>
          <w:b/>
        </w:rPr>
        <w:t xml:space="preserve"> (used 4 links)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(first--&gt;last): {88, 8.99} {66, 6.99} {44, 4.99} {22, 2.99} 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links is: 4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list is even!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first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(first--&gt;last): {44, 4.99} {22, 2.99} 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second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(first--&gt;last): {66, 6.99} {88, 8.99} </w:t>
      </w:r>
    </w:p>
    <w:p w:rsidR="009E2DDD" w:rsidRDefault="009E2DDD"/>
    <w:p w:rsidR="007F3B50" w:rsidRPr="009E2DDD" w:rsidRDefault="007F3B50">
      <w:pPr>
        <w:rPr>
          <w:b/>
        </w:rPr>
      </w:pPr>
      <w:r w:rsidRPr="009E2DDD">
        <w:rPr>
          <w:b/>
        </w:rPr>
        <w:t xml:space="preserve">4 – </w:t>
      </w:r>
      <w:proofErr w:type="spellStart"/>
      <w:proofErr w:type="gramStart"/>
      <w:r w:rsidRPr="009E2DDD">
        <w:rPr>
          <w:b/>
        </w:rPr>
        <w:t>theList</w:t>
      </w:r>
      <w:proofErr w:type="spellEnd"/>
      <w:proofErr w:type="gramEnd"/>
      <w:r w:rsidRPr="009E2DDD">
        <w:rPr>
          <w:b/>
        </w:rPr>
        <w:t xml:space="preserve"> has only has one link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(first--&gt;last): {22, 2.99} </w:t>
      </w:r>
    </w:p>
    <w:p w:rsidR="009E2DDD" w:rsidRDefault="009E2DDD" w:rsidP="009E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links is: 1</w:t>
      </w:r>
    </w:p>
    <w:p w:rsidR="009E2DDD" w:rsidRDefault="009E2DDD" w:rsidP="009E2D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not enough links to split!</w:t>
      </w:r>
    </w:p>
    <w:p w:rsidR="009E2DDD" w:rsidRDefault="009E2DDD" w:rsidP="009E2DDD">
      <w:pPr>
        <w:rPr>
          <w:rFonts w:ascii="Consolas" w:hAnsi="Consolas" w:cs="Consolas"/>
          <w:color w:val="000000"/>
          <w:sz w:val="20"/>
          <w:szCs w:val="20"/>
        </w:rPr>
      </w:pPr>
    </w:p>
    <w:p w:rsidR="009E2DDD" w:rsidRPr="009E2DDD" w:rsidRDefault="009E2DDD" w:rsidP="009E2DDD">
      <w:r>
        <w:rPr>
          <w:rFonts w:cs="Consolas"/>
          <w:color w:val="000000"/>
        </w:rPr>
        <w:t>Complete project is included.  Source code can be found there.</w:t>
      </w:r>
    </w:p>
    <w:sectPr w:rsidR="009E2DDD" w:rsidRPr="009E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50"/>
    <w:rsid w:val="00725868"/>
    <w:rsid w:val="007F3B50"/>
    <w:rsid w:val="009E2DDD"/>
    <w:rsid w:val="00E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3</cp:revision>
  <dcterms:created xsi:type="dcterms:W3CDTF">2014-10-23T01:54:00Z</dcterms:created>
  <dcterms:modified xsi:type="dcterms:W3CDTF">2014-10-23T02:04:00Z</dcterms:modified>
</cp:coreProperties>
</file>