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F412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8"/>
          <w:szCs w:val="32"/>
        </w:rPr>
      </w:pPr>
      <w:r w:rsidRPr="00D86ACC">
        <w:rPr>
          <w:rFonts w:ascii="Times New Roman" w:hAnsi="Times New Roman"/>
          <w:b/>
          <w:sz w:val="28"/>
          <w:szCs w:val="32"/>
        </w:rPr>
        <w:t>Brandon M Kaminski</w:t>
      </w:r>
    </w:p>
    <w:p w14:paraId="667D425C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sz w:val="20"/>
        </w:rPr>
        <w:t xml:space="preserve">828-234-0152 | </w:t>
      </w:r>
      <w:hyperlink r:id="rId5" w:history="1">
        <w:r w:rsidRPr="00D86ACC">
          <w:rPr>
            <w:rStyle w:val="Hyperlink"/>
            <w:rFonts w:ascii="Times New Roman" w:hAnsi="Times New Roman" w:cs="Times New Roman"/>
            <w:sz w:val="20"/>
          </w:rPr>
          <w:t>branmkam@live.unc.edu</w:t>
        </w:r>
      </w:hyperlink>
      <w:r w:rsidRPr="00D86ACC">
        <w:rPr>
          <w:rFonts w:ascii="Times New Roman" w:hAnsi="Times New Roman" w:cs="Times New Roman"/>
          <w:sz w:val="20"/>
        </w:rPr>
        <w:t xml:space="preserve"> | </w:t>
      </w:r>
      <w:hyperlink r:id="rId6" w:history="1">
        <w:r w:rsidRPr="00D86ACC">
          <w:rPr>
            <w:rStyle w:val="Hyperlink"/>
            <w:rFonts w:ascii="Times New Roman" w:hAnsi="Times New Roman" w:cs="Times New Roman"/>
            <w:sz w:val="20"/>
          </w:rPr>
          <w:t>branmkam.github.io/websitev1/index.html</w:t>
        </w:r>
      </w:hyperlink>
    </w:p>
    <w:p w14:paraId="6E67ABF2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sz w:val="20"/>
        </w:rPr>
      </w:pPr>
    </w:p>
    <w:p w14:paraId="1A3C4BAB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0"/>
        </w:rPr>
      </w:pPr>
      <w:r w:rsidRPr="00D86ACC">
        <w:rPr>
          <w:rFonts w:ascii="Times New Roman" w:hAnsi="Times New Roman"/>
          <w:b/>
          <w:sz w:val="24"/>
        </w:rPr>
        <w:t>Education</w:t>
      </w:r>
    </w:p>
    <w:p w14:paraId="162F9034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 xml:space="preserve">The University of North Carolina at Chapel Hill                                                                       </w:t>
      </w:r>
      <w:r w:rsidRPr="00D86ACC">
        <w:rPr>
          <w:rFonts w:ascii="Times New Roman" w:hAnsi="Times New Roman"/>
          <w:sz w:val="20"/>
        </w:rPr>
        <w:t>May 2023</w:t>
      </w:r>
    </w:p>
    <w:p w14:paraId="39BBCD65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Bachelor of Science in Computer Science, with double major in Linguistics</w:t>
      </w:r>
    </w:p>
    <w:p w14:paraId="74C35F80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0"/>
        </w:rPr>
      </w:pPr>
      <w:r w:rsidRPr="00D86ACC">
        <w:rPr>
          <w:rFonts w:ascii="Times New Roman" w:hAnsi="Times New Roman"/>
          <w:b/>
          <w:sz w:val="20"/>
        </w:rPr>
        <w:t>GPA</w:t>
      </w:r>
      <w:r w:rsidRPr="00D86ACC">
        <w:rPr>
          <w:rFonts w:ascii="Times New Roman" w:hAnsi="Times New Roman"/>
          <w:sz w:val="20"/>
        </w:rPr>
        <w:t>: 3.7</w:t>
      </w:r>
    </w:p>
    <w:p w14:paraId="06339A1B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>Honors:</w:t>
      </w:r>
      <w:r w:rsidRPr="00D86ACC">
        <w:rPr>
          <w:rFonts w:ascii="Times New Roman" w:hAnsi="Times New Roman"/>
          <w:sz w:val="20"/>
        </w:rPr>
        <w:t xml:space="preserve"> Honors Carolina, UNC Dean’s List</w:t>
      </w:r>
    </w:p>
    <w:p w14:paraId="04ABA0CE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0"/>
        </w:rPr>
      </w:pPr>
      <w:r w:rsidRPr="00D86ACC">
        <w:rPr>
          <w:rFonts w:ascii="Times New Roman" w:hAnsi="Times New Roman"/>
          <w:b/>
          <w:sz w:val="20"/>
        </w:rPr>
        <w:t xml:space="preserve">Relevant Coursework: </w:t>
      </w:r>
      <w:r w:rsidRPr="00D86ACC">
        <w:rPr>
          <w:rFonts w:ascii="Times New Roman" w:hAnsi="Times New Roman"/>
          <w:sz w:val="20"/>
        </w:rPr>
        <w:t>Data Structures (Spring 2020), Discrete Organization (Spring 2020)</w:t>
      </w:r>
    </w:p>
    <w:p w14:paraId="4744ABA5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0"/>
        </w:rPr>
      </w:pPr>
    </w:p>
    <w:p w14:paraId="3079A43F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>North Carolina School of Science and Mathematics (</w:t>
      </w:r>
      <w:proofErr w:type="gramStart"/>
      <w:r w:rsidRPr="00D86ACC">
        <w:rPr>
          <w:rFonts w:ascii="Times New Roman" w:hAnsi="Times New Roman"/>
          <w:b/>
          <w:sz w:val="20"/>
        </w:rPr>
        <w:t xml:space="preserve">NCSSM)   </w:t>
      </w:r>
      <w:proofErr w:type="gramEnd"/>
      <w:r w:rsidRPr="00D86ACC">
        <w:rPr>
          <w:rFonts w:ascii="Times New Roman" w:hAnsi="Times New Roman"/>
          <w:b/>
          <w:sz w:val="20"/>
        </w:rPr>
        <w:t xml:space="preserve">                                             </w:t>
      </w:r>
      <w:r w:rsidRPr="00D86ACC">
        <w:rPr>
          <w:rFonts w:ascii="Times New Roman" w:hAnsi="Times New Roman"/>
          <w:sz w:val="20"/>
        </w:rPr>
        <w:t>May 2019</w:t>
      </w:r>
    </w:p>
    <w:p w14:paraId="459ECD6B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>GPA:</w:t>
      </w:r>
      <w:r w:rsidRPr="00D86ACC">
        <w:rPr>
          <w:rFonts w:ascii="Times New Roman" w:hAnsi="Times New Roman"/>
          <w:sz w:val="20"/>
        </w:rPr>
        <w:t xml:space="preserve"> 4.7</w:t>
      </w:r>
    </w:p>
    <w:p w14:paraId="783B551D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 xml:space="preserve">Honors: </w:t>
      </w:r>
      <w:r w:rsidRPr="00D86ACC">
        <w:rPr>
          <w:rFonts w:ascii="Times New Roman" w:hAnsi="Times New Roman"/>
          <w:sz w:val="20"/>
        </w:rPr>
        <w:t>AP Scholar with Distinction, National Qualifier for the United States Geography Olympiad, PSAT Commended Student</w:t>
      </w:r>
    </w:p>
    <w:p w14:paraId="173D322C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</w:p>
    <w:p w14:paraId="21BA868C" w14:textId="77777777" w:rsidR="000A7A1F" w:rsidRPr="00D86ACC" w:rsidRDefault="000A7A1F" w:rsidP="000A7A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86ACC">
        <w:rPr>
          <w:rFonts w:ascii="Times New Roman" w:hAnsi="Times New Roman" w:cs="Times New Roman"/>
          <w:b/>
          <w:sz w:val="24"/>
        </w:rPr>
        <w:t>Professional Skills</w:t>
      </w:r>
    </w:p>
    <w:p w14:paraId="0BC8640E" w14:textId="77777777" w:rsidR="000A7A1F" w:rsidRPr="00D86ACC" w:rsidRDefault="000A7A1F" w:rsidP="000A7A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b/>
          <w:sz w:val="20"/>
        </w:rPr>
        <w:t>Languages:</w:t>
      </w:r>
      <w:r w:rsidRPr="00D86ACC">
        <w:rPr>
          <w:rFonts w:ascii="Times New Roman" w:hAnsi="Times New Roman" w:cs="Times New Roman"/>
          <w:sz w:val="20"/>
        </w:rPr>
        <w:t xml:space="preserve"> Spanish (Fluent), Italian (Intermediate), Portuguese (Beginner)</w:t>
      </w:r>
    </w:p>
    <w:p w14:paraId="21B33398" w14:textId="77777777" w:rsidR="000A7A1F" w:rsidRPr="00D86ACC" w:rsidRDefault="000A7A1F" w:rsidP="000A7A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b/>
          <w:sz w:val="20"/>
        </w:rPr>
        <w:t>Programming Languages:</w:t>
      </w:r>
      <w:r w:rsidRPr="00D86ACC">
        <w:rPr>
          <w:rFonts w:ascii="Times New Roman" w:hAnsi="Times New Roman" w:cs="Times New Roman"/>
          <w:sz w:val="20"/>
        </w:rPr>
        <w:t xml:space="preserve"> Java, Python, HTML/CSS, Ruby</w:t>
      </w:r>
      <w:bookmarkStart w:id="0" w:name="_GoBack"/>
      <w:bookmarkEnd w:id="0"/>
    </w:p>
    <w:p w14:paraId="72CF2522" w14:textId="77777777" w:rsidR="000A7A1F" w:rsidRPr="00D86ACC" w:rsidRDefault="000A7A1F" w:rsidP="000A7A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b/>
          <w:sz w:val="20"/>
        </w:rPr>
        <w:t xml:space="preserve">Programs: </w:t>
      </w:r>
      <w:r w:rsidRPr="00D86ACC">
        <w:rPr>
          <w:rFonts w:ascii="Times New Roman" w:hAnsi="Times New Roman" w:cs="Times New Roman"/>
          <w:sz w:val="20"/>
        </w:rPr>
        <w:t>Word, Excel, PowerPoint</w:t>
      </w:r>
    </w:p>
    <w:p w14:paraId="0FD07E2B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</w:p>
    <w:p w14:paraId="4C84F1FD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D86ACC">
        <w:rPr>
          <w:rFonts w:ascii="Times New Roman" w:hAnsi="Times New Roman" w:cs="Times New Roman"/>
          <w:b/>
          <w:sz w:val="24"/>
        </w:rPr>
        <w:t>Experience</w:t>
      </w:r>
    </w:p>
    <w:p w14:paraId="234463DC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 w:cs="Times New Roman"/>
          <w:b/>
          <w:i/>
          <w:sz w:val="20"/>
        </w:rPr>
        <w:t>Visitor Services Assistant</w:t>
      </w:r>
      <w:r w:rsidRPr="00D86ACC">
        <w:rPr>
          <w:rFonts w:ascii="Times New Roman" w:hAnsi="Times New Roman" w:cs="Times New Roman"/>
          <w:sz w:val="20"/>
        </w:rPr>
        <w:t>,</w:t>
      </w:r>
      <w:r w:rsidRPr="00D86ACC">
        <w:rPr>
          <w:rFonts w:ascii="Times New Roman" w:hAnsi="Times New Roman" w:cs="Times New Roman"/>
          <w:b/>
          <w:i/>
          <w:sz w:val="20"/>
        </w:rPr>
        <w:t xml:space="preserve"> </w:t>
      </w:r>
      <w:r w:rsidRPr="00D86ACC">
        <w:rPr>
          <w:rFonts w:ascii="Times New Roman" w:hAnsi="Times New Roman" w:cs="Times New Roman"/>
          <w:sz w:val="20"/>
        </w:rPr>
        <w:t>Catawba Science C</w:t>
      </w:r>
      <w:r w:rsidRPr="00D86ACC">
        <w:rPr>
          <w:rFonts w:ascii="Times New Roman" w:hAnsi="Times New Roman"/>
          <w:sz w:val="20"/>
        </w:rPr>
        <w:t xml:space="preserve">enter, </w:t>
      </w:r>
      <w:r w:rsidRPr="00D86ACC">
        <w:rPr>
          <w:rFonts w:ascii="Times New Roman" w:hAnsi="Times New Roman"/>
          <w:i/>
          <w:sz w:val="20"/>
        </w:rPr>
        <w:t>Hickory, NC                                June 2019 – Present</w:t>
      </w:r>
    </w:p>
    <w:p w14:paraId="11B7A672" w14:textId="77777777" w:rsidR="000A7A1F" w:rsidRPr="00D86ACC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Interact with guests to provide directions and/or assistance as needed</w:t>
      </w:r>
    </w:p>
    <w:p w14:paraId="4D792DBE" w14:textId="77777777" w:rsidR="000A7A1F" w:rsidRPr="00D86ACC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Engage people of all ages in scientific discussions through exhibits, aquaria, and a planetarium</w:t>
      </w:r>
    </w:p>
    <w:p w14:paraId="3CDCB30E" w14:textId="77777777" w:rsidR="000A7A1F" w:rsidRPr="00D86ACC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 xml:space="preserve">Facilitate and conserve exhibit spaces after daily </w:t>
      </w:r>
    </w:p>
    <w:p w14:paraId="79CE028A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 w:cs="Times New Roman"/>
          <w:b/>
          <w:i/>
          <w:sz w:val="20"/>
        </w:rPr>
        <w:t>Summer Fun Counselor</w:t>
      </w:r>
      <w:r w:rsidRPr="00D86ACC">
        <w:rPr>
          <w:rFonts w:ascii="Times New Roman" w:hAnsi="Times New Roman" w:cs="Times New Roman"/>
          <w:sz w:val="20"/>
        </w:rPr>
        <w:t>,</w:t>
      </w:r>
      <w:r w:rsidRPr="00D86ACC">
        <w:rPr>
          <w:rFonts w:ascii="Times New Roman" w:hAnsi="Times New Roman" w:cs="Times New Roman"/>
          <w:b/>
          <w:i/>
          <w:sz w:val="20"/>
        </w:rPr>
        <w:t xml:space="preserve"> </w:t>
      </w:r>
      <w:r w:rsidRPr="00D86ACC">
        <w:rPr>
          <w:rFonts w:ascii="Times New Roman" w:hAnsi="Times New Roman" w:cs="Times New Roman"/>
          <w:sz w:val="20"/>
        </w:rPr>
        <w:t>Catawba Science C</w:t>
      </w:r>
      <w:r w:rsidRPr="00D86ACC">
        <w:rPr>
          <w:rFonts w:ascii="Times New Roman" w:hAnsi="Times New Roman"/>
          <w:sz w:val="20"/>
        </w:rPr>
        <w:t xml:space="preserve">enter, </w:t>
      </w:r>
      <w:r w:rsidRPr="00D86ACC">
        <w:rPr>
          <w:rFonts w:ascii="Times New Roman" w:hAnsi="Times New Roman"/>
          <w:i/>
          <w:sz w:val="20"/>
        </w:rPr>
        <w:t>Hickory, NC                         June 2019 – August 2019</w:t>
      </w:r>
    </w:p>
    <w:p w14:paraId="6F445BE5" w14:textId="77777777" w:rsidR="000A7A1F" w:rsidRPr="00D86ACC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Supervise groups of children up to the age of 14</w:t>
      </w:r>
    </w:p>
    <w:p w14:paraId="2C865275" w14:textId="77777777" w:rsidR="000A7A1F" w:rsidRPr="00D86ACC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Create interactive science-based games and activities</w:t>
      </w:r>
    </w:p>
    <w:p w14:paraId="38162C7E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color w:val="222222"/>
          <w:sz w:val="20"/>
          <w:shd w:val="clear" w:color="auto" w:fill="FFFFFF"/>
        </w:rPr>
      </w:pPr>
      <w:r w:rsidRPr="00D86ACC">
        <w:rPr>
          <w:rFonts w:ascii="Times New Roman" w:hAnsi="Times New Roman" w:cs="Times New Roman"/>
          <w:b/>
          <w:i/>
          <w:sz w:val="20"/>
        </w:rPr>
        <w:t>Education Coordinator and Tutor</w:t>
      </w:r>
      <w:r w:rsidRPr="00D86AC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86ACC">
        <w:rPr>
          <w:rFonts w:ascii="Times New Roman" w:hAnsi="Times New Roman" w:cs="Times New Roman"/>
          <w:sz w:val="20"/>
        </w:rPr>
        <w:t>J</w:t>
      </w:r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>óvenes</w:t>
      </w:r>
      <w:proofErr w:type="spellEnd"/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Para </w:t>
      </w:r>
      <w:proofErr w:type="spellStart"/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>Ayudar</w:t>
      </w:r>
      <w:proofErr w:type="spellEnd"/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Club, </w:t>
      </w:r>
      <w:r w:rsidRPr="00D86ACC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>Durham, NC      August 2018 – May 2019</w:t>
      </w:r>
    </w:p>
    <w:p w14:paraId="45B5BD62" w14:textId="77777777" w:rsidR="000A7A1F" w:rsidRPr="00D86ACC" w:rsidRDefault="000A7A1F" w:rsidP="000A7A1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Tutor Hispanic children in the Durham area weekly in mathematics and comprehension</w:t>
      </w:r>
    </w:p>
    <w:p w14:paraId="682F29BF" w14:textId="77777777" w:rsidR="000A7A1F" w:rsidRPr="00D86ACC" w:rsidRDefault="000A7A1F" w:rsidP="000A7A1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Utilize both English and Spanish in conversation with the children</w:t>
      </w:r>
    </w:p>
    <w:p w14:paraId="746179B9" w14:textId="77777777" w:rsidR="000A7A1F" w:rsidRPr="00D86ACC" w:rsidRDefault="000A7A1F" w:rsidP="000A7A1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Coordinate bus loops to and from the tutoring center</w:t>
      </w:r>
    </w:p>
    <w:p w14:paraId="5A879947" w14:textId="77777777" w:rsidR="000A7A1F" w:rsidRPr="00D86ACC" w:rsidRDefault="000A7A1F" w:rsidP="000A7A1F">
      <w:pPr>
        <w:pStyle w:val="ListParagraph"/>
        <w:spacing w:after="0"/>
        <w:rPr>
          <w:rFonts w:ascii="Times New Roman" w:hAnsi="Times New Roman"/>
          <w:sz w:val="20"/>
        </w:rPr>
      </w:pPr>
    </w:p>
    <w:p w14:paraId="1F10285D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4"/>
        </w:rPr>
      </w:pPr>
      <w:r w:rsidRPr="00D86ACC">
        <w:rPr>
          <w:rFonts w:ascii="Times New Roman" w:hAnsi="Times New Roman"/>
          <w:b/>
          <w:sz w:val="24"/>
        </w:rPr>
        <w:t>Publications</w:t>
      </w:r>
    </w:p>
    <w:p w14:paraId="49E93D05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b/>
          <w:i/>
          <w:sz w:val="20"/>
        </w:rPr>
        <w:t>Researcher through NCSSM Research in the Humanities Program Studying Dialects of American English</w:t>
      </w:r>
      <w:r w:rsidRPr="00D86ACC">
        <w:rPr>
          <w:rFonts w:ascii="Times New Roman" w:hAnsi="Times New Roman" w:cs="Times New Roman"/>
          <w:sz w:val="20"/>
        </w:rPr>
        <w:t>,</w:t>
      </w:r>
      <w:r w:rsidRPr="00D86ACC">
        <w:rPr>
          <w:rFonts w:ascii="Times New Roman" w:hAnsi="Times New Roman" w:cs="Times New Roman"/>
          <w:b/>
          <w:i/>
          <w:sz w:val="20"/>
        </w:rPr>
        <w:t xml:space="preserve"> </w:t>
      </w:r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Durham, NC, </w:t>
      </w:r>
      <w:r w:rsidRPr="00D86ACC">
        <w:rPr>
          <w:rFonts w:ascii="Times New Roman" w:hAnsi="Times New Roman" w:cs="Times New Roman"/>
          <w:sz w:val="20"/>
        </w:rPr>
        <w:t>June 2018 – February 2019</w:t>
      </w:r>
    </w:p>
    <w:p w14:paraId="13D6BC5D" w14:textId="77777777" w:rsidR="000A7A1F" w:rsidRPr="00D86ACC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sz w:val="20"/>
        </w:rPr>
        <w:t>Study dialects of American English through the lenses of race, ethnicity, history, and geography</w:t>
      </w:r>
    </w:p>
    <w:p w14:paraId="30050391" w14:textId="77777777" w:rsidR="000A7A1F" w:rsidRPr="00D86ACC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sz w:val="20"/>
        </w:rPr>
        <w:t>Compose a twenty-page research paper to develop an argument for the promotion of all dialects in educational, social, and governmental affairs</w:t>
      </w:r>
    </w:p>
    <w:p w14:paraId="4B66ABF7" w14:textId="77777777" w:rsidR="000A7A1F" w:rsidRPr="00D86ACC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sz w:val="20"/>
        </w:rPr>
        <w:t>Use collegiate resources to discover studies on various dialects throughout the country that compare their similarities and differences</w:t>
      </w:r>
    </w:p>
    <w:p w14:paraId="3CDFF7D9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b/>
          <w:sz w:val="20"/>
        </w:rPr>
      </w:pPr>
    </w:p>
    <w:p w14:paraId="773426DB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86ACC">
        <w:rPr>
          <w:rFonts w:ascii="Times New Roman" w:hAnsi="Times New Roman" w:cs="Times New Roman"/>
          <w:b/>
          <w:sz w:val="24"/>
          <w:szCs w:val="28"/>
        </w:rPr>
        <w:t>Awards</w:t>
      </w:r>
    </w:p>
    <w:p w14:paraId="26C39666" w14:textId="77777777" w:rsidR="000A7A1F" w:rsidRPr="00D86ACC" w:rsidRDefault="000A7A1F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2</w:t>
      </w:r>
      <w:r w:rsidRPr="00D86ACC">
        <w:rPr>
          <w:rFonts w:ascii="Times New Roman" w:hAnsi="Times New Roman"/>
          <w:sz w:val="20"/>
          <w:vertAlign w:val="superscript"/>
        </w:rPr>
        <w:t>nd</w:t>
      </w:r>
      <w:r w:rsidRPr="00D86ACC">
        <w:rPr>
          <w:rFonts w:ascii="Times New Roman" w:hAnsi="Times New Roman"/>
          <w:sz w:val="20"/>
        </w:rPr>
        <w:t xml:space="preserve"> Place, Best Beginner Hack and Wolfram Award, </w:t>
      </w:r>
      <w:proofErr w:type="spellStart"/>
      <w:r w:rsidRPr="00D86ACC">
        <w:rPr>
          <w:rFonts w:ascii="Times New Roman" w:hAnsi="Times New Roman"/>
          <w:sz w:val="20"/>
        </w:rPr>
        <w:t>HackNC</w:t>
      </w:r>
      <w:proofErr w:type="spellEnd"/>
      <w:r w:rsidRPr="00D86ACC">
        <w:rPr>
          <w:rFonts w:ascii="Times New Roman" w:hAnsi="Times New Roman"/>
          <w:sz w:val="20"/>
        </w:rPr>
        <w:t xml:space="preserve"> 2019</w:t>
      </w:r>
    </w:p>
    <w:p w14:paraId="386D7DD4" w14:textId="77777777" w:rsidR="000A7A1F" w:rsidRPr="00D86ACC" w:rsidRDefault="000A7A1F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 xml:space="preserve">Invitational Round Qualifier, North American Computational Linguistics </w:t>
      </w:r>
      <w:proofErr w:type="gramStart"/>
      <w:r w:rsidRPr="00D86ACC">
        <w:rPr>
          <w:rFonts w:ascii="Times New Roman" w:hAnsi="Times New Roman"/>
          <w:sz w:val="20"/>
        </w:rPr>
        <w:t>Olympiad,  2018</w:t>
      </w:r>
      <w:proofErr w:type="gramEnd"/>
      <w:r w:rsidRPr="00D86ACC">
        <w:rPr>
          <w:rFonts w:ascii="Times New Roman" w:hAnsi="Times New Roman"/>
          <w:sz w:val="20"/>
        </w:rPr>
        <w:t>-2019</w:t>
      </w:r>
    </w:p>
    <w:p w14:paraId="5B80FF63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4"/>
        </w:rPr>
      </w:pPr>
    </w:p>
    <w:p w14:paraId="7ED25CD7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4"/>
        </w:rPr>
      </w:pPr>
      <w:r w:rsidRPr="00D86ACC">
        <w:rPr>
          <w:rFonts w:ascii="Times New Roman" w:hAnsi="Times New Roman"/>
          <w:b/>
          <w:sz w:val="24"/>
        </w:rPr>
        <w:t>Extracurricular Activities</w:t>
      </w:r>
    </w:p>
    <w:p w14:paraId="6740A92D" w14:textId="77777777" w:rsidR="000A7A1F" w:rsidRPr="00D86ACC" w:rsidRDefault="000A7A1F" w:rsidP="000A7A1F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Teacher, Musical Empowerment……………………………………………………...2019-present</w:t>
      </w:r>
    </w:p>
    <w:p w14:paraId="36A713F7" w14:textId="77777777" w:rsidR="000A7A1F" w:rsidRPr="00D86ACC" w:rsidRDefault="000A7A1F" w:rsidP="000A7A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Italian Conversation Club……………………………………………………………...2019-present</w:t>
      </w:r>
    </w:p>
    <w:p w14:paraId="42B5C4CB" w14:textId="77777777" w:rsidR="001D6BE5" w:rsidRPr="000A7A1F" w:rsidRDefault="000A7A1F" w:rsidP="000A7A1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Member, CUAB Entertainment Committee…………………………………………...2019-present</w:t>
      </w:r>
    </w:p>
    <w:sectPr w:rsidR="001D6BE5" w:rsidRPr="000A7A1F" w:rsidSect="002B2F7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F"/>
    <w:rsid w:val="00034A9B"/>
    <w:rsid w:val="000A7A1F"/>
    <w:rsid w:val="0032528A"/>
    <w:rsid w:val="00A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617"/>
  <w15:chartTrackingRefBased/>
  <w15:docId w15:val="{AF188BA2-125C-4E98-9E23-E9F62C8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mkam.github.io/websitev1/index.html" TargetMode="External"/><Relationship Id="rId5" Type="http://schemas.openxmlformats.org/officeDocument/2006/relationships/hyperlink" Target="mailto:branmkam@live.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2342</Characters>
  <Application>Microsoft Office Word</Application>
  <DocSecurity>0</DocSecurity>
  <Lines>19</Lines>
  <Paragraphs>5</Paragraphs>
  <ScaleCrop>false</ScaleCrop>
  <Company>The University of North Carolina at Chapel Hill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branmkam</dc:creator>
  <cp:keywords/>
  <dc:description/>
  <cp:lastModifiedBy>branmkam</cp:lastModifiedBy>
  <cp:revision>2</cp:revision>
  <dcterms:created xsi:type="dcterms:W3CDTF">2020-03-01T00:25:00Z</dcterms:created>
  <dcterms:modified xsi:type="dcterms:W3CDTF">2020-03-01T00:26:00Z</dcterms:modified>
</cp:coreProperties>
</file>