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2960"/>
      </w:tblGrid>
      <w:tr w:rsidR="00BC23CC" w:rsidRPr="00BC23CC" w:rsidTr="00BC23CC">
        <w:tc>
          <w:tcPr>
            <w:tcW w:w="1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ls -l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вывести содержимое директорий с отображением прав на файлы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cat /etc/passwd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прочесть файл с информацией о пользователях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получить информацию о пользователе, под которым сейчас работаете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su -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залогиниться под </w:t>
            </w: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root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echo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команда для вывода заданной строки в терминал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список активных пользователей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useradd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добавление пользователя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userdel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удаление пользователя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usermod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модификация пользователя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модификация пароля пользователя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lastRenderedPageBreak/>
              <w:t>chpasswd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модификация пароля пользователя без прав суперпользователя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chfn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изменение информации о пользователе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chage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изменение срока действия пароля пользователя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chsh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изменение оболочки пользователя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groupadd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добавление группы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groupdel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удаление группы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groupmems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управление личной группой пользователя без прав суперпользователя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groupmod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модификация групп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список групп, в которых состоит пользователь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chgrp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смена группы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lastRenderedPageBreak/>
              <w:t>chmod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изменения прав на файлы и директории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chown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изменения владельцев и групп файлов и директорий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hwclock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изменение аппаратного времени сервера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демонстрация и изменение времени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times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запись времени процесса</w:t>
            </w:r>
          </w:p>
        </w:tc>
      </w:tr>
      <w:tr w:rsidR="00BC23CC" w:rsidRPr="00BC23CC" w:rsidTr="00BC23CC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shd w:val="clear" w:color="auto" w:fill="F0F8FF"/>
                <w14:ligatures w14:val="none"/>
              </w:rPr>
              <w:t>timedatectl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C23CC" w:rsidRPr="00BC23CC" w:rsidRDefault="00BC23CC" w:rsidP="00BC23CC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</w:pPr>
            <w:r w:rsidRPr="00BC23CC">
              <w:rPr>
                <w:rFonts w:ascii="Open Sans" w:eastAsia="Times New Roman" w:hAnsi="Open Sans" w:cs="Open Sans"/>
                <w:color w:val="222222"/>
                <w:kern w:val="0"/>
                <w:sz w:val="21"/>
                <w:szCs w:val="21"/>
                <w14:ligatures w14:val="none"/>
              </w:rPr>
              <w:t>управление временем, датой, временными зонами и прочим</w:t>
            </w:r>
          </w:p>
        </w:tc>
      </w:tr>
    </w:tbl>
    <w:p w:rsidR="00BC23CC" w:rsidRDefault="00BC23CC"/>
    <w:sectPr w:rsidR="00BC2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CC"/>
    <w:rsid w:val="00BC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B24EA65-4BA2-4440-A38C-BB9A3DB2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2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Адайкин</dc:creator>
  <cp:keywords/>
  <dc:description/>
  <cp:lastModifiedBy>Семен Адайкин</cp:lastModifiedBy>
  <cp:revision>1</cp:revision>
  <dcterms:created xsi:type="dcterms:W3CDTF">2023-12-26T14:27:00Z</dcterms:created>
  <dcterms:modified xsi:type="dcterms:W3CDTF">2023-12-26T14:28:00Z</dcterms:modified>
</cp:coreProperties>
</file>