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/>
        <w:jc w:val="center"/>
      </w:pPr>
      <w:r>
        <w:rPr>
          <w:rFonts w:ascii="Consolas" w:cs="Consolas" w:eastAsia="Consolas" w:hAnsi="Consolas"/>
          <w:b/>
          <w:bCs/>
          <w:color w:val="5A6988"/>
          <w:spacing w:val="40"/>
          <w:sz w:val="32"/>
          <w:szCs w:val="32"/>
        </w:rPr>
        <w:t xml:space="preserve">GAME DESIGN DOCUMENT</w:t>
      </w:r>
    </w:p>
    <w:p>
      <w:pPr>
        <w:spacing w:after="360"/>
        <w:jc w:val="center"/>
      </w:pPr>
      <w:r>
        <w:rPr>
          <w:rFonts w:ascii="Consolas" w:cs="Consolas" w:eastAsia="Consolas" w:hAnsi="Consolas"/>
          <w:color w:val="C4A747"/>
          <w:sz w:val="24"/>
          <w:szCs w:val="24"/>
        </w:rPr>
        <w:t xml:space="preserve">━━━━━━━━━━━━━━━━━━━━━━━━</w:t>
      </w:r>
    </w:p>
    <w:p>
      <w:pPr>
        <w:spacing w:after="240"/>
        <w:jc w:val="center"/>
      </w:pPr>
      <w:r>
        <w:rPr>
          <w:rFonts w:ascii="Consolas" w:cs="Consolas" w:eastAsia="Consolas" w:hAnsi="Consolas"/>
          <w:b/>
          <w:bCs/>
          <w:color w:val="1F3A5F"/>
          <w:sz w:val="120"/>
          <w:szCs w:val="120"/>
        </w:rPr>
        <w:t xml:space="preserve">TASK</w:t>
      </w:r>
    </w:p>
    <w:p>
      <w:pPr>
        <w:spacing w:after="240"/>
        <w:jc w:val="center"/>
      </w:pPr>
      <w:r>
        <w:rPr>
          <w:rFonts w:ascii="Consolas" w:cs="Consolas" w:eastAsia="Consolas" w:hAnsi="Consolas"/>
          <w:i/>
          <w:iCs/>
          <w:color w:val="8B3A3A"/>
          <w:sz w:val="24"/>
          <w:szCs w:val="24"/>
        </w:rPr>
        <w:t xml:space="preserve">// O simulador de TI que te faz rir da própria miséria</w:t>
      </w:r>
    </w:p>
    <w:p>
      <w:pPr>
        <w:spacing w:after="720"/>
        <w:jc w:val="center"/>
      </w:pPr>
      <w:r>
        <w:rPr>
          <w:rFonts w:ascii="Consolas" w:cs="Consolas" w:eastAsia="Consolas" w:hAnsi="Consolas"/>
          <w:color w:val="C4A747"/>
          <w:sz w:val="24"/>
          <w:szCs w:val="24"/>
        </w:rPr>
        <w:t xml:space="preserve">━━━━━━━━━━━━━━━━━━━━━━━━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Documento v2.0  ·  pós-entrevista de refinamento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Simulador 1ª pessoa  ·  5 minutos tempo real  ·  Dilbert sarcástico</w:t>
      </w:r>
    </w:p>
    <w:p>
      <w:pPr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Three.js (PS1-inspired)  |  JavaScript real na IDE  |  Solo dev + IA</w:t>
      </w:r>
    </w:p>
    <w:p>
      <w:r>
        <w:br w:type="page"/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1. High Concept</w:t>
      </w:r>
    </w:p>
    <w:p>
      <w:pPr>
        <w:pBdr>
          <w:left w:val="single" w:color="C4A747" w:sz="18" w:space="12"/>
        </w:pBdr>
        <w:spacing w:after="160" w:before="160" w:line="320"/>
        <w:ind w:left="72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"Você tem 5 minutos, uma Calculadora em JS pra entregar, um chefe que grita, uma esposa que liga, colegas que sabotam, um café que esfria — e a sanidade mental de um homem de 40 anos. Boa sorte."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1.1. Pitch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TASK é o simulador de TI que te faz rir da própria miséria.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Cinco minutos em primeira pessoa na cadeira de um desenvolvedor de TI brasileiro nos anos 2000, tentando entregar uma Calculadora JavaScript trivial antes do almoço, enquanto o mundo inteiro conspira contra a sua produtividade. O jogo NUNCA te deixa vencer — o melhor que você consegue é escolher COMO vai fracassar.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1.2. A Promessa Emocional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Toda partida deve entregar UMA coisa: a sensação exata de ser um dev de TI num dia ruim. Ansiedade cômica — rir enquanto sofre. Reconhecimento doloroso. "Isso é a minha vida".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jogador ideal termina a primeira partida com o impulso de mandar o print do final pro grupo da empresa e escrever: "literalmente meu dia ontem".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1.3. Pilares de Design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Pratinhos Girando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nenhum sistema é difícil sozinho; a dificuldade nasce de ter vários sistemas vivos ao mesmo tempo sem poder pausar nenhum.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Trade-off Constante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toda ação útil custa algo: travar o PC custa segundos, ouvir playlist abafa o telefone, tomar café tira os olhos do código.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Humor Dilbert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sarcasmo cínico, não absurdo. A comédia nasce de reconhecimento, não de exagero caricato. A rotina é a piada.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Determinismo Oculto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Fator Sorte (derivado da senha) define a fortuna da partida, e o jogador nunca sabe disso. Vira lenda urbana de corredor.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Nunca Há Final Feliz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os 5 finais possíveis são todos ruins. O jogo não oferece vitória, só formas diferentes de perder. Isso é a própria tese do jogo.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2-3 partidas e sai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jogador médio joga pouco. Cada partida precisa entregar impacto imediato. Nada é reservado pra hora 20 de jogo.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1.4. Público-Alvo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Dev de TI. Principal e inegociável. O jogo fala pra eles, com o vocabulário deles, e depende de um nível mínimo de reconhecimento técnico pra ter graça. Alcance secundário: trabalhadores de escritório em geral (que reconhecem a dinâmica, mesmo sem entender a IDE).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1.5. Referências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Dilbert (Scott Adams)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referência-âncora de tom. Sarcasmo cínico, corporativo, reconhecível.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Papers, Please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tarefa simples sob pressão crescente, UI diegética, 'mais um dia de trabalho' como estrutura.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Signalis / Crow Country / Murder House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estética 3D inspirada em PlayStation 1 (texturas afim, vértices tremulantes, low-poly declarado).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HAL 9000 ("Daisy, Daisy")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assinatura sonora de todas as vozes do jogo: digitalização lo-fi, levemente perturbadora.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Referências deliberadamente EVITADAS: Job Simulator, Progress Knight (comparações que o projeto não quer atrair).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2. Core Loop &amp; Experiência do Usuário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partida dura exatamente 5 minutos de tempo real, em tempo real puro — nada pausa, nunca. A partida SEMPRE chega ao fim às 12:00 (o relógio fictício do escritório bate meio-dia). Não existe game over; existe apenas o estado dos KPIs no instante em que o relógio bate.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2.1. Fluxo da Partida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5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o jogador faz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 Boot &amp; Login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~30s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Digita senha livre (aceita caracteres especiais e números).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Define o Fator Sorte oculto. Primeira piada visual.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2. Preparação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Livre — jogador decide quando inicia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Explora LinkedIn, Intranet (Psicóloga incluída), Kanban. Lê o briefing narrativo.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Tutorial indireto via lore. Conhece a empresa fictícia e o personagem. Quanto mais o jogador lê, melhor joga nas próximas partidas.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 The Crunch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min cronometrados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Coda (JavaScript real) + atende telefone + responde Teams + gerencia café/banheiro/esposa.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jogo. Pratinhos girando em tempo real.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4. Final + Score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~40s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Imagem fixa do final + tela de score estilo gameshow 80s.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Catarse. Punchline.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2.2. A Fase de Preparação como Tutorial Narrativo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Esta fase é a solução elegante para o tutorial — o jogo NÃO tem pop-ups explicativos. Em vez disso, o jogador aprende lendo conteúdo diegético: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LinkedIn: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perfil do protagonista, histórico de empregos, posts motivacionais tóxicos dos colegas. Dá contexto de personagem.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Intranet da empresa: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avisos de RH (ex.: "lembrete: reuniões só até as 12h por política de almoço"), link para conversar com a Psicóloga da empresa, aniversariantes do mês, quadro de valores corporativos ironicamente hipócrita.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Kanban: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mostra que a tarefa 'Calculadora JS' está atrasada há 3 dias e foi reatribuída duas vezes. Cliente listado como 'prioridade alta'.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Conversa com Psicóloga (texto, intranet):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dá dicas sutis de jogo disfarçadas de conselho terapêutico ("respire um café", "às vezes é melhor não atender", "tem dias em que o melhor é travar a tela").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Na segunda ou terceira partida, o jogador que relê esses conteúdos começa a decodificar as dicas e jogar com intenção. Essa é a camada meta do jogo.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2.3. Curva de Dificuldade (The Crunch)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Os 5 minutos não são uniformes. A rampa crescente é deliberada: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Janela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Intensidade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 que acontece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0:00 – 0:45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Calmaria enganosa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Primeira interrupção aparece por volta de 0:30 (tipicamente o CHEFE — é o hook). Ensina o tom antes de tudo ficar pesado.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0:45 – 2:00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Ritmo normal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Interrupções espaçadas (~uma a cada 30–40s). 1ª alteração dinâmica por volta de 1:30 (chefe pede pra mudar algo pequeno, ex.: cor do botão).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2:00 – 3:00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Aceleração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Frequência dobra. Telefone começa a tocar. Vontade de café/banheiro ficam visíveis.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3:00 – 4:00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Caos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Teams empilha pop-ups. 2ª alteração dinâmica (mais grave). Chefe aparece no Teams em caps lock se Sat. Chefe estiver baixa.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4:00 – 5:00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Inferno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3ª alteração dinâmica crítica (ex.: 'o cliente pediu em Python'). Todo KPI desgastado é visível no HUD. Últimos 30s são adrenalina pura ou desistência cômica.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2.4. Regras Fundamentais do Core Loop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Nada pausa, nunca.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jogador no meio de uma ligação ainda ouve o Teams pingando, o café esfriando, o timer correndo. Terror em tempo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Ignorar interrupções não bloqueia o progresso da IDE.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Você pode ignorar tudo e codar — mas paga o preço em KPIs. A penalidade é alta, a perda de progresso é zero.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Ctrl+Z ilimitado na IDE.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Porque interrupções atrapalham digitar; é anti-frustração. Nada de soft-lock.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Pistas sutis antes de cada interrupção.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Telefone treme levemente antes de tocar. Ícone do Teams brilha meio segundo antes do pop-up. Dá ao jogador a chance de se preparar (ou ignorar com intenção).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Taxa de vitória desejada: 50/50.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Entregar a calculadora completa deve ser difícil. Não entregar é cômico. Ambos os resultados são válidos e esperados.</w:t>
      </w:r>
    </w:p>
    <w:p>
      <w:pPr>
        <w:spacing w:after="120"/>
      </w:pPr>
      <w:r>
        <w:t xml:space="preserve"/>
      </w:r>
    </w:p>
    <w:p>
      <w:pPr>
        <w:pBdr>
          <w:left w:val="single" w:color="C4A747" w:sz="18" w:space="12"/>
        </w:pBdr>
        <w:spacing w:after="160" w:before="160" w:line="320"/>
        <w:ind w:left="72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O core loop do jogo é: estou codando → algo me interrompe → perco tempo ou perco KPI → sigo codando em pior estado mental. A partida inteira é essa frase se repetindo até as 12:00.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3. Sistemas e Mecânicas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3.1. Fator Sorte (S)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Fator Sorte é um valor 0–9 derivado da senha digitada no Boot. O jogador NUNCA é informado disso — é parte da magia do jogo e uma estratégia de boca-a-boca. A senha aceita caracteres especiais, números e letras, o que abre espaço pra meta de comunidade ("senha com muito símbolo dá azar").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Algoritmo</w:t>
      </w:r>
    </w:p>
    <w:p>
      <w:pPr>
        <w:spacing w:after="120" w:line="300"/>
        <w:jc w:val="center"/>
      </w:pPr>
      <w:r>
        <w:rPr>
          <w:rFonts w:ascii="Consolas" w:cs="Consolas" w:eastAsia="Consolas" w:hAnsi="Consolas"/>
          <w:b/>
          <w:bCs/>
          <w:color w:val="8B3A3A"/>
          <w:sz w:val="22"/>
          <w:szCs w:val="22"/>
        </w:rPr>
        <w:t xml:space="preserve">S = (Σ ASCII de cada caractere) mod 10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Faixas e efeitos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Classificação</w:t>
            </w:r>
          </w:p>
        </w:tc>
        <w:tc>
          <w:tcPr>
            <w:tcW w:type="dxa" w:w="6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Modificadores da partida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0–2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 Amaldiçoado</w:t>
            </w:r>
          </w:p>
        </w:tc>
        <w:tc>
          <w:tcPr>
            <w:tcW w:type="dxa" w:w="6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2–3 quedas de energia aleatórias. Bugs na IDE (linhas somem). Alta chance de Vampetazo. Esposa cobra almoço. Chefe em humor péssimo.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3–6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 Normal</w:t>
            </w:r>
          </w:p>
        </w:tc>
        <w:tc>
          <w:tcPr>
            <w:tcW w:type="dxa" w:w="6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Sem modificadores especiais. É o dia padrão — e já é ruim o suficiente.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7–9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 Abençoado</w:t>
            </w:r>
          </w:p>
        </w:tc>
        <w:tc>
          <w:tcPr>
            <w:tcW w:type="dxa" w:w="6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PC nunca trava. Esposa manda mensagem de apoio (+Mental). Chefe em reunião e liga menos. Café rende 2 usos. Colegas focados (sem Vampetazo).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Manter S oculto é regra absoluta. Nenhuma tela de game over revela, nenhuma estatística o mostra. A descoberta é exclusivamente inferência da comunidade.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3.2. KPIs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Quatro medidores, todos começando em 100/100. Representam o estado inicial perfeito — e é isso que torna a partida trágica: você começa com tudo no topo e assiste ao desmoronamento.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Regra de ouro dos KPIs</w:t>
      </w:r>
    </w:p>
    <w:p>
      <w:pPr>
        <w:pBdr>
          <w:left w:val="single" w:color="A05A00" w:sz="18" w:space="12"/>
        </w:pBdr>
        <w:shd w:fill="FFF4DC" w:val="clear"/>
        <w:spacing w:after="160" w:before="160" w:line="320"/>
        <w:ind w:left="720"/>
      </w:pPr>
      <w:r>
        <w:rPr>
          <w:rFonts w:ascii="Calibri" w:cs="Calibri" w:eastAsia="Calibri" w:hAnsi="Calibri"/>
          <w:b/>
          <w:bCs/>
          <w:color w:val="A05A00"/>
          <w:sz w:val="22"/>
          <w:szCs w:val="22"/>
        </w:rPr>
        <w:t xml:space="preserve">⚠ Apenas a SAÚDE MENTAL pode SUBIR durante a partida (via café, playlist, mensagens da esposa). Os outros 3 KPIs só descem. São recursos FINITOS de paciência que você vai gastando até o meio-dia.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3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Alta (70-100)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Média (40-70)</w:t>
            </w:r>
          </w:p>
        </w:tc>
        <w:tc>
          <w:tcPr>
            <w:tcW w:type="dxa" w:w="2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Baixa (0-40)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Saúde Mental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Lúcido. Puzzles da IDE fluem.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Neutro.</w:t>
            </w:r>
          </w:p>
        </w:tc>
        <w:tc>
          <w:tcPr>
            <w:tcW w:type="dxa" w:w="2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Visão 'tremula'. Diálogos ficam agressivos/surrealistas. ÚNICO KPI RECUPERÁVEL.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Satisfação do Chefe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Liga raramente, elogia.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Cobra em tom padrão.</w:t>
            </w:r>
          </w:p>
        </w:tc>
        <w:tc>
          <w:tcPr>
            <w:tcW w:type="dxa" w:w="2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Liga a cada 30-40s. Grito AMPLIFICADO. Aparece em CAPS LOCK no Teams.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Satisfação do Cliente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Silêncio neutro.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Silêncio neutro.</w:t>
            </w:r>
          </w:p>
        </w:tc>
        <w:tc>
          <w:tcPr>
            <w:tcW w:type="dxa" w:w="2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Pede alterações críticas. Afeta score e dispara final específico.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Clima com a Equipe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Colegas filtram chamadas do chefe.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Neutros.</w:t>
            </w:r>
          </w:p>
        </w:tc>
        <w:tc>
          <w:tcPr>
            <w:tcW w:type="dxa" w:w="2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Vampetazo garantido se PC destravar. Trotes no Teams. Desligamento remoto.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Nenhum KPI causa game over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partida SEMPRE termina às 12:00, independentemente do estado dos medidores. KPIs muito baixos DISPARAM finais específicos (ver Seção 7), mas nunca interrompem o jogo.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Exemplos de ganho e perda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0"/>
        <w:gridCol w:w="2800"/>
      </w:tblGrid>
      <w:tr>
        <w:trPr>
          <w:tblHeader/>
        </w:trP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KPI afetado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Variação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Tomar café (ação deliberada)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Saúde Mental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+12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Playlist tocando (passivo)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Saúde Mental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Protege (reduz perdas em 40%)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Mensagem de apoio da esposa (se S alto)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Saúde Mental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+6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Ignorar áudio da esposa (3x)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Saúde Mental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−10 + risco de final 'Divorciado'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Entregar sub-tarefa correta da IDE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Sat. Cliente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Perda DESACELERA (não sobe)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Ignorar 3 toques de telefone do chefe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Sat. Chefe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−8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Responder hostilmente ao chefe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Sat. Chefe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−20, Mental +4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Sofrer Vampetazo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Clima Equipe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−25 instantâneo, Mental −10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Deixar bexiga cheia por muito tempo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Equipe + Chefe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−8 cada ('fez xixi')</w:t>
            </w:r>
          </w:p>
        </w:tc>
      </w:tr>
      <w:tr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Bug da IDE (sorte baixa)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Saúde Mental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−4 por ocorrência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3.3. Café e Banheiro (Necessidades Básicas)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Ambas são necessidades que CRESCEM ao longo da partida e precisam ser resolvidas. Ignorar tem penalidade certa.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Café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Começa em 0 e sobe gradualmente. Visível pelo vapor da xícara — vapor forte = café quente disponível, sem vapor = café frio (sem benefício).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Tomar café recupera Saúde Mental (+12). Única ação de recuperação ativa do jogo.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Ignorar café → Saúde Mental decai mais rápido. Não tem outra penalidade; é uma oportunidade perdida.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Acesso: botão de ação dedicado na interface (ícone de xícara).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Banheiro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Começa em 0 e sobe gradualmente. Sinais visuais sutis: protagonista pisca os olhos com mais frequência, cursor do mouse ganha uma pequena tremedeira.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Ir ao banheiro consome ~15s de tempo real. Durante esse tempo, o monitor fica VULNERÁVEL (risco de Vampetazo se não travar com Win+L).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Ignorar o banheiro por muito tempo → você faz xixi (não mostrado graficamente, narrado via Teams e Slack). Clima Equipe −8, Sat. Chefe −8.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Acesso: botão de ação dedicado na interface (ícone de banheiro, discreto).</w:t>
      </w:r>
    </w:p>
    <w:p>
      <w:pPr>
        <w:spacing w:after="120"/>
      </w:pPr>
      <w:r>
        <w:t xml:space="preserve"/>
      </w:r>
    </w:p>
    <w:p>
      <w:pPr>
        <w:pBdr>
          <w:left w:val="single" w:color="A05A00" w:sz="18" w:space="12"/>
        </w:pBdr>
        <w:shd w:fill="FFF4DC" w:val="clear"/>
        <w:spacing w:after="160" w:before="160" w:line="320"/>
        <w:ind w:left="720"/>
      </w:pPr>
      <w:r>
        <w:rPr>
          <w:rFonts w:ascii="Calibri" w:cs="Calibri" w:eastAsia="Calibri" w:hAnsi="Calibri"/>
          <w:b/>
          <w:bCs/>
          <w:color w:val="A05A00"/>
          <w:sz w:val="22"/>
          <w:szCs w:val="22"/>
        </w:rPr>
        <w:t xml:space="preserve">⚠ Regra narrativa: o café afeta APENAS o Mental (único recuperável). O banheiro afeta Equipe e Chefe (permanentes). A lógica é: beber café é assunto seu, fazer xixi nas calças é assunto do escritório inteiro.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3.4. Alterações Dinâmicas (mecânica-estrela)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chefe ou cliente mandam mensagens no Teams pedindo mudanças na Calculadora durante a codagem. É obrigatório na partida — acontece 2 a 3 vezes sempre, distribuídas entre o minuto 1:30 e 4:30.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Cada alteração força o jogador a voltar em sub-tarefas já concluídas e refazê-las. Exemplos: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"Muda a cor do botão = pra vermelho" → volta ao CSS.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"Agora precisa ter botão de raiz quadrada" → volta ao HTML E ao JS de input.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"O cliente pediu em Python" (se Sat. Cliente baixa) → reseta parcialmente a lógica JS.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"Não gostei da cor, volta pra azul" → ciclo cruel de ida e volta.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Custo típico: 15–45s do timer + 3–6 de Saúde Mental por alteração.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3.5. O Vampetazo</w:t>
      </w:r>
    </w:p>
    <w:p>
      <w:pPr>
        <w:pBdr>
          <w:left w:val="single" w:color="C4A747" w:sz="18" w:space="12"/>
        </w:pBdr>
        <w:spacing w:after="160" w:before="160" w:line="320"/>
        <w:ind w:left="72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"Vampetazo" — referência direta ao infame meme brasileiro. Trolagem clássica de escritório: um colega, encontrando o PC destravado, abre uma imagem masculina +18 em tela cheia, deixa lá, e sai rindo.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jogo, a imagem aparece CENSURADA — uma tarja preta enorme com a palavra "CENSURADO" em fonte pixelada ocupa a maior parte da tela. O efeito cômico está na reação do jogador, no áudio de risada abafada dos colegas ao fundo, e na notificação pública no Teams com algum print parcial do episódio.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Acionamento</w:t>
      </w:r>
    </w:p>
    <w:p>
      <w:pPr>
        <w:spacing w:after="120" w:line="300"/>
        <w:jc w:val="center"/>
      </w:pPr>
      <w:r>
        <w:rPr>
          <w:rFonts w:ascii="Consolas" w:cs="Consolas" w:eastAsia="Consolas" w:hAnsi="Consolas"/>
          <w:color w:val="8B3A3A"/>
          <w:sz w:val="22"/>
          <w:szCs w:val="22"/>
        </w:rPr>
        <w:t xml:space="preserve">P(Vampetazo) = 0.30 + (ClimaRuim × 0.40) − (SorteAlta × 0.15)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Onde ClimaRuim = 1 se Clima Equipe &lt; 40, e SorteAlta = 1 se S ≥ 7. Sempre dispara se o jogador saiu da mesa (café/banheiro) sem travar com Win+L.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Efeitos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Ao voltar à mesa, tela tomada pela imagem censurada com tarja "CENSURADO" piscando.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Áudio: risadas abafadas de colegas do corredor + som clássico de erro do XP.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Jogador precisa fechar manualmente (3–5s perdidos).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Clima Equipe −25 instantâneo. Saúde Mental −10.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Mensagem do Teams do grupo geral com emoji de risada — gatilho visual permanente do episódio até o fim da partida.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3.6. Playlist (Risco vs. Recompensa)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jogador pode ativar uma playlist musical via bandeja do sistema (ícone de nota musical). A playlist é curada pelo game designer e tocada via integração com a YouTube API pública — permite atualizações de trilha sem patch.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Trade-off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Benefício: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reduz a taxa de queda da Saúde Mental em 40% enquanto ativa.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8B3A3A"/>
          <w:sz w:val="22"/>
          <w:szCs w:val="22"/>
        </w:rPr>
        <w:t xml:space="preserve">Custo: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abafa o telefone (áudio fica distante, fácil de perder o toque) e silencia o SOM dos pop-ups do Teams (fica só o piscar visual, sem ping).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player da bandeja mostra próxima música, botão de pular e volume. Todas as músicas são tocadas embedded; o jogador nunca sai do jogo.</w:t>
      </w:r>
    </w:p>
    <w:p>
      <w:pPr>
        <w:pBdr>
          <w:left w:val="single" w:color="A05A00" w:sz="18" w:space="12"/>
        </w:pBdr>
        <w:shd w:fill="FFF4DC" w:val="clear"/>
        <w:spacing w:after="160" w:before="160" w:line="320"/>
        <w:ind w:left="720"/>
      </w:pPr>
      <w:r>
        <w:rPr>
          <w:rFonts w:ascii="Calibri" w:cs="Calibri" w:eastAsia="Calibri" w:hAnsi="Calibri"/>
          <w:b/>
          <w:bCs/>
          <w:color w:val="A05A00"/>
          <w:sz w:val="22"/>
          <w:szCs w:val="22"/>
        </w:rPr>
        <w:t xml:space="preserve">⚠ Risco técnico da playlist: dependência da YouTube API (quota diária, bloqueios regionais, vídeos removidos). Ver Seção 8 — riscos técnicos.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3.7. A IDE Fake (JavaScript Real)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jogador digita JavaScript vanilla de verdade. Não é Scratch, não é pseudo-código, não é arrastar blocos. É o mesmo ato mecânico de digitar e ver erro de sintaxe que define o trabalho de um dev.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Por que código real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Público-alvo é dev de TI — o reconhecimento mecânico é parte do prazer.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Erros de sintaxe reais (ponto-e-vírgula faltando, chave aberta, typo em nome de função) são a própria comédia do jogo.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Modo 'casual' Scratch-like fica como POSSIBILIDADE FUTURA de acessibilidade, não como padrão. Anotar no roadmap, não implementar na v1.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Estrutura da tarefa (Calculadora JS)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 sub-tarefas sequenciais. Cada uma precisa compilar/validar antes de avançar pra próxima. Alterações dinâmicas podem forçar retorno a qualquer uma delas: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Estrutura HTML — escrever o markup da grid de botões (0-9, +, −, ×, ÷, =).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Styling CSS — estilizar cores e layout dos botões.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Captura de input — event listeners nos botões, conectando ao display.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Função de soma/subtração — lógica JS para operadores básicos.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Função de multiplicação/divisão — operadores avançados.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Botão de clear &amp; empacotamento final — deploy.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Entrega parcial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jogador pode dar "deploy" mesmo com sub-tarefas incompletas. A entrega parcial CONTA para o score (proporcional), mas o chefe manda uma mensagem de humilhação no Teams depois do jogo ('cadê a divisão?'), e o final possível é tipicamente "O Humilhado" (ver Seção 7).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Implementação técnica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Parser JS embarcado (acorn.js ou JS-Interpreter) para validação de sintaxe em tempo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Execução em iframe sandboxed, isolado do jogo principal, para preview da calculadora.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Sistema de testes pré-escritos por sub-tarefa (ex.: sub-tarefa 4 passa se 2+2 retorna 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Ctrl+Z ilimitado no buffer de texto.</w:t>
      </w:r>
    </w:p>
    <w:p>
      <w:pPr>
        <w:pBdr>
          <w:left w:val="single" w:color="A05A00" w:sz="18" w:space="12"/>
        </w:pBdr>
        <w:shd w:fill="FFF4DC" w:val="clear"/>
        <w:spacing w:after="160" w:before="160" w:line="320"/>
        <w:ind w:left="720"/>
      </w:pPr>
      <w:r>
        <w:rPr>
          <w:rFonts w:ascii="Calibri" w:cs="Calibri" w:eastAsia="Calibri" w:hAnsi="Calibri"/>
          <w:b/>
          <w:bCs/>
          <w:color w:val="A05A00"/>
          <w:sz w:val="22"/>
          <w:szCs w:val="22"/>
        </w:rPr>
        <w:t xml:space="preserve">⚠ Essa é a decisão técnica mais cara do projeto. Expande o escopo em ~3-4 semanas de dev só pra estabilizar a IDE. Ver Seção 8.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4. Cenário e Câmera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jogo se passa inteiramente em primeira pessoa, na cadeira do protagonista, num escritório corporativo brasileiro dos anos 2000 (rodando Windows XP). O jogador NUNCA vê o próprio personagem, exceto em cenas específicas de intro e/ou finais.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4.1. Câmera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Primeira pessoa. Visão POV do dev sentado.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Pode virar a cabeça para os lados (pan horizontal limitado, ~60° total). Esquerda revela o telefone fixo. Direita revela a porta do escritório (apenas ambientação — ninguém entra fisicamente).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Sem controle vertical livre. O celular é visto inclinando levemente a cabeça para baixo (ação discreta automática ao clicar no canto inferior).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Centro da tela = monitor. É o foco natural e ocupa ~60% do frame quando olhando de frente.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Controles: mouse para olhar e clicar, teclado para digitar na IDE e atalhos (Win+L, Ctrl+Z).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4.2. Outros Personagens</w:t>
      </w:r>
    </w:p>
    <w:p>
      <w:pPr>
        <w:pBdr>
          <w:left w:val="single" w:color="A05A00" w:sz="18" w:space="12"/>
        </w:pBdr>
        <w:shd w:fill="FFF4DC" w:val="clear"/>
        <w:spacing w:after="160" w:before="160" w:line="320"/>
        <w:ind w:left="720"/>
      </w:pPr>
      <w:r>
        <w:rPr>
          <w:rFonts w:ascii="Calibri" w:cs="Calibri" w:eastAsia="Calibri" w:hAnsi="Calibri"/>
          <w:b/>
          <w:bCs/>
          <w:color w:val="A05A00"/>
          <w:sz w:val="22"/>
          <w:szCs w:val="22"/>
        </w:rPr>
        <w:t xml:space="preserve">⚠ Nenhum personagem aparece fisicamente no espaço 3D. Todos existem apenas como avatares 2D em chats (Teams), fotos em celular, ou vozes robotizadas no telefone. Isso reforça a tese do jogo: a desumanização corporativa é a própria estética.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Personagem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Onde aparece</w:t>
            </w:r>
          </w:p>
        </w:tc>
        <w:tc>
          <w:tcPr>
            <w:tcW w:type="dxa" w:w="3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Voz/Imagem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Protagonista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Cena de intro e final; durante o jogo, invisível.</w:t>
            </w:r>
          </w:p>
        </w:tc>
        <w:tc>
          <w:tcPr>
            <w:tcW w:type="dxa" w:w="3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Sem voz — é o jogador.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Chefe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Avatar 2D no Teams, voz no telefone.</w:t>
            </w:r>
          </w:p>
        </w:tc>
        <w:tc>
          <w:tcPr>
            <w:tcW w:type="dxa" w:w="3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Voz TTS robotizada, tom grave, grita quando KPI baixo.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Esposa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Foto fixa no porta-retrato + chat do celular.</w:t>
            </w:r>
          </w:p>
        </w:tc>
        <w:tc>
          <w:tcPr>
            <w:tcW w:type="dxa" w:w="3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Só texto (áudios em MP3 com filtro Daisy, Daisy opcionais).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Psicóloga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Chat de texto via intranet.</w:t>
            </w:r>
          </w:p>
        </w:tc>
        <w:tc>
          <w:tcPr>
            <w:tcW w:type="dxa" w:w="3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Só texto.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Colegas (3-4)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Avatares 2D no Teams, vozes no telefone (trotes).</w:t>
            </w:r>
          </w:p>
        </w:tc>
        <w:tc>
          <w:tcPr>
            <w:tcW w:type="dxa" w:w="3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TTS robotizada, vozes mais neutras.</w:t>
            </w:r>
          </w:p>
        </w:tc>
      </w:tr>
      <w:tr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Cliente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Mensagens no Teams, ligações.</w:t>
            </w:r>
          </w:p>
        </w:tc>
        <w:tc>
          <w:tcPr>
            <w:tcW w:type="dxa" w:w="3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Avatar genérico corporativo, voz TTS formal.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4.3. Layout da Mesa (POV)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Posição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 CRT/LCD XP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Centro. Domina a tela quando de frente.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Núcleo do jogo. Roda XP, a IDE, Teams (popup), Kanban, navegador.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Telefone fixo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À esquerda. Visível ao virar cabeça.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Toca com áudio MIDI. Recebe chefe, cliente e colegas (trotes).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Celular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Canto inferior, sobre a mesa. Visto inclinando cabeça.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Vibra. Mensagens EXCLUSIVAS da esposa e da psicóloga (se optar por canal extra).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Xícara de café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À direita do monitor, sobre a mesa.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Clicável via botão-ação na UI. Vapor indica temperatura.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Porta-retrato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Esquerda do monitor.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Foto fixa da esposa. Decoração + gatilho emocional.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Post-its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Colados na borda do monitor.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Lembretes do dia: 'almoço 12:15 com a Paula', 'entregar calc hoje!'. Dão contexto narrativo.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Teclado + mouse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Primeiro plano inferior.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Aparecem na periferia do frame (imersão POV). Animam quando o jogador digita/move.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Bandeja do sistema XP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Rodapé do monitor (dentro da tela).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Relógio (meio-dia), ícone de rede, toggle de Playlist, indicador de Win+L.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4.4. Janelas do Sistema (dentro do monitor, estilo XP)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Todas as janelas seguem estética Windows XP tardio — barra de título azul petróleo, botões arredondados, sombras suaves. É mais limpo que Win95 e historicamente coerente com o setup corporativo brasileiro dos anos 2000.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Janela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IDE Fake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Digitação de JS real. Tema escuro (verde fósforo em fundo preto). Visível durante toda a partida na maior parte do tempo.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Teams (pop-up → janela)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Mensagens chegam como pop-up no canto inferior-direito com [nome do remetente + ícone de urgência]. Clicar abre a janela cheia. Pop-ups ACUMULAM se ignorados — até 4 empilhados.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Kanban (Trello-like)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 colunas: TODO / DOING / DONE. Mostra progresso real das sub-tarefas.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Intranet corporativa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Visual datado. RH, psicóloga, aniversariantes, quadro de valores.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Navegador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Pra googlar ajuda de puzzle da IDE — custa tempo. Resultados irônicos (Stack Overflow simulado com respostas passivo-agressivas).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LinkedIn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EXCLUSIVO da fase Preparação — não acessível durante Crunch.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Regra de foco de janelas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Apenas UMA janela está em foco por vez. As outras ficam miniaturizadas na taskbar XP.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Alternar janelas custa ~1s de clique/animação.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Pop-ups do Teams NÃO são janelas — são overlays que aparecem sobre qualquer janela em foco.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4.5. Telefone Fixo — detalhamento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 toques de tolerância antes de começar a afetar KPIs. Depois disso, piora rapidamente.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Pode ligar: chefe, cliente, colegas (trotes de Vampetazo, piadas internas, pedidos banais).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Atender abre overlay de diálogo com múltipla escolha (2–4 respostas). Escolher 'resposta hostil' sempre tem custo em KPI mas pode economizar tempo.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Ligação comercial aleatória (dia amaldiçoado, S baixo): alguém vendendo plano de telefone, gasta 10s puros sem afetar KPI — só te rouba tempo.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Visual: aparelho de mesa preto clássico, década de 90, ainda presente em escritórios dos 2000. Anima levemente (vibração sutil) 1–2 segundos antes do primeiro toque — a PISTA SUTIL.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4.6. Celular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Canal EXCLUSIVO da esposa (e, opcionalmente, da psicóloga em mensagens mais pessoais).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Vibra visualmente + som de vibração no tampo da mesa.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Clicar o celular inclina a câmera pra baixo e abre chat em tela grande.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Escolhas de resposta: responder carinhoso / responder curto / ignorar. Cada uma afeta Mental e o final possível.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5. Direção de Arte e Áudio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5.1. Visão Geral — Estética PS1 em Three.js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TASK é renderizado em 3D em Three.js com estética inspirada no PlayStation 1: modelos low-poly, texturas simples e tremulantes (affine texture mapping), vértices jittery (vertex snapping), iluminação dura com vertex lighting, sem anti-aliasing, resolução interna baixa com upscale. É uma estética declarada — quanto mais tosco o render, mais estiloso o jogo.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Essa direção atende a três objetivos simultâneos: evoca a era em que o protagonista trabalhava (anos 2000 ainda estavam próximos do 3D PS1), simplifica a produção para solo dev (o 'feio bonito' é perdoador em baixo poli), e cria uma assinatura visual imediata em um mercado saturado de arte pixel ou flat 2D.</w:t>
      </w:r>
    </w:p>
    <w:p>
      <w:pPr>
        <w:pBdr>
          <w:left w:val="single" w:color="A05A00" w:sz="18" w:space="12"/>
        </w:pBdr>
        <w:shd w:fill="FFF4DC" w:val="clear"/>
        <w:spacing w:after="160" w:before="160" w:line="320"/>
        <w:ind w:left="720"/>
      </w:pPr>
      <w:r>
        <w:rPr>
          <w:rFonts w:ascii="Calibri" w:cs="Calibri" w:eastAsia="Calibri" w:hAnsi="Calibri"/>
          <w:b/>
          <w:bCs/>
          <w:color w:val="A05A00"/>
          <w:sz w:val="22"/>
          <w:szCs w:val="22"/>
        </w:rPr>
        <w:t xml:space="preserve">⚠ Decisão importante: a estética anos 90 do GDD v1 evoluiu para 'anos 2000 com nostalgia PS1' — o período que melhor representa a experiência corporativa brasileira retratada. O sistema operacional é XP (era), mas a renderização 3D é PS1 (sensação).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5.2. Técnicas Visuais PS1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Vertex snapping: vértices dos modelos são arredondados para uma grade de baixa resolução a cada frame. Resultado: o famoso 'tremor' PS1 quando objetos/câmera se movem.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Affine texture mapping: texturas se distorcem nas bordas dos polígonos em vez de se corrigir perspectivamente. Feito via shader custom em Three.js.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Vertex lighting (não per-pixel): iluminação calculada nos vértices e interpolada. Resulta em sombreamento chapado e artístico.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Sem anti-aliasing. Pixels duros.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Resolução interna baixa (640×480 ou 800×600) com upscale pra tela do jogador. Pode usar shader post para exagerar a aparência CRT (scanlines suaves, leve bloom).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Texturas de 256×256 no máximo. Paleta limitada por textura.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5.3.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Cinza XP (#ECE9D8)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Barras de janelas, fundo do desktop XP.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Azul XP (#0A246A → #A6CAF0 gradient)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Barra de título, botão Iniciar, destaques de interface.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Âmbar CRT (#C4A747)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Brilho do monitor, relógios KPI, tela de score final.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Vermelho ressaca (#8B3A3A)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Alertas, KPIs críticos, tarja CENSURADO.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Bege-nicotina (#D4C8A8)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Parede do escritório ao fundo.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Verde fósforo (#4FAE3E)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IDE exclusivamente (texto sobre fundo preto).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Preto baço (#1A1A1A)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Fundo da IDE e da tela final de score.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5.4. Composição e Ambiente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Cena única: escritório pequeno, iluminação fluorescente amarelada (vertex lighting). Janela pequena à esquerda com luz difusa.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Zero personagens modelados em 3D durante o jogo (apenas cenário e objetos).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Objetos da mesa: 150–400 polígonos cada, texturados com imagens simples. A xícara, o telefone, o monitor — tudo tem personalidade PS1.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Post-its na borda do monitor: textos gerados proceduralmente de uma lista ('call 14h', 'Paula 12:15', 'entregar calc', 'comprar leite'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Partículas simples: vapor do café (decrescente), poeira no raio de sol (ambiental), leve tremulação no monitor.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5.5. UI Dentro do Monitor (Windows XP)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As janelas do sistema são UI 2D sobreposta na face do monitor 3D — uma 'tela dentro da tela'. Estilo XP tardio: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Barras de título azuis com gradiente, botões ×/–/□ coloridos.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Taskbar azul no rodapé com menu Iniciar à esquerda e bandeja à direita.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Ícones de janela na taskbar agrupados quando em foco.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Animações sutis: minimizar/maximizar com tween; pop-ups deslizam de baixo para cima.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Essa UI 2D NÃO tem estética PS1 — é pixel-perfect XP clássico. O contraste é intencional: o monitor é uma janela para um mundo nítido, enquanto o escritório 3D ao redor treme e se desmonta.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5.6. Personagens (Avatares 2D)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Como nenhum personagem é modelado em 3D, toda a presença humana é feita em arte 2D: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Avatares do Teams: fotos de perfil estilo corporativo genérico, dessaturadas, enquadramento fixo. Gerados por IA (Stable Diffusion + prompts de foto corporativa bege-nicotina).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Indicador de urgência: um círculo colorido ao lado do avatar no pop-up (verde = baixa / amarelo = média / vermelho = urgente).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Chefe tem variação de 2-3 expressões faciais (normal / contrariado / gritando).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Esposa: foto única no porta-retrato + avatar do celular (mesma pessoa, ângulos diferentes). Tom sépia, quente, contraste com a frieza do resto.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Finais (imagens fixas): 5 ilustrações estáticas, uma por final, geradas em estética consistente com o jogo.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5.7. Tipografia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UI do XP: Tahoma 11px (fonte oficial do sistema).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Diálogos e Teams: Segoe UI ou Verdana — legíveis, corporativas.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IDE: Consolas / Courier New — monoespaçada, verde fósforo.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Score final gameshow: fonte display bold estilo Impact, dourada com brilho.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Tarja CENSURADO: fonte pixel ultra-bold, amarela sobre preto, piscante.</w:t>
      </w:r>
    </w:p>
    <w:p>
      <w:pPr>
        <w:pBdr>
          <w:left w:val="single" w:color="A05A00" w:sz="18" w:space="12"/>
        </w:pBdr>
        <w:shd w:fill="FFF4DC" w:val="clear"/>
        <w:spacing w:after="160" w:before="160" w:line="320"/>
        <w:ind w:left="720"/>
      </w:pPr>
      <w:r>
        <w:rPr>
          <w:rFonts w:ascii="Calibri" w:cs="Calibri" w:eastAsia="Calibri" w:hAnsi="Calibri"/>
          <w:b/>
          <w:bCs/>
          <w:color w:val="A05A00"/>
          <w:sz w:val="22"/>
          <w:szCs w:val="22"/>
        </w:rPr>
        <w:t xml:space="preserve">⚠ Regra de ouro: TEXTOS nunca têm estética PS1 tremulante. Textos são sempre legíveis e nítidos. O mundo 3D treme, mas a informação é sempre clara.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5.8. Áudio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Vozes — 'Daisy, Daisy'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TODAS as vozes humanas do jogo (chefe, esposa se tiver áudio, colegas, cliente) passam por filtro digitalizado lo-fi estilo HAL 9000. Robóticas, arrastadas, levemente dessincronizadas. Isso é uma assinatura sonora e uma declaração temática: na ótica do protagonista estressado, o mundo inteiro já virou máquina.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Produção das vozes (solo dev + IA)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Geração via TTS — ferramentas candidatas: ElevenLabs (mais convincente), Tortoise TTS (gratuito, local), Bark (variação expressiva).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Pipeline de processamento: TTS → filtro passa-alta → bitcrusher leve → vibrato sutil → normalização. Pode ser feito no Audacity ou via plugin de web audio no próprio jogo.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Voz do CHEFE especificamente pode merecer gravação humana + processamento (é o mais frequente e icônico do jogo).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Trilha Sonora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Ambiente base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Hum de CRT/LCD + ventoinha de PC + AC distante. Loop constante, quase inconsciente.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Playlist (jogador ativa)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Streaming via YouTube API. Curada pelo designer, atualizável sem patch. Ativa trade-off (ver 3.6).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Stinger de crise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Nota grave estilo sirene quando KPI entra em zona vermelha.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Glitch sonoro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Usado quando Saúde Mental &lt; 20 (estética VHS tracking). Música geral fica levemente distorcida, ambiente ganha reverb estranho.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Trilha dos finais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Cada final tem ambiente sonoro único (ver Seção 7).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Gameshow anos 80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Tela de score pós-final: fanfarra brass, aplausos enlatados, zero voz de narrador (silêncio humano é intencional).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SFX Essenciais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Telefone fixo MIDI (3 intensidades: discreto / normal / agressivo).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Pop-up do Teams: ping curto estilo som oficial, leve degradação lo-fi.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Teclado mecânico: click-clack persistente durante digitação na IDE.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Celular vibrando no tampo da mesa.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Gole de café (ASMR levemente exagerado, micro-cutscene auditiva).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Erro do XP (ding clássico) — usado para Vampetazo e bugs da sorte baixa.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Risada abafada de grupo (disparada no Vampetazo, vem 'do corredor').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Relógio tique-taque discreto nos últimos 30 segundos.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5.9. IA como Ferramenta de Produção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projeto assume uso intenso de IA generativa como multiplicador de produtividade do solo dev. Mapeamento de onde a IA ajuda: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Área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Uso de IA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Ferramentas candidatas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Texturas PS1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Geração + img2img estilo low-res anos 2000.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Stable Diffusion / Midjourney + downscale manual.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Avatares 2D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Fotos corporativas genéricas.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Stable Diffusion + LoRAs de fotografia corporativa.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Vozes TTS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Todas as falas.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ElevenLabs, Tortoise, Bark.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Escrita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Brainstorm de diálogos, variações de post-it, lore da empresa fictícia, mensagens do Teams.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Claude, GPT-4.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Imagens de finais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ilustrações fixas icônicas.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Midjourney com prompts consistentes.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SFX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Efeitos pontuais gerados.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ElevenLabs Sound Effects, ou bibliotecas royalty-free.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Música ambiente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Hum base, trilha dos finais.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Suno, Udio, ou composição manual simples.</w:t>
            </w:r>
          </w:p>
        </w:tc>
      </w:tr>
    </w:tbl>
    <w:p>
      <w:pPr>
        <w:pBdr>
          <w:left w:val="single" w:color="A05A00" w:sz="18" w:space="12"/>
        </w:pBdr>
        <w:shd w:fill="FFF4DC" w:val="clear"/>
        <w:spacing w:after="160" w:before="160" w:line="320"/>
        <w:ind w:left="720"/>
      </w:pPr>
      <w:r>
        <w:rPr>
          <w:rFonts w:ascii="Calibri" w:cs="Calibri" w:eastAsia="Calibri" w:hAnsi="Calibri"/>
          <w:b/>
          <w:bCs/>
          <w:color w:val="A05A00"/>
          <w:sz w:val="22"/>
          <w:szCs w:val="22"/>
        </w:rPr>
        <w:t xml:space="preserve">⚠ Onde IA NÃO resolve: balanceamento dos KPIs, timing das interrupções, game feel da IDE, design das alterações dinâmicas. Essas áreas exigem iteração humana com playtest. O design só nasce do seu gosto.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6. UI / UX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6.1. HUD Principal (Overlay 2D)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Os 4 KPIs ficam sempre visíveis como overlay 2D sobre o mundo 3D, estilizados como 4 pequenos relógios analógicos no canto superior-direito da tela. Estética retrô, coerente com o universo.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Cada relógio tem um ponteiro que vai de 12h (cheio, 100) a 6h (zero).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Ponteiro em zona vermelha (0–40) = ponteiro treme e o relógio pulsa levemente.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Labels pequenas abaixo de cada relógio: 'MENTAL', 'CHEFE', 'CLIENTE', 'EQUIPE'.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Relógio tic-tac audível de fundo continua funcionando mesmo quando olhando em outra direção — lembrete constante.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6.2. Bandeja do Sistema (dentro do monitor, estilo XP)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Relógio digital: mostra tempo real da partida (começa 11:30, termina 12:00).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Ícone de rede: pisca quando tem pop-up Teams pendente.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Ícone de nota musical: toggle da Playlist (mostra capa do vídeo atual em hover).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Cadeado (Win+L): indicador visual se tela está travada. Clicável OU ativável via teclado.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Ícones pequenos extras: volume, idioma (ironicamente em inglês mesmo num escritório BR), bateria (não se aplica, mas está lá).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6.3. Ações de Contexto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Em vez de navegação espacial pra café/banheiro (sem maçaneta), o jogo usa dois botões dedicados na interface principal: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Ícone XÍCARA (canto da UI): tomar café. Anima beber + recupera Mental +12. Custa 4s.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Ícone BANHEIRO (canto da UI, discreto): ir ao banheiro. Tela fade-out 1s, fade-in 1s, mundo avança 15s. PC vulnerável se não travado.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Ambos os ícones têm bordas que acendem quando a 'vontade' está subindo — sinal visual crescente.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6.4. Princípios de UX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Zero tutorial explícito. Toda mecânica é ensinada indiretamente pela fase de Preparação (conteúdo de LinkedIn, Psicóloga, Kanban).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Todo feedback é diegético. KPIs são relógios. Tempo é o relógio da bandeja. Chefe gritando é áudio + caps lock no Teams.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Um clique por ação. Sem menus profundos.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Acessibilidade mínima: áudios importantes têm equivalente visual (grito do chefe = caps lock grande piscando). Cores dos KPIs testadas para daltonismo.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Textos 100% legíveis (sem tremor PS1). Diegese quebra em favor de usabilidade.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6.5. Controles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Mouse (mover)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Virar cabeça para os lados (limitado a ~60°).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Mouse (clicar)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Interagir com objetos, janelas, botões, pop-ups.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Teclado (texto)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Digitar código na IDE, responder mensagens curtas.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Ctrl+Z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Desfazer na IDE (ilimitado no buffer da sub-tarefa atual).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Win+L (ou clique no cadeado)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Travar a tela antes de sair da mesa. Anti-Vampetazo.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Esc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Abrir menu de pausa (pausa APENAS entre partidas, NUNCA durante o Crunch).</w:t>
            </w:r>
          </w:p>
        </w:tc>
      </w:tr>
    </w:tbl>
    <w:p>
      <w:pPr>
        <w:pBdr>
          <w:left w:val="single" w:color="A05A00" w:sz="18" w:space="12"/>
        </w:pBdr>
        <w:shd w:fill="FFF4DC" w:val="clear"/>
        <w:spacing w:after="160" w:before="160" w:line="320"/>
        <w:ind w:left="720"/>
      </w:pPr>
      <w:r>
        <w:rPr>
          <w:rFonts w:ascii="Calibri" w:cs="Calibri" w:eastAsia="Calibri" w:hAnsi="Calibri"/>
          <w:b/>
          <w:bCs/>
          <w:color w:val="A05A00"/>
          <w:sz w:val="22"/>
          <w:szCs w:val="22"/>
        </w:rPr>
        <w:t xml:space="preserve">⚠ O jogo NÃO é jogável em mobile pela natureza da digitação na IDE. Target exclusivo é desktop/navegador com teclado físico.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7. Finais e Pontuação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7.1. Filosofia dos Finais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TASK tem 5 finais. Todos são ruins. Não existe 'final feliz' no jogo — a tese é que na rotina corporativa brasileira não existe vitória, só formas diferentes de sobreviver ao dia. Cada final é uma ironia sobre uma dimensão distinta do fracasso.</w:t>
      </w:r>
    </w:p>
    <w:p>
      <w:pPr>
        <w:pBdr>
          <w:left w:val="single" w:color="C4A747" w:sz="18" w:space="12"/>
        </w:pBdr>
        <w:spacing w:after="160" w:before="160" w:line="320"/>
        <w:ind w:left="72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O jogador nunca vence. Ele escolhe qual versão de si mesmo vai ser derrotada hoje.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7.2. Lista de Finais (proposta inicial — sujeita a revisão)</w:t>
      </w:r>
    </w:p>
    <w:p>
      <w:pPr>
        <w:pBdr>
          <w:left w:val="single" w:color="A05A00" w:sz="18" w:space="12"/>
        </w:pBdr>
        <w:shd w:fill="FFF4DC" w:val="clear"/>
        <w:spacing w:after="160" w:before="160" w:line="320"/>
        <w:ind w:left="720"/>
      </w:pPr>
      <w:r>
        <w:rPr>
          <w:rFonts w:ascii="Calibri" w:cs="Calibri" w:eastAsia="Calibri" w:hAnsi="Calibri"/>
          <w:b/>
          <w:bCs/>
          <w:color w:val="A05A00"/>
          <w:sz w:val="22"/>
          <w:szCs w:val="22"/>
        </w:rPr>
        <w:t xml:space="preserve">⚠ A lista final dos 5 endings está aberta pra revisão do designer. Os 5 abaixo são propostas baseadas nas decisões do GDD, mas a versão canônica será definida em iteração posterior.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Final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Condição de disparo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Tom e imagem fixa sugerida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Demitido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Sat. Chefe &lt; 20 na entrega OU jogador respondeu hostilmente ao chefe em qualquer ligação.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Trágico-cômico. Imagem: monitor XP apagado com email de demissão refletido na tela escura. Fanfarra ainda toca no score.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Divorciado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3+ mensagens da esposa ignoradas E a partida chegou a 12:00 (entregou ou não).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Amargo. Imagem: foto do porta-retrato, vista de perto, sépia, desfocando. Som: porta batendo distante.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Burnout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Saúde Mental &lt; 10 na entrega (independente do resto).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Silêncio. Imagem: cadeira vazia em frente ao monitor, hum do PC sozinho, café frio.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Humilhado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Entrega parcial OU não entregou a tarefa E Sat. Cliente baixa.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Corporativo-cruel. Imagem: tela do Teams com mensagem do chefe 'cadê a divisão?' em caps lock, resto da tela vazia.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Vampetazado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Clima Equipe &lt; 20 na entrega + sofreu Vampetazo durante a partida.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Público. Imagem: recorte do grupo do Teams com o print circulando, emojis de risada empilhados.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7.3. Formato dos Finais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UMA imagem fixa ilustrada em estética consistente com o jogo.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Som ambiente específico por final (sem música com letra, sem narrador).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Texto curto em overlay: nome do final + 1 frase sarcástica ('Bem-vindo de volta ao mercado. Você tem 30 dias.').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Duração: ~8–12 segundos antes de transitar pra tela de score.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7.4. Árvore de Decisão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Finais são avaliados em ORDEM nesta precedência (primeiro true vence):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Burnout (Saúde Mental &lt; 10)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Demitido (Sat. Chefe &lt; 20 ou resposta hostil registrada)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Vampetazado (Clima &lt; 20 + Vampetazo ocorreu)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Divorciado (3+ mensagens esposa ignoradas)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Humilhado (entrega parcial OU não entregou)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 nenhuma condição específica ativar até o fim, fallback é Humilhado — porque até o 'sucesso normal' é fracasso nessa empresa.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7.5. Pontuação (Score Final)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Fórmula</w:t>
      </w:r>
    </w:p>
    <w:p>
      <w:pPr>
        <w:spacing w:after="120" w:line="300"/>
        <w:jc w:val="center"/>
      </w:pPr>
      <w:r>
        <w:rPr>
          <w:rFonts w:ascii="Consolas" w:cs="Consolas" w:eastAsia="Consolas" w:hAnsi="Consolas"/>
          <w:b/>
          <w:bCs/>
          <w:color w:val="8B3A3A"/>
          <w:sz w:val="22"/>
          <w:szCs w:val="22"/>
        </w:rPr>
        <w:t xml:space="preserve">Pontos = (QualidadeDaTarefa × TempoRestante) − (Estresse × InterrupçõesIgnoradas)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QualidadeDaTarefa: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0–100. Sub-tarefas completas × peso da Sat. Cliente final.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TempoRestante: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segundos sobrando no timer quando deu deploy. Se não entregou, = 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Estresse: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100 − Saúde Mental final.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InterrupçõesIgnoradas: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contagem de toques de telefone e pop-ups de Teams que passaram sem resposta.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7.6. Tela de Score — 'Gameshow Anos 80'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Após o final, a tela transiciona para um cenário de game show oitentista. A ironia é o coração da cena: o jogador acabou de perder tudo, e agora uma fanfarra celebra o número.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Especificação visual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Fundo preto infinito com vinhetas de luz (spotlights amarelos/dourados em estilo TV broadcast).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Texto do final permanece no topo em pequeno ('O DEMITIDO') durante toda a cena.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Contador numérico central gigante — estilo rolete mecânico de cassino — que acelera e rola até parar no valor final. Dourado em relevo.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Fonte display bold, tipo Impact/Compacta Bold. Brilho dourado sutil, leve chroma aberration.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Luzes neon piscando nas margens (sincronizadas com o ritmo da fanfarra).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Confete cai de cima (texturas PS1, baixo poli — confete tremula).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Áudio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Fanfarra estilo 'The Price Is Right' tocando no momento que o número final aparece.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Aplausos enlatados de platéia (sem pessoas — platéia inexistente, apenas som).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ZERO narrador. O silêncio humano é parte da piada: ninguém comenta.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 bateu HighScore: campainha dupla + brilho extra no número.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Interações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Botão 'VER BREAKDOWN' (opcional): clica pra ver a fórmula desmembrada com cada termo animado entrando em sequência (Qualidade = X | Tempo = Y | Estresse = Z | Interrupções = W → Total). Dev hardcore aprecia. Casual ignora.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Botão 'SALVAR HIGHSCORE': se bateu recorde, pede o nome (ou usa o que já está salvo).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Botão 'JOGAR DE NOVO': reinicia do Boot (nova senha possível, novo Fator Sorte).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7.7. Persistência entre Partidas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jogo salva MUITO pouco em localStorage, porque a proposta é efemeridade. O que persiste: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Nome do jogador (último digitado).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HighScore (inteiro).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NADA mais. Sem galeria de finais, sem estatísticas, sem progressão. Cada partida é um dia descartável na vida desse dev.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8. Roadmap de Produção</w:t>
      </w:r>
    </w:p>
    <w:p>
      <w:pPr>
        <w:pBdr>
          <w:left w:val="single" w:color="A05A00" w:sz="18" w:space="12"/>
        </w:pBdr>
        <w:shd w:fill="FFF4DC" w:val="clear"/>
        <w:spacing w:after="160" w:before="160" w:line="320"/>
        <w:ind w:left="720"/>
      </w:pPr>
      <w:r>
        <w:rPr>
          <w:rFonts w:ascii="Calibri" w:cs="Calibri" w:eastAsia="Calibri" w:hAnsi="Calibri"/>
          <w:b/>
          <w:bCs/>
          <w:color w:val="A05A00"/>
          <w:sz w:val="22"/>
          <w:szCs w:val="22"/>
        </w:rPr>
        <w:t xml:space="preserve">⚠ ALERTA DE ESCOPO: A versão 2 do GDD ampliou significativamente o escopo técnico em relação à versão 1. Parser JavaScript real, renderização Three.js PS1-style, pipeline de TTS robotizada, integração com YouTube API, 5 finais com imagens custom. Essa seção endereça isso com honestidade.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8.1. Perfil de Produção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Solo dev.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Projeto pessoal — sem deadline rígido.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Uso intenso de IA generativa como multiplicador (texturas, avatares, vozes, lore, concepts).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Orçamento: zero ou mínimo (ferramentas open-source + assinaturas baratas de 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Meta: versão web pública, grátis, autoral.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8.2. Escopo Técnico Ampliado — inventário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Complexidade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Risco</w:t>
            </w:r>
          </w:p>
        </w:tc>
      </w:tr>
      <w:tr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Parser JS em tempo real (acorn.js + sandbox)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Médio — bibliotecas maduras existem, mas integração com game loop exige cuidado.</w:t>
            </w:r>
          </w:p>
        </w:tc>
      </w:tr>
      <w:tr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Renderização Three.js estilo PS1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Média-Alta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Baixo — técnicas bem documentadas, comunidade ativa.</w:t>
            </w:r>
          </w:p>
        </w:tc>
      </w:tr>
      <w:tr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TTS com filtro Daisy, Daisy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Baixo se usar ElevenLabs (paga). Alto se usar Tortoise local (tempo de setup).</w:t>
            </w:r>
          </w:p>
        </w:tc>
      </w:tr>
      <w:tr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Integração YouTube API para Playlist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ALTO — quota diária, bloqueios regionais, vídeos removidos, ToS ambíguo pra jogos.</w:t>
            </w:r>
          </w:p>
        </w:tc>
      </w:tr>
      <w:tr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Sistema de KPIs + interrupções + alterações dinâmicas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Baixo — é lógica pura, bem balanceada exige playtest.</w:t>
            </w:r>
          </w:p>
        </w:tc>
      </w:tr>
      <w:tr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imagens fixas de final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Baixa (com IA)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Baixo — geração + curadoria.</w:t>
            </w:r>
          </w:p>
        </w:tc>
      </w:tr>
      <w:tr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Sistema de diálogo múltipla escolha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Baixo — patterns conhecidos.</w:t>
            </w:r>
          </w:p>
        </w:tc>
      </w:tr>
      <w:tr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Tela de score 'gameshow 80s'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4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Baixo — mais arte que código.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8.3. Ordem Sugerida de Construção (Milestones)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Como não há deadline, o foco é ordem ideal. Cada milestone é um protótipo jogável que amplia o anterior.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Milestone 1 — Prova de Conceito (IDE + Timer)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IDE Fake funcional: parser JS, execução sandbox, 1 sub-tarefa completa.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Timer de 5 minutos rodando em real-time.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Nada de arte 3D ainda — fundo placeholder (tela chapada).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Objetivo: validar que 'codar sob pressão de timer' é divertido por si só. Se não for, repensar o projeto.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Milestone 2 — Sistemas Core (KPIs + 1 Interrupção)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Os 4 KPIs funcionando com lógica de ganho/perda.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Telefone fixo como única interrupção implementada (com diálogo múltipla escolha).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HUD dos relógios (ainda simples).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Objetivo: sentir os 'pratinhos girando'. Ajustar número e velocidade.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Milestone 3 — Mundo Completo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Resto das interrupções (Teams, celular, alterações dinâmicas).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Café e banheiro como ações.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Vampetazo implementado.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Cena 3D básica em Three.js (sem estilo PS1 ainda — apenas geometria).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Fator Sorte integrado.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Objetivo: loop completo jogável, estética placeholder.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Milestone 4 — Polimento Visual e Áudio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Shaders PS1 (vertex snapping, affine, vertex lighting).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Texturas definitivas (geradas por IA + curadoria).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Modelos finais dos objetos da mesa.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UI do XP polida.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TTS das vozes implementada.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Playlist via YouTube API (ou fallback local).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SFX completos.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Objetivo: jogo com identidade visual e sonora completas.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Milestone 5 — Finais e Score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 imagens fixas de finais + áudios.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Árvore de decisão.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Tela de score 'gameshow 80s' completa com fanfarra e confete.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LocalStorage de HighScore + nome.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Objetivo: experiência completa do começo ao fim.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8B3A3A"/>
          <w:sz w:val="24"/>
          <w:szCs w:val="24"/>
        </w:rPr>
        <w:t xml:space="preserve">Milestone 6 — Balanceamento e Release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Playtests extensivos (amigos devs, comunidade local).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Ajuste fino de KPIs, timing, dificuldade.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Correções de bug.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Landing page simples.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Release público.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8.4. Riscos Técnicos Específicos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Risco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Mitigação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YouTube API: quotas diárias e vídeos que somem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Fallback: biblioteca local de músicas royalty-free (Creative Commons, FreePD). Playlist do YouTube vira 'bônus estético' que pode falhar silenciosamente.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YouTube ToS: zona cinza pra jogos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Pesquisar requisitos antes de publicar. Se necessário, substituir por SoundCloud API ou host próprio.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Parser JS: bugs de sintaxe edge-case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Tests pré-escritos por sub-tarefa. Validação progressiva (jogador não pode avançar com sintaxe quebrada).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Shaders PS1 em Three.js: inconsistência entre navegadores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Testar Chrome/Firefox/Safari/Edge desde Milestone 4. Fallback: estilo mais 'flat' se shaders falharem.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TTS: custo se usar ElevenLabs em escala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Gerar todas as vozes UMA vez e servir como MP3 estático. Nunca streaming.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Escopo solo dev: burnout do próprio dev</w:t>
            </w:r>
          </w:p>
        </w:tc>
        <w:tc>
          <w:tcPr>
            <w:tcW w:type="dxa" w:w="5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Sem deadline ajuda. Milestones permitem pausas. Versão 'jogável mas feia' em Milestone 3 é marco de segurança (o jogo existe, mesmo que inacabado).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8.5. Pipeline de IA (referências práticas)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Texturas: Stable Diffusion via automatic1111 ou ComfyUI. Prompts de 'anos 2000 fluorescente bege-nicotina', downscale pra 256x256.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Avatares Teams: SDXL + LoRAs de 'corporate portrait'. Curar 10-15 avatares distintos para reusar.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Imagens de final: Midjourney com prompts consistentes (mesma paleta, mesma atmosfera).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Diálogos e lore: Claude / GPT-4 para brainstorm. Sempre revisar e adaptar com voz autoral.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Vozes: ElevenLabs para qualidade, Tortoise para orçamento zero. Chefe pode ser gravação própria + processamento.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SFX: ElevenLabs Sound Effects ou bibliotecas freesound.org.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Música ambiente: Suno/Udio para trilhas dos finais. Hum de PC pode ser sample gravado.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9. Apêndice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9.1.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Fator Sorte (S)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Inteiro 0–9 derivado da senha. Modificador oculto da partida. JAMAIS revelado ao jogador.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Vampetazo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Trolagem clássica BR: colega abre imagem +18 masculina no monitor destravado. No jogo, aparece com tarja CENSURADO.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Crunch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Fase 3 da partida — os 5 minutos cronometrados.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Alteração Dinâmica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Pedido de mudança do chefe/cliente no meio da codagem. 2-3 por partida.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IDE Fake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Editor de código do jogo. Aceita JavaScript vanilla real, com erros de sintaxe reais.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KPI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Um dos 4 medidores: Saúde Mental, Sat. Chefe, Sat. Cliente, Clima Equipe.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Pratinhos Girando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Metáfora central do game feel: manter múltiplos sistemas vivos ao mesmo tempo sem poder pausar.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Daisy, Daisy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Estética sonora do jogo — todas as vozes passam por filtro lo-fi robotizado estilo HAL 9000.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9.2. Manifesto / Mantra do Projeto</w:t>
      </w:r>
    </w:p>
    <w:p>
      <w:pPr>
        <w:pBdr>
          <w:left w:val="single" w:color="C4A747" w:sz="18" w:space="12"/>
        </w:pBdr>
        <w:spacing w:after="160" w:before="160" w:line="320"/>
        <w:ind w:left="72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Todo jogador deve terminar a primeira partida com a frase: "cara, literalmente meu dia ontem. Vou jogar de novo."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Esse é o teste de qualidade pessoal: se o jogo gera essa reação em um dev de TI brasileiro, o jogo venceu. Se não gera, algo falhou.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9.3. Princípios Inegociáveis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Nenhum KPI jamais causa game over. A partida SEMPRE termina às 12:00.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Nenhum final é feliz. Todos os 5 endings são formas distintas de fracasso.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Fator Sorte é eternamente oculto.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IDE Fake aceita JavaScript real. Nunca pseudo-código no canônico.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Só a Saúde Mental é recuperável. Chefe, Cliente e Equipe são recursos finitos.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Nada pausa durante o Crunch. O terror é em tempo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Textos são sempre legíveis. A estética PS1 é do mundo, não da informação.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Humor Dilbert: sarcasmo cínico, reconhecimento, nunca absurdo gratuito.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9.4. Checklist para Playtest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jogador médio chega ao final na primeira partida?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primeira interrupção (~0:30) é memorável e define o tom?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taxa de entrega completa está próxima de 50%?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Os 5 finais são identificáveis e distintos?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jogador percebe o trade-off da Playlist na primeira ou segunda partida?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Algum jogador descobriu o Fator Sorte sozinho? (ideal: sim, na terceira partida ou depois)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tela de score gera risada irônica?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jogador quer jogar de novo?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9.5. Decisões Registradas na Entrevista de Refinamento (v2)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Este documento é a v2 do GDD, resultado de entrevista profunda com o designer. Principais decisões tomadas: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Pitch oficial fixado: 'O simulador de TI que te faz rir da própria miséria.'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Tom: Dilbert sarcástico/cínico. Evitar absurdo gratuito.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Público: dev de TI (foco inegociável).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Câmera: primeira pessoa com pan limitado (era Paper Mario 2.5D na v1).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Estética: Three.js PS1 com UI XP (era 2.5D paper-craft Win95 na v1).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Personagens: nenhum modelado em 3D (todos em avatares 2D).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IDE: JavaScript real com erros de sintaxe (era blocos visuais na v1).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KPIs: começam em 100/100, só Mental sobe, nenhum causa game over.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Finais: reduzidos de 8 para 5, todos ruins.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Playlist: via YouTube API pública, curada pelo designer.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Vozes: TTS + filtro Daisy, Daisy.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Produção: solo dev + IA generativa como ferramenta.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 w:line="300"/>
        <w:jc w:val="center"/>
      </w:pPr>
      <w:r>
        <w:rPr>
          <w:rFonts w:ascii="Consolas" w:cs="Consolas" w:eastAsia="Consolas" w:hAnsi="Consolas"/>
          <w:i/>
          <w:iCs/>
          <w:color w:val="6B6B6B"/>
          <w:sz w:val="22"/>
          <w:szCs w:val="22"/>
        </w:rPr>
        <w:t xml:space="preserve">— Fim do documento v2.0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8"/>
        <w:szCs w:val="18"/>
      </w:rPr>
      <w:t xml:space="preserve">— </w:t>
    </w:r>
    <w:r>
      <w:rPr>
        <w:rFonts w:ascii="Calibri" w:cs="Calibri" w:eastAsia="Calibri" w:hAnsi="Calibr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B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jc w:val="right"/>
    </w:pPr>
    <w:r>
      <w:rPr>
        <w:rFonts w:ascii="Consolas" w:cs="Consolas" w:eastAsia="Consolas" w:hAnsi="Consolas"/>
        <w:color w:val="6B6B6B"/>
        <w:sz w:val="18"/>
        <w:szCs w:val="18"/>
      </w:rPr>
      <w:t xml:space="preserve">GDD  ·  Projeto TASK  ·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8B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— Projeto TASK v2.0</dc:title>
  <dc:creator>Game Design</dc:creator>
  <dc:description>Game Design Document do Projeto TASK — versão pós-entrevista</dc:description>
  <cp:lastModifiedBy>Un-named</cp:lastModifiedBy>
  <cp:revision>1</cp:revision>
  <dcterms:created xsi:type="dcterms:W3CDTF">2026-04-17T08:24:35.861Z</dcterms:created>
  <dcterms:modified xsi:type="dcterms:W3CDTF">2026-04-17T08:24:35.862Z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