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510"/>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s del</w:t>
            </w:r>
            <w:r w:rsidR="00EF301E">
              <w:rPr>
                <w:lang w:val="es-CR"/>
              </w:rPr>
              <w:t xml:space="preserve"> </w:t>
            </w:r>
            <w:r w:rsidR="00AD6239">
              <w:rPr>
                <w:lang w:val="es-CR"/>
              </w:rPr>
              <w:t xml:space="preserve"> </w:t>
            </w:r>
            <w:r w:rsidR="00EF301E">
              <w:rPr>
                <w:lang w:val="es-CR"/>
              </w:rPr>
              <w:t>diagnóstico</w:t>
            </w:r>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incluir  </w:t>
            </w:r>
            <w:r w:rsidRPr="00A748FD">
              <w:rPr>
                <w:u w:val="single"/>
                <w:lang w:val="es-CR"/>
              </w:rPr>
              <w:t>del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r w:rsidRPr="00AF7C2D">
              <w:rPr>
                <w:bCs/>
                <w:lang w:val="es-CR"/>
              </w:rPr>
              <w:t xml:space="preserve">todos los proyectos debe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causas, </w:t>
            </w:r>
            <w:r w:rsidR="00E7614E" w:rsidRPr="00AF7C2D">
              <w:rPr>
                <w:bCs/>
                <w:lang w:val="es-CR"/>
              </w:rPr>
              <w:t xml:space="preserve"> </w:t>
            </w:r>
            <w:r w:rsidR="001F355F">
              <w:rPr>
                <w:bCs/>
                <w:lang w:val="es-CR"/>
              </w:rPr>
              <w:t xml:space="preserve">NO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(“tab”)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r w:rsidR="009D378A">
              <w:rPr>
                <w:bCs/>
                <w:lang w:val="es-CR"/>
              </w:rPr>
              <w:t xml:space="preserve">una </w:t>
            </w:r>
            <w:r w:rsidR="00422324" w:rsidRPr="00AF7C2D">
              <w:rPr>
                <w:bCs/>
                <w:lang w:val="es-CR"/>
              </w:rPr>
              <w:t xml:space="preserve"> mejor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r w:rsidRPr="00AF7C2D">
              <w:rPr>
                <w:bCs/>
                <w:lang w:val="es-CR"/>
              </w:rPr>
              <w:t>verificaría</w:t>
            </w:r>
            <w:r w:rsidR="006118EC">
              <w:rPr>
                <w:bCs/>
                <w:lang w:val="es-CR"/>
              </w:rPr>
              <w:t>n</w:t>
            </w:r>
            <w:r w:rsidRPr="00AF7C2D">
              <w:rPr>
                <w:bCs/>
                <w:lang w:val="es-CR"/>
              </w:rPr>
              <w:t xml:space="preserve">  "qué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hoja </w:t>
            </w:r>
            <w:r>
              <w:rPr>
                <w:b/>
                <w:bCs/>
                <w:lang w:val="es-CR"/>
              </w:rPr>
              <w:t xml:space="preserve"> (“tab”)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Padlet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en el menú de Inicio de Microsoft: Todos los Programas – Accesorios – Recortes. Seleccione y copie todo el gráfico y péguelo en in Libro de Trabajo de Diseño de Proyectos en la hoja correspondiente al Árbol de Problemas</w:t>
            </w:r>
            <w:r w:rsidR="003F2B40">
              <w:rPr>
                <w:bCs/>
                <w:lang w:val="es-CR"/>
              </w:rPr>
              <w:t xml:space="preserve">.  La herramienta “Recortes” puede ser </w:t>
            </w:r>
            <w:r w:rsidR="003F2B40">
              <w:rPr>
                <w:bCs/>
                <w:lang w:val="es-CR"/>
              </w:rPr>
              <w:lastRenderedPageBreak/>
              <w:t>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Algunas aplicaciones de Internet pueden facilitar la colaboración para la elaboración de un Árbol de Problemas. Dos opciones son Padlet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MyE.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or lo tanto</w:t>
            </w:r>
            <w:r w:rsidR="00136CAB">
              <w:rPr>
                <w:lang w:val="es-CR"/>
              </w:rPr>
              <w:t>,  cuando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419" w:eastAsia="es-419"/>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-52070</wp:posOffset>
                </wp:positionV>
                <wp:extent cx="9315450" cy="5999480"/>
                <wp:effectExtent l="57150" t="38100" r="228600" b="965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99480"/>
                          <a:chOff x="-12" y="-38100"/>
                          <a:chExt cx="9315583" cy="5875656"/>
                        </a:xfrm>
                      </wpg:grpSpPr>
                      <wpg:grpSp>
                        <wpg:cNvPr id="133" name="Group 133"/>
                        <wpg:cNvGrpSpPr>
                          <a:grpSpLocks noChangeAspect="1"/>
                        </wpg:cNvGrpSpPr>
                        <wpg:grpSpPr>
                          <a:xfrm>
                            <a:off x="-12" y="480048"/>
                            <a:ext cx="9260160" cy="5357508"/>
                            <a:chOff x="-12" y="-95682"/>
                            <a:chExt cx="9648380" cy="6257008"/>
                          </a:xfrm>
                        </wpg:grpSpPr>
                        <wpg:grpSp>
                          <wpg:cNvPr id="134" name="Group 134"/>
                          <wpg:cNvGrpSpPr/>
                          <wpg:grpSpPr>
                            <a:xfrm>
                              <a:off x="-12" y="-95682"/>
                              <a:ext cx="9648380" cy="6257008"/>
                              <a:chOff x="-12" y="-89056"/>
                              <a:chExt cx="9447928" cy="5823755"/>
                            </a:xfrm>
                          </wpg:grpSpPr>
                          <wpg:grpSp>
                            <wpg:cNvPr id="135" name="Group 135"/>
                            <wpg:cNvGrpSpPr/>
                            <wpg:grpSpPr>
                              <a:xfrm>
                                <a:off x="-12" y="-89056"/>
                                <a:ext cx="9447928" cy="5823755"/>
                                <a:chOff x="-12" y="-89056"/>
                                <a:chExt cx="9447928" cy="5823755"/>
                              </a:xfrm>
                            </wpg:grpSpPr>
                            <wpg:grpSp>
                              <wpg:cNvPr id="136" name="Group 136"/>
                              <wpg:cNvGrpSpPr/>
                              <wpg:grpSpPr>
                                <a:xfrm>
                                  <a:off x="-12" y="-89056"/>
                                  <a:ext cx="9447928" cy="5823755"/>
                                  <a:chOff x="-12" y="-89056"/>
                                  <a:chExt cx="9447928" cy="5823755"/>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736828"/>
                                    <a:chOff x="-1269146" y="-316454"/>
                                    <a:chExt cx="8507262" cy="5736828"/>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2:</w:t>
                                        </w:r>
                                      </w:p>
                                      <w:p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789147"/>
                                      <a:ext cx="1563074"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 xml:space="preserve">Efecto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1" y="3789147"/>
                                      <a:ext cx="2009333"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71005" y="3734970"/>
                                      <a:ext cx="2652961" cy="51052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3701" y="3734404"/>
                                  <a:ext cx="397340" cy="5637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80142" y="3411687"/>
                                  <a:ext cx="285877" cy="10976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5070022" y="3880989"/>
                                  <a:ext cx="312971" cy="13199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flipH="1">
                                  <a:off x="6780715" y="3241507"/>
                                  <a:ext cx="89" cy="1654996"/>
                                </a:xfrm>
                                <a:prstGeom prst="bentConnector3">
                                  <a:avLst>
                                    <a:gd name="adj1" fmla="val -19716896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7981425" y="3916360"/>
                                  <a:ext cx="258796"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5" idx="3"/>
                              </wps:cNvCnPr>
                              <wps:spPr>
                                <a:xfrm flipV="1">
                                  <a:off x="9416753" y="3241506"/>
                                  <a:ext cx="31163" cy="2255791"/>
                                </a:xfrm>
                                <a:prstGeom prst="bentConnector3">
                                  <a:avLst>
                                    <a:gd name="adj1" fmla="val 848428"/>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6924579" y="5651199"/>
                              <a:ext cx="2691964"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924579" y="5005709"/>
                              <a:ext cx="2675667"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1pt;width:733.5pt;height:472.4pt;z-index:251689984;mso-width-relative:margin;mso-height-relative:margin" coordorigin=",-381" coordsize="93155,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">
                <v:group id="Group 133" o:spid="_x0000_s1027"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7367"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2:</w:t>
                                  </w:r>
                                </w:p>
                                <w:p w:rsidR="0002003A" w:rsidRPr="00443193" w:rsidRDefault="0002003A" w:rsidP="001E1738">
                                  <w:pPr>
                                    <w:rPr>
                                      <w:lang w:val="es-ES"/>
                                    </w:rPr>
                                  </w:pPr>
                                </w:p>
                              </w:txbxContent>
                            </v:textbox>
                          </v:shape>
                          <v:shape id="Flowchart: Process 149" o:spid="_x0000_s1038"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3:</w:t>
                                  </w:r>
                                </w:p>
                              </w:txbxContent>
                            </v:textbox>
                          </v:shape>
                          <v:shape id="Flowchart: Process 150" o:spid="_x0000_s1039"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p>
                              </w:txbxContent>
                            </v:textbox>
                          </v:shape>
                          <v:shape id="Flowchart: Process 151" o:spid="_x0000_s1040"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1.b:</w:t>
                                  </w:r>
                                </w:p>
                              </w:txbxContent>
                            </v:textbox>
                          </v:shape>
                          <v:shape id="Flowchart: Process 152" o:spid="_x0000_s1041"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 xml:space="preserve">Efecto 1: </w:t>
                                  </w: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4:</w:t>
                                  </w:r>
                                </w:p>
                              </w:txbxContent>
                            </v:textbox>
                          </v:shape>
                          <v:shape id="Flowchart: Process 154" o:spid="_x0000_s1043"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w:t>
                                  </w:r>
                                </w:p>
                              </w:txbxContent>
                            </v:textbox>
                          </v:shape>
                          <v:shape id="Flowchart: Process 155" o:spid="_x0000_s1044"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w:t>
                                  </w:r>
                                </w:p>
                              </w:txbxContent>
                            </v:textbox>
                          </v:shape>
                          <v:shape id="Flowchart: Process 156" o:spid="_x0000_s1045"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2.a:</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2:</w:t>
                                  </w:r>
                                </w:p>
                              </w:txbxContent>
                            </v:textbox>
                          </v:shape>
                          <v:shape id="Flowchart: Process 158" o:spid="_x0000_s1047"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1.a:</w:t>
                                  </w:r>
                                </w:p>
                              </w:txbxContent>
                            </v:textbox>
                          </v:shape>
                          <v:shape id="Flowchart: Process 159" o:spid="_x0000_s1048"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3.a:</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37;top:37343;width:3974;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" strokecolor="windowText" strokeweight="2pt">
                        <v:stroke endarrow="open"/>
                        <v:shadow on="t" color="black" opacity="24903f" origin=",.5" offset="0,.55556mm"/>
                      </v:shape>
                      <v:shape id="Curved Connector 163" o:spid="_x0000_s1052"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" adj="-42588497" strokecolor="windowText" strokeweight="2pt">
                        <v:stroke endarrow="open"/>
                        <v:shadow on="t" color="black" opacity="24903f" origin=",.5" offset="0,.55556mm"/>
                      </v:shape>
                      <v:shape id="Curved Connector 164" o:spid="_x0000_s1053"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" strokecolor="windowText" strokeweight="2pt">
                        <v:stroke endarrow="open"/>
                        <v:shadow on="t" color="black" opacity="24903f" origin=",.5" offset="0,.55556mm"/>
                      </v:shape>
                      <v:shape id="Curved Connector 165" o:spid="_x0000_s1054"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" adj="183260" strokecolor="windowText" strokeweight="2pt">
                        <v:stroke endarrow="open"/>
                        <v:shadow on="t" color="black" opacity="24903f" origin=",.5" offset="0,.55556mm"/>
                      </v:shape>
                    </v:group>
                    <v:shape id="Curved Connector 166" o:spid="_x0000_s1055"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" adj="-12959,15473" strokecolor="windowText" strokeweight="2pt">
                      <v:stroke endarrow="open"/>
                      <v:shadow on="t" color="black" opacity="24903f" origin=",.5" offset="0,.55556mm"/>
                    </v:shape>
                  </v:group>
                  <v:shape id="Flowchart: Process 173" o:spid="_x0000_s1062"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3.c:</w:t>
                          </w:r>
                        </w:p>
                      </w:txbxContent>
                    </v:textbox>
                  </v:shape>
                  <v:shape id="Flowchart: Process 174" o:spid="_x0000_s1063"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3.b:</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420"/>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problema  busca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de </w:t>
            </w:r>
            <w:r w:rsidRPr="00C77F46">
              <w:rPr>
                <w:lang w:val="es-ES"/>
              </w:rPr>
              <w:t xml:space="preserve"> necesidades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incluir  </w:t>
            </w:r>
            <w:r w:rsidRPr="00C77F46">
              <w:rPr>
                <w:u w:val="single"/>
                <w:lang w:val="es-ES"/>
              </w:rPr>
              <w:t>del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árbol de objetivos</w:t>
            </w:r>
            <w:r w:rsidRPr="00620BCE">
              <w:rPr>
                <w:lang w:val="es-ES"/>
              </w:rPr>
              <w:t xml:space="preserve">  se utiliza después de terminar el </w:t>
            </w:r>
            <w:r w:rsidRPr="00620BCE">
              <w:rPr>
                <w:u w:val="single"/>
                <w:lang w:val="es-ES"/>
              </w:rPr>
              <w:t>árbol de problemas</w:t>
            </w:r>
            <w:r w:rsidRPr="00620BCE">
              <w:rPr>
                <w:lang w:val="es-ES"/>
              </w:rPr>
              <w:t xml:space="preserve"> y se documenta en la hoja ("tab")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del  </w:t>
            </w:r>
            <w:r w:rsidRPr="00620BCE">
              <w:rPr>
                <w:u w:val="single"/>
                <w:lang w:val="es-ES"/>
              </w:rPr>
              <w:t>árbol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r w:rsidRPr="007E01BE">
              <w:rPr>
                <w:lang w:val="es-ES"/>
              </w:rPr>
              <w:t xml:space="preserve">Pueden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 xml:space="preserve">la hoja (tab)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 xml:space="preserve">hoja (“tab”)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bookmarkStart w:id="1" w:name="_GoBack"/>
      <w:bookmarkEnd w:id="1"/>
      <w:r>
        <w:rPr>
          <w:noProof/>
          <w:lang w:val="es-419" w:eastAsia="es-419"/>
        </w:rPr>
        <w:lastRenderedPageBreak/>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-23495</wp:posOffset>
                </wp:positionV>
                <wp:extent cx="9315450" cy="5972175"/>
                <wp:effectExtent l="57150" t="38100" r="133350" b="1047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72175"/>
                          <a:chOff x="-12" y="-38100"/>
                          <a:chExt cx="9315450" cy="5875657"/>
                        </a:xfrm>
                      </wpg:grpSpPr>
                      <wpg:grpSp>
                        <wpg:cNvPr id="3" name="Group 3"/>
                        <wpg:cNvGrpSpPr>
                          <a:grpSpLocks noChangeAspect="1"/>
                        </wpg:cNvGrpSpPr>
                        <wpg:grpSpPr>
                          <a:xfrm>
                            <a:off x="-12" y="480048"/>
                            <a:ext cx="9260160" cy="5357509"/>
                            <a:chOff x="-12" y="-95682"/>
                            <a:chExt cx="9648380" cy="6257009"/>
                          </a:xfrm>
                        </wpg:grpSpPr>
                        <wpg:grpSp>
                          <wpg:cNvPr id="7" name="Group 7"/>
                          <wpg:cNvGrpSpPr/>
                          <wpg:grpSpPr>
                            <a:xfrm>
                              <a:off x="-12" y="-95682"/>
                              <a:ext cx="9648380"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 xml:space="preserve">Producto </w:t>
                                        </w:r>
                                        <w:r w:rsidRPr="00925F9A">
                                          <w:rPr>
                                            <w:b/>
                                            <w:bCs/>
                                            <w:lang w:val="es-ES"/>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734970"/>
                                      <a:ext cx="2652961" cy="51052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5" y="3241506"/>
                                  <a:ext cx="89" cy="1654996"/>
                                </a:xfrm>
                                <a:prstGeom prst="bentConnector3">
                                  <a:avLst>
                                    <a:gd name="adj1" fmla="val -17517241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81426" y="3916360"/>
                                  <a:ext cx="258795"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V="1">
                                  <a:off x="9416753" y="3241506"/>
                                  <a:ext cx="31163" cy="2255791"/>
                                </a:xfrm>
                                <a:prstGeom prst="bentConnector3">
                                  <a:avLst>
                                    <a:gd name="adj1" fmla="val 5053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924579" y="5651199"/>
                              <a:ext cx="2691964"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579" y="5005709"/>
                              <a:ext cx="2675667"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5pt;margin-top:-1.85pt;width:733.5pt;height:470.25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">
                <v:group id="Group 3" o:spid="_x0000_s1066"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7" o:spid="_x0000_s1067"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68"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9"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0"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71"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76" type="#_x0000_t109" style="position:absolute;left:8628;top:-3164;width:20288;height:1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p>
                                <w:p w:rsidR="0002003A" w:rsidRPr="00925F9A" w:rsidRDefault="0002003A" w:rsidP="0021519E">
                                  <w:pPr>
                                    <w:rPr>
                                      <w:lang w:val="es-ES"/>
                                    </w:rPr>
                                  </w:pPr>
                                </w:p>
                              </w:txbxContent>
                            </v:textbox>
                          </v:shape>
                          <v:shape id="Flowchart: Process 17" o:spid="_x0000_s1077"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3:</w:t>
                                  </w:r>
                                </w:p>
                              </w:txbxContent>
                            </v:textbox>
                          </v:shape>
                          <v:shape id="Flowchart: Process 18" o:spid="_x0000_s107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p>
                              </w:txbxContent>
                            </v:textbox>
                          </v:shape>
                          <v:shape id="Flowchart: Process 19" o:spid="_x0000_s1079"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1.b:</w:t>
                                  </w:r>
                                </w:p>
                              </w:txbxContent>
                            </v:textbox>
                          </v:shape>
                          <v:shape id="Flowchart: Process 20" o:spid="_x0000_s1080" type="#_x0000_t109" style="position:absolute;left:-10533;top:-3143;width:1812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p>
                              </w:txbxContent>
                            </v:textbox>
                          </v:shape>
                          <v:shape id="Flowchart: Process 21" o:spid="_x0000_s1081"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4:</w:t>
                                  </w:r>
                                </w:p>
                              </w:txbxContent>
                            </v:textbox>
                          </v:shape>
                          <v:shape id="Flowchart: Process 22" o:spid="_x0000_s1082"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1: </w:t>
                                  </w:r>
                                </w:p>
                              </w:txbxContent>
                            </v:textbox>
                          </v:shape>
                          <v:shape id="Flowchart: Process 23" o:spid="_x0000_s1083"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3:</w:t>
                                  </w:r>
                                </w:p>
                              </w:txbxContent>
                            </v:textbox>
                          </v:shape>
                          <v:shape id="Flowchart: Process 24" o:spid="_x0000_s1084"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2.a:</w:t>
                                  </w:r>
                                </w:p>
                              </w:txbxContent>
                            </v:textbox>
                          </v:shape>
                          <v:shape id="Flowchart: Process 25" o:spid="_x0000_s108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2:</w:t>
                                  </w:r>
                                </w:p>
                              </w:txbxContent>
                            </v:textbox>
                          </v:shape>
                          <v:shape id="Flowchart: Process 26" o:spid="_x0000_s1086" type="#_x0000_t109" style="position:absolute;left:-12691;top:37891;width:15396;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2003A" w:rsidRPr="00925F9A" w:rsidRDefault="0002003A" w:rsidP="0021519E">
                                  <w:pPr>
                                    <w:rPr>
                                      <w:b/>
                                      <w:bCs/>
                                      <w:lang w:val="es-ES"/>
                                    </w:rPr>
                                  </w:pPr>
                                  <w:r>
                                    <w:rPr>
                                      <w:b/>
                                      <w:bCs/>
                                      <w:lang w:val="es-ES"/>
                                    </w:rPr>
                                    <w:t xml:space="preserve">Producto </w:t>
                                  </w:r>
                                  <w:r w:rsidRPr="00925F9A">
                                    <w:rPr>
                                      <w:b/>
                                      <w:bCs/>
                                      <w:lang w:val="es-ES"/>
                                    </w:rPr>
                                    <w:t>1.a:</w:t>
                                  </w:r>
                                </w:p>
                              </w:txbxContent>
                            </v:textbox>
                          </v:shape>
                          <v:shape id="Flowchart: Process 27" o:spid="_x0000_s1087"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3.a: </w:t>
                                  </w:r>
                                </w:p>
                              </w:txbxContent>
                            </v:textbox>
                          </v:shape>
                        </v:group>
                      </v:group>
                      <v:shape id="Curved Connector 160" o:spid="_x0000_s1088" type="#_x0000_t34" style="position:absolute;left:18494;top:36786;width:2859;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" strokecolor="windowText" strokeweight="2pt">
                        <v:stroke endarrow="open"/>
                        <v:shadow on="t" color="black" opacity="24903f" origin=",.5" offset="0,.55556mm"/>
                      </v:shape>
                      <v:shape id="Curved Connector 163" o:spid="_x0000_s1091"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" adj="-37837241" strokecolor="windowText" strokeweight="2pt">
                        <v:stroke endarrow="open"/>
                        <v:shadow on="t" color="black" opacity="24903f" origin=",.5" offset="0,.55556mm"/>
                      </v:shape>
                      <v:shape id="Curved Connector 164" o:spid="_x0000_s1092"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" strokecolor="windowText" strokeweight="2pt">
                        <v:stroke endarrow="open"/>
                        <v:shadow on="t" color="black" opacity="24903f" origin=",.5" offset="0,.55556mm"/>
                      </v:shape>
                      <v:shape id="Curved Connector 165" o:spid="_x0000_s1093"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" adj="109166" strokecolor="windowText" strokeweight="2pt">
                        <v:stroke endarrow="open"/>
                        <v:shadow on="t" color="black" opacity="24903f" origin=",.5" offset="0,.55556mm"/>
                      </v:shape>
                    </v:group>
                    <v:shape id="Curved Connector 166" o:spid="_x0000_s1094"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GzwwAAANsAAAAPAAAAZHJzL2Rvd25yZXYueG1sRI9BawIx&#10;FITvQv9DeAUvolmVFl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3dSBs8MAAADbAAAADwAA&#10;AAAAAAAAAAAAAAAHAgAAZHJzL2Rvd25yZXYueG1sUEsFBgAAAAADAAMAtwAAAPcCAAAAAA==&#10;" strokecolor="windowText" strokeweight="2pt">
                      <v:stroke endarrow="open"/>
                      <v:shadow on="t" color="black" opacity="24903f" origin=",.5" offset="0,.55556mm"/>
                    </v:shape>
                    <v:shape id="Curved Connector 168" o:spid="_x0000_s1096"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" strokecolor="windowText" strokeweight="2pt">
                      <v:stroke endarrow="open"/>
                      <v:shadow on="t" color="black" opacity="24903f" origin=",.5" offset="0,.55556mm"/>
                    </v:shape>
                    <v:shape id="Curved Connector 169" o:spid="_x0000_s1097" type="#_x0000_t35" style="position:absolute;left:15587;top:13646;width:5042;height:719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" adj="-9992,16125" strokecolor="windowText" strokeweight="2pt">
                      <v:stroke endarrow="open"/>
                      <v:shadow on="t" color="black" opacity="24903f" origin=",.5" offset="0,.55556mm"/>
                    </v:shape>
                    <v:shape id="Curved Connector 170" o:spid="_x0000_s1098" type="#_x0000_t34" style="position:absolute;left:43946;top:9567;width:4650;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" strokecolor="windowText" strokeweight="2pt">
                      <v:stroke endarrow="open"/>
                      <v:shadow on="t" color="black" opacity="24903f" origin=",.5" offset="0,.55556mm"/>
                    </v:shape>
                    <v:shape id="Curved Connector 171" o:spid="_x0000_s1099"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FWvwAAANsAAAAPAAAAZHJzL2Rvd25yZXYueG1sRE9Ni8Iw&#10;EL0v+B/CCHtZNFVk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CVpVFWvwAAANsAAAAPAAAAAAAA&#10;AAAAAAAAAAcCAABkcnMvZG93bnJldi54bWxQSwUGAAAAAAMAAwC3AAAA8wI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" adj="-12959,15473" strokecolor="windowText" strokeweight="2pt">
                      <v:stroke endarrow="open"/>
                      <v:shadow on="t" color="black" opacity="24903f" origin=",.5" offset="0,.55556mm"/>
                    </v:shape>
                  </v:group>
                  <v:shape id="Flowchart: Process 42" o:spid="_x0000_s1101"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3.c:</w:t>
                          </w:r>
                        </w:p>
                      </w:txbxContent>
                    </v:textbox>
                  </v:shape>
                  <v:shape id="Flowchart: Process 43" o:spid="_x0000_s1102"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3.b:</w:t>
                          </w:r>
                        </w:p>
                      </w:txbxContent>
                    </v:textbox>
                  </v:shape>
                </v:group>
                <v:shape id="Flowchart: Alternate Process 44" o:spid="_x0000_s1103"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92E" w:rsidRDefault="0024592E" w:rsidP="00B40785">
      <w:pPr>
        <w:spacing w:after="0" w:line="240" w:lineRule="auto"/>
      </w:pPr>
      <w:r>
        <w:separator/>
      </w:r>
    </w:p>
  </w:endnote>
  <w:endnote w:type="continuationSeparator" w:id="0">
    <w:p w:rsidR="0024592E" w:rsidRDefault="0024592E"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DE1890">
              <w:rPr>
                <w:b/>
                <w:bCs/>
                <w:noProof/>
                <w:lang w:val="es-CR"/>
              </w:rPr>
              <w:t>2</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DE1890">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92E" w:rsidRDefault="0024592E" w:rsidP="00B40785">
      <w:pPr>
        <w:spacing w:after="0" w:line="240" w:lineRule="auto"/>
      </w:pPr>
      <w:r>
        <w:separator/>
      </w:r>
    </w:p>
  </w:footnote>
  <w:footnote w:type="continuationSeparator" w:id="0">
    <w:p w:rsidR="0024592E" w:rsidRDefault="0024592E"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03A" w:rsidRDefault="00370C79">
    <w:pPr>
      <w:pStyle w:val="Encabezado"/>
    </w:pPr>
    <w:r>
      <w:rPr>
        <w:noProof/>
        <w:lang w:val="es-419" w:eastAsia="es-419"/>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" filled="f" stroked="f" strokeweight=".5pt">
              <v:path arrowok="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419" w:eastAsia="es-419"/>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FD"/>
    <w:rsid w:val="00001B26"/>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C1F73"/>
    <w:rsid w:val="001E1738"/>
    <w:rsid w:val="001F355F"/>
    <w:rsid w:val="0021519E"/>
    <w:rsid w:val="00217CBC"/>
    <w:rsid w:val="0024592E"/>
    <w:rsid w:val="00257169"/>
    <w:rsid w:val="00262491"/>
    <w:rsid w:val="002763DE"/>
    <w:rsid w:val="0029276B"/>
    <w:rsid w:val="002B079E"/>
    <w:rsid w:val="002B20F9"/>
    <w:rsid w:val="00300B35"/>
    <w:rsid w:val="00365E21"/>
    <w:rsid w:val="00370C79"/>
    <w:rsid w:val="003B7470"/>
    <w:rsid w:val="003C5B3F"/>
    <w:rsid w:val="003E2B73"/>
    <w:rsid w:val="003F2B40"/>
    <w:rsid w:val="003F3973"/>
    <w:rsid w:val="003F604A"/>
    <w:rsid w:val="00406C3C"/>
    <w:rsid w:val="00422324"/>
    <w:rsid w:val="00443193"/>
    <w:rsid w:val="0044737B"/>
    <w:rsid w:val="00460661"/>
    <w:rsid w:val="00467CFF"/>
    <w:rsid w:val="004A1B32"/>
    <w:rsid w:val="004B1F75"/>
    <w:rsid w:val="004B6D5A"/>
    <w:rsid w:val="004C4728"/>
    <w:rsid w:val="004C55F2"/>
    <w:rsid w:val="004E212A"/>
    <w:rsid w:val="00535434"/>
    <w:rsid w:val="005609CE"/>
    <w:rsid w:val="005669C1"/>
    <w:rsid w:val="00587086"/>
    <w:rsid w:val="005878DF"/>
    <w:rsid w:val="006118EC"/>
    <w:rsid w:val="00620BCE"/>
    <w:rsid w:val="00653BAB"/>
    <w:rsid w:val="00662ED5"/>
    <w:rsid w:val="006A1F3C"/>
    <w:rsid w:val="006E1F78"/>
    <w:rsid w:val="0074793A"/>
    <w:rsid w:val="0077528A"/>
    <w:rsid w:val="00791C8F"/>
    <w:rsid w:val="007A18C9"/>
    <w:rsid w:val="007B2903"/>
    <w:rsid w:val="007D0081"/>
    <w:rsid w:val="007E01BE"/>
    <w:rsid w:val="007F1774"/>
    <w:rsid w:val="00840AFE"/>
    <w:rsid w:val="008461A4"/>
    <w:rsid w:val="008B03E6"/>
    <w:rsid w:val="008C000C"/>
    <w:rsid w:val="008F0052"/>
    <w:rsid w:val="008F42B5"/>
    <w:rsid w:val="0090237C"/>
    <w:rsid w:val="00913CF9"/>
    <w:rsid w:val="00925F9A"/>
    <w:rsid w:val="00954000"/>
    <w:rsid w:val="009633A3"/>
    <w:rsid w:val="009801A8"/>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66F5"/>
    <w:rsid w:val="00AF7C2D"/>
    <w:rsid w:val="00B40785"/>
    <w:rsid w:val="00B47542"/>
    <w:rsid w:val="00B63F82"/>
    <w:rsid w:val="00B720A9"/>
    <w:rsid w:val="00B74471"/>
    <w:rsid w:val="00BF2945"/>
    <w:rsid w:val="00C364CC"/>
    <w:rsid w:val="00C5019B"/>
    <w:rsid w:val="00C534E8"/>
    <w:rsid w:val="00C558CF"/>
    <w:rsid w:val="00C77F46"/>
    <w:rsid w:val="00C87A02"/>
    <w:rsid w:val="00CA180A"/>
    <w:rsid w:val="00CA3622"/>
    <w:rsid w:val="00CB45F6"/>
    <w:rsid w:val="00CE35FD"/>
    <w:rsid w:val="00CF569B"/>
    <w:rsid w:val="00CF6344"/>
    <w:rsid w:val="00D120E8"/>
    <w:rsid w:val="00D63EF4"/>
    <w:rsid w:val="00D746A5"/>
    <w:rsid w:val="00DA4261"/>
    <w:rsid w:val="00DE1890"/>
    <w:rsid w:val="00DE2D49"/>
    <w:rsid w:val="00DE4175"/>
    <w:rsid w:val="00E00600"/>
    <w:rsid w:val="00E058F8"/>
    <w:rsid w:val="00E07D38"/>
    <w:rsid w:val="00E1019A"/>
    <w:rsid w:val="00E167C3"/>
    <w:rsid w:val="00E31E8F"/>
    <w:rsid w:val="00E43B7C"/>
    <w:rsid w:val="00E57B4E"/>
    <w:rsid w:val="00E649BB"/>
    <w:rsid w:val="00E7614E"/>
    <w:rsid w:val="00E84FF1"/>
    <w:rsid w:val="00EB0A01"/>
    <w:rsid w:val="00EE617F"/>
    <w:rsid w:val="00EE7201"/>
    <w:rsid w:val="00EF301E"/>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4420B"/>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6</cp:revision>
  <cp:lastPrinted>2012-10-05T18:45:00Z</cp:lastPrinted>
  <dcterms:created xsi:type="dcterms:W3CDTF">2013-05-30T16:56:00Z</dcterms:created>
  <dcterms:modified xsi:type="dcterms:W3CDTF">2019-05-14T01:48:00Z</dcterms:modified>
</cp:coreProperties>
</file>