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A2D5" w14:textId="634482DE" w:rsidR="006944A9" w:rsidRPr="006944A9" w:rsidRDefault="006944A9" w:rsidP="006944A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6944A9">
        <w:rPr>
          <w:rStyle w:val="Heading2Char"/>
          <w:b/>
          <w:bCs/>
        </w:rPr>
        <w:t>GitHub Setup</w:t>
      </w:r>
      <w:r>
        <w:rPr>
          <w:rStyle w:val="Heading2Char"/>
          <w:b/>
          <w:bCs/>
        </w:rPr>
        <w:t xml:space="preserve"> – </w:t>
      </w:r>
      <w:r w:rsidRPr="006944A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Module 1.2 Assignment</w:t>
      </w:r>
      <w:r w:rsidRPr="006944A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 </w:t>
      </w:r>
      <w:r w:rsidRPr="006944A9">
        <w:rPr>
          <w:sz w:val="20"/>
          <w:szCs w:val="20"/>
        </w:rPr>
        <w:br/>
      </w:r>
      <w:r w:rsidRPr="006944A9">
        <w:rPr>
          <w:b/>
          <w:bCs/>
          <w:sz w:val="22"/>
          <w:szCs w:val="22"/>
        </w:rPr>
        <w:t>Brayan Covarrubias</w:t>
      </w:r>
    </w:p>
    <w:p w14:paraId="7FDCFE2D" w14:textId="3C8D61DF" w:rsidR="0069766B" w:rsidRDefault="0069766B" w:rsidP="006944A9">
      <w:pPr>
        <w:rPr>
          <w:sz w:val="22"/>
          <w:szCs w:val="22"/>
        </w:rPr>
      </w:pPr>
      <w:r w:rsidRPr="0069766B">
        <w:rPr>
          <w:noProof/>
          <w:sz w:val="22"/>
          <w:szCs w:val="22"/>
        </w:rPr>
        <w:drawing>
          <wp:inline distT="0" distB="0" distL="0" distR="0" wp14:anchorId="16F06DB3" wp14:editId="4217F624">
            <wp:extent cx="5943600" cy="3865245"/>
            <wp:effectExtent l="0" t="0" r="0" b="1905"/>
            <wp:docPr id="89660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8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CCC7" w14:textId="3AAB3CD1" w:rsidR="00CE39E0" w:rsidRDefault="00CE39E0" w:rsidP="006944A9"/>
    <w:sectPr w:rsidR="00CE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8C"/>
    <w:rsid w:val="00281429"/>
    <w:rsid w:val="003912A0"/>
    <w:rsid w:val="00640E8B"/>
    <w:rsid w:val="006944A9"/>
    <w:rsid w:val="0069766B"/>
    <w:rsid w:val="0076481F"/>
    <w:rsid w:val="00A849D1"/>
    <w:rsid w:val="00CE39E0"/>
    <w:rsid w:val="00DA5625"/>
    <w:rsid w:val="00E3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FD36"/>
  <w15:chartTrackingRefBased/>
  <w15:docId w15:val="{742A5775-E650-489E-8762-80B46B6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4A9"/>
  </w:style>
  <w:style w:type="paragraph" w:styleId="Heading1">
    <w:name w:val="heading 1"/>
    <w:basedOn w:val="Normal"/>
    <w:next w:val="Normal"/>
    <w:link w:val="Heading1Char"/>
    <w:uiPriority w:val="9"/>
    <w:qFormat/>
    <w:rsid w:val="00E3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covarrubiassegura</dc:creator>
  <cp:keywords/>
  <dc:description/>
  <cp:lastModifiedBy>brayan covarrubiassegura</cp:lastModifiedBy>
  <cp:revision>5</cp:revision>
  <dcterms:created xsi:type="dcterms:W3CDTF">2026-01-13T05:57:00Z</dcterms:created>
  <dcterms:modified xsi:type="dcterms:W3CDTF">2026-01-13T06:03:00Z</dcterms:modified>
</cp:coreProperties>
</file>