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62ED4" w14:textId="77777777" w:rsidR="00E04CF1" w:rsidRDefault="00E04CF1" w:rsidP="005771EC">
      <w:pPr>
        <w:shd w:val="clear" w:color="auto" w:fill="FFFFFF"/>
        <w:spacing w:after="240" w:line="240" w:lineRule="auto"/>
        <w:rPr>
          <w:rFonts w:ascii="宋体" w:eastAsia="宋体" w:hAnsi="宋体" w:cs="宋体"/>
          <w:color w:val="4D4D4D"/>
          <w:sz w:val="24"/>
          <w:szCs w:val="24"/>
        </w:rPr>
      </w:pPr>
    </w:p>
    <w:p w14:paraId="1C7D12C9" w14:textId="736B5203" w:rsidR="005771EC" w:rsidRPr="00E04CF1" w:rsidRDefault="005771EC" w:rsidP="00E04CF1">
      <w:pPr>
        <w:pStyle w:val="ListParagraph"/>
        <w:numPr>
          <w:ilvl w:val="0"/>
          <w:numId w:val="2"/>
        </w:numPr>
        <w:shd w:val="clear" w:color="auto" w:fill="FFFFFF"/>
        <w:spacing w:after="240" w:line="240" w:lineRule="auto"/>
        <w:rPr>
          <w:rFonts w:ascii="Arial" w:eastAsia="Times New Roman" w:hAnsi="Arial" w:cs="Arial"/>
          <w:b/>
          <w:bCs/>
          <w:color w:val="0000FF"/>
          <w:sz w:val="24"/>
          <w:szCs w:val="24"/>
        </w:rPr>
      </w:pPr>
      <w:r w:rsidRPr="00E04CF1">
        <w:rPr>
          <w:rFonts w:ascii="宋体" w:eastAsia="宋体" w:hAnsi="宋体" w:cs="宋体" w:hint="eastAsia"/>
          <w:b/>
          <w:bCs/>
          <w:color w:val="0000FF"/>
          <w:sz w:val="24"/>
          <w:szCs w:val="24"/>
        </w:rPr>
        <w:t>本课程大纲</w:t>
      </w:r>
      <w:r w:rsidRPr="00E04CF1">
        <w:rPr>
          <w:rFonts w:ascii="宋体" w:eastAsia="宋体" w:hAnsi="宋体" w:cs="宋体"/>
          <w:b/>
          <w:bCs/>
          <w:color w:val="0000FF"/>
          <w:sz w:val="24"/>
          <w:szCs w:val="24"/>
        </w:rPr>
        <w:t>：</w:t>
      </w:r>
    </w:p>
    <w:p w14:paraId="05466F88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proofErr w:type="spellStart"/>
      <w:r w:rsidRPr="005771EC">
        <w:rPr>
          <w:rFonts w:ascii="Arial" w:eastAsia="Times New Roman" w:hAnsi="Arial" w:cs="Arial"/>
          <w:color w:val="333333"/>
          <w:sz w:val="24"/>
          <w:szCs w:val="24"/>
        </w:rPr>
        <w:t>Pytest</w:t>
      </w:r>
      <w:proofErr w:type="spellEnd"/>
      <w:r w:rsidRPr="005771EC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核心功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能</w:t>
      </w:r>
    </w:p>
    <w:p w14:paraId="7A3164F5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创建测试项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目</w:t>
      </w:r>
    </w:p>
    <w:p w14:paraId="53FAFFD1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编写测试用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例</w:t>
      </w:r>
    </w:p>
    <w:p w14:paraId="5F34D5A8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执行测试用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例</w:t>
      </w:r>
    </w:p>
    <w:p w14:paraId="08F57AFB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数据与脚本分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离</w:t>
      </w:r>
    </w:p>
    <w:p w14:paraId="4C7BA6B4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参数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化</w:t>
      </w:r>
    </w:p>
    <w:p w14:paraId="3EB73815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测试配置管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理</w:t>
      </w:r>
    </w:p>
    <w:p w14:paraId="15EF5EAA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测试的准备与收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尾</w:t>
      </w:r>
    </w:p>
    <w:p w14:paraId="1B0F5BDA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标记与分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组</w:t>
      </w:r>
    </w:p>
    <w:p w14:paraId="37438799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并发执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行</w:t>
      </w:r>
    </w:p>
    <w:p w14:paraId="34B5C469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测试报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告</w:t>
      </w:r>
    </w:p>
    <w:p w14:paraId="3C3CC317" w14:textId="77777777" w:rsidR="005771EC" w:rsidRPr="005771EC" w:rsidRDefault="005771EC" w:rsidP="005771EC">
      <w:pPr>
        <w:numPr>
          <w:ilvl w:val="0"/>
          <w:numId w:val="1"/>
        </w:numPr>
        <w:shd w:val="clear" w:color="auto" w:fill="FFFFFF"/>
        <w:spacing w:before="120" w:after="0" w:line="240" w:lineRule="auto"/>
        <w:ind w:left="600"/>
        <w:rPr>
          <w:rFonts w:ascii="Arial" w:eastAsia="Times New Roman" w:hAnsi="Arial" w:cs="Arial"/>
          <w:color w:val="333333"/>
          <w:sz w:val="24"/>
          <w:szCs w:val="24"/>
        </w:rPr>
      </w:pPr>
      <w:r w:rsidRPr="005771EC">
        <w:rPr>
          <w:rFonts w:ascii="Arial" w:eastAsia="Times New Roman" w:hAnsi="Arial" w:cs="Arial"/>
          <w:color w:val="333333"/>
          <w:sz w:val="24"/>
          <w:szCs w:val="24"/>
        </w:rPr>
        <w:t xml:space="preserve">API </w:t>
      </w:r>
      <w:r w:rsidRPr="005771EC">
        <w:rPr>
          <w:rFonts w:ascii="宋体" w:eastAsia="宋体" w:hAnsi="宋体" w:cs="宋体" w:hint="eastAsia"/>
          <w:color w:val="333333"/>
          <w:sz w:val="24"/>
          <w:szCs w:val="24"/>
        </w:rPr>
        <w:t>接口测试项目目录结</w:t>
      </w:r>
      <w:r w:rsidRPr="005771EC">
        <w:rPr>
          <w:rFonts w:ascii="宋体" w:eastAsia="宋体" w:hAnsi="宋体" w:cs="宋体"/>
          <w:color w:val="333333"/>
          <w:sz w:val="24"/>
          <w:szCs w:val="24"/>
        </w:rPr>
        <w:t>构</w:t>
      </w:r>
    </w:p>
    <w:p w14:paraId="24233C7E" w14:textId="46E57081" w:rsidR="0071274D" w:rsidRDefault="0071274D"/>
    <w:p w14:paraId="4F5B327F" w14:textId="77777777" w:rsidR="00DB75FA" w:rsidRDefault="00DB75FA" w:rsidP="00DB75FA">
      <w:pPr>
        <w:rPr>
          <w:rFonts w:hint="eastAsia"/>
        </w:rPr>
      </w:pPr>
      <w:r>
        <w:rPr>
          <w:rFonts w:hint="eastAsia"/>
        </w:rPr>
        <w:t>在开始本文之前，我想跟大家澄清两个概念，一个是</w:t>
      </w:r>
      <w:r w:rsidRPr="00DB75FA">
        <w:rPr>
          <w:rFonts w:hint="eastAsia"/>
          <w:b/>
          <w:bCs/>
        </w:rPr>
        <w:t>测试框架</w:t>
      </w:r>
      <w:r>
        <w:rPr>
          <w:rFonts w:hint="eastAsia"/>
        </w:rPr>
        <w:t>一个是测试工具。很多人容易把他们搞混了，</w:t>
      </w:r>
      <w:r w:rsidRPr="00DB75FA">
        <w:rPr>
          <w:rFonts w:hint="eastAsia"/>
          <w:b/>
          <w:bCs/>
        </w:rPr>
        <w:t>测试框架是诸如</w:t>
      </w:r>
      <w:proofErr w:type="spellStart"/>
      <w:r w:rsidRPr="00DB75FA">
        <w:rPr>
          <w:rFonts w:hint="eastAsia"/>
          <w:b/>
          <w:bCs/>
        </w:rPr>
        <w:t>Unittest</w:t>
      </w:r>
      <w:proofErr w:type="spellEnd"/>
      <w:r w:rsidRPr="00DB75FA">
        <w:rPr>
          <w:rFonts w:hint="eastAsia"/>
          <w:b/>
          <w:bCs/>
        </w:rPr>
        <w:t>、</w:t>
      </w:r>
      <w:proofErr w:type="spellStart"/>
      <w:r w:rsidRPr="00DB75FA">
        <w:rPr>
          <w:rFonts w:hint="eastAsia"/>
          <w:b/>
          <w:bCs/>
        </w:rPr>
        <w:t>Pytest</w:t>
      </w:r>
      <w:proofErr w:type="spellEnd"/>
      <w:r w:rsidRPr="00DB75FA">
        <w:rPr>
          <w:rFonts w:hint="eastAsia"/>
          <w:b/>
          <w:bCs/>
        </w:rPr>
        <w:t>、</w:t>
      </w:r>
      <w:r w:rsidRPr="00DB75FA">
        <w:rPr>
          <w:rFonts w:hint="eastAsia"/>
          <w:b/>
          <w:bCs/>
        </w:rPr>
        <w:t>TestNG</w:t>
      </w:r>
      <w:r>
        <w:rPr>
          <w:rFonts w:hint="eastAsia"/>
        </w:rPr>
        <w:t>这类，</w:t>
      </w:r>
      <w:r w:rsidRPr="00DB75FA">
        <w:rPr>
          <w:rFonts w:hint="eastAsia"/>
          <w:b/>
          <w:bCs/>
        </w:rPr>
        <w:t>而测试工具指的则是</w:t>
      </w:r>
      <w:r w:rsidRPr="00DB75FA">
        <w:rPr>
          <w:rFonts w:hint="eastAsia"/>
          <w:b/>
          <w:bCs/>
        </w:rPr>
        <w:t>Selenium</w:t>
      </w:r>
      <w:r w:rsidRPr="00DB75FA">
        <w:rPr>
          <w:rFonts w:hint="eastAsia"/>
          <w:b/>
          <w:bCs/>
        </w:rPr>
        <w:t>、</w:t>
      </w:r>
      <w:r w:rsidRPr="00DB75FA">
        <w:rPr>
          <w:rFonts w:hint="eastAsia"/>
          <w:b/>
          <w:bCs/>
        </w:rPr>
        <w:t>Appium</w:t>
      </w:r>
      <w:r w:rsidRPr="00DB75FA">
        <w:rPr>
          <w:rFonts w:hint="eastAsia"/>
          <w:b/>
          <w:bCs/>
        </w:rPr>
        <w:t>、</w:t>
      </w:r>
      <w:proofErr w:type="spellStart"/>
      <w:r w:rsidRPr="00DB75FA">
        <w:rPr>
          <w:rFonts w:hint="eastAsia"/>
          <w:b/>
          <w:bCs/>
        </w:rPr>
        <w:t>Jmeter</w:t>
      </w:r>
      <w:proofErr w:type="spellEnd"/>
      <w:r>
        <w:rPr>
          <w:rFonts w:hint="eastAsia"/>
        </w:rPr>
        <w:t>这类。</w:t>
      </w:r>
    </w:p>
    <w:p w14:paraId="78AD162A" w14:textId="77777777" w:rsidR="00DB75FA" w:rsidRDefault="00DB75FA" w:rsidP="00DB75FA"/>
    <w:p w14:paraId="233835E8" w14:textId="77777777" w:rsidR="00DB75FA" w:rsidRDefault="00DB75FA" w:rsidP="00DB75FA">
      <w:pPr>
        <w:rPr>
          <w:rFonts w:hint="eastAsia"/>
        </w:rPr>
      </w:pPr>
      <w:r>
        <w:rPr>
          <w:rFonts w:hint="eastAsia"/>
        </w:rPr>
        <w:t>测试框架的作用是，帮助我们管理测试用例、执行测试用例、参数化、断言、生成测试报告等基础性工作，让我们将精力用在</w:t>
      </w:r>
      <w:r w:rsidRPr="00DB75FA">
        <w:rPr>
          <w:rFonts w:hint="eastAsia"/>
          <w:b/>
          <w:bCs/>
        </w:rPr>
        <w:t>测试用例的编写</w:t>
      </w:r>
      <w:r>
        <w:rPr>
          <w:rFonts w:hint="eastAsia"/>
        </w:rPr>
        <w:t>上。好的测试框架应该具有很高的扩展性，支持二次开发，并能够支持多种类型的自动化测试。</w:t>
      </w:r>
    </w:p>
    <w:p w14:paraId="3E78C771" w14:textId="77777777" w:rsidR="00DB75FA" w:rsidRDefault="00DB75FA" w:rsidP="00DB75FA"/>
    <w:p w14:paraId="3A8822CD" w14:textId="77777777" w:rsidR="00DB75FA" w:rsidRDefault="00DB75FA" w:rsidP="00DB75FA">
      <w:pPr>
        <w:rPr>
          <w:rFonts w:hint="eastAsia"/>
        </w:rPr>
      </w:pPr>
      <w:r>
        <w:rPr>
          <w:rFonts w:hint="eastAsia"/>
        </w:rPr>
        <w:t>测试工具的作用是为了完成某一类型的测试，比如</w:t>
      </w:r>
      <w:r w:rsidRPr="00DB75FA">
        <w:rPr>
          <w:rFonts w:hint="eastAsia"/>
          <w:b/>
          <w:bCs/>
        </w:rPr>
        <w:t>Selenium</w:t>
      </w:r>
      <w:r w:rsidRPr="00DB75FA">
        <w:rPr>
          <w:rFonts w:hint="eastAsia"/>
          <w:b/>
          <w:bCs/>
        </w:rPr>
        <w:t>用于对</w:t>
      </w:r>
      <w:r w:rsidRPr="00DB75FA">
        <w:rPr>
          <w:rFonts w:hint="eastAsia"/>
          <w:b/>
          <w:bCs/>
        </w:rPr>
        <w:t>WEB UI</w:t>
      </w:r>
      <w:r w:rsidRPr="00DB75FA">
        <w:rPr>
          <w:rFonts w:hint="eastAsia"/>
          <w:b/>
          <w:bCs/>
        </w:rPr>
        <w:t>进行自动化测试</w:t>
      </w:r>
      <w:r>
        <w:rPr>
          <w:rFonts w:hint="eastAsia"/>
        </w:rPr>
        <w:t>，</w:t>
      </w:r>
      <w:r>
        <w:rPr>
          <w:rFonts w:hint="eastAsia"/>
        </w:rPr>
        <w:t>Appium</w:t>
      </w:r>
      <w:r>
        <w:rPr>
          <w:rFonts w:hint="eastAsia"/>
        </w:rPr>
        <w:t>用来对</w:t>
      </w:r>
      <w:r>
        <w:rPr>
          <w:rFonts w:hint="eastAsia"/>
        </w:rPr>
        <w:t>APP</w:t>
      </w:r>
      <w:r>
        <w:rPr>
          <w:rFonts w:hint="eastAsia"/>
        </w:rPr>
        <w:t>进行自动化测试，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可以用来进行</w:t>
      </w:r>
      <w:r>
        <w:rPr>
          <w:rFonts w:hint="eastAsia"/>
        </w:rPr>
        <w:t>API</w:t>
      </w:r>
      <w:r>
        <w:rPr>
          <w:rFonts w:hint="eastAsia"/>
        </w:rPr>
        <w:t>自动化测试和性能测试。另外，</w:t>
      </w:r>
      <w:r>
        <w:rPr>
          <w:rFonts w:hint="eastAsia"/>
        </w:rPr>
        <w:t>Java</w:t>
      </w:r>
      <w:r>
        <w:rPr>
          <w:rFonts w:hint="eastAsia"/>
        </w:rPr>
        <w:t>语言中</w:t>
      </w:r>
      <w:proofErr w:type="spellStart"/>
      <w:r>
        <w:rPr>
          <w:rFonts w:hint="eastAsia"/>
        </w:rPr>
        <w:t>OkHttp</w:t>
      </w:r>
      <w:proofErr w:type="spellEnd"/>
      <w:r>
        <w:rPr>
          <w:rFonts w:hint="eastAsia"/>
        </w:rPr>
        <w:t>库，</w:t>
      </w:r>
      <w:r>
        <w:rPr>
          <w:rFonts w:hint="eastAsia"/>
        </w:rPr>
        <w:t>Python</w:t>
      </w:r>
      <w:r>
        <w:rPr>
          <w:rFonts w:hint="eastAsia"/>
        </w:rPr>
        <w:t>语言中的</w:t>
      </w:r>
      <w:r>
        <w:rPr>
          <w:rFonts w:hint="eastAsia"/>
        </w:rPr>
        <w:t>requests</w:t>
      </w:r>
      <w:r>
        <w:rPr>
          <w:rFonts w:hint="eastAsia"/>
        </w:rPr>
        <w:t>库，这些</w:t>
      </w:r>
      <w:r>
        <w:rPr>
          <w:rFonts w:hint="eastAsia"/>
        </w:rPr>
        <w:t>HTTP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也可以看做是一种</w:t>
      </w:r>
      <w:r>
        <w:rPr>
          <w:rFonts w:hint="eastAsia"/>
        </w:rPr>
        <w:t>API</w:t>
      </w:r>
      <w:r>
        <w:rPr>
          <w:rFonts w:hint="eastAsia"/>
        </w:rPr>
        <w:t>测试工具。</w:t>
      </w:r>
    </w:p>
    <w:p w14:paraId="13ABE9C4" w14:textId="77777777" w:rsidR="00DB75FA" w:rsidRDefault="00DB75FA" w:rsidP="00DB75FA"/>
    <w:p w14:paraId="4533CF22" w14:textId="77777777" w:rsidR="00DB75FA" w:rsidRDefault="00DB75FA" w:rsidP="00DB75FA">
      <w:pPr>
        <w:rPr>
          <w:rFonts w:hint="eastAsia"/>
        </w:rPr>
      </w:pPr>
      <w:r>
        <w:rPr>
          <w:rFonts w:hint="eastAsia"/>
        </w:rPr>
        <w:t>澄清了这两个概念，说一下本文的目的。其实网上已经有很多教程，包括官方文档，都是以介绍</w:t>
      </w:r>
      <w:proofErr w:type="spellStart"/>
      <w:r>
        <w:rPr>
          <w:rFonts w:hint="eastAsia"/>
        </w:rPr>
        <w:t>Pytest</w:t>
      </w:r>
      <w:proofErr w:type="spellEnd"/>
      <w:r>
        <w:rPr>
          <w:rFonts w:hint="eastAsia"/>
        </w:rPr>
        <w:t>的功能为出发点，罗列了各种功能的使用方法，大家看完之后会感觉都明白了，但是还是不知道如何与实际项目相结合，真正落地用起来。本文不以介绍</w:t>
      </w:r>
      <w:proofErr w:type="spellStart"/>
      <w:r>
        <w:rPr>
          <w:rFonts w:hint="eastAsia"/>
        </w:rPr>
        <w:t>Pytest</w:t>
      </w:r>
      <w:proofErr w:type="spellEnd"/>
      <w:r>
        <w:rPr>
          <w:rFonts w:hint="eastAsia"/>
        </w:rPr>
        <w:t>工具本身为目的，而是以一个实际的</w:t>
      </w:r>
      <w:r>
        <w:rPr>
          <w:rFonts w:hint="eastAsia"/>
        </w:rPr>
        <w:t>API</w:t>
      </w:r>
      <w:r>
        <w:rPr>
          <w:rFonts w:hint="eastAsia"/>
        </w:rPr>
        <w:t>测试项目为例，通过单元测试框架</w:t>
      </w:r>
      <w:proofErr w:type="spellStart"/>
      <w:r>
        <w:rPr>
          <w:rFonts w:hint="eastAsia"/>
        </w:rPr>
        <w:t>Pytest</w:t>
      </w:r>
      <w:proofErr w:type="spellEnd"/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lastRenderedPageBreak/>
        <w:t>的</w:t>
      </w:r>
      <w:r>
        <w:rPr>
          <w:rFonts w:hint="eastAsia"/>
        </w:rPr>
        <w:t>Requests</w:t>
      </w:r>
      <w:r>
        <w:rPr>
          <w:rFonts w:hint="eastAsia"/>
        </w:rPr>
        <w:t>库相结合，将</w:t>
      </w:r>
      <w:proofErr w:type="spellStart"/>
      <w:r>
        <w:rPr>
          <w:rFonts w:hint="eastAsia"/>
        </w:rPr>
        <w:t>Pytest</w:t>
      </w:r>
      <w:proofErr w:type="spellEnd"/>
      <w:r>
        <w:rPr>
          <w:rFonts w:hint="eastAsia"/>
        </w:rPr>
        <w:t>功能应用到实际的测试工程实践中，教大家将</w:t>
      </w:r>
      <w:proofErr w:type="spellStart"/>
      <w:r>
        <w:rPr>
          <w:rFonts w:hint="eastAsia"/>
        </w:rPr>
        <w:t>Pytest</w:t>
      </w:r>
      <w:proofErr w:type="spellEnd"/>
      <w:r>
        <w:rPr>
          <w:rFonts w:hint="eastAsia"/>
        </w:rPr>
        <w:t>用起来。</w:t>
      </w:r>
    </w:p>
    <w:p w14:paraId="6B19D8A1" w14:textId="12AEC7D3" w:rsidR="005771EC" w:rsidRDefault="00DB75FA" w:rsidP="00DB75FA">
      <w:r>
        <w:rPr>
          <w:rFonts w:hint="eastAsia"/>
        </w:rPr>
        <w:t xml:space="preserve"> </w:t>
      </w:r>
      <w:r w:rsidR="00836C65" w:rsidRPr="00836C65">
        <w:drawing>
          <wp:inline distT="0" distB="0" distL="0" distR="0" wp14:anchorId="7702CA40" wp14:editId="0432247F">
            <wp:extent cx="5486400" cy="2774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9928" w14:textId="5E6F85D0" w:rsidR="00836C65" w:rsidRDefault="00836C65" w:rsidP="00DB75FA">
      <w:r w:rsidRPr="00836C65">
        <w:drawing>
          <wp:inline distT="0" distB="0" distL="0" distR="0" wp14:anchorId="7292D31C" wp14:editId="09AA1EE2">
            <wp:extent cx="5486400" cy="280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61DD" w14:textId="2BEFD1FA" w:rsidR="00836C65" w:rsidRDefault="0023448C" w:rsidP="00DB75FA">
      <w:r w:rsidRPr="0023448C">
        <w:drawing>
          <wp:inline distT="0" distB="0" distL="0" distR="0" wp14:anchorId="4DDBF4E7" wp14:editId="2F27FBB3">
            <wp:extent cx="5486400" cy="1362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3665" w14:textId="6593FFF5" w:rsidR="0023448C" w:rsidRDefault="0023448C" w:rsidP="00DB75FA">
      <w:r w:rsidRPr="0023448C">
        <w:lastRenderedPageBreak/>
        <w:drawing>
          <wp:inline distT="0" distB="0" distL="0" distR="0" wp14:anchorId="6D7B62B4" wp14:editId="00EED5FD">
            <wp:extent cx="5486400" cy="3731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4AEB" w14:textId="4A202EAB" w:rsidR="0023448C" w:rsidRDefault="0071191A" w:rsidP="00DB75FA">
      <w:r w:rsidRPr="0071191A">
        <w:drawing>
          <wp:inline distT="0" distB="0" distL="0" distR="0" wp14:anchorId="4A734572" wp14:editId="74144ECE">
            <wp:extent cx="5486400" cy="3121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3D72" w14:textId="22019FBD" w:rsidR="0071191A" w:rsidRDefault="00FB64A0" w:rsidP="00DB75FA">
      <w:r w:rsidRPr="00FB64A0">
        <w:lastRenderedPageBreak/>
        <w:drawing>
          <wp:inline distT="0" distB="0" distL="0" distR="0" wp14:anchorId="4E4D3411" wp14:editId="6937F011">
            <wp:extent cx="5486400" cy="5161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E05D" w14:textId="71273C06" w:rsidR="00FB64A0" w:rsidRDefault="00FB64A0" w:rsidP="00DB75FA">
      <w:r w:rsidRPr="00FB64A0">
        <w:lastRenderedPageBreak/>
        <w:drawing>
          <wp:inline distT="0" distB="0" distL="0" distR="0" wp14:anchorId="464CEE25" wp14:editId="672E1835">
            <wp:extent cx="5486400" cy="52825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AA98" w14:textId="3CE65172" w:rsidR="008F73B0" w:rsidRDefault="008F73B0" w:rsidP="00DB75FA">
      <w:r>
        <w:rPr>
          <w:noProof/>
        </w:rPr>
        <w:lastRenderedPageBreak/>
        <w:drawing>
          <wp:inline distT="0" distB="0" distL="0" distR="0" wp14:anchorId="7188EA51" wp14:editId="3D7A323D">
            <wp:extent cx="5486400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5B5A" w14:textId="008C0890" w:rsidR="000C547E" w:rsidRDefault="000C547E" w:rsidP="00DB75FA">
      <w:r>
        <w:rPr>
          <w:noProof/>
        </w:rPr>
        <w:drawing>
          <wp:inline distT="0" distB="0" distL="0" distR="0" wp14:anchorId="0D4136B5" wp14:editId="2E92391C">
            <wp:extent cx="5486400" cy="4094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13808" w14:textId="5DE61246" w:rsidR="000C547E" w:rsidRDefault="000C547E" w:rsidP="00DB75FA"/>
    <w:p w14:paraId="7B05A4BB" w14:textId="5E580310" w:rsidR="00E8730A" w:rsidRDefault="00E8730A" w:rsidP="00DB75FA">
      <w:r>
        <w:rPr>
          <w:noProof/>
        </w:rPr>
        <w:lastRenderedPageBreak/>
        <w:drawing>
          <wp:inline distT="0" distB="0" distL="0" distR="0" wp14:anchorId="7E3C07AE" wp14:editId="0505F206">
            <wp:extent cx="5476240" cy="24117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626A" w14:textId="3B4C674C" w:rsidR="00E8730A" w:rsidRDefault="00AF5215" w:rsidP="00DB75FA">
      <w:r w:rsidRPr="00AF5215">
        <w:drawing>
          <wp:inline distT="0" distB="0" distL="0" distR="0" wp14:anchorId="7D23256F" wp14:editId="7FC17257">
            <wp:extent cx="5486400" cy="3347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9377" w14:textId="1BDC58B5" w:rsidR="00AF5215" w:rsidRDefault="00AF5215" w:rsidP="00DB75FA">
      <w:r>
        <w:rPr>
          <w:noProof/>
        </w:rPr>
        <w:lastRenderedPageBreak/>
        <w:drawing>
          <wp:inline distT="0" distB="0" distL="0" distR="0" wp14:anchorId="5FC287D0" wp14:editId="56BAB0E0">
            <wp:extent cx="5481320" cy="3134995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3CD06" w14:textId="36526DA2" w:rsidR="00AF5215" w:rsidRDefault="00BA6104" w:rsidP="00DB75FA">
      <w:r>
        <w:rPr>
          <w:noProof/>
        </w:rPr>
        <w:drawing>
          <wp:inline distT="0" distB="0" distL="0" distR="0" wp14:anchorId="32DD1171" wp14:editId="09042CE6">
            <wp:extent cx="5481320" cy="2622550"/>
            <wp:effectExtent l="0" t="0" r="508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BD4A" w14:textId="158266A7" w:rsidR="0057714F" w:rsidRDefault="0057714F" w:rsidP="00DB75FA">
      <w:r>
        <w:rPr>
          <w:noProof/>
        </w:rPr>
        <w:lastRenderedPageBreak/>
        <w:drawing>
          <wp:inline distT="0" distB="0" distL="0" distR="0" wp14:anchorId="1C5D98D3" wp14:editId="389771A5">
            <wp:extent cx="5481320" cy="3381375"/>
            <wp:effectExtent l="0" t="0" r="508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DBDA" w14:textId="77777777" w:rsidR="0057714F" w:rsidRDefault="0057714F" w:rsidP="00DB75FA"/>
    <w:p w14:paraId="4832958E" w14:textId="06232120" w:rsidR="00BA6104" w:rsidRDefault="0057714F" w:rsidP="00DB75FA">
      <w:r>
        <w:rPr>
          <w:noProof/>
        </w:rPr>
        <w:drawing>
          <wp:inline distT="0" distB="0" distL="0" distR="0" wp14:anchorId="4DF5EF44" wp14:editId="477B1E7C">
            <wp:extent cx="5481320" cy="365760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7403" w14:textId="26420A48" w:rsidR="0057714F" w:rsidRDefault="008E3323" w:rsidP="00DB75FA">
      <w:r w:rsidRPr="008E3323">
        <w:lastRenderedPageBreak/>
        <w:drawing>
          <wp:inline distT="0" distB="0" distL="0" distR="0" wp14:anchorId="1CBF98A2" wp14:editId="63895300">
            <wp:extent cx="5486400" cy="1440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397B" w14:textId="58EC200D" w:rsidR="008E3323" w:rsidRDefault="00077B5B" w:rsidP="00DB75FA">
      <w:r>
        <w:rPr>
          <w:noProof/>
        </w:rPr>
        <w:drawing>
          <wp:inline distT="0" distB="0" distL="0" distR="0" wp14:anchorId="09A30635" wp14:editId="652A2326">
            <wp:extent cx="5481320" cy="3481705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7AB8" w14:textId="0175630B" w:rsidR="00077B5B" w:rsidRDefault="003E5886" w:rsidP="00DB75FA">
      <w:r w:rsidRPr="003E5886">
        <w:lastRenderedPageBreak/>
        <w:drawing>
          <wp:inline distT="0" distB="0" distL="0" distR="0" wp14:anchorId="14246927" wp14:editId="4D0CDC89">
            <wp:extent cx="5486400" cy="3463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465C" w14:textId="51032F8A" w:rsidR="003E5886" w:rsidRDefault="00185812" w:rsidP="00DB75FA">
      <w:r>
        <w:rPr>
          <w:noProof/>
        </w:rPr>
        <w:drawing>
          <wp:inline distT="0" distB="0" distL="0" distR="0" wp14:anchorId="5D91785D" wp14:editId="008AC9CF">
            <wp:extent cx="5481320" cy="398399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98F4" w14:textId="74FF4542" w:rsidR="00185812" w:rsidRDefault="009B1712" w:rsidP="00DB75FA">
      <w:r w:rsidRPr="009B1712">
        <w:lastRenderedPageBreak/>
        <w:drawing>
          <wp:inline distT="0" distB="0" distL="0" distR="0" wp14:anchorId="2EAF7707" wp14:editId="129B9066">
            <wp:extent cx="5486400" cy="3401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FBA0" w14:textId="09322608" w:rsidR="009B1712" w:rsidRDefault="00E04CF1" w:rsidP="00E04CF1">
      <w:pPr>
        <w:pStyle w:val="ListParagraph"/>
        <w:numPr>
          <w:ilvl w:val="0"/>
          <w:numId w:val="2"/>
        </w:numPr>
        <w:rPr>
          <w:color w:val="0000FF"/>
        </w:rPr>
      </w:pPr>
      <w:r w:rsidRPr="00E04CF1">
        <w:rPr>
          <w:color w:val="0000FF"/>
        </w:rPr>
        <w:t>Lesson 2</w:t>
      </w:r>
    </w:p>
    <w:p w14:paraId="63E9C1B8" w14:textId="37D96864" w:rsidR="00E04CF1" w:rsidRDefault="0073495D" w:rsidP="00E04CF1">
      <w:pPr>
        <w:ind w:left="360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1CC50F9" wp14:editId="1366103D">
            <wp:extent cx="5476240" cy="4210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A48A" w14:textId="63839567" w:rsidR="0073495D" w:rsidRDefault="00ED492A" w:rsidP="00E04CF1">
      <w:pPr>
        <w:ind w:left="360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76D2C142" wp14:editId="4AF69E21">
            <wp:extent cx="5486400" cy="4537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78561" w14:textId="032353E3" w:rsidR="00ED492A" w:rsidRDefault="007F5E1E" w:rsidP="00E04CF1">
      <w:pPr>
        <w:ind w:left="360"/>
        <w:rPr>
          <w:color w:val="0000FF"/>
        </w:rPr>
      </w:pPr>
      <w:r w:rsidRPr="007F5E1E">
        <w:rPr>
          <w:color w:val="0000FF"/>
        </w:rPr>
        <w:drawing>
          <wp:inline distT="0" distB="0" distL="0" distR="0" wp14:anchorId="3C71ABA8" wp14:editId="42EFC347">
            <wp:extent cx="5486400" cy="3495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DDD0" w14:textId="09A631CF" w:rsidR="007F5E1E" w:rsidRDefault="00A349C6" w:rsidP="00E04CF1">
      <w:pPr>
        <w:ind w:left="360"/>
        <w:rPr>
          <w:color w:val="0000FF"/>
        </w:rPr>
      </w:pPr>
      <w:r w:rsidRPr="00A349C6">
        <w:rPr>
          <w:color w:val="0000FF"/>
        </w:rPr>
        <w:lastRenderedPageBreak/>
        <w:drawing>
          <wp:inline distT="0" distB="0" distL="0" distR="0" wp14:anchorId="08D5E854" wp14:editId="2C54432B">
            <wp:extent cx="5486400" cy="42125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748" w14:textId="77777777" w:rsidR="00F75F23" w:rsidRDefault="00F75F23" w:rsidP="00E04CF1">
      <w:pPr>
        <w:ind w:left="360"/>
        <w:rPr>
          <w:color w:val="0000FF"/>
        </w:rPr>
      </w:pPr>
    </w:p>
    <w:p w14:paraId="4A75CD7E" w14:textId="0AAB0634" w:rsidR="00A349C6" w:rsidRDefault="006177BB" w:rsidP="00E04CF1">
      <w:pPr>
        <w:ind w:left="360"/>
        <w:rPr>
          <w:color w:val="0000FF"/>
        </w:rPr>
      </w:pPr>
      <w:r w:rsidRPr="006177BB">
        <w:rPr>
          <w:color w:val="0000FF"/>
        </w:rPr>
        <w:drawing>
          <wp:inline distT="0" distB="0" distL="0" distR="0" wp14:anchorId="50A1AE5C" wp14:editId="3BF5CDD6">
            <wp:extent cx="5486400" cy="3162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A74" w14:textId="10AA09EA" w:rsidR="00F75F23" w:rsidRDefault="00F75F23" w:rsidP="00E04CF1">
      <w:pPr>
        <w:ind w:left="360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651FA1F0" wp14:editId="44F98C11">
            <wp:extent cx="5481320" cy="634555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634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080F" w14:textId="0782FCF3" w:rsidR="00F75F23" w:rsidRDefault="00F75F23" w:rsidP="00E04CF1">
      <w:pPr>
        <w:ind w:left="360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1F1912A4" wp14:editId="36896F31">
            <wp:extent cx="5481320" cy="4537075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9BD1" w14:textId="14DC99A1" w:rsidR="00F75F23" w:rsidRDefault="001B5113" w:rsidP="00E04CF1">
      <w:pPr>
        <w:ind w:left="360"/>
        <w:rPr>
          <w:color w:val="0000FF"/>
        </w:rPr>
      </w:pPr>
      <w:r w:rsidRPr="001B5113">
        <w:rPr>
          <w:color w:val="0000FF"/>
        </w:rPr>
        <w:drawing>
          <wp:inline distT="0" distB="0" distL="0" distR="0" wp14:anchorId="6DFE6D28" wp14:editId="5B5F51CB">
            <wp:extent cx="5486400" cy="1320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8606" w14:textId="4A84E06E" w:rsidR="001956F7" w:rsidRDefault="001956F7" w:rsidP="00E04CF1">
      <w:pPr>
        <w:ind w:left="360"/>
        <w:rPr>
          <w:color w:val="0000FF"/>
        </w:rPr>
      </w:pPr>
      <w:r w:rsidRPr="001956F7">
        <w:rPr>
          <w:color w:val="0000FF"/>
        </w:rPr>
        <w:drawing>
          <wp:inline distT="0" distB="0" distL="0" distR="0" wp14:anchorId="66A2B054" wp14:editId="5692CC20">
            <wp:extent cx="5486400" cy="19392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6C4C" w14:textId="09049B84" w:rsidR="006177BB" w:rsidRDefault="001956F7" w:rsidP="00E04CF1">
      <w:pPr>
        <w:ind w:left="360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0646F0B3" wp14:editId="3699F17E">
            <wp:extent cx="5481320" cy="3431540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ECB55" w14:textId="3A5B5ACF" w:rsidR="00EC74F7" w:rsidRDefault="00EC74F7" w:rsidP="00E04CF1">
      <w:pPr>
        <w:ind w:left="360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2AC6161C" wp14:editId="079D4DC2">
            <wp:extent cx="5476240" cy="31000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77816" w14:textId="39D936F9" w:rsidR="00EC74F7" w:rsidRDefault="00800E11" w:rsidP="00E04CF1">
      <w:pPr>
        <w:ind w:left="360"/>
        <w:rPr>
          <w:color w:val="0000FF"/>
        </w:rPr>
      </w:pPr>
      <w:r w:rsidRPr="00800E11">
        <w:rPr>
          <w:color w:val="0000FF"/>
        </w:rPr>
        <w:lastRenderedPageBreak/>
        <w:drawing>
          <wp:inline distT="0" distB="0" distL="0" distR="0" wp14:anchorId="18959EFD" wp14:editId="7C898F7B">
            <wp:extent cx="5486400" cy="29679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BD0E" w14:textId="7597BCCC" w:rsidR="007E2525" w:rsidRDefault="007E2525" w:rsidP="00E04CF1">
      <w:pPr>
        <w:ind w:left="360"/>
        <w:rPr>
          <w:color w:val="0000FF"/>
        </w:rPr>
      </w:pPr>
      <w:r w:rsidRPr="007E2525">
        <w:rPr>
          <w:color w:val="0000FF"/>
        </w:rPr>
        <w:drawing>
          <wp:inline distT="0" distB="0" distL="0" distR="0" wp14:anchorId="77F59D1A" wp14:editId="47B493D2">
            <wp:extent cx="5486400" cy="36988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252" w14:textId="55395C28" w:rsidR="007E2525" w:rsidRDefault="007E2525" w:rsidP="00E04CF1">
      <w:pPr>
        <w:ind w:left="360"/>
        <w:rPr>
          <w:color w:val="0000FF"/>
        </w:rPr>
      </w:pPr>
      <w:r w:rsidRPr="007E2525">
        <w:rPr>
          <w:color w:val="0000FF"/>
        </w:rPr>
        <w:lastRenderedPageBreak/>
        <w:drawing>
          <wp:inline distT="0" distB="0" distL="0" distR="0" wp14:anchorId="317FF39E" wp14:editId="17B9FD5B">
            <wp:extent cx="5486400" cy="37299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4B0B" w14:textId="57D11AE7" w:rsidR="007E2525" w:rsidRDefault="007E2525" w:rsidP="00E04CF1">
      <w:pPr>
        <w:ind w:left="360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6953A16F" wp14:editId="1BE1B88F">
            <wp:extent cx="5481320" cy="3788410"/>
            <wp:effectExtent l="0" t="0" r="508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ED35" w14:textId="38FEA78C" w:rsidR="007E2525" w:rsidRDefault="007E2525" w:rsidP="00E04CF1">
      <w:pPr>
        <w:ind w:left="360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036E55B6" wp14:editId="3766F573">
            <wp:extent cx="5481320" cy="4908550"/>
            <wp:effectExtent l="0" t="0" r="508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E73CA" w14:textId="411730A2" w:rsidR="007E2525" w:rsidRDefault="007E2525" w:rsidP="00E04CF1">
      <w:pPr>
        <w:ind w:left="360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F9FA91E" wp14:editId="5F330548">
            <wp:extent cx="5476240" cy="1914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7BF0" w14:textId="51927F31" w:rsidR="00B75AB6" w:rsidRDefault="00B75AB6" w:rsidP="00E04CF1">
      <w:pPr>
        <w:ind w:left="360"/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177F78BC" wp14:editId="44057F34">
            <wp:extent cx="4868545" cy="2647950"/>
            <wp:effectExtent l="0" t="0" r="825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65576" w14:textId="58A16881" w:rsidR="00F00B68" w:rsidRDefault="00F00B68" w:rsidP="00E04CF1">
      <w:pPr>
        <w:ind w:left="360"/>
        <w:rPr>
          <w:color w:val="0000FF"/>
        </w:rPr>
      </w:pPr>
      <w:r w:rsidRPr="00F00B68">
        <w:rPr>
          <w:color w:val="0000FF"/>
        </w:rPr>
        <w:drawing>
          <wp:inline distT="0" distB="0" distL="0" distR="0" wp14:anchorId="6FA846D6" wp14:editId="7F9029D2">
            <wp:extent cx="5486400" cy="28111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0996" w14:textId="330F6624" w:rsidR="00F00B68" w:rsidRDefault="00F00B68" w:rsidP="00E04CF1">
      <w:pPr>
        <w:ind w:left="360"/>
        <w:rPr>
          <w:color w:val="0000FF"/>
        </w:rPr>
      </w:pPr>
      <w:r w:rsidRPr="00F00B68">
        <w:rPr>
          <w:color w:val="0000FF"/>
        </w:rPr>
        <w:lastRenderedPageBreak/>
        <w:drawing>
          <wp:inline distT="0" distB="0" distL="0" distR="0" wp14:anchorId="2A38F02D" wp14:editId="7A052954">
            <wp:extent cx="5486400" cy="4744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38D5" w14:textId="069DDFF7" w:rsidR="00F00B68" w:rsidRDefault="00657E43" w:rsidP="00E04CF1">
      <w:pPr>
        <w:ind w:left="360"/>
        <w:rPr>
          <w:color w:val="0000FF"/>
        </w:rPr>
      </w:pPr>
      <w:r w:rsidRPr="00657E43">
        <w:rPr>
          <w:color w:val="0000FF"/>
        </w:rPr>
        <w:lastRenderedPageBreak/>
        <w:drawing>
          <wp:inline distT="0" distB="0" distL="0" distR="0" wp14:anchorId="0969204D" wp14:editId="2B5C14FC">
            <wp:extent cx="5486400" cy="46374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C717" w14:textId="49375721" w:rsidR="00657E43" w:rsidRDefault="00BE3AA8" w:rsidP="00E04CF1">
      <w:pPr>
        <w:ind w:left="360"/>
        <w:rPr>
          <w:color w:val="0000FF"/>
        </w:rPr>
      </w:pPr>
      <w:r w:rsidRPr="00BE3AA8">
        <w:rPr>
          <w:color w:val="0000FF"/>
        </w:rPr>
        <w:lastRenderedPageBreak/>
        <w:drawing>
          <wp:inline distT="0" distB="0" distL="0" distR="0" wp14:anchorId="3E51B0A0" wp14:editId="4A4EB9B6">
            <wp:extent cx="5486400" cy="518033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68EC" w14:textId="7A9C1D00" w:rsidR="00BE3AA8" w:rsidRDefault="000B1F5C" w:rsidP="00E04CF1">
      <w:pPr>
        <w:ind w:left="360"/>
        <w:rPr>
          <w:color w:val="0000FF"/>
        </w:rPr>
      </w:pPr>
      <w:r w:rsidRPr="000B1F5C">
        <w:rPr>
          <w:color w:val="0000FF"/>
        </w:rPr>
        <w:lastRenderedPageBreak/>
        <w:drawing>
          <wp:inline distT="0" distB="0" distL="0" distR="0" wp14:anchorId="29938A31" wp14:editId="5D54004B">
            <wp:extent cx="5486400" cy="3035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8E72" w14:textId="58A0D40E" w:rsidR="000B1F5C" w:rsidRDefault="00C7616A" w:rsidP="00E04CF1">
      <w:pPr>
        <w:ind w:left="360"/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36E8EB5E" wp14:editId="6D83E670">
            <wp:extent cx="5486400" cy="33864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F222" w14:textId="4E908C07" w:rsidR="00C7616A" w:rsidRDefault="00FA3050" w:rsidP="00E04CF1">
      <w:pPr>
        <w:ind w:left="360"/>
        <w:rPr>
          <w:color w:val="0000FF"/>
        </w:rPr>
      </w:pPr>
      <w:r w:rsidRPr="00FA3050">
        <w:rPr>
          <w:color w:val="0000FF"/>
        </w:rPr>
        <w:lastRenderedPageBreak/>
        <w:drawing>
          <wp:inline distT="0" distB="0" distL="0" distR="0" wp14:anchorId="5C7FD915" wp14:editId="37C9AA21">
            <wp:extent cx="5486400" cy="31286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D2CB" w14:textId="74BAE257" w:rsidR="00FA3050" w:rsidRDefault="00FA3050" w:rsidP="00E04CF1">
      <w:pPr>
        <w:ind w:left="360"/>
        <w:rPr>
          <w:color w:val="0000FF"/>
        </w:rPr>
      </w:pPr>
      <w:r w:rsidRPr="00FA3050">
        <w:rPr>
          <w:color w:val="0000FF"/>
        </w:rPr>
        <w:drawing>
          <wp:inline distT="0" distB="0" distL="0" distR="0" wp14:anchorId="619D5AA4" wp14:editId="50E4CDE0">
            <wp:extent cx="5486400" cy="2934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06E3" w14:textId="77777777" w:rsidR="00FA3050" w:rsidRPr="00E04CF1" w:rsidRDefault="00FA3050" w:rsidP="00E04CF1">
      <w:pPr>
        <w:ind w:left="360"/>
        <w:rPr>
          <w:color w:val="0000FF"/>
        </w:rPr>
      </w:pPr>
    </w:p>
    <w:sectPr w:rsidR="00FA3050" w:rsidRPr="00E04CF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E1605"/>
    <w:multiLevelType w:val="hybridMultilevel"/>
    <w:tmpl w:val="6CD81DC0"/>
    <w:lvl w:ilvl="0" w:tplc="C1182744">
      <w:start w:val="1"/>
      <w:numFmt w:val="decimal"/>
      <w:lvlText w:val="%1."/>
      <w:lvlJc w:val="left"/>
      <w:pPr>
        <w:ind w:left="720" w:hanging="360"/>
      </w:pPr>
      <w:rPr>
        <w:b/>
        <w:bCs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D3B1A"/>
    <w:multiLevelType w:val="multilevel"/>
    <w:tmpl w:val="4C48F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FDE"/>
    <w:rsid w:val="00077B5B"/>
    <w:rsid w:val="000B1F5C"/>
    <w:rsid w:val="000C547E"/>
    <w:rsid w:val="00185812"/>
    <w:rsid w:val="001956F7"/>
    <w:rsid w:val="001B5113"/>
    <w:rsid w:val="0023448C"/>
    <w:rsid w:val="003E5886"/>
    <w:rsid w:val="0057714F"/>
    <w:rsid w:val="005771EC"/>
    <w:rsid w:val="006177BB"/>
    <w:rsid w:val="00657E43"/>
    <w:rsid w:val="0071191A"/>
    <w:rsid w:val="0071274D"/>
    <w:rsid w:val="0073495D"/>
    <w:rsid w:val="007606B5"/>
    <w:rsid w:val="007E2525"/>
    <w:rsid w:val="007F5E1E"/>
    <w:rsid w:val="00800E11"/>
    <w:rsid w:val="00836C65"/>
    <w:rsid w:val="008E3323"/>
    <w:rsid w:val="008F73B0"/>
    <w:rsid w:val="009B1712"/>
    <w:rsid w:val="00A349C6"/>
    <w:rsid w:val="00AF5215"/>
    <w:rsid w:val="00B75AB6"/>
    <w:rsid w:val="00BA6104"/>
    <w:rsid w:val="00BE3AA8"/>
    <w:rsid w:val="00C7616A"/>
    <w:rsid w:val="00D34FDE"/>
    <w:rsid w:val="00DB75FA"/>
    <w:rsid w:val="00E04CF1"/>
    <w:rsid w:val="00E8730A"/>
    <w:rsid w:val="00EC74F7"/>
    <w:rsid w:val="00ED492A"/>
    <w:rsid w:val="00F00B68"/>
    <w:rsid w:val="00F75F23"/>
    <w:rsid w:val="00FA3050"/>
    <w:rsid w:val="00FB6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E454C"/>
  <w15:chartTrackingRefBased/>
  <w15:docId w15:val="{514C28F9-43F0-4E7A-8B63-BD7A16B77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71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04C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440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26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35</cp:revision>
  <dcterms:created xsi:type="dcterms:W3CDTF">2021-06-12T01:51:00Z</dcterms:created>
  <dcterms:modified xsi:type="dcterms:W3CDTF">2021-06-12T08:17:00Z</dcterms:modified>
</cp:coreProperties>
</file>