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263BA" w14:textId="15338861" w:rsidR="00912E6E" w:rsidRPr="00912E6E" w:rsidRDefault="00912E6E" w:rsidP="00912E6E">
      <w:r w:rsidRPr="00912E6E">
        <w:rPr>
          <w:b/>
          <w:bCs/>
        </w:rPr>
        <w:t xml:space="preserve">96. </w:t>
      </w:r>
      <w:r w:rsidRPr="00912E6E">
        <w:t>Müjdeci gelip gömleği Yakub’un yüzüne koyunca gözleri</w:t>
      </w:r>
      <w:r>
        <w:t xml:space="preserve"> </w:t>
      </w:r>
      <w:r w:rsidRPr="00912E6E">
        <w:t>açılıverdi. Yakub, “Ben size, Allah tarafından, sizin bilemeyeceğiniz</w:t>
      </w:r>
      <w:r>
        <w:t xml:space="preserve"> </w:t>
      </w:r>
      <w:r w:rsidRPr="00912E6E">
        <w:t>şeyleri bilirim demedim mi?” dedi.</w:t>
      </w:r>
    </w:p>
    <w:p w14:paraId="3A6FB6D5" w14:textId="27A1F45A" w:rsidR="00912E6E" w:rsidRPr="00912E6E" w:rsidRDefault="00912E6E" w:rsidP="00912E6E">
      <w:r w:rsidRPr="00912E6E">
        <w:rPr>
          <w:b/>
          <w:bCs/>
        </w:rPr>
        <w:t xml:space="preserve">97. </w:t>
      </w:r>
      <w:r w:rsidRPr="00912E6E">
        <w:t>Oğulları, “Ey babamız! Allah’tan suçlarımızın bağışlanmasını</w:t>
      </w:r>
      <w:r>
        <w:t xml:space="preserve"> </w:t>
      </w:r>
      <w:r w:rsidRPr="00912E6E">
        <w:t>dile. Biz gerçekten suçlu idik” dediler.</w:t>
      </w:r>
    </w:p>
    <w:p w14:paraId="45BEA09A" w14:textId="16B4F79A" w:rsidR="00912E6E" w:rsidRPr="00912E6E" w:rsidRDefault="00912E6E" w:rsidP="00912E6E">
      <w:r w:rsidRPr="00912E6E">
        <w:rPr>
          <w:b/>
          <w:bCs/>
        </w:rPr>
        <w:t xml:space="preserve">98. </w:t>
      </w:r>
      <w:r w:rsidRPr="00912E6E">
        <w:t>Yakub, “Rabbimden sizin bağışlanmanızı dileyeceğim. Şüphesiz</w:t>
      </w:r>
      <w:r>
        <w:t xml:space="preserve"> </w:t>
      </w:r>
      <w:r w:rsidRPr="00912E6E">
        <w:t>O, çok bağışlayandır, çok merhamet edendir” dedi.</w:t>
      </w:r>
    </w:p>
    <w:p w14:paraId="062BEEA0" w14:textId="09ECF0B6" w:rsidR="00912E6E" w:rsidRPr="00912E6E" w:rsidRDefault="00912E6E" w:rsidP="00912E6E">
      <w:r w:rsidRPr="00912E6E">
        <w:rPr>
          <w:b/>
          <w:bCs/>
        </w:rPr>
        <w:t xml:space="preserve">99. </w:t>
      </w:r>
      <w:r w:rsidRPr="00912E6E">
        <w:t xml:space="preserve">(Mısır’a gidip) </w:t>
      </w:r>
      <w:proofErr w:type="spellStart"/>
      <w:r w:rsidRPr="00912E6E">
        <w:t>Yûsuf’un</w:t>
      </w:r>
      <w:proofErr w:type="spellEnd"/>
      <w:r w:rsidRPr="00912E6E">
        <w:t xml:space="preserve"> huzuruna girdiklerinde; </w:t>
      </w:r>
      <w:proofErr w:type="spellStart"/>
      <w:r w:rsidRPr="00912E6E">
        <w:t>Yûsuf</w:t>
      </w:r>
      <w:proofErr w:type="spellEnd"/>
      <w:r w:rsidRPr="00912E6E">
        <w:t xml:space="preserve"> ana</w:t>
      </w:r>
      <w:r>
        <w:t xml:space="preserve"> </w:t>
      </w:r>
      <w:r w:rsidRPr="00912E6E">
        <w:t>babasını bağrına bastı ve “Allah’ın iradesi ile güven içinde</w:t>
      </w:r>
      <w:r>
        <w:t xml:space="preserve"> </w:t>
      </w:r>
      <w:r w:rsidRPr="00912E6E">
        <w:t>Mısır’a girin” dedi.</w:t>
      </w:r>
    </w:p>
    <w:p w14:paraId="5C8B523C" w14:textId="4AD54847" w:rsidR="00912E6E" w:rsidRPr="00912E6E" w:rsidRDefault="00912E6E" w:rsidP="00912E6E">
      <w:r w:rsidRPr="00912E6E">
        <w:rPr>
          <w:b/>
          <w:bCs/>
        </w:rPr>
        <w:t xml:space="preserve">100. </w:t>
      </w:r>
      <w:r w:rsidRPr="00912E6E">
        <w:t>Ana babasını tahtın üzerine çıkardı. Hepsi ona (</w:t>
      </w:r>
      <w:proofErr w:type="spellStart"/>
      <w:r w:rsidRPr="00912E6E">
        <w:t>Yûsuf’a</w:t>
      </w:r>
      <w:proofErr w:type="spellEnd"/>
      <w:r w:rsidRPr="00912E6E">
        <w:t xml:space="preserve">)saygı ile eğildiler. </w:t>
      </w:r>
      <w:proofErr w:type="spellStart"/>
      <w:r w:rsidRPr="00912E6E">
        <w:t>Yûsuf</w:t>
      </w:r>
      <w:proofErr w:type="spellEnd"/>
      <w:r w:rsidRPr="00912E6E">
        <w:t xml:space="preserve"> dedi ki: “Babacığım! İşte bu, daha</w:t>
      </w:r>
      <w:r>
        <w:t xml:space="preserve"> </w:t>
      </w:r>
      <w:r w:rsidRPr="00912E6E">
        <w:t>önce gördüğüm rüyanın yorumudur. Rabbim onu gerçekleştirdi.</w:t>
      </w:r>
      <w:r>
        <w:t xml:space="preserve"> </w:t>
      </w:r>
      <w:r w:rsidRPr="00912E6E">
        <w:t>Şeytan benimle kardeşlerimin arasını bozduktan</w:t>
      </w:r>
      <w:r>
        <w:t xml:space="preserve"> </w:t>
      </w:r>
      <w:r w:rsidRPr="00912E6E">
        <w:t>sonra; Rabbim beni zindandan çıkararak ve sizi çölden getirerek</w:t>
      </w:r>
      <w:r>
        <w:t xml:space="preserve"> </w:t>
      </w:r>
      <w:r w:rsidRPr="00912E6E">
        <w:t>bana çok iyilikte bulundu. Şüphesiz Rabbim, dilediği</w:t>
      </w:r>
      <w:r>
        <w:t xml:space="preserve"> </w:t>
      </w:r>
      <w:r w:rsidRPr="00912E6E">
        <w:t>şeyde nice incelikler sergileyendir. Şüphesiz O, hakkıyla bilendir,</w:t>
      </w:r>
      <w:r>
        <w:t xml:space="preserve"> </w:t>
      </w:r>
      <w:r w:rsidRPr="00912E6E">
        <w:t>hüküm ve hikmet sahibidir.”</w:t>
      </w:r>
    </w:p>
    <w:p w14:paraId="61D84723" w14:textId="5A3EC160" w:rsidR="00912E6E" w:rsidRPr="00912E6E" w:rsidRDefault="00912E6E" w:rsidP="00912E6E">
      <w:r w:rsidRPr="00912E6E">
        <w:rPr>
          <w:b/>
          <w:bCs/>
        </w:rPr>
        <w:t xml:space="preserve">101. </w:t>
      </w:r>
      <w:r w:rsidRPr="00912E6E">
        <w:t>Rabbim! Gerçekten bana mülk verdin ve bana sözlerin yorumunu</w:t>
      </w:r>
      <w:r>
        <w:t xml:space="preserve"> </w:t>
      </w:r>
      <w:r w:rsidRPr="00912E6E">
        <w:t>öğrettin. Ey gökleri ve yeri yaratan! Dünyada ve</w:t>
      </w:r>
      <w:r>
        <w:t xml:space="preserve"> </w:t>
      </w:r>
      <w:r w:rsidRPr="00912E6E">
        <w:t xml:space="preserve">ahirette sen benim velimsin. Benim canımı </w:t>
      </w:r>
      <w:r w:rsidRPr="00912E6E">
        <w:t>Müslüman</w:t>
      </w:r>
      <w:r w:rsidRPr="00912E6E">
        <w:t xml:space="preserve"> </w:t>
      </w:r>
      <w:r w:rsidRPr="00912E6E">
        <w:t>olarak al</w:t>
      </w:r>
      <w:r w:rsidRPr="00912E6E">
        <w:t xml:space="preserve"> ve beni iyilere kat.”</w:t>
      </w:r>
    </w:p>
    <w:p w14:paraId="7E1E49CF" w14:textId="3D7E14CF" w:rsidR="00912E6E" w:rsidRPr="00912E6E" w:rsidRDefault="00912E6E" w:rsidP="00912E6E">
      <w:r w:rsidRPr="00912E6E">
        <w:rPr>
          <w:b/>
          <w:bCs/>
        </w:rPr>
        <w:t xml:space="preserve">102. </w:t>
      </w:r>
      <w:r w:rsidRPr="00912E6E">
        <w:t xml:space="preserve">İşte bu (kıssa), </w:t>
      </w:r>
      <w:proofErr w:type="spellStart"/>
      <w:r w:rsidRPr="00912E6E">
        <w:t>gayb</w:t>
      </w:r>
      <w:proofErr w:type="spellEnd"/>
      <w:r w:rsidRPr="00912E6E">
        <w:t xml:space="preserve"> haberlerindendir. Onu sana biz vahiy</w:t>
      </w:r>
      <w:r>
        <w:t xml:space="preserve"> </w:t>
      </w:r>
      <w:r w:rsidRPr="00912E6E">
        <w:t>yolu ile bildiriyoruz. Yoksa onlar tuzak kurarak işlerine karar</w:t>
      </w:r>
      <w:r>
        <w:t xml:space="preserve"> </w:t>
      </w:r>
      <w:r w:rsidRPr="00912E6E">
        <w:t>verdikleri zaman sen onların yanında değildin.</w:t>
      </w:r>
    </w:p>
    <w:p w14:paraId="3B9A5426" w14:textId="4483F7B2" w:rsidR="00E20DB8" w:rsidRDefault="00912E6E" w:rsidP="00912E6E">
      <w:r w:rsidRPr="00912E6E">
        <w:rPr>
          <w:b/>
          <w:bCs/>
        </w:rPr>
        <w:t xml:space="preserve">103. </w:t>
      </w:r>
      <w:r w:rsidRPr="00912E6E">
        <w:t>Sen ne kadar şiddetle arzu etsen de insanların çoğu inanacak</w:t>
      </w:r>
      <w:r>
        <w:t xml:space="preserve"> </w:t>
      </w:r>
      <w:r w:rsidRPr="00912E6E">
        <w:t>değillerdir.</w:t>
      </w:r>
    </w:p>
    <w:p w14:paraId="306C53FC" w14:textId="77777777" w:rsidR="00912E6E" w:rsidRDefault="00912E6E" w:rsidP="00912E6E"/>
    <w:sectPr w:rsidR="0091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6E"/>
    <w:rsid w:val="0012748A"/>
    <w:rsid w:val="00912E6E"/>
    <w:rsid w:val="00E2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EC4C"/>
  <w15:chartTrackingRefBased/>
  <w15:docId w15:val="{727EB257-4ECB-494E-831E-803FE765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12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2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12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12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12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12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12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12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12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2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12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12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12E6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12E6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12E6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12E6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12E6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12E6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12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12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12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12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12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12E6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12E6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12E6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12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12E6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12E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2024-09-13T11:22:00Z</dcterms:created>
  <dcterms:modified xsi:type="dcterms:W3CDTF">2024-09-13T11:23:00Z</dcterms:modified>
</cp:coreProperties>
</file>