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7FD" w:rsidRPr="00042723" w:rsidRDefault="00770F85" w:rsidP="006F37FD">
      <w:pPr>
        <w:rPr>
          <w:rFonts w:hint="eastAsia"/>
        </w:rPr>
      </w:pPr>
      <w:r>
        <w:rPr>
          <w:rFonts w:hint="eastAsia"/>
        </w:rPr>
        <w:t>本文件中共有四个类：Edge</w:t>
      </w:r>
      <w:r>
        <w:t xml:space="preserve">, Graph, </w:t>
      </w:r>
      <w:r w:rsidRPr="00770F85">
        <w:t>IntegerComparator</w:t>
      </w:r>
      <w:r>
        <w:t xml:space="preserve"> </w:t>
      </w:r>
      <w:r>
        <w:rPr>
          <w:rFonts w:hint="eastAsia"/>
        </w:rPr>
        <w:t xml:space="preserve">和 </w:t>
      </w:r>
      <w:r w:rsidRPr="00770F85">
        <w:t>AssigTwoz5172701</w:t>
      </w:r>
      <w:r>
        <w:rPr>
          <w:rFonts w:hint="eastAsia"/>
        </w:rPr>
        <w:t>。</w:t>
      </w:r>
      <w:r w:rsidR="006F37FD">
        <w:rPr>
          <w:rFonts w:hint="eastAsia"/>
        </w:rPr>
        <w:t>Edge、Graph、</w:t>
      </w:r>
      <w:r w:rsidR="006F37FD" w:rsidRPr="00770F85">
        <w:t>IntegerComparator</w:t>
      </w:r>
      <w:r w:rsidR="006F37FD">
        <w:rPr>
          <w:rFonts w:hint="eastAsia"/>
        </w:rPr>
        <w:t>都实现了</w:t>
      </w:r>
      <w:r w:rsidR="006F37FD" w:rsidRPr="007570C7">
        <w:t>Serializable</w:t>
      </w:r>
      <w:r w:rsidR="006F37FD">
        <w:rPr>
          <w:rFonts w:hint="eastAsia"/>
        </w:rPr>
        <w:t>接口。</w:t>
      </w:r>
    </w:p>
    <w:p w:rsidR="0065362F" w:rsidRDefault="0065362F"/>
    <w:p w:rsidR="0019207B" w:rsidRDefault="0019207B">
      <w:r>
        <w:rPr>
          <w:rFonts w:hint="eastAsia"/>
        </w:rPr>
        <w:t>Edge类表示有向图中的每一条边，</w:t>
      </w:r>
      <w:r w:rsidR="00232DA8">
        <w:rPr>
          <w:rFonts w:hint="eastAsia"/>
        </w:rPr>
        <w:t>它包含起点s</w:t>
      </w:r>
      <w:r w:rsidR="00232DA8">
        <w:t xml:space="preserve">tart, </w:t>
      </w:r>
      <w:r w:rsidR="00232DA8">
        <w:rPr>
          <w:rFonts w:hint="eastAsia"/>
        </w:rPr>
        <w:t>终点t</w:t>
      </w:r>
      <w:r w:rsidR="00232DA8">
        <w:t>arget</w:t>
      </w:r>
      <w:r w:rsidR="00232DA8">
        <w:rPr>
          <w:rFonts w:hint="eastAsia"/>
        </w:rPr>
        <w:t xml:space="preserve"> 和 权重</w:t>
      </w:r>
      <w:r w:rsidR="00232DA8">
        <w:t>weight.</w:t>
      </w:r>
    </w:p>
    <w:p w:rsidR="006334B4" w:rsidRDefault="006334B4">
      <w:pPr>
        <w:rPr>
          <w:rFonts w:hint="eastAsia"/>
        </w:rPr>
      </w:pPr>
    </w:p>
    <w:p w:rsidR="006334B4" w:rsidRDefault="0019207B">
      <w:r>
        <w:rPr>
          <w:rFonts w:hint="eastAsia"/>
        </w:rPr>
        <w:t>Graph类</w:t>
      </w:r>
      <w:r w:rsidR="001B5FD4">
        <w:rPr>
          <w:rFonts w:hint="eastAsia"/>
        </w:rPr>
        <w:t>表示有向图，它包含邻接表</w:t>
      </w:r>
      <w:r w:rsidR="001B5FD4" w:rsidRPr="001B5FD4">
        <w:t>adjList</w:t>
      </w:r>
      <w:r w:rsidR="001B5FD4">
        <w:rPr>
          <w:rFonts w:hint="eastAsia"/>
        </w:rPr>
        <w:t>(一个关于Edge的列表</w:t>
      </w:r>
      <w:r w:rsidR="001B5FD4">
        <w:t>)</w:t>
      </w:r>
      <w:r w:rsidR="001B5FD4">
        <w:rPr>
          <w:rFonts w:hint="eastAsia"/>
        </w:rPr>
        <w:t>，</w:t>
      </w:r>
      <w:r w:rsidR="00E067BC">
        <w:rPr>
          <w:rFonts w:hint="eastAsia"/>
        </w:rPr>
        <w:t>顶点数v</w:t>
      </w:r>
      <w:r w:rsidR="00E067BC">
        <w:t xml:space="preserve">erNum, </w:t>
      </w:r>
      <w:r w:rsidR="00E067BC">
        <w:rPr>
          <w:rFonts w:hint="eastAsia"/>
        </w:rPr>
        <w:t>边数e</w:t>
      </w:r>
      <w:r w:rsidR="00E067BC">
        <w:t xml:space="preserve">dgeNum, </w:t>
      </w:r>
      <w:r w:rsidR="00E067BC">
        <w:rPr>
          <w:rFonts w:hint="eastAsia"/>
        </w:rPr>
        <w:t>计算单源最短路径的源顶点start</w:t>
      </w:r>
      <w:r w:rsidR="00E067BC">
        <w:t xml:space="preserve">, </w:t>
      </w:r>
      <w:r w:rsidR="00E067BC">
        <w:rPr>
          <w:rFonts w:hint="eastAsia"/>
        </w:rPr>
        <w:t>存储源顶点到顶点i之间距离的数据dis</w:t>
      </w:r>
      <w:r w:rsidR="00E067BC">
        <w:t xml:space="preserve">, </w:t>
      </w:r>
      <w:r w:rsidR="00E067BC">
        <w:rPr>
          <w:rFonts w:hint="eastAsia"/>
        </w:rPr>
        <w:t>存储顶点i关于</w:t>
      </w:r>
      <w:r w:rsidR="003865F2">
        <w:rPr>
          <w:rFonts w:hint="eastAsia"/>
        </w:rPr>
        <w:t>源顶点的前驱节点数据pre。</w:t>
      </w:r>
    </w:p>
    <w:p w:rsidR="0019207B" w:rsidRDefault="006334B4">
      <w:r>
        <w:rPr>
          <w:rFonts w:hint="eastAsia"/>
        </w:rPr>
        <w:t>我们可以使用</w:t>
      </w:r>
      <w:r w:rsidR="00042723">
        <w:rPr>
          <w:rFonts w:hint="eastAsia"/>
        </w:rPr>
        <w:t>方法</w:t>
      </w:r>
      <w:r w:rsidRPr="006334B4">
        <w:t>public Graph(int vnum)</w:t>
      </w:r>
      <w:r>
        <w:rPr>
          <w:rFonts w:hint="eastAsia"/>
        </w:rPr>
        <w:t>方法创建一个有向图对象</w:t>
      </w:r>
      <w:r w:rsidR="00042723">
        <w:rPr>
          <w:rFonts w:hint="eastAsia"/>
        </w:rPr>
        <w:t>；</w:t>
      </w:r>
      <w:r>
        <w:rPr>
          <w:rFonts w:hint="eastAsia"/>
        </w:rPr>
        <w:t>使用</w:t>
      </w:r>
      <w:r w:rsidR="00042723">
        <w:rPr>
          <w:rFonts w:hint="eastAsia"/>
        </w:rPr>
        <w:t>方法</w:t>
      </w:r>
      <w:r w:rsidRPr="006334B4">
        <w:t>public void insertEdge(String startStr, String targetStr, String weightStr)</w:t>
      </w:r>
      <w:r>
        <w:rPr>
          <w:rFonts w:hint="eastAsia"/>
        </w:rPr>
        <w:t>向有向图对象中插入一条边</w:t>
      </w:r>
      <w:r w:rsidR="00042723">
        <w:rPr>
          <w:rFonts w:hint="eastAsia"/>
        </w:rPr>
        <w:t>；使用方法</w:t>
      </w:r>
      <w:r w:rsidR="00042723" w:rsidRPr="00042723">
        <w:t>public void traverse()</w:t>
      </w:r>
      <w:r w:rsidR="00042723">
        <w:rPr>
          <w:rFonts w:hint="eastAsia"/>
        </w:rPr>
        <w:t>查看这个有向图；使用方法</w:t>
      </w:r>
      <w:r w:rsidR="00042723" w:rsidRPr="00042723">
        <w:t>dijkstra(String startStr)</w:t>
      </w:r>
      <w:r w:rsidR="00042723">
        <w:rPr>
          <w:rFonts w:hint="eastAsia"/>
        </w:rPr>
        <w:t>设置源顶点，并计算出到各个顶点的最短路径与距离；使用方法</w:t>
      </w:r>
      <w:r w:rsidR="00042723" w:rsidRPr="00042723">
        <w:t>public String getSortedStringResult()</w:t>
      </w:r>
      <w:r w:rsidR="00042723">
        <w:rPr>
          <w:rFonts w:hint="eastAsia"/>
        </w:rPr>
        <w:t>得到已排序的符合输出格式的字符串；使用方法</w:t>
      </w:r>
      <w:r w:rsidR="00042723" w:rsidRPr="00042723">
        <w:t>public LinkedList&lt;Tuple2&lt;Integer, Tuple3&lt;String, Integer, String&gt;&gt;&gt; getSortedTupleResult()</w:t>
      </w:r>
      <w:r w:rsidR="00042723">
        <w:rPr>
          <w:rFonts w:hint="eastAsia"/>
        </w:rPr>
        <w:t>得到已排序的关于最短距离和最短路径的元组；使用方法</w:t>
      </w:r>
      <w:r w:rsidR="00042723" w:rsidRPr="00042723">
        <w:t>public LinkedList&lt;Tuple2&lt;Integer, Tuple3&lt;String, Integer, String&gt;&gt;&gt; getUnsortedTupleResult()</w:t>
      </w:r>
      <w:r w:rsidR="00042723">
        <w:rPr>
          <w:rFonts w:hint="eastAsia"/>
        </w:rPr>
        <w:t>得到未</w:t>
      </w:r>
      <w:r w:rsidR="00042723">
        <w:rPr>
          <w:rFonts w:hint="eastAsia"/>
        </w:rPr>
        <w:t>排序的关于最短距离和最短路径的元组</w:t>
      </w:r>
      <w:r w:rsidR="00042723">
        <w:rPr>
          <w:rFonts w:hint="eastAsia"/>
        </w:rPr>
        <w:t>。</w:t>
      </w:r>
    </w:p>
    <w:p w:rsidR="00042723" w:rsidRDefault="00042723"/>
    <w:p w:rsidR="00421AF6" w:rsidRDefault="00092C80">
      <w:r w:rsidRPr="00770F85">
        <w:t>IntegerComparator</w:t>
      </w:r>
      <w:r>
        <w:rPr>
          <w:rFonts w:hint="eastAsia"/>
        </w:rPr>
        <w:t>类是自定义的关于Integer对象的比较器。</w:t>
      </w:r>
    </w:p>
    <w:p w:rsidR="00092C80" w:rsidRDefault="00092C80"/>
    <w:p w:rsidR="00550D5B" w:rsidRDefault="00550D5B" w:rsidP="00DB35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检验程序的参数个数是否为三个，如果不是则直接退出程序。否则获取参数中源顶点、输入文件路径和输出文件路径的值，然后创建</w:t>
      </w:r>
      <w:r w:rsidRPr="00550D5B">
        <w:t>JavaSparkContext</w:t>
      </w:r>
      <w:r>
        <w:rPr>
          <w:rFonts w:hint="eastAsia"/>
        </w:rPr>
        <w:t>。</w:t>
      </w:r>
    </w:p>
    <w:p w:rsidR="003C0892" w:rsidRDefault="003C0892" w:rsidP="003C08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读取输入文件，创建</w:t>
      </w:r>
      <w:r w:rsidR="00DE2B88">
        <w:rPr>
          <w:rFonts w:hint="eastAsia"/>
        </w:rPr>
        <w:t>一个</w:t>
      </w:r>
      <w:r w:rsidRPr="003C0892">
        <w:t>JavaRDD&lt;String&gt;</w:t>
      </w:r>
      <w:r>
        <w:rPr>
          <w:rFonts w:hint="eastAsia"/>
        </w:rPr>
        <w:t>。</w:t>
      </w:r>
    </w:p>
    <w:p w:rsidR="00550D5B" w:rsidRDefault="003C0892" w:rsidP="008376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将每一行分解为含有三个String的元组</w:t>
      </w:r>
      <w:r w:rsidR="008376F7">
        <w:rPr>
          <w:rFonts w:hint="eastAsia"/>
        </w:rPr>
        <w:t>，得到一个</w:t>
      </w:r>
      <w:r w:rsidR="008376F7" w:rsidRPr="008376F7">
        <w:t>JavaRDD&lt;Tuple3&lt;String, String, String&gt;&gt;</w:t>
      </w:r>
    </w:p>
    <w:p w:rsidR="00636EE0" w:rsidRDefault="00636EE0" w:rsidP="008376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创建HashSet对象用于计算顶点个数。</w:t>
      </w:r>
    </w:p>
    <w:p w:rsidR="00A353DE" w:rsidRDefault="00A353DE" w:rsidP="008376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计算顶点个数</w:t>
      </w:r>
      <w:r w:rsidR="00347F18">
        <w:rPr>
          <w:rFonts w:hint="eastAsia"/>
        </w:rPr>
        <w:t>。</w:t>
      </w:r>
      <w:r w:rsidR="0086721A">
        <w:rPr>
          <w:rFonts w:hint="eastAsia"/>
        </w:rPr>
        <w:t>依次将上一步中得到的每一个元组中的start和target插入到set中，最终set的最大值即为顶点个数。</w:t>
      </w:r>
    </w:p>
    <w:p w:rsidR="0047442F" w:rsidRDefault="009B4FCD" w:rsidP="008376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创建有向图对象</w:t>
      </w:r>
      <w:r w:rsidR="00636EE0">
        <w:rPr>
          <w:rFonts w:hint="eastAsia"/>
        </w:rPr>
        <w:t>，并遍历（2）中得到的集合，依次添加到graph中</w:t>
      </w:r>
    </w:p>
    <w:p w:rsidR="009B4FCD" w:rsidRDefault="00B21D2D" w:rsidP="00B21D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 w:rsidRPr="00B21D2D">
        <w:t>dijkstra</w:t>
      </w:r>
      <w:r>
        <w:t>(String startStr)</w:t>
      </w:r>
      <w:r>
        <w:rPr>
          <w:rFonts w:hint="eastAsia"/>
        </w:rPr>
        <w:t>方法执行算法，计算graph的单源最短路径</w:t>
      </w:r>
      <w:r w:rsidR="006575A9">
        <w:rPr>
          <w:rFonts w:hint="eastAsia"/>
        </w:rPr>
        <w:t>。</w:t>
      </w:r>
    </w:p>
    <w:p w:rsidR="00C34AF3" w:rsidRDefault="00C34AF3" w:rsidP="00C34A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 w:rsidRPr="00C34AF3">
        <w:t>getUnsortedTupleResult()</w:t>
      </w:r>
      <w:r>
        <w:rPr>
          <w:rFonts w:hint="eastAsia"/>
        </w:rPr>
        <w:t>得到的结果创建为</w:t>
      </w:r>
      <w:r w:rsidRPr="00C34AF3">
        <w:t>JavaPairRDD&lt;Integer, Tuple3&lt;String, Integer, String&gt;&gt;</w:t>
      </w:r>
      <w:r>
        <w:rPr>
          <w:rFonts w:hint="eastAsia"/>
        </w:rPr>
        <w:t>。</w:t>
      </w:r>
    </w:p>
    <w:p w:rsidR="00C34AF3" w:rsidRDefault="005670D3" w:rsidP="005670D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5670D3">
        <w:t>Sort by distance and get the formatted tuple list then save to file</w:t>
      </w:r>
      <w:bookmarkStart w:id="0" w:name="_GoBack"/>
      <w:bookmarkEnd w:id="0"/>
    </w:p>
    <w:sectPr w:rsidR="00C34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5203"/>
    <w:multiLevelType w:val="hybridMultilevel"/>
    <w:tmpl w:val="2D5C930A"/>
    <w:lvl w:ilvl="0" w:tplc="E7727F80"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C5011E"/>
    <w:multiLevelType w:val="hybridMultilevel"/>
    <w:tmpl w:val="09F2C27C"/>
    <w:lvl w:ilvl="0" w:tplc="53CC53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10"/>
    <w:rsid w:val="00042723"/>
    <w:rsid w:val="00092C80"/>
    <w:rsid w:val="0019207B"/>
    <w:rsid w:val="001B5FD4"/>
    <w:rsid w:val="00232DA8"/>
    <w:rsid w:val="00347F18"/>
    <w:rsid w:val="003865F2"/>
    <w:rsid w:val="003C0892"/>
    <w:rsid w:val="00421AF6"/>
    <w:rsid w:val="0047442F"/>
    <w:rsid w:val="00550D5B"/>
    <w:rsid w:val="005670D3"/>
    <w:rsid w:val="006334B4"/>
    <w:rsid w:val="00636EE0"/>
    <w:rsid w:val="0065362F"/>
    <w:rsid w:val="006575A9"/>
    <w:rsid w:val="006F37FD"/>
    <w:rsid w:val="007570C7"/>
    <w:rsid w:val="00770F85"/>
    <w:rsid w:val="008376F7"/>
    <w:rsid w:val="0086721A"/>
    <w:rsid w:val="00905D10"/>
    <w:rsid w:val="00983063"/>
    <w:rsid w:val="009B4FCD"/>
    <w:rsid w:val="00A353DE"/>
    <w:rsid w:val="00B21D2D"/>
    <w:rsid w:val="00C34AF3"/>
    <w:rsid w:val="00DB354E"/>
    <w:rsid w:val="00DE2B88"/>
    <w:rsid w:val="00E0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8E95"/>
  <w15:chartTrackingRefBased/>
  <w15:docId w15:val="{65F5533B-EA70-47DC-823B-65449772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D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Zhang (张智超)-浪潮国际</dc:creator>
  <cp:keywords/>
  <dc:description/>
  <cp:lastModifiedBy>Zhichao Zhang (张智超)-浪潮国际</cp:lastModifiedBy>
  <cp:revision>28</cp:revision>
  <dcterms:created xsi:type="dcterms:W3CDTF">2019-11-20T07:36:00Z</dcterms:created>
  <dcterms:modified xsi:type="dcterms:W3CDTF">2019-11-20T08:21:00Z</dcterms:modified>
</cp:coreProperties>
</file>