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12" w:rsidRDefault="007D5E12" w:rsidP="007D5E12">
      <w:pPr>
        <w:jc w:val="right"/>
      </w:pPr>
      <w:r>
        <w:t>Brian Cullinan</w:t>
      </w:r>
    </w:p>
    <w:p w:rsidR="007D5E12" w:rsidRDefault="007D5E12" w:rsidP="007D5E12">
      <w:pPr>
        <w:jc w:val="right"/>
      </w:pPr>
      <w:r>
        <w:t>11/8/2010</w:t>
      </w:r>
    </w:p>
    <w:p w:rsidR="007D5E12" w:rsidRDefault="007D5E12" w:rsidP="007D5E12">
      <w:pPr>
        <w:jc w:val="center"/>
      </w:pPr>
      <w:r>
        <w:t>Alpha Dog</w:t>
      </w:r>
    </w:p>
    <w:p w:rsidR="007D5E12" w:rsidRDefault="007D5E12" w:rsidP="00D77CA7">
      <w:pPr>
        <w:spacing w:line="480" w:lineRule="auto"/>
      </w:pPr>
    </w:p>
    <w:p w:rsidR="0011079E" w:rsidRDefault="003C58BF" w:rsidP="00D77CA7">
      <w:pPr>
        <w:spacing w:line="480" w:lineRule="auto"/>
        <w:ind w:firstLine="720"/>
      </w:pPr>
      <w:r>
        <w:t>The movie Alpha Dog aligns with the actual event fairly well up until the part where he is caught.  Bruce Willis plays the father of Jesse James Hollywood and helps him flee the country.</w:t>
      </w:r>
      <w:r w:rsidR="009D562C">
        <w:t xml:space="preserve">  Jesse James’ character has been renamed to Jonny Truelove for the movie.  Benjamin and Nicholas have been renamed to Jake and Zach.</w:t>
      </w:r>
      <w:r w:rsidR="00D77CA7">
        <w:t xml:space="preserve">  The character Ryan Hoyt who actually does the shooting has been renamed to Elvis Schmidt, and his accomplice </w:t>
      </w:r>
      <w:r w:rsidR="00D77CA7" w:rsidRPr="00D77CA7">
        <w:t>Graham Pressley</w:t>
      </w:r>
      <w:r w:rsidR="00D77CA7">
        <w:t xml:space="preserve"> has been renamed to </w:t>
      </w:r>
      <w:r w:rsidR="00D77CA7" w:rsidRPr="00D77CA7">
        <w:t>Frankie Ballenbacher</w:t>
      </w:r>
      <w:r w:rsidR="00D77CA7">
        <w:t xml:space="preserve"> played by Justin Timberlake.</w:t>
      </w:r>
    </w:p>
    <w:p w:rsidR="003C58BF" w:rsidRDefault="003C58BF" w:rsidP="00D77CA7">
      <w:pPr>
        <w:spacing w:line="480" w:lineRule="auto"/>
        <w:ind w:firstLine="720"/>
      </w:pPr>
      <w:r>
        <w:t xml:space="preserve">The movie shows Jesse with his house in Hollywood.  The movie starts off by showing the conflict between Jesse and </w:t>
      </w:r>
      <w:r w:rsidR="007D5E12">
        <w:t>Ryan</w:t>
      </w:r>
      <w:r>
        <w:t xml:space="preserve"> concerning the money he owes.  It portrays Jesse as a drug dealer, coordinating payment and big deals with his father.  There was no evidence to support the father coordinating drug deals with Jesse.</w:t>
      </w:r>
    </w:p>
    <w:p w:rsidR="007D5E12" w:rsidRDefault="0011079E" w:rsidP="00D77CA7">
      <w:pPr>
        <w:spacing w:line="480" w:lineRule="auto"/>
        <w:ind w:firstLine="720"/>
      </w:pPr>
      <w:r>
        <w:t>It shows Jesse and Benjamin fighting about the money at a party at Jesse’s house.  The movie shows Benjamin and Nicholas getting high together, and then returned to their parent</w:t>
      </w:r>
      <w:r w:rsidR="00932DAE">
        <w:t>’</w:t>
      </w:r>
      <w:r>
        <w:t>s house later on.</w:t>
      </w:r>
      <w:r w:rsidR="00932DAE">
        <w:t xml:space="preserve">  This was clearing a bonding experience for Benjamin and Nicholas.</w:t>
      </w:r>
    </w:p>
    <w:p w:rsidR="00932DAE" w:rsidRDefault="00932DAE" w:rsidP="00D77CA7">
      <w:pPr>
        <w:spacing w:line="480" w:lineRule="auto"/>
        <w:ind w:firstLine="720"/>
      </w:pPr>
      <w:r>
        <w:t>It shows Benjamin’s character losing his job and retaliating by breaking in to Jesse’s house and robbing him of his television.  This builds the tension between Jesse and Benjamin.  They kidnap Nicholas</w:t>
      </w:r>
      <w:r w:rsidR="009D562C">
        <w:t xml:space="preserve"> while trying to find Benjamin in the movie and in real life.</w:t>
      </w:r>
    </w:p>
    <w:p w:rsidR="00EC1EB3" w:rsidRDefault="00EC1EB3" w:rsidP="00D77CA7">
      <w:pPr>
        <w:spacing w:line="480" w:lineRule="auto"/>
        <w:ind w:firstLine="720"/>
      </w:pPr>
      <w:r>
        <w:t xml:space="preserve">Just like in real life, Nicholas began to feel a part of the group after sharing drugs and alcohol with them.  The kid Nicholas was seen with the group by many people and appeared to be having a good </w:t>
      </w:r>
      <w:r>
        <w:lastRenderedPageBreak/>
        <w:t xml:space="preserve">time.  In the movie, they made him believe he was going home and it was all </w:t>
      </w:r>
      <w:r w:rsidR="00D77CA7">
        <w:t>just a big misunderstanding.</w:t>
      </w:r>
    </w:p>
    <w:p w:rsidR="00D77CA7" w:rsidRDefault="00D77CA7" w:rsidP="00D77CA7">
      <w:pPr>
        <w:spacing w:line="480" w:lineRule="auto"/>
        <w:ind w:firstLine="720"/>
      </w:pPr>
      <w:r>
        <w:t>They put Nicholas to work on trimming the cannabis plants, and he becomes increasingly close with other members of the group.  He befriends a girl at a party and goes to parties with the gang members.</w:t>
      </w:r>
    </w:p>
    <w:p w:rsidR="00D77CA7" w:rsidRDefault="00D77CA7" w:rsidP="00D77CA7">
      <w:pPr>
        <w:spacing w:line="480" w:lineRule="auto"/>
        <w:ind w:firstLine="720"/>
      </w:pPr>
      <w:r>
        <w:t>Nicholas enjoys all the attention and shows he can fight and enjoys more parties.  But the fun eventually ends and he is taken out to the hills where he is eventually shot and killed.</w:t>
      </w:r>
    </w:p>
    <w:p w:rsidR="005E5660" w:rsidRDefault="005E5660" w:rsidP="00D77CA7">
      <w:pPr>
        <w:spacing w:line="480" w:lineRule="auto"/>
        <w:ind w:firstLine="720"/>
      </w:pPr>
      <w:r>
        <w:t>Throughout the movie, there are interviews done with people portraying their actual counterparts.  This gives the movie a very real and moving feel to it.  They show the gang members becoming aware their crime has been discovered.  The friends and girlfriends of the gang members are abandoning their suspect friends, and it shows Jesse James on the run with his girlfriend.</w:t>
      </w:r>
    </w:p>
    <w:p w:rsidR="005E5660" w:rsidRDefault="005E5660" w:rsidP="00D77CA7">
      <w:pPr>
        <w:spacing w:line="480" w:lineRule="auto"/>
        <w:ind w:firstLine="720"/>
      </w:pPr>
      <w:r>
        <w:t>The movie shows various gang members getting arrested and Jesse on the run.  It shows he eventually makes it out of the country.  The movie also shows him getting help from his father and godfather when escaping the country.</w:t>
      </w:r>
    </w:p>
    <w:p w:rsidR="005E5660" w:rsidRDefault="005E5660" w:rsidP="00D77CA7">
      <w:pPr>
        <w:spacing w:line="480" w:lineRule="auto"/>
        <w:ind w:firstLine="720"/>
      </w:pPr>
      <w:r>
        <w:t>The movie was pretty accurate.</w:t>
      </w:r>
      <w:r w:rsidR="009C217A">
        <w:t xml:space="preserve">  Jesse James’ father and godfather did not give interviewers or police any information about helping him escape, and the movie ends with descriptions of each of the accomplices and their respective sentences, including Jesse James’ sentence to life in prison.</w:t>
      </w:r>
    </w:p>
    <w:p w:rsidR="009C217A" w:rsidRDefault="009C217A" w:rsidP="00D77CA7">
      <w:pPr>
        <w:spacing w:line="480" w:lineRule="auto"/>
        <w:ind w:firstLine="720"/>
      </w:pPr>
      <w:r>
        <w:t>This movie was intentionally fairly accurate since they even showed interviews from family members and friends of the gang members.  This movie was very believable, and when I had seen it before knowing for certain that it was based on a true story, that is what I assumed anyways.</w:t>
      </w:r>
    </w:p>
    <w:p w:rsidR="005E5660" w:rsidRDefault="005E5660" w:rsidP="00D77CA7">
      <w:pPr>
        <w:spacing w:line="480" w:lineRule="auto"/>
        <w:ind w:firstLine="720"/>
      </w:pPr>
    </w:p>
    <w:sectPr w:rsidR="005E5660" w:rsidSect="00F70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58BF"/>
    <w:rsid w:val="0006209F"/>
    <w:rsid w:val="001027F6"/>
    <w:rsid w:val="0011079E"/>
    <w:rsid w:val="003C58BF"/>
    <w:rsid w:val="005E5660"/>
    <w:rsid w:val="007D5E12"/>
    <w:rsid w:val="00932DAE"/>
    <w:rsid w:val="009C217A"/>
    <w:rsid w:val="009D562C"/>
    <w:rsid w:val="00D77CA7"/>
    <w:rsid w:val="00EC1EB3"/>
    <w:rsid w:val="00F70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573</Words>
  <Characters>2690</Characters>
  <Application>Microsoft Office Word</Application>
  <DocSecurity>0</DocSecurity>
  <Lines>38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3</cp:revision>
  <dcterms:created xsi:type="dcterms:W3CDTF">2010-11-08T07:39:00Z</dcterms:created>
  <dcterms:modified xsi:type="dcterms:W3CDTF">2010-11-08T15:10:00Z</dcterms:modified>
</cp:coreProperties>
</file>