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0B76DEFD" w:rsidR="002746D1" w:rsidRDefault="001F5104"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105A09">
        <w:rPr>
          <w:rFonts w:ascii="Times New Roman" w:hAnsi="Times New Roman" w:cs="Times New Roman"/>
          <w:color w:val="000000" w:themeColor="text1"/>
        </w:rPr>
        <w:t xml:space="preserve"> 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7E616B54"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lastRenderedPageBreak/>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28F8D2FA" w14:textId="3D19B391" w:rsidR="001F5104"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14AFD193" w14:textId="71CEE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2DD0FE0E" w14:textId="4472BD84"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38AC5F0F" w14:textId="5331C798" w:rsidR="00A90C2F" w:rsidRDefault="00A90C2F"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62156419" w14:textId="413C12DC" w:rsidR="00841882" w:rsidRPr="00841882" w:rsidRDefault="0084188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C.,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Miften M., Sawant A., Charguia N., Das S., Marks L. B., Wright J. L., Mazur L. </w:t>
      </w:r>
      <w:r>
        <w:rPr>
          <w:rFonts w:ascii="Times New Roman" w:hAnsi="Times New Roman" w:cs="Times New Roman"/>
          <w:i/>
          <w:iCs/>
          <w:color w:val="000000" w:themeColor="text1"/>
        </w:rPr>
        <w:t xml:space="preserve">Towards Better Understnding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lastRenderedPageBreak/>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lastRenderedPageBreak/>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2563" w14:textId="77777777" w:rsidR="00BB45F7" w:rsidRDefault="00BB45F7">
      <w:pPr>
        <w:spacing w:after="0" w:line="240" w:lineRule="auto"/>
      </w:pPr>
      <w:r>
        <w:separator/>
      </w:r>
    </w:p>
  </w:endnote>
  <w:endnote w:type="continuationSeparator" w:id="0">
    <w:p w14:paraId="0F4ED422" w14:textId="77777777" w:rsidR="00BB45F7" w:rsidRDefault="00BB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A174" w14:textId="77777777" w:rsidR="00BB45F7" w:rsidRDefault="00BB45F7">
      <w:pPr>
        <w:spacing w:after="0" w:line="240" w:lineRule="auto"/>
      </w:pPr>
      <w:r>
        <w:separator/>
      </w:r>
    </w:p>
  </w:footnote>
  <w:footnote w:type="continuationSeparator" w:id="0">
    <w:p w14:paraId="5B79EDD2" w14:textId="77777777" w:rsidR="00BB45F7" w:rsidRDefault="00BB4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8E3"/>
    <w:rsid w:val="000D7503"/>
    <w:rsid w:val="000E1516"/>
    <w:rsid w:val="000F58A5"/>
    <w:rsid w:val="000F58AB"/>
    <w:rsid w:val="000F7640"/>
    <w:rsid w:val="001004FA"/>
    <w:rsid w:val="00105618"/>
    <w:rsid w:val="00105A09"/>
    <w:rsid w:val="00111AED"/>
    <w:rsid w:val="00120FB5"/>
    <w:rsid w:val="00146B98"/>
    <w:rsid w:val="00153FA3"/>
    <w:rsid w:val="00156943"/>
    <w:rsid w:val="00171874"/>
    <w:rsid w:val="0017567A"/>
    <w:rsid w:val="00197691"/>
    <w:rsid w:val="001B46F8"/>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BD"/>
    <w:rsid w:val="003C1641"/>
    <w:rsid w:val="003C24FE"/>
    <w:rsid w:val="003C2525"/>
    <w:rsid w:val="003E20CF"/>
    <w:rsid w:val="003E2452"/>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0E26"/>
    <w:rsid w:val="007D32C5"/>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6D27"/>
    <w:rsid w:val="00BA3377"/>
    <w:rsid w:val="00BA3F7E"/>
    <w:rsid w:val="00BA49CD"/>
    <w:rsid w:val="00BB06B5"/>
    <w:rsid w:val="00BB45F7"/>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6B5"/>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16626</TotalTime>
  <Pages>8</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383</cp:revision>
  <cp:lastPrinted>2024-06-09T22:09:00Z</cp:lastPrinted>
  <dcterms:created xsi:type="dcterms:W3CDTF">2017-04-27T22:57:00Z</dcterms:created>
  <dcterms:modified xsi:type="dcterms:W3CDTF">2024-11-20T02:33:00Z</dcterms:modified>
</cp:coreProperties>
</file>