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790B" w14:textId="77777777" w:rsidR="00C209DF" w:rsidRDefault="00C209DF" w:rsidP="003F0857">
      <w:pPr>
        <w:pStyle w:val="H4"/>
        <w:spacing w:before="0"/>
        <w:jc w:val="center"/>
        <w:rPr>
          <w:sz w:val="28"/>
        </w:rPr>
      </w:pPr>
    </w:p>
    <w:p w14:paraId="00DD9A74" w14:textId="4D6A0D04" w:rsidR="00F931EE" w:rsidRDefault="007B2D26" w:rsidP="003F0857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</w:t>
      </w:r>
      <w:r w:rsidR="00D73BE1">
        <w:rPr>
          <w:sz w:val="28"/>
        </w:rPr>
        <w:t>230</w:t>
      </w:r>
      <w:r w:rsidR="004A778E">
        <w:rPr>
          <w:sz w:val="28"/>
        </w:rPr>
        <w:t xml:space="preserve"> </w:t>
      </w:r>
      <w:r w:rsidR="00D73BE1">
        <w:rPr>
          <w:sz w:val="28"/>
        </w:rPr>
        <w:t>Introduction to Database and Data Modeling</w:t>
      </w:r>
    </w:p>
    <w:p w14:paraId="507B0691" w14:textId="77777777" w:rsidR="00503CA8" w:rsidRDefault="00EC05FB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</w:t>
      </w:r>
      <w:r w:rsidR="005E5247">
        <w:rPr>
          <w:bCs/>
          <w:sz w:val="28"/>
        </w:rPr>
        <w:t xml:space="preserve"> </w:t>
      </w:r>
      <w:r>
        <w:rPr>
          <w:bCs/>
          <w:sz w:val="28"/>
        </w:rPr>
        <w:t>2 – Interpret, Transpose, and Implement a Single Entity E-R Diagram in MySQL</w:t>
      </w:r>
    </w:p>
    <w:p w14:paraId="1AB7CBE2" w14:textId="036AE8DB" w:rsidR="00EC05FB" w:rsidRPr="00EC05FB" w:rsidRDefault="00EC05FB" w:rsidP="00EC05FB">
      <w:r>
        <w:t xml:space="preserve">DUE: </w:t>
      </w:r>
    </w:p>
    <w:p w14:paraId="18156EED" w14:textId="39F0F0EF" w:rsidR="00F931EE" w:rsidRPr="00827431" w:rsidRDefault="00F931EE">
      <w:pPr>
        <w:rPr>
          <w:bCs/>
          <w:u w:val="single"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827431">
        <w:rPr>
          <w:bCs/>
          <w:u w:val="single"/>
        </w:rPr>
        <w:t>Brian Zarzuela</w:t>
      </w:r>
    </w:p>
    <w:p w14:paraId="094D3B10" w14:textId="5D7068E6" w:rsidR="00A35027" w:rsidRPr="00A35027" w:rsidRDefault="00DE2C29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A06A4E" wp14:editId="67AC70CD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0AD3C7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" strokecolor="#d4d4d4" strokeweight="1.75pt">
                <v:shadow on="t" opacity="49150f" origin="-.5,-.5" offset="0,-1pt"/>
              </v:line>
            </w:pict>
          </mc:Fallback>
        </mc:AlternateContent>
      </w:r>
    </w:p>
    <w:p w14:paraId="72DF9ACB" w14:textId="77777777" w:rsidR="00030FAA" w:rsidRPr="00030FAA" w:rsidRDefault="00030FAA" w:rsidP="00030FAA">
      <w:pPr>
        <w:spacing w:before="0" w:after="0"/>
        <w:rPr>
          <w:b/>
        </w:rPr>
      </w:pPr>
      <w:r w:rsidRPr="00A35027">
        <w:rPr>
          <w:b/>
        </w:rPr>
        <w:t xml:space="preserve">Submit to the Homework #2 dropbox, this document edited to include your answers </w:t>
      </w:r>
      <w:r>
        <w:rPr>
          <w:b/>
        </w:rPr>
        <w:t>AND</w:t>
      </w:r>
      <w:r w:rsidRPr="00A35027">
        <w:rPr>
          <w:b/>
        </w:rPr>
        <w:t xml:space="preserve"> the script file created for Part 3.</w:t>
      </w:r>
    </w:p>
    <w:p w14:paraId="0742509D" w14:textId="77777777" w:rsidR="007B2D26" w:rsidRDefault="007B2D26" w:rsidP="008F068B">
      <w:pPr>
        <w:rPr>
          <w:b/>
          <w:u w:val="single"/>
        </w:rPr>
      </w:pPr>
      <w:r>
        <w:rPr>
          <w:b/>
          <w:u w:val="single"/>
        </w:rPr>
        <w:t>Part 1</w:t>
      </w:r>
      <w:r w:rsidR="00F00982">
        <w:rPr>
          <w:b/>
          <w:u w:val="single"/>
        </w:rPr>
        <w:t xml:space="preserve"> – 20 points</w:t>
      </w:r>
    </w:p>
    <w:p w14:paraId="161B5C0C" w14:textId="510A2D48" w:rsidR="003F0857" w:rsidRDefault="00DE2C29" w:rsidP="003F0857">
      <w:pPr>
        <w:spacing w:line="276" w:lineRule="auto"/>
      </w:pPr>
      <w:r>
        <w:rPr>
          <w:noProof/>
        </w:rPr>
        <w:drawing>
          <wp:inline distT="0" distB="0" distL="0" distR="0" wp14:anchorId="161AED15" wp14:editId="00016847">
            <wp:extent cx="3217545" cy="1887855"/>
            <wp:effectExtent l="0" t="0" r="8255" b="0"/>
            <wp:docPr id="3" name="Picture 2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F700" w14:textId="77777777" w:rsidR="003F0857" w:rsidRDefault="003F0857" w:rsidP="003F0857">
      <w:pPr>
        <w:spacing w:line="276" w:lineRule="auto"/>
      </w:pPr>
      <w:r>
        <w:t xml:space="preserve">For the table below, please classify each attribute specified based on the E-R diagram above. </w:t>
      </w:r>
      <w:r w:rsidR="007C6B28">
        <w:t xml:space="preserve"> </w:t>
      </w:r>
      <w: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14:paraId="6EFFC73B" w14:textId="77777777" w:rsidTr="003F0857">
        <w:tc>
          <w:tcPr>
            <w:tcW w:w="1542" w:type="dxa"/>
          </w:tcPr>
          <w:p w14:paraId="4A5E8F25" w14:textId="77777777" w:rsidR="003F0857" w:rsidRPr="001C00F0" w:rsidRDefault="003F0857" w:rsidP="003F0857">
            <w:pPr>
              <w:jc w:val="center"/>
            </w:pPr>
            <w:r w:rsidRPr="001C00F0">
              <w:t>Attribute</w:t>
            </w:r>
          </w:p>
        </w:tc>
        <w:tc>
          <w:tcPr>
            <w:tcW w:w="1599" w:type="dxa"/>
          </w:tcPr>
          <w:p w14:paraId="28A6579C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Composite or Simple</w:t>
            </w:r>
          </w:p>
        </w:tc>
        <w:tc>
          <w:tcPr>
            <w:tcW w:w="1827" w:type="dxa"/>
          </w:tcPr>
          <w:p w14:paraId="107BB4FF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Single-valued or Multi-valued</w:t>
            </w:r>
          </w:p>
        </w:tc>
        <w:tc>
          <w:tcPr>
            <w:tcW w:w="2160" w:type="dxa"/>
          </w:tcPr>
          <w:p w14:paraId="74DB4C63" w14:textId="77777777" w:rsidR="003F0857" w:rsidRPr="00261ABB" w:rsidRDefault="007C6B28" w:rsidP="003F0857">
            <w:pPr>
              <w:rPr>
                <w:b/>
              </w:rPr>
            </w:pPr>
            <w:r>
              <w:rPr>
                <w:b/>
              </w:rPr>
              <w:t>Stored or Deriv</w:t>
            </w:r>
            <w:r w:rsidR="003F0857" w:rsidRPr="00261ABB">
              <w:rPr>
                <w:b/>
              </w:rPr>
              <w:t>ed</w:t>
            </w:r>
          </w:p>
        </w:tc>
        <w:tc>
          <w:tcPr>
            <w:tcW w:w="1980" w:type="dxa"/>
          </w:tcPr>
          <w:p w14:paraId="1C0E632F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Identifier ? (Yes or no)</w:t>
            </w:r>
          </w:p>
        </w:tc>
      </w:tr>
      <w:tr w:rsidR="003F0857" w14:paraId="78F22634" w14:textId="77777777" w:rsidTr="003F0857">
        <w:tc>
          <w:tcPr>
            <w:tcW w:w="1542" w:type="dxa"/>
          </w:tcPr>
          <w:p w14:paraId="658B155F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Profit</w:t>
            </w:r>
          </w:p>
        </w:tc>
        <w:tc>
          <w:tcPr>
            <w:tcW w:w="1599" w:type="dxa"/>
          </w:tcPr>
          <w:p w14:paraId="23BFCFEE" w14:textId="08374467" w:rsidR="003F0857" w:rsidRPr="00E409B5" w:rsidRDefault="003E1BA7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0989EF4" w14:textId="3120A8C1" w:rsidR="003F0857" w:rsidRPr="00E409B5" w:rsidRDefault="003E1BA7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4A16A0AD" w14:textId="730A7871" w:rsidR="003F0857" w:rsidRPr="00E409B5" w:rsidRDefault="003E1BA7" w:rsidP="00030FAA">
            <w:pPr>
              <w:spacing w:before="0" w:after="0"/>
            </w:pPr>
            <w:r>
              <w:t>Derived</w:t>
            </w:r>
          </w:p>
        </w:tc>
        <w:tc>
          <w:tcPr>
            <w:tcW w:w="1980" w:type="dxa"/>
          </w:tcPr>
          <w:p w14:paraId="611EE2DD" w14:textId="3185C526" w:rsidR="003F0857" w:rsidRPr="00E409B5" w:rsidRDefault="003E1BA7" w:rsidP="00030FAA">
            <w:pPr>
              <w:spacing w:before="0" w:after="0"/>
            </w:pPr>
            <w:r>
              <w:t>No</w:t>
            </w:r>
          </w:p>
        </w:tc>
      </w:tr>
      <w:tr w:rsidR="003F0857" w14:paraId="7F17F5B4" w14:textId="77777777" w:rsidTr="003F0857">
        <w:tc>
          <w:tcPr>
            <w:tcW w:w="1542" w:type="dxa"/>
          </w:tcPr>
          <w:p w14:paraId="7CB084A2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jc w:val="center"/>
            </w:pPr>
            <w:r>
              <w:t>Street</w:t>
            </w:r>
          </w:p>
        </w:tc>
        <w:tc>
          <w:tcPr>
            <w:tcW w:w="1599" w:type="dxa"/>
          </w:tcPr>
          <w:p w14:paraId="1ADD42D9" w14:textId="4BB593DD" w:rsidR="003F0857" w:rsidRPr="00E409B5" w:rsidRDefault="003E1BA7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355A4C62" w14:textId="4F0A1492" w:rsidR="003F0857" w:rsidRPr="00E409B5" w:rsidRDefault="003E1BA7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6431255D" w14:textId="35A39D55" w:rsidR="003F0857" w:rsidRPr="00E409B5" w:rsidRDefault="003E1BA7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4C7351DA" w14:textId="312FC8AA" w:rsidR="003F0857" w:rsidRPr="00E409B5" w:rsidRDefault="003E1BA7" w:rsidP="00030FAA">
            <w:pPr>
              <w:spacing w:before="0" w:after="0"/>
            </w:pPr>
            <w:r>
              <w:t>No</w:t>
            </w:r>
          </w:p>
        </w:tc>
      </w:tr>
      <w:tr w:rsidR="003F0857" w14:paraId="0A179A11" w14:textId="77777777" w:rsidTr="003F0857">
        <w:tc>
          <w:tcPr>
            <w:tcW w:w="1542" w:type="dxa"/>
          </w:tcPr>
          <w:p w14:paraId="5539EE9A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ItemID</w:t>
            </w:r>
          </w:p>
        </w:tc>
        <w:tc>
          <w:tcPr>
            <w:tcW w:w="1599" w:type="dxa"/>
          </w:tcPr>
          <w:p w14:paraId="2A837FA9" w14:textId="10865DA1" w:rsidR="003F0857" w:rsidRPr="00E409B5" w:rsidRDefault="003E1BA7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1C53796" w14:textId="6A4BA06C" w:rsidR="003F0857" w:rsidRPr="00E409B5" w:rsidRDefault="003E1BA7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55F22A04" w14:textId="1058B18C" w:rsidR="003F0857" w:rsidRPr="00E409B5" w:rsidRDefault="003E1BA7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4642C1F4" w14:textId="791DC0FD" w:rsidR="003F0857" w:rsidRPr="00E409B5" w:rsidRDefault="003E1BA7" w:rsidP="00030FAA">
            <w:pPr>
              <w:spacing w:before="0" w:after="0"/>
            </w:pPr>
            <w:r>
              <w:t>Yes</w:t>
            </w:r>
          </w:p>
        </w:tc>
      </w:tr>
      <w:tr w:rsidR="003F0857" w14:paraId="693459B6" w14:textId="77777777" w:rsidTr="003F0857">
        <w:tc>
          <w:tcPr>
            <w:tcW w:w="1542" w:type="dxa"/>
          </w:tcPr>
          <w:p w14:paraId="467E2B48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Supplier</w:t>
            </w:r>
          </w:p>
        </w:tc>
        <w:tc>
          <w:tcPr>
            <w:tcW w:w="1599" w:type="dxa"/>
          </w:tcPr>
          <w:p w14:paraId="714F5054" w14:textId="15FED6E4" w:rsidR="003F0857" w:rsidRPr="00E409B5" w:rsidRDefault="000476B6" w:rsidP="00030FAA">
            <w:pPr>
              <w:spacing w:before="0" w:after="0"/>
            </w:pPr>
            <w:r>
              <w:t>Composite</w:t>
            </w:r>
          </w:p>
        </w:tc>
        <w:tc>
          <w:tcPr>
            <w:tcW w:w="1827" w:type="dxa"/>
          </w:tcPr>
          <w:p w14:paraId="0AC9AB4B" w14:textId="09BCC1F8" w:rsidR="003F0857" w:rsidRPr="00E409B5" w:rsidRDefault="000476B6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75BD0AA0" w14:textId="0EEA4C53" w:rsidR="003F0857" w:rsidRPr="00E409B5" w:rsidRDefault="000476B6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704D86AC" w14:textId="218B7857" w:rsidR="003F0857" w:rsidRPr="00E409B5" w:rsidRDefault="000476B6" w:rsidP="00030FAA">
            <w:pPr>
              <w:spacing w:before="0" w:after="0"/>
            </w:pPr>
            <w:r>
              <w:t>No</w:t>
            </w:r>
          </w:p>
        </w:tc>
      </w:tr>
      <w:tr w:rsidR="003F0857" w14:paraId="236978BD" w14:textId="77777777" w:rsidTr="003F0857">
        <w:tc>
          <w:tcPr>
            <w:tcW w:w="1542" w:type="dxa"/>
          </w:tcPr>
          <w:p w14:paraId="1862843F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Colors</w:t>
            </w:r>
          </w:p>
        </w:tc>
        <w:tc>
          <w:tcPr>
            <w:tcW w:w="1599" w:type="dxa"/>
          </w:tcPr>
          <w:p w14:paraId="1678124C" w14:textId="4EFB8DD5" w:rsidR="003F0857" w:rsidRPr="00E409B5" w:rsidRDefault="000476B6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762A3EF" w14:textId="52974AB3" w:rsidR="003F0857" w:rsidRPr="00E409B5" w:rsidRDefault="000476B6" w:rsidP="00030FAA">
            <w:pPr>
              <w:spacing w:before="0" w:after="0"/>
            </w:pPr>
            <w:r>
              <w:t>Multi-valued</w:t>
            </w:r>
          </w:p>
        </w:tc>
        <w:tc>
          <w:tcPr>
            <w:tcW w:w="2160" w:type="dxa"/>
          </w:tcPr>
          <w:p w14:paraId="3E37D5C0" w14:textId="6166E058" w:rsidR="003F0857" w:rsidRPr="00E409B5" w:rsidRDefault="000476B6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7F0FFCFD" w14:textId="4CDFF1CF" w:rsidR="003F0857" w:rsidRPr="00E409B5" w:rsidRDefault="000476B6" w:rsidP="00030FAA">
            <w:pPr>
              <w:spacing w:before="0" w:after="0"/>
            </w:pPr>
            <w:r>
              <w:t>No</w:t>
            </w:r>
          </w:p>
        </w:tc>
      </w:tr>
    </w:tbl>
    <w:p w14:paraId="2049A3D5" w14:textId="77777777" w:rsidR="008F068B" w:rsidRDefault="00EF173D" w:rsidP="008F068B">
      <w:pPr>
        <w:rPr>
          <w:u w:val="single"/>
        </w:rPr>
      </w:pPr>
      <w:r>
        <w:rPr>
          <w:b/>
          <w:u w:val="single"/>
        </w:rPr>
        <w:br w:type="page"/>
      </w:r>
      <w:r w:rsidR="008F068B">
        <w:rPr>
          <w:b/>
          <w:u w:val="single"/>
        </w:rPr>
        <w:lastRenderedPageBreak/>
        <w:t xml:space="preserve">Part </w:t>
      </w:r>
      <w:r w:rsidR="00F40DE0">
        <w:rPr>
          <w:b/>
          <w:u w:val="single"/>
        </w:rPr>
        <w:t>2</w:t>
      </w:r>
      <w:r w:rsidR="00F00982">
        <w:rPr>
          <w:b/>
          <w:u w:val="single"/>
        </w:rPr>
        <w:t xml:space="preserve"> – 19 points</w:t>
      </w:r>
    </w:p>
    <w:p w14:paraId="441EEC8F" w14:textId="77777777" w:rsidR="008F068B" w:rsidRDefault="00D074C9" w:rsidP="008F068B">
      <w:r>
        <w:t>Using relational structure notation, transpose the E-R diagram below</w:t>
      </w:r>
      <w:r w:rsidR="00651DA3">
        <w:t xml:space="preserve"> and normalize to </w:t>
      </w:r>
      <w:r w:rsidR="00D06790">
        <w:t>1NF</w:t>
      </w:r>
      <w:r>
        <w:t>.</w:t>
      </w:r>
    </w:p>
    <w:p w14:paraId="7165FD0B" w14:textId="073EDFC0" w:rsidR="001507A7" w:rsidRDefault="00DE2C29" w:rsidP="008F068B">
      <w:r>
        <w:rPr>
          <w:noProof/>
        </w:rPr>
        <w:drawing>
          <wp:inline distT="0" distB="0" distL="0" distR="0" wp14:anchorId="220601B1" wp14:editId="11410A90">
            <wp:extent cx="3302000" cy="1922145"/>
            <wp:effectExtent l="0" t="0" r="0" b="8255"/>
            <wp:docPr id="2" name="Picture 1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79B1" w14:textId="44E552B2" w:rsidR="00DE4336" w:rsidRPr="00CB2A43" w:rsidRDefault="0094694B" w:rsidP="001507A7">
      <w:r w:rsidRPr="00A757EC">
        <w:rPr>
          <w:b/>
        </w:rPr>
        <w:t>Your Answer:</w:t>
      </w:r>
      <w:r>
        <w:t xml:space="preserve"> </w:t>
      </w:r>
      <w:r w:rsidR="00CB2A43">
        <w:t>ITEM(</w:t>
      </w:r>
      <w:r w:rsidR="00CB2A43">
        <w:rPr>
          <w:u w:val="single"/>
        </w:rPr>
        <w:t>ItemID</w:t>
      </w:r>
      <w:r w:rsidR="00CB2A43">
        <w:t>, ItemName, Name, Street, City, State, Zipcode, Cost, Retail_Price, Color1, Color2, Color3, Notes, Shelf_Qty, Perishable, Returnable, Description)</w:t>
      </w:r>
      <w:bookmarkStart w:id="0" w:name="_GoBack"/>
      <w:bookmarkEnd w:id="0"/>
    </w:p>
    <w:p w14:paraId="30AE6E51" w14:textId="77777777" w:rsidR="00D5123F" w:rsidRDefault="00D5123F" w:rsidP="001507A7"/>
    <w:p w14:paraId="2ECAEC5F" w14:textId="77777777" w:rsidR="00D074C9" w:rsidRPr="007320DE" w:rsidRDefault="007320DE" w:rsidP="001507A7">
      <w:pPr>
        <w:rPr>
          <w:b/>
          <w:u w:val="single"/>
        </w:rPr>
      </w:pPr>
      <w:r w:rsidRPr="007320DE">
        <w:rPr>
          <w:b/>
          <w:u w:val="single"/>
        </w:rPr>
        <w:t>Part 3</w:t>
      </w:r>
      <w:r w:rsidR="00F00982">
        <w:rPr>
          <w:b/>
          <w:u w:val="single"/>
        </w:rPr>
        <w:t xml:space="preserve"> – 61 points</w:t>
      </w:r>
    </w:p>
    <w:p w14:paraId="39DAD546" w14:textId="77777777" w:rsidR="0094694B" w:rsidRDefault="00A35027" w:rsidP="00E374CC">
      <w:r>
        <w:t xml:space="preserve">Create a script that includes </w:t>
      </w:r>
      <w:r w:rsidR="00EF173D">
        <w:t>the statements that wi</w:t>
      </w:r>
      <w:r w:rsidR="00365999">
        <w:t>ll create a database called ‘HW2</w:t>
      </w:r>
      <w:r w:rsidR="00EF173D">
        <w:t xml:space="preserve">’ that includes a table for ITEM, based </w:t>
      </w:r>
      <w:r w:rsidR="008B7583">
        <w:t xml:space="preserve">the relation above in Part 2 and the specifications in the table </w:t>
      </w:r>
      <w:r w:rsidR="00AB7228">
        <w:t>below.</w:t>
      </w:r>
      <w:r w:rsidR="00EF173D">
        <w:t xml:space="preserve">  </w:t>
      </w:r>
      <w:r w:rsidR="008B7583">
        <w:t xml:space="preserve">Use ONLY the data types discussed so far (CHAR, VARCHAR, INT, and DATE).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5D5582" w14:paraId="0497DF45" w14:textId="77777777" w:rsidTr="00801DF0">
        <w:tc>
          <w:tcPr>
            <w:tcW w:w="4788" w:type="dxa"/>
            <w:shd w:val="clear" w:color="auto" w:fill="auto"/>
          </w:tcPr>
          <w:p w14:paraId="1B34B353" w14:textId="77777777" w:rsidR="005D5582" w:rsidRPr="00801DF0" w:rsidRDefault="005D5582" w:rsidP="00E374CC">
            <w:pPr>
              <w:rPr>
                <w:b/>
              </w:rPr>
            </w:pPr>
            <w:r w:rsidRPr="00801DF0">
              <w:rPr>
                <w:b/>
              </w:rPr>
              <w:t>Attribute(s)</w:t>
            </w:r>
          </w:p>
        </w:tc>
        <w:tc>
          <w:tcPr>
            <w:tcW w:w="4788" w:type="dxa"/>
            <w:shd w:val="clear" w:color="auto" w:fill="auto"/>
          </w:tcPr>
          <w:p w14:paraId="4FD04946" w14:textId="77777777" w:rsidR="005D5582" w:rsidRPr="00801DF0" w:rsidRDefault="005D5582" w:rsidP="00E374CC">
            <w:pPr>
              <w:rPr>
                <w:b/>
              </w:rPr>
            </w:pPr>
            <w:r w:rsidRPr="00801DF0">
              <w:rPr>
                <w:b/>
              </w:rPr>
              <w:t>Data type description</w:t>
            </w:r>
          </w:p>
        </w:tc>
      </w:tr>
      <w:tr w:rsidR="005D5582" w14:paraId="5E05F90F" w14:textId="77777777" w:rsidTr="00801DF0">
        <w:tc>
          <w:tcPr>
            <w:tcW w:w="4788" w:type="dxa"/>
            <w:shd w:val="clear" w:color="auto" w:fill="auto"/>
          </w:tcPr>
          <w:p w14:paraId="515D0F91" w14:textId="77777777" w:rsidR="005D5582" w:rsidRPr="003F0579" w:rsidRDefault="003F0579" w:rsidP="005D5582">
            <w:r>
              <w:t>ItemID; ItemName; Name; Street; City; Color</w:t>
            </w:r>
            <w:r w:rsidR="0040212A">
              <w:t>(</w:t>
            </w:r>
            <w:r>
              <w:t>s</w:t>
            </w:r>
            <w:r w:rsidR="0040212A">
              <w:t>)</w:t>
            </w:r>
          </w:p>
        </w:tc>
        <w:tc>
          <w:tcPr>
            <w:tcW w:w="4788" w:type="dxa"/>
            <w:shd w:val="clear" w:color="auto" w:fill="auto"/>
          </w:tcPr>
          <w:p w14:paraId="7A2AFBAC" w14:textId="77777777" w:rsidR="005D5582" w:rsidRDefault="005D5582" w:rsidP="00E374CC">
            <w:r>
              <w:t>Variable-length string up to 25 characters</w:t>
            </w:r>
          </w:p>
        </w:tc>
      </w:tr>
      <w:tr w:rsidR="005D5582" w14:paraId="28B6A12A" w14:textId="77777777" w:rsidTr="00801DF0">
        <w:tc>
          <w:tcPr>
            <w:tcW w:w="4788" w:type="dxa"/>
            <w:shd w:val="clear" w:color="auto" w:fill="auto"/>
          </w:tcPr>
          <w:p w14:paraId="26308CCB" w14:textId="77777777" w:rsidR="005D5582" w:rsidRDefault="005D5582" w:rsidP="00E374CC">
            <w:r>
              <w:t>State</w:t>
            </w:r>
          </w:p>
        </w:tc>
        <w:tc>
          <w:tcPr>
            <w:tcW w:w="4788" w:type="dxa"/>
            <w:shd w:val="clear" w:color="auto" w:fill="auto"/>
          </w:tcPr>
          <w:p w14:paraId="2F960124" w14:textId="77777777" w:rsidR="005D5582" w:rsidRDefault="005D5582" w:rsidP="00E374CC">
            <w:r>
              <w:t>Fixed-length string of 2 characters</w:t>
            </w:r>
          </w:p>
        </w:tc>
      </w:tr>
      <w:tr w:rsidR="005D5582" w14:paraId="391CCD63" w14:textId="77777777" w:rsidTr="00801DF0">
        <w:tc>
          <w:tcPr>
            <w:tcW w:w="4788" w:type="dxa"/>
            <w:shd w:val="clear" w:color="auto" w:fill="auto"/>
          </w:tcPr>
          <w:p w14:paraId="01518EFF" w14:textId="77777777" w:rsidR="005D5582" w:rsidRDefault="005D5582" w:rsidP="00E374CC">
            <w:r>
              <w:t>Zipcode</w:t>
            </w:r>
          </w:p>
        </w:tc>
        <w:tc>
          <w:tcPr>
            <w:tcW w:w="4788" w:type="dxa"/>
            <w:shd w:val="clear" w:color="auto" w:fill="auto"/>
          </w:tcPr>
          <w:p w14:paraId="30E76BBC" w14:textId="77777777" w:rsidR="005D5582" w:rsidRDefault="00884F3F" w:rsidP="00E374CC">
            <w:r>
              <w:t xml:space="preserve">A string that </w:t>
            </w:r>
            <w:r w:rsidRPr="00884F3F">
              <w:t>could</w:t>
            </w:r>
            <w:r>
              <w:t xml:space="preserve"> accommodate either of the formats below:</w:t>
            </w:r>
            <w:r w:rsidR="005D5582">
              <w:t xml:space="preserve"> ‘#####-####’</w:t>
            </w:r>
            <w:r w:rsidR="00FC4C94">
              <w:t xml:space="preserve"> or ‘#####’</w:t>
            </w:r>
          </w:p>
        </w:tc>
      </w:tr>
      <w:tr w:rsidR="005D5582" w14:paraId="1054AB2A" w14:textId="77777777" w:rsidTr="00801DF0">
        <w:tc>
          <w:tcPr>
            <w:tcW w:w="4788" w:type="dxa"/>
            <w:shd w:val="clear" w:color="auto" w:fill="auto"/>
          </w:tcPr>
          <w:p w14:paraId="210015E3" w14:textId="77777777" w:rsidR="005D5582" w:rsidRDefault="005D5582" w:rsidP="00E374CC">
            <w:r>
              <w:t>Cost; Retail_price</w:t>
            </w:r>
          </w:p>
        </w:tc>
        <w:tc>
          <w:tcPr>
            <w:tcW w:w="4788" w:type="dxa"/>
            <w:shd w:val="clear" w:color="auto" w:fill="auto"/>
          </w:tcPr>
          <w:p w14:paraId="1B546934" w14:textId="77777777" w:rsidR="005D5582" w:rsidRDefault="008B7583" w:rsidP="00E374CC">
            <w:r>
              <w:t>Variable-length string up to 10 characters</w:t>
            </w:r>
          </w:p>
        </w:tc>
      </w:tr>
      <w:tr w:rsidR="005D5582" w14:paraId="2CF07186" w14:textId="77777777" w:rsidTr="00801DF0">
        <w:tc>
          <w:tcPr>
            <w:tcW w:w="4788" w:type="dxa"/>
            <w:shd w:val="clear" w:color="auto" w:fill="auto"/>
          </w:tcPr>
          <w:p w14:paraId="1B37115F" w14:textId="77777777" w:rsidR="005D5582" w:rsidRDefault="005D5582" w:rsidP="00E374CC">
            <w:r>
              <w:t>Notes; Description</w:t>
            </w:r>
          </w:p>
        </w:tc>
        <w:tc>
          <w:tcPr>
            <w:tcW w:w="4788" w:type="dxa"/>
            <w:shd w:val="clear" w:color="auto" w:fill="auto"/>
          </w:tcPr>
          <w:p w14:paraId="2AA23C4F" w14:textId="77777777" w:rsidR="005D5582" w:rsidRDefault="005D5582" w:rsidP="00E374CC">
            <w:r>
              <w:t>Variable-length string up to 255 characters</w:t>
            </w:r>
          </w:p>
        </w:tc>
      </w:tr>
      <w:tr w:rsidR="005D5582" w14:paraId="51176C7D" w14:textId="77777777" w:rsidTr="00801DF0">
        <w:tc>
          <w:tcPr>
            <w:tcW w:w="4788" w:type="dxa"/>
            <w:shd w:val="clear" w:color="auto" w:fill="auto"/>
          </w:tcPr>
          <w:p w14:paraId="1F3FFED1" w14:textId="77777777" w:rsidR="005D5582" w:rsidRDefault="005D5582" w:rsidP="00E374CC">
            <w:r>
              <w:t>Returnable; Perishable</w:t>
            </w:r>
          </w:p>
        </w:tc>
        <w:tc>
          <w:tcPr>
            <w:tcW w:w="4788" w:type="dxa"/>
            <w:shd w:val="clear" w:color="auto" w:fill="auto"/>
          </w:tcPr>
          <w:p w14:paraId="751F694C" w14:textId="77777777" w:rsidR="005D5582" w:rsidRDefault="00FC4C94" w:rsidP="005A2010">
            <w:r>
              <w:t xml:space="preserve">Will store </w:t>
            </w:r>
            <w:r w:rsidR="005A2010">
              <w:t>one character</w:t>
            </w:r>
          </w:p>
        </w:tc>
      </w:tr>
      <w:tr w:rsidR="00FC4C94" w14:paraId="618D64E8" w14:textId="77777777" w:rsidTr="00801DF0">
        <w:tc>
          <w:tcPr>
            <w:tcW w:w="4788" w:type="dxa"/>
            <w:shd w:val="clear" w:color="auto" w:fill="auto"/>
          </w:tcPr>
          <w:p w14:paraId="0AA9D633" w14:textId="77777777" w:rsidR="00FC4C94" w:rsidRDefault="00FC4C94" w:rsidP="00E374CC">
            <w:r>
              <w:t>Shelf_Qty</w:t>
            </w:r>
          </w:p>
        </w:tc>
        <w:tc>
          <w:tcPr>
            <w:tcW w:w="4788" w:type="dxa"/>
            <w:shd w:val="clear" w:color="auto" w:fill="auto"/>
          </w:tcPr>
          <w:p w14:paraId="308B0D63" w14:textId="77777777" w:rsidR="00FC4C94" w:rsidRDefault="00FC4C94" w:rsidP="005A2010">
            <w:r>
              <w:t xml:space="preserve">A </w:t>
            </w:r>
            <w:r w:rsidR="00A765E2">
              <w:t xml:space="preserve">whole </w:t>
            </w:r>
            <w:r>
              <w:t xml:space="preserve">number between 0 and </w:t>
            </w:r>
            <w:r w:rsidR="005A2010">
              <w:t>50000</w:t>
            </w:r>
          </w:p>
        </w:tc>
      </w:tr>
    </w:tbl>
    <w:p w14:paraId="0864FF3D" w14:textId="77777777" w:rsidR="00DE4336" w:rsidRDefault="00DE4336" w:rsidP="00FC4C94">
      <w:pPr>
        <w:spacing w:before="0" w:after="0"/>
      </w:pPr>
    </w:p>
    <w:sectPr w:rsidR="00DE4336">
      <w:headerReference w:type="default" r:id="rId8"/>
      <w:footerReference w:type="default" r:id="rId9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382BC" w14:textId="77777777" w:rsidR="00C34A69" w:rsidRDefault="00C34A69">
      <w:r>
        <w:separator/>
      </w:r>
    </w:p>
  </w:endnote>
  <w:endnote w:type="continuationSeparator" w:id="0">
    <w:p w14:paraId="34ED26F0" w14:textId="77777777" w:rsidR="00C34A69" w:rsidRDefault="00C3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65C4" w14:textId="77777777" w:rsidR="00FC4C94" w:rsidRDefault="00FC4C94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80BF0" w14:textId="77777777" w:rsidR="00C34A69" w:rsidRDefault="00C34A69">
      <w:r>
        <w:separator/>
      </w:r>
    </w:p>
  </w:footnote>
  <w:footnote w:type="continuationSeparator" w:id="0">
    <w:p w14:paraId="05AB239D" w14:textId="77777777" w:rsidR="00C34A69" w:rsidRDefault="00C3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20A2" w14:textId="1BA0BE35" w:rsidR="00FC4C94" w:rsidRPr="00C13655" w:rsidRDefault="00FC4C94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D73BE1" w:rsidRPr="00D73BE1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B2A43" w:rsidRPr="00CB2A43">
      <w:rPr>
        <w:rStyle w:val="BookTitle"/>
        <w:rFonts w:ascii="Calibri" w:eastAsia="Cambria" w:hAnsi="Calibri"/>
        <w:bCs w:val="0"/>
        <w:smallCaps w:val="0"/>
        <w:noProof/>
        <w:sz w:val="18"/>
      </w:rPr>
      <w:t>2</w:t>
    </w:r>
    <w:r w:rsidRPr="00C13655">
      <w:rPr>
        <w:rStyle w:val="BookTitle"/>
        <w:rFonts w:ascii="Calibri" w:hAnsi="Calibri"/>
        <w:sz w:val="18"/>
      </w:rPr>
      <w:fldChar w:fldCharType="end"/>
    </w:r>
  </w:p>
  <w:p w14:paraId="5FEFDA64" w14:textId="46245C43" w:rsidR="00FC4C94" w:rsidRPr="00F75AC8" w:rsidRDefault="00DE2C29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78924B8C" wp14:editId="51046DA0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C94"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="00FC4C94" w:rsidRPr="00C13655">
      <w:rPr>
        <w:rStyle w:val="BookTitle"/>
        <w:rFonts w:ascii="Calibri" w:hAnsi="Calibri"/>
        <w:sz w:val="18"/>
        <w:szCs w:val="18"/>
      </w:rPr>
      <w:tab/>
    </w:r>
    <w:r w:rsidR="00D73BE1">
      <w:rPr>
        <w:rStyle w:val="BookTitle"/>
        <w:rFonts w:ascii="Calibri" w:eastAsia="Cambria" w:hAnsi="Calibri"/>
        <w:sz w:val="18"/>
      </w:rPr>
      <w:t>Introduction to Database and Data Modeling</w:t>
    </w:r>
  </w:p>
  <w:p w14:paraId="0F9A0B9E" w14:textId="3FCBCA77" w:rsidR="00FC4C94" w:rsidRDefault="00FC4C94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="00D73BE1">
      <w:rPr>
        <w:rStyle w:val="BookTitle"/>
        <w:rFonts w:ascii="Calibri" w:eastAsia="Cambria" w:hAnsi="Calibri"/>
        <w:sz w:val="18"/>
      </w:rPr>
      <w:t>GCCIS-ISTE-230</w:t>
    </w:r>
  </w:p>
  <w:p w14:paraId="23BC6559" w14:textId="77777777" w:rsidR="00FC4C94" w:rsidRPr="00C209DF" w:rsidRDefault="00FC4C94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476B6"/>
    <w:rsid w:val="000F3E8E"/>
    <w:rsid w:val="00123D24"/>
    <w:rsid w:val="001507A7"/>
    <w:rsid w:val="00163E3E"/>
    <w:rsid w:val="001D6B36"/>
    <w:rsid w:val="0023513C"/>
    <w:rsid w:val="0025489E"/>
    <w:rsid w:val="0028211B"/>
    <w:rsid w:val="002A2D4A"/>
    <w:rsid w:val="002E46EB"/>
    <w:rsid w:val="003041C8"/>
    <w:rsid w:val="00335EE4"/>
    <w:rsid w:val="00337CFA"/>
    <w:rsid w:val="00365999"/>
    <w:rsid w:val="00367D1F"/>
    <w:rsid w:val="00381222"/>
    <w:rsid w:val="0039167F"/>
    <w:rsid w:val="00397A8C"/>
    <w:rsid w:val="003D7DC8"/>
    <w:rsid w:val="003E1BA7"/>
    <w:rsid w:val="003F0579"/>
    <w:rsid w:val="003F0857"/>
    <w:rsid w:val="0040212A"/>
    <w:rsid w:val="0044166E"/>
    <w:rsid w:val="00443103"/>
    <w:rsid w:val="00447575"/>
    <w:rsid w:val="00491592"/>
    <w:rsid w:val="004A778E"/>
    <w:rsid w:val="004D38B7"/>
    <w:rsid w:val="00503CA8"/>
    <w:rsid w:val="0050789B"/>
    <w:rsid w:val="00513AC7"/>
    <w:rsid w:val="00515521"/>
    <w:rsid w:val="005241AD"/>
    <w:rsid w:val="00561A1B"/>
    <w:rsid w:val="00571650"/>
    <w:rsid w:val="00576269"/>
    <w:rsid w:val="00576497"/>
    <w:rsid w:val="005828DA"/>
    <w:rsid w:val="005A2010"/>
    <w:rsid w:val="005B5E2B"/>
    <w:rsid w:val="005D5582"/>
    <w:rsid w:val="005E5247"/>
    <w:rsid w:val="006003D1"/>
    <w:rsid w:val="00651DA3"/>
    <w:rsid w:val="00663153"/>
    <w:rsid w:val="006F7AFA"/>
    <w:rsid w:val="00713636"/>
    <w:rsid w:val="007320DE"/>
    <w:rsid w:val="00752C19"/>
    <w:rsid w:val="0079726A"/>
    <w:rsid w:val="007B2D26"/>
    <w:rsid w:val="007C2571"/>
    <w:rsid w:val="007C6B28"/>
    <w:rsid w:val="00801DF0"/>
    <w:rsid w:val="00817DD8"/>
    <w:rsid w:val="008213C4"/>
    <w:rsid w:val="00827431"/>
    <w:rsid w:val="00884F3F"/>
    <w:rsid w:val="008B7583"/>
    <w:rsid w:val="008F068B"/>
    <w:rsid w:val="00927DE6"/>
    <w:rsid w:val="009306EA"/>
    <w:rsid w:val="00943FC9"/>
    <w:rsid w:val="0094694B"/>
    <w:rsid w:val="00956C8C"/>
    <w:rsid w:val="00963317"/>
    <w:rsid w:val="00964857"/>
    <w:rsid w:val="00974CB2"/>
    <w:rsid w:val="009775E2"/>
    <w:rsid w:val="00984A3C"/>
    <w:rsid w:val="009B0D95"/>
    <w:rsid w:val="009B1A29"/>
    <w:rsid w:val="009D2494"/>
    <w:rsid w:val="009D5B24"/>
    <w:rsid w:val="009F2E72"/>
    <w:rsid w:val="009F6FA6"/>
    <w:rsid w:val="00A10577"/>
    <w:rsid w:val="00A30A16"/>
    <w:rsid w:val="00A35027"/>
    <w:rsid w:val="00A52BAD"/>
    <w:rsid w:val="00A53F2E"/>
    <w:rsid w:val="00A757EC"/>
    <w:rsid w:val="00A765E2"/>
    <w:rsid w:val="00AB7228"/>
    <w:rsid w:val="00AC2C25"/>
    <w:rsid w:val="00AE40A2"/>
    <w:rsid w:val="00AE49E0"/>
    <w:rsid w:val="00AF4A9D"/>
    <w:rsid w:val="00B07D62"/>
    <w:rsid w:val="00B33EF2"/>
    <w:rsid w:val="00B41735"/>
    <w:rsid w:val="00B55722"/>
    <w:rsid w:val="00BC7DA5"/>
    <w:rsid w:val="00BD44D0"/>
    <w:rsid w:val="00C02AA7"/>
    <w:rsid w:val="00C174E0"/>
    <w:rsid w:val="00C209DF"/>
    <w:rsid w:val="00C34A69"/>
    <w:rsid w:val="00C719A2"/>
    <w:rsid w:val="00C86005"/>
    <w:rsid w:val="00CB2A43"/>
    <w:rsid w:val="00CB3EE6"/>
    <w:rsid w:val="00CE4500"/>
    <w:rsid w:val="00CF100E"/>
    <w:rsid w:val="00D06790"/>
    <w:rsid w:val="00D07353"/>
    <w:rsid w:val="00D074C9"/>
    <w:rsid w:val="00D377EA"/>
    <w:rsid w:val="00D40765"/>
    <w:rsid w:val="00D5123F"/>
    <w:rsid w:val="00D5639A"/>
    <w:rsid w:val="00D73BE1"/>
    <w:rsid w:val="00DA08EF"/>
    <w:rsid w:val="00DC4255"/>
    <w:rsid w:val="00DE2C29"/>
    <w:rsid w:val="00DE4336"/>
    <w:rsid w:val="00E17D25"/>
    <w:rsid w:val="00E374CC"/>
    <w:rsid w:val="00EC05FB"/>
    <w:rsid w:val="00EC49DE"/>
    <w:rsid w:val="00EF173D"/>
    <w:rsid w:val="00F00982"/>
    <w:rsid w:val="00F40DE0"/>
    <w:rsid w:val="00F83614"/>
    <w:rsid w:val="00F931EE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27A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1851</CharactersWithSpaces>
  <SharedDoc>false</SharedDoc>
  <HLinks>
    <vt:vector size="12" baseType="variant">
      <vt:variant>
        <vt:i4>7798874</vt:i4>
      </vt:variant>
      <vt:variant>
        <vt:i4>2417</vt:i4>
      </vt:variant>
      <vt:variant>
        <vt:i4>1025</vt:i4>
      </vt:variant>
      <vt:variant>
        <vt:i4>1</vt:i4>
      </vt:variant>
      <vt:variant>
        <vt:lpwstr>hw2</vt:lpwstr>
      </vt:variant>
      <vt:variant>
        <vt:lpwstr/>
      </vt:variant>
      <vt:variant>
        <vt:i4>7798874</vt:i4>
      </vt:variant>
      <vt:variant>
        <vt:i4>2871</vt:i4>
      </vt:variant>
      <vt:variant>
        <vt:i4>1026</vt:i4>
      </vt:variant>
      <vt:variant>
        <vt:i4>1</vt:i4>
      </vt:variant>
      <vt:variant>
        <vt:lpwstr>hw2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Brian Zarzuela (RIT Student)</cp:lastModifiedBy>
  <cp:revision>5</cp:revision>
  <cp:lastPrinted>2006-09-06T17:38:00Z</cp:lastPrinted>
  <dcterms:created xsi:type="dcterms:W3CDTF">2020-01-27T14:47:00Z</dcterms:created>
  <dcterms:modified xsi:type="dcterms:W3CDTF">2020-01-27T16:02:00Z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