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05373" w14:textId="77777777" w:rsidR="00E31566" w:rsidRPr="00671CA5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МИНОБРНАУКИ РОССИИ</w:t>
      </w:r>
    </w:p>
    <w:p w14:paraId="7AEE35A5" w14:textId="77777777" w:rsidR="00E31566" w:rsidRPr="00671CA5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Санкт-Петербургский государственный</w:t>
      </w:r>
    </w:p>
    <w:p w14:paraId="1F8CF71A" w14:textId="77777777" w:rsidR="00E31566" w:rsidRPr="00671CA5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электротехнический университет</w:t>
      </w:r>
    </w:p>
    <w:p w14:paraId="7DF0532B" w14:textId="77777777" w:rsidR="00E31566" w:rsidRPr="00671CA5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«ЛЭТИ» им. В.И. Ульянова (Ленина)</w:t>
      </w:r>
    </w:p>
    <w:p w14:paraId="07B397B4" w14:textId="77777777" w:rsidR="00E31566" w:rsidRPr="00671CA5" w:rsidRDefault="00E31566" w:rsidP="00671CA5">
      <w:pPr>
        <w:spacing w:after="226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Кафедра систем автоматизированного проектирования (САПР)</w:t>
      </w:r>
    </w:p>
    <w:p w14:paraId="0FCF8A44" w14:textId="77777777" w:rsidR="00E31566" w:rsidRPr="00671CA5" w:rsidRDefault="00E31566" w:rsidP="00671CA5">
      <w:pPr>
        <w:spacing w:before="114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27F81D2F" w14:textId="4A433407" w:rsidR="00E31566" w:rsidRPr="00F039A8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по лабораторной работе</w:t>
      </w:r>
      <w:r w:rsidRPr="00671CA5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</w:t>
      </w: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№</w:t>
      </w:r>
      <w:r w:rsidRPr="00671CA5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</w:t>
      </w:r>
      <w:r w:rsidR="00B51E71" w:rsidRPr="00F039A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10</w:t>
      </w:r>
    </w:p>
    <w:p w14:paraId="74845CAD" w14:textId="77777777" w:rsidR="00E31566" w:rsidRPr="00671CA5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по дисциплине «Базы данных»</w:t>
      </w:r>
    </w:p>
    <w:p w14:paraId="14E4596D" w14:textId="082C13E5" w:rsidR="00E31566" w:rsidRPr="00671CA5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</w:pPr>
      <w:r w:rsidRPr="00671CA5"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Pr="00671CA5"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  <w:t>«</w:t>
      </w:r>
      <w:r w:rsidR="00B51E71"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  <w:lang w:val="ru-RU"/>
        </w:rPr>
        <w:t>Управление транзакциями и блокировками</w:t>
      </w:r>
      <w:r w:rsidRPr="00671CA5"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  <w:t>»</w:t>
      </w:r>
    </w:p>
    <w:p w14:paraId="174778C0" w14:textId="77777777" w:rsidR="00E31566" w:rsidRPr="00671CA5" w:rsidRDefault="00E31566" w:rsidP="00671CA5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</w:pPr>
    </w:p>
    <w:p w14:paraId="2BF02289" w14:textId="77777777" w:rsidR="00E31566" w:rsidRPr="00671CA5" w:rsidRDefault="00E31566" w:rsidP="00671CA5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</w:pPr>
    </w:p>
    <w:tbl>
      <w:tblPr>
        <w:tblStyle w:val="1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51"/>
        <w:gridCol w:w="2707"/>
        <w:gridCol w:w="2367"/>
      </w:tblGrid>
      <w:tr w:rsidR="00E31566" w:rsidRPr="00671CA5" w14:paraId="3F1F3A97" w14:textId="77777777" w:rsidTr="00DD6023">
        <w:trPr>
          <w:trHeight w:val="615"/>
        </w:trPr>
        <w:tc>
          <w:tcPr>
            <w:tcW w:w="3950" w:type="dxa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3669B1DE" w14:textId="77777777" w:rsidR="00E31566" w:rsidRPr="00671CA5" w:rsidRDefault="00E31566" w:rsidP="00671C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Студенты гр. 3311</w:t>
            </w:r>
          </w:p>
        </w:tc>
        <w:tc>
          <w:tcPr>
            <w:tcW w:w="2707" w:type="dxa"/>
            <w:tcBorders>
              <w:bottom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0FD97229" w14:textId="77777777" w:rsidR="00E31566" w:rsidRPr="00671CA5" w:rsidRDefault="00E31566" w:rsidP="00671C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>Аршин А. Д</w:t>
            </w:r>
          </w:p>
          <w:p w14:paraId="23FD4093" w14:textId="77777777" w:rsidR="00E31566" w:rsidRPr="00671CA5" w:rsidRDefault="00E31566" w:rsidP="00671C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>Баймухамедов Р. Р.</w:t>
            </w:r>
          </w:p>
          <w:p w14:paraId="45A30B4A" w14:textId="77777777" w:rsidR="00E31566" w:rsidRPr="00671CA5" w:rsidRDefault="00E31566" w:rsidP="00671C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>Пасечный Л. В.</w:t>
            </w:r>
          </w:p>
        </w:tc>
        <w:tc>
          <w:tcPr>
            <w:tcW w:w="2367" w:type="dxa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1AF4DF17" w14:textId="77777777" w:rsidR="00E31566" w:rsidRPr="00671CA5" w:rsidRDefault="00E31566" w:rsidP="00671C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E31566" w:rsidRPr="00671CA5" w14:paraId="5239BA0B" w14:textId="77777777" w:rsidTr="00DD6023">
        <w:trPr>
          <w:trHeight w:val="615"/>
        </w:trPr>
        <w:tc>
          <w:tcPr>
            <w:tcW w:w="3950" w:type="dxa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2C178667" w14:textId="77777777" w:rsidR="00E31566" w:rsidRPr="00671CA5" w:rsidRDefault="00E31566" w:rsidP="00671C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2707" w:type="dxa"/>
            <w:tcBorders>
              <w:bottom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1D8BE534" w14:textId="77777777" w:rsidR="00E31566" w:rsidRPr="00671CA5" w:rsidRDefault="00E31566" w:rsidP="00671C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>Новакова</w:t>
            </w:r>
            <w:proofErr w:type="spellEnd"/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Н. Е.</w:t>
            </w:r>
          </w:p>
        </w:tc>
        <w:tc>
          <w:tcPr>
            <w:tcW w:w="2367" w:type="dxa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1AE4AFD2" w14:textId="77777777" w:rsidR="00E31566" w:rsidRPr="00671CA5" w:rsidRDefault="00E31566" w:rsidP="00671C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0BA31F07" w14:textId="77777777" w:rsidR="00E31566" w:rsidRPr="00671CA5" w:rsidRDefault="00E31566" w:rsidP="00671CA5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BE9F9A8" w14:textId="77777777" w:rsidR="00E31566" w:rsidRPr="00671CA5" w:rsidRDefault="00E31566" w:rsidP="00671CA5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A1B58A8" w14:textId="77777777" w:rsidR="00E31566" w:rsidRPr="00671CA5" w:rsidRDefault="00E31566" w:rsidP="00671CA5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24E877" w14:textId="77777777" w:rsidR="00E31566" w:rsidRPr="00671CA5" w:rsidRDefault="00E31566" w:rsidP="00671CA5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F7095B" w14:textId="77777777" w:rsidR="00E31566" w:rsidRPr="00671CA5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202E9FBC" w14:textId="77777777" w:rsidR="00E31566" w:rsidRPr="00671CA5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sz w:val="28"/>
          <w:szCs w:val="28"/>
        </w:rPr>
        <w:t>2025</w:t>
      </w:r>
    </w:p>
    <w:p w14:paraId="29DDCCE3" w14:textId="2A9C7DAB" w:rsidR="00E31566" w:rsidRPr="00671CA5" w:rsidRDefault="00E31566" w:rsidP="00671CA5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671CA5">
        <w:rPr>
          <w:rFonts w:ascii="Times New Roman" w:hAnsi="Times New Roman" w:cs="Times New Roman"/>
          <w:sz w:val="28"/>
          <w:szCs w:val="28"/>
        </w:rPr>
        <w:br w:type="page"/>
      </w:r>
    </w:p>
    <w:p w14:paraId="508DDC84" w14:textId="78B0C9B5" w:rsidR="0027718C" w:rsidRPr="00D70A67" w:rsidRDefault="00244F85" w:rsidP="00D70A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</w:p>
    <w:p w14:paraId="7860A8BB" w14:textId="60B9395E" w:rsidR="0062482D" w:rsidRPr="00D70A67" w:rsidRDefault="00B51E71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Получить представление о транзакциях и блокировках. В этой работе применяется база данных </w:t>
      </w:r>
      <w:proofErr w:type="spellStart"/>
      <w:r w:rsidRPr="00D70A67">
        <w:rPr>
          <w:rFonts w:ascii="Times New Roman" w:hAnsi="Times New Roman" w:cs="Times New Roman"/>
          <w:sz w:val="28"/>
          <w:szCs w:val="28"/>
          <w:lang w:val="en-US"/>
        </w:rPr>
        <w:t>AdventureWorks</w:t>
      </w:r>
      <w:proofErr w:type="spellEnd"/>
    </w:p>
    <w:p w14:paraId="2E456990" w14:textId="77777777" w:rsidR="00B51E71" w:rsidRPr="00D70A67" w:rsidRDefault="00B51E71" w:rsidP="00D70A6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13BED996" w14:textId="3CDABB04" w:rsidR="00244F85" w:rsidRPr="00D70A67" w:rsidRDefault="00244F85" w:rsidP="00D70A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Упражнение 1</w:t>
      </w:r>
    </w:p>
    <w:p w14:paraId="6AB847AA" w14:textId="4E28C479" w:rsidR="00E75CB4" w:rsidRPr="00D70A67" w:rsidRDefault="00B51E71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Откроем файл 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Tran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>1.</w:t>
      </w:r>
      <w:proofErr w:type="spellStart"/>
      <w:r w:rsidRPr="00D70A67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. В </w:t>
      </w:r>
      <w:proofErr w:type="spellStart"/>
      <w:r w:rsidRPr="00D70A67">
        <w:rPr>
          <w:rFonts w:ascii="Times New Roman" w:hAnsi="Times New Roman" w:cs="Times New Roman"/>
          <w:sz w:val="28"/>
          <w:szCs w:val="28"/>
          <w:lang w:val="ru-RU"/>
        </w:rPr>
        <w:t>сценраии</w:t>
      </w:r>
      <w:proofErr w:type="spellEnd"/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производится обновление записи в таблице 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Person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Contact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. В инструкции 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и глобальная переменная @@</w:t>
      </w:r>
      <w:proofErr w:type="spellStart"/>
      <w:r w:rsidRPr="00D70A67">
        <w:rPr>
          <w:rFonts w:ascii="Times New Roman" w:hAnsi="Times New Roman" w:cs="Times New Roman"/>
          <w:sz w:val="28"/>
          <w:szCs w:val="28"/>
          <w:lang w:val="en-US"/>
        </w:rPr>
        <w:t>trancount</w:t>
      </w:r>
      <w:proofErr w:type="spellEnd"/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используются, чтобы показать ход выполнения транзакции. Найд</w:t>
      </w:r>
      <w:r w:rsidR="00A56A9D" w:rsidRPr="00D70A67">
        <w:rPr>
          <w:rFonts w:ascii="Times New Roman" w:hAnsi="Times New Roman" w:cs="Times New Roman"/>
          <w:sz w:val="28"/>
          <w:szCs w:val="28"/>
          <w:lang w:val="ru-RU"/>
        </w:rPr>
        <w:t>ем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>комментарий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 xml:space="preserve"> START TRANSACTION HERE 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>добав</w:t>
      </w:r>
      <w:r w:rsidR="00A56A9D" w:rsidRPr="00D70A67">
        <w:rPr>
          <w:rFonts w:ascii="Times New Roman" w:hAnsi="Times New Roman" w:cs="Times New Roman"/>
          <w:sz w:val="28"/>
          <w:szCs w:val="28"/>
          <w:lang w:val="ru-RU"/>
        </w:rPr>
        <w:t>им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>команду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 xml:space="preserve"> BEGIN TRANSACTION.</w:t>
      </w:r>
      <w:r w:rsidR="00A56A9D" w:rsidRPr="00D70A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56A9D"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Найдем комментарий </w:t>
      </w:r>
      <w:r w:rsidR="00A56A9D" w:rsidRPr="00D70A67"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="00A56A9D"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56A9D" w:rsidRPr="00D70A67">
        <w:rPr>
          <w:rFonts w:ascii="Times New Roman" w:hAnsi="Times New Roman" w:cs="Times New Roman"/>
          <w:sz w:val="28"/>
          <w:szCs w:val="28"/>
          <w:lang w:val="en-US"/>
        </w:rPr>
        <w:t>TRANSACTION</w:t>
      </w:r>
      <w:r w:rsidR="00A56A9D"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56A9D" w:rsidRPr="00D70A67">
        <w:rPr>
          <w:rFonts w:ascii="Times New Roman" w:hAnsi="Times New Roman" w:cs="Times New Roman"/>
          <w:sz w:val="28"/>
          <w:szCs w:val="28"/>
          <w:lang w:val="en-US"/>
        </w:rPr>
        <w:t>HERE</w:t>
      </w:r>
      <w:r w:rsidR="00A56A9D"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, добавим и выполним команду </w:t>
      </w:r>
      <w:r w:rsidR="00A56A9D" w:rsidRPr="00D70A67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="00A56A9D"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56A9D" w:rsidRPr="00D70A67">
        <w:rPr>
          <w:rFonts w:ascii="Times New Roman" w:hAnsi="Times New Roman" w:cs="Times New Roman"/>
          <w:sz w:val="28"/>
          <w:szCs w:val="28"/>
          <w:lang w:val="en-US"/>
        </w:rPr>
        <w:t>TRANSACTION</w:t>
      </w:r>
      <w:r w:rsidR="00A56A9D"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для фиксации изменений в базе данных.</w:t>
      </w:r>
    </w:p>
    <w:p w14:paraId="22DA46FD" w14:textId="0E1F8830" w:rsidR="0085086F" w:rsidRPr="00D70A67" w:rsidRDefault="0085086F" w:rsidP="00D70A6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70A67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031DD853" w14:textId="77777777" w:rsidR="00A56A9D" w:rsidRPr="00D70A67" w:rsidRDefault="00A56A9D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>/*</w:t>
      </w:r>
    </w:p>
    <w:p w14:paraId="2B009BC8" w14:textId="77777777" w:rsidR="00A56A9D" w:rsidRPr="00D70A67" w:rsidRDefault="00A56A9D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 xml:space="preserve">Starts a transaction to read the record of </w:t>
      </w:r>
    </w:p>
    <w:p w14:paraId="516500E7" w14:textId="77777777" w:rsidR="00A56A9D" w:rsidRPr="00D70A67" w:rsidRDefault="00A56A9D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 xml:space="preserve">Linda Gonzales and update her first name. </w:t>
      </w:r>
    </w:p>
    <w:p w14:paraId="2AE08612" w14:textId="77777777" w:rsidR="00A56A9D" w:rsidRPr="00D70A67" w:rsidRDefault="00A56A9D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 xml:space="preserve">Second select shows the uncommitted update. </w:t>
      </w:r>
    </w:p>
    <w:p w14:paraId="02842674" w14:textId="77777777" w:rsidR="00A56A9D" w:rsidRPr="00D70A67" w:rsidRDefault="00A56A9D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>@@trancount shows the number of open transactions.</w:t>
      </w:r>
    </w:p>
    <w:p w14:paraId="22C3CF50" w14:textId="77777777" w:rsidR="00A56A9D" w:rsidRPr="00D70A67" w:rsidRDefault="00A56A9D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>*/</w:t>
      </w:r>
    </w:p>
    <w:p w14:paraId="4CF4F91F" w14:textId="77777777" w:rsidR="00A56A9D" w:rsidRPr="00D70A67" w:rsidRDefault="00A56A9D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</w:p>
    <w:p w14:paraId="6D05E88F" w14:textId="77777777" w:rsidR="00A56A9D" w:rsidRPr="00D70A67" w:rsidRDefault="00A56A9D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USE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AdventureWorks</w:t>
      </w:r>
      <w:proofErr w:type="spellEnd"/>
    </w:p>
    <w:p w14:paraId="16B7AF09" w14:textId="77777777" w:rsidR="00A56A9D" w:rsidRPr="00D70A67" w:rsidRDefault="00A56A9D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</w:p>
    <w:p w14:paraId="1FC2B421" w14:textId="77777777" w:rsidR="00A56A9D" w:rsidRPr="00D70A67" w:rsidRDefault="00A56A9D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>-- START TRANSACTION HERE</w:t>
      </w:r>
    </w:p>
    <w:p w14:paraId="0B8510E3" w14:textId="77777777" w:rsidR="00A56A9D" w:rsidRPr="00D70A67" w:rsidRDefault="00A56A9D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BEGIN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TRANSACTION</w:t>
      </w:r>
    </w:p>
    <w:p w14:paraId="0AE57F1A" w14:textId="77777777" w:rsidR="00A56A9D" w:rsidRPr="00D70A67" w:rsidRDefault="00A56A9D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@@trancount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'Transaction Count'</w:t>
      </w:r>
    </w:p>
    <w:p w14:paraId="2149C97C" w14:textId="77777777" w:rsidR="00A56A9D" w:rsidRPr="00D70A67" w:rsidRDefault="00A56A9D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FirstName</w:t>
      </w:r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MiddleName</w:t>
      </w:r>
      <w:proofErr w:type="spellEnd"/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LastName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FROM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Person</w:t>
      </w:r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Contact</w:t>
      </w:r>
      <w:proofErr w:type="spellEnd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WHERE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ContactID</w:t>
      </w:r>
      <w:proofErr w:type="spellEnd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342</w:t>
      </w:r>
    </w:p>
    <w:p w14:paraId="26C36700" w14:textId="77777777" w:rsidR="00A56A9D" w:rsidRPr="00D70A67" w:rsidRDefault="00A56A9D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 </w:t>
      </w:r>
      <w:r w:rsidRPr="00D70A67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UPDATE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Person</w:t>
      </w:r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Contact</w:t>
      </w:r>
      <w:proofErr w:type="spellEnd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SET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FirstName </w:t>
      </w:r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'Lin'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WHERE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ContactID</w:t>
      </w:r>
      <w:proofErr w:type="spellEnd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342</w:t>
      </w:r>
    </w:p>
    <w:p w14:paraId="31533362" w14:textId="77777777" w:rsidR="00A56A9D" w:rsidRPr="00D70A67" w:rsidRDefault="00A56A9D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>-- END TRANSACTION HERE</w:t>
      </w:r>
    </w:p>
    <w:p w14:paraId="5FE6FBE9" w14:textId="77777777" w:rsidR="00A56A9D" w:rsidRPr="00D70A67" w:rsidRDefault="00A56A9D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COMMIT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TRANSACTION</w:t>
      </w:r>
    </w:p>
    <w:p w14:paraId="3B5AF429" w14:textId="77777777" w:rsidR="00A56A9D" w:rsidRPr="00D70A67" w:rsidRDefault="00A56A9D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</w:p>
    <w:p w14:paraId="2B558C8E" w14:textId="77777777" w:rsidR="00A56A9D" w:rsidRPr="00D70A67" w:rsidRDefault="00A56A9D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FirstName</w:t>
      </w:r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MiddleName</w:t>
      </w:r>
      <w:proofErr w:type="spellEnd"/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LastName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FROM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Person</w:t>
      </w:r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Contact</w:t>
      </w:r>
      <w:proofErr w:type="spellEnd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WHERE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ContactID</w:t>
      </w:r>
      <w:proofErr w:type="spellEnd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342</w:t>
      </w:r>
    </w:p>
    <w:p w14:paraId="0BFDFE41" w14:textId="77777777" w:rsidR="00A56A9D" w:rsidRPr="00D70A67" w:rsidRDefault="00A56A9D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@@trancount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'Transaction Count'</w:t>
      </w:r>
    </w:p>
    <w:p w14:paraId="2A0FAED9" w14:textId="77777777" w:rsidR="00A56A9D" w:rsidRPr="00D70A67" w:rsidRDefault="00A56A9D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</w:p>
    <w:p w14:paraId="5DC66015" w14:textId="6EA4857B" w:rsidR="0085086F" w:rsidRPr="00D70A67" w:rsidRDefault="0085086F" w:rsidP="00D70A6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70A67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p w14:paraId="3756DE6F" w14:textId="5520AB43" w:rsidR="00A56A9D" w:rsidRPr="00D70A67" w:rsidRDefault="00A56A9D" w:rsidP="00D70A6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drawing>
          <wp:inline distT="0" distB="0" distL="0" distR="0" wp14:anchorId="630C9AE7" wp14:editId="759F833B">
            <wp:extent cx="2267266" cy="1676634"/>
            <wp:effectExtent l="0" t="0" r="0" b="0"/>
            <wp:docPr id="115300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0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FB723" w14:textId="72F5A750" w:rsidR="00A56A9D" w:rsidRPr="00D70A67" w:rsidRDefault="00A56A9D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sz w:val="28"/>
          <w:szCs w:val="28"/>
          <w:lang w:val="ru-RU"/>
        </w:rPr>
        <w:t>(Затронута 1 строка)</w:t>
      </w:r>
    </w:p>
    <w:p w14:paraId="6162B3EE" w14:textId="38D232DA" w:rsidR="00A56A9D" w:rsidRPr="00D70A67" w:rsidRDefault="00A56A9D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sz w:val="28"/>
          <w:szCs w:val="28"/>
          <w:lang w:val="ru-RU"/>
        </w:rPr>
        <w:t>(Затронута 1 строка)</w:t>
      </w:r>
    </w:p>
    <w:p w14:paraId="13C75A30" w14:textId="63546C78" w:rsidR="00A56A9D" w:rsidRPr="00D70A67" w:rsidRDefault="00A56A9D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sz w:val="28"/>
          <w:szCs w:val="28"/>
          <w:lang w:val="ru-RU"/>
        </w:rPr>
        <w:t>(Затронута 1 строка)</w:t>
      </w:r>
    </w:p>
    <w:p w14:paraId="405EBF00" w14:textId="4482A72E" w:rsidR="00A56A9D" w:rsidRPr="00D70A67" w:rsidRDefault="00A56A9D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sz w:val="28"/>
          <w:szCs w:val="28"/>
          <w:lang w:val="ru-RU"/>
        </w:rPr>
        <w:t>(Затронута 1 строка)</w:t>
      </w:r>
    </w:p>
    <w:p w14:paraId="531C10CE" w14:textId="62B7E96B" w:rsidR="00A56A9D" w:rsidRPr="00D70A67" w:rsidRDefault="00A56A9D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sz w:val="28"/>
          <w:szCs w:val="28"/>
          <w:lang w:val="ru-RU"/>
        </w:rPr>
        <w:t>(Затронута 1 строка)</w:t>
      </w:r>
    </w:p>
    <w:p w14:paraId="06866DB7" w14:textId="76BD9988" w:rsidR="00C56C27" w:rsidRPr="00D70A67" w:rsidRDefault="00A56A9D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sz w:val="28"/>
          <w:szCs w:val="28"/>
          <w:lang w:val="ru-RU"/>
        </w:rPr>
        <w:t>Время выполнения: 2025-10-27T23:27:38.5683117+03:00</w:t>
      </w:r>
    </w:p>
    <w:p w14:paraId="12007AAC" w14:textId="77777777" w:rsidR="00C56C27" w:rsidRPr="00D70A67" w:rsidRDefault="00C56C27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8FE021" w14:textId="0D269714" w:rsidR="00C56C27" w:rsidRPr="00D70A67" w:rsidRDefault="00C56C27" w:rsidP="00D70A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Упражнение 2</w:t>
      </w:r>
    </w:p>
    <w:p w14:paraId="63A34D9B" w14:textId="77777777" w:rsidR="00A56A9D" w:rsidRPr="00883F7B" w:rsidRDefault="00A56A9D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3F7B">
        <w:rPr>
          <w:rFonts w:ascii="Times New Roman" w:hAnsi="Times New Roman" w:cs="Times New Roman"/>
          <w:sz w:val="28"/>
          <w:szCs w:val="28"/>
          <w:lang w:val="ru-RU"/>
        </w:rPr>
        <w:t xml:space="preserve">Выполним откат транзакции. Откроем файл </w:t>
      </w:r>
      <w:r w:rsidRPr="00883F7B">
        <w:rPr>
          <w:rFonts w:ascii="Times New Roman" w:hAnsi="Times New Roman" w:cs="Times New Roman"/>
          <w:sz w:val="28"/>
          <w:szCs w:val="28"/>
          <w:lang w:val="en-US"/>
        </w:rPr>
        <w:t>Tran</w:t>
      </w:r>
      <w:r w:rsidRPr="00883F7B">
        <w:rPr>
          <w:rFonts w:ascii="Times New Roman" w:hAnsi="Times New Roman" w:cs="Times New Roman"/>
          <w:sz w:val="28"/>
          <w:szCs w:val="28"/>
          <w:lang w:val="ru-RU"/>
        </w:rPr>
        <w:t>2.</w:t>
      </w:r>
      <w:proofErr w:type="spellStart"/>
      <w:r w:rsidRPr="00883F7B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883F7B">
        <w:rPr>
          <w:rFonts w:ascii="Times New Roman" w:hAnsi="Times New Roman" w:cs="Times New Roman"/>
          <w:sz w:val="28"/>
          <w:szCs w:val="28"/>
          <w:lang w:val="ru-RU"/>
        </w:rPr>
        <w:t xml:space="preserve">. В сценарии с помощью команды </w:t>
      </w:r>
      <w:r w:rsidRPr="00883F7B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883F7B">
        <w:rPr>
          <w:rFonts w:ascii="Times New Roman" w:hAnsi="Times New Roman" w:cs="Times New Roman"/>
          <w:sz w:val="28"/>
          <w:szCs w:val="28"/>
          <w:lang w:val="ru-RU"/>
        </w:rPr>
        <w:t xml:space="preserve"> обновляется другая запись в таблице </w:t>
      </w:r>
      <w:r w:rsidRPr="00883F7B">
        <w:rPr>
          <w:rFonts w:ascii="Times New Roman" w:hAnsi="Times New Roman" w:cs="Times New Roman"/>
          <w:sz w:val="28"/>
          <w:szCs w:val="28"/>
          <w:lang w:val="en-US"/>
        </w:rPr>
        <w:t>Person</w:t>
      </w:r>
      <w:r w:rsidRPr="00883F7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83F7B">
        <w:rPr>
          <w:rFonts w:ascii="Times New Roman" w:hAnsi="Times New Roman" w:cs="Times New Roman"/>
          <w:sz w:val="28"/>
          <w:szCs w:val="28"/>
          <w:lang w:val="en-US"/>
        </w:rPr>
        <w:t>Contact</w:t>
      </w:r>
      <w:r w:rsidRPr="00883F7B">
        <w:rPr>
          <w:rFonts w:ascii="Times New Roman" w:hAnsi="Times New Roman" w:cs="Times New Roman"/>
          <w:sz w:val="28"/>
          <w:szCs w:val="28"/>
          <w:lang w:val="ru-RU"/>
        </w:rPr>
        <w:t xml:space="preserve">. Команда </w:t>
      </w:r>
      <w:r w:rsidRPr="00883F7B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883F7B">
        <w:rPr>
          <w:rFonts w:ascii="Times New Roman" w:hAnsi="Times New Roman" w:cs="Times New Roman"/>
          <w:sz w:val="28"/>
          <w:szCs w:val="28"/>
          <w:lang w:val="ru-RU"/>
        </w:rPr>
        <w:t xml:space="preserve"> и глобальная переменная @@</w:t>
      </w:r>
      <w:proofErr w:type="spellStart"/>
      <w:r w:rsidRPr="00883F7B">
        <w:rPr>
          <w:rFonts w:ascii="Times New Roman" w:hAnsi="Times New Roman" w:cs="Times New Roman"/>
          <w:sz w:val="28"/>
          <w:szCs w:val="28"/>
          <w:lang w:val="en-US"/>
        </w:rPr>
        <w:t>trancount</w:t>
      </w:r>
      <w:proofErr w:type="spellEnd"/>
      <w:r w:rsidRPr="00883F7B">
        <w:rPr>
          <w:rFonts w:ascii="Times New Roman" w:hAnsi="Times New Roman" w:cs="Times New Roman"/>
          <w:sz w:val="28"/>
          <w:szCs w:val="28"/>
          <w:lang w:val="ru-RU"/>
        </w:rPr>
        <w:t xml:space="preserve"> используются, чтобы показать ход выполнения программы. Найдем комментарий </w:t>
      </w:r>
      <w:r w:rsidRPr="00883F7B"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Pr="00883F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F7B">
        <w:rPr>
          <w:rFonts w:ascii="Times New Roman" w:hAnsi="Times New Roman" w:cs="Times New Roman"/>
          <w:sz w:val="28"/>
          <w:szCs w:val="28"/>
          <w:lang w:val="en-US"/>
        </w:rPr>
        <w:t>TRANSACTION</w:t>
      </w:r>
      <w:r w:rsidRPr="00883F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F7B">
        <w:rPr>
          <w:rFonts w:ascii="Times New Roman" w:hAnsi="Times New Roman" w:cs="Times New Roman"/>
          <w:sz w:val="28"/>
          <w:szCs w:val="28"/>
          <w:lang w:val="en-US"/>
        </w:rPr>
        <w:t>HERE</w:t>
      </w:r>
      <w:r w:rsidRPr="00883F7B">
        <w:rPr>
          <w:rFonts w:ascii="Times New Roman" w:hAnsi="Times New Roman" w:cs="Times New Roman"/>
          <w:sz w:val="28"/>
          <w:szCs w:val="28"/>
          <w:lang w:val="ru-RU"/>
        </w:rPr>
        <w:t xml:space="preserve">, добавим и выполним команду </w:t>
      </w:r>
      <w:r w:rsidRPr="00883F7B">
        <w:rPr>
          <w:rFonts w:ascii="Times New Roman" w:hAnsi="Times New Roman" w:cs="Times New Roman"/>
          <w:sz w:val="28"/>
          <w:szCs w:val="28"/>
          <w:lang w:val="en-US"/>
        </w:rPr>
        <w:t>ROLLBACK</w:t>
      </w:r>
      <w:r w:rsidRPr="00883F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83F7B">
        <w:rPr>
          <w:rFonts w:ascii="Times New Roman" w:hAnsi="Times New Roman" w:cs="Times New Roman"/>
          <w:sz w:val="28"/>
          <w:szCs w:val="28"/>
          <w:lang w:val="en-US"/>
        </w:rPr>
        <w:t>TRANSACTION</w:t>
      </w:r>
      <w:r w:rsidRPr="00883F7B">
        <w:rPr>
          <w:rFonts w:ascii="Times New Roman" w:hAnsi="Times New Roman" w:cs="Times New Roman"/>
          <w:sz w:val="28"/>
          <w:szCs w:val="28"/>
          <w:lang w:val="ru-RU"/>
        </w:rPr>
        <w:t xml:space="preserve">. Эта команда выполняет отказ изменений в базе данных. </w:t>
      </w:r>
    </w:p>
    <w:p w14:paraId="121926C1" w14:textId="7B908937" w:rsidR="00A56A9D" w:rsidRPr="00883F7B" w:rsidRDefault="00A56A9D" w:rsidP="00D70A6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83F7B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7A0C97BD" w14:textId="77777777" w:rsidR="00A56A9D" w:rsidRPr="00D70A67" w:rsidRDefault="00A56A9D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ru-RU" w:eastAsia="en-US"/>
          <w14:ligatures w14:val="standardContextual"/>
        </w:rPr>
        <w:t>/*</w:t>
      </w:r>
    </w:p>
    <w:p w14:paraId="502623AC" w14:textId="77777777" w:rsidR="00A56A9D" w:rsidRPr="00D70A67" w:rsidRDefault="00A56A9D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>Starts</w:t>
      </w:r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>a</w:t>
      </w:r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>transaction</w:t>
      </w:r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>to</w:t>
      </w:r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>read</w:t>
      </w:r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>the</w:t>
      </w:r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>record</w:t>
      </w:r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>of</w:t>
      </w:r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</w:p>
    <w:p w14:paraId="62335A9E" w14:textId="77777777" w:rsidR="00A56A9D" w:rsidRPr="00D70A67" w:rsidRDefault="00A56A9D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 xml:space="preserve">Dominic Gonzalez and update his first name. </w:t>
      </w:r>
    </w:p>
    <w:p w14:paraId="67285722" w14:textId="77777777" w:rsidR="00A56A9D" w:rsidRPr="00D70A67" w:rsidRDefault="00A56A9D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lastRenderedPageBreak/>
        <w:t>Second SELECT shows the uncommitted update.</w:t>
      </w:r>
    </w:p>
    <w:p w14:paraId="11A3973C" w14:textId="77777777" w:rsidR="00A56A9D" w:rsidRPr="00D70A67" w:rsidRDefault="00A56A9D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 xml:space="preserve">@@trancount </w:t>
      </w:r>
      <w:proofErr w:type="spellStart"/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>showS</w:t>
      </w:r>
      <w:proofErr w:type="spellEnd"/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 xml:space="preserve"> the number of open transactions.</w:t>
      </w:r>
    </w:p>
    <w:p w14:paraId="4BED9124" w14:textId="77777777" w:rsidR="00A56A9D" w:rsidRPr="00D70A67" w:rsidRDefault="00A56A9D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>Then the transaction is rolled back and the record read again.</w:t>
      </w:r>
    </w:p>
    <w:p w14:paraId="73E602B1" w14:textId="77777777" w:rsidR="00A56A9D" w:rsidRPr="00D70A67" w:rsidRDefault="00A56A9D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>*/</w:t>
      </w:r>
    </w:p>
    <w:p w14:paraId="5A0240BA" w14:textId="77777777" w:rsidR="00A56A9D" w:rsidRPr="00D70A67" w:rsidRDefault="00A56A9D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</w:p>
    <w:p w14:paraId="237A064D" w14:textId="77777777" w:rsidR="00A56A9D" w:rsidRPr="00D70A67" w:rsidRDefault="00A56A9D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USE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AdventureWorks</w:t>
      </w:r>
      <w:proofErr w:type="spellEnd"/>
    </w:p>
    <w:p w14:paraId="1B506C93" w14:textId="77777777" w:rsidR="00A56A9D" w:rsidRPr="00D70A67" w:rsidRDefault="00A56A9D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</w:p>
    <w:p w14:paraId="77620A82" w14:textId="77777777" w:rsidR="00A56A9D" w:rsidRPr="00D70A67" w:rsidRDefault="00A56A9D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BEGIN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TRANSACTION</w:t>
      </w:r>
    </w:p>
    <w:p w14:paraId="073A0588" w14:textId="77777777" w:rsidR="00A56A9D" w:rsidRPr="00D70A67" w:rsidRDefault="00A56A9D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@@trancount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'Transaction Count'</w:t>
      </w:r>
    </w:p>
    <w:p w14:paraId="57F2DFE3" w14:textId="77777777" w:rsidR="00A56A9D" w:rsidRPr="00D70A67" w:rsidRDefault="00A56A9D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FirstName</w:t>
      </w:r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MiddleName</w:t>
      </w:r>
      <w:proofErr w:type="spellEnd"/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LastName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FROM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Person</w:t>
      </w:r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Contact</w:t>
      </w:r>
      <w:proofErr w:type="spellEnd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WHERE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ContactID</w:t>
      </w:r>
      <w:proofErr w:type="spellEnd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7454</w:t>
      </w:r>
    </w:p>
    <w:p w14:paraId="1B83EB1F" w14:textId="77777777" w:rsidR="00A56A9D" w:rsidRPr="00D70A67" w:rsidRDefault="00A56A9D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 </w:t>
      </w:r>
      <w:r w:rsidRPr="00D70A67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UPDATE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Person</w:t>
      </w:r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Contact</w:t>
      </w:r>
      <w:proofErr w:type="spellEnd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SET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FirstName </w:t>
      </w:r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'Dom'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WHERE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ContactID</w:t>
      </w:r>
      <w:proofErr w:type="spellEnd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7454</w:t>
      </w:r>
    </w:p>
    <w:p w14:paraId="2EDFCE11" w14:textId="77777777" w:rsidR="00A56A9D" w:rsidRPr="00D70A67" w:rsidRDefault="00A56A9D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FirstName</w:t>
      </w:r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MiddleName</w:t>
      </w:r>
      <w:proofErr w:type="spellEnd"/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LastName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FROM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Person</w:t>
      </w:r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Contact</w:t>
      </w:r>
      <w:proofErr w:type="spellEnd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WHERE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ContactID</w:t>
      </w:r>
      <w:proofErr w:type="spellEnd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7454</w:t>
      </w:r>
    </w:p>
    <w:p w14:paraId="5AF138CB" w14:textId="77777777" w:rsidR="00A56A9D" w:rsidRPr="00D70A67" w:rsidRDefault="00A56A9D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@@trancount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'Transaction Count'</w:t>
      </w:r>
    </w:p>
    <w:p w14:paraId="731C9CAF" w14:textId="77777777" w:rsidR="00A56A9D" w:rsidRPr="00D70A67" w:rsidRDefault="00A56A9D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>-- END TRANSACTION HERE</w:t>
      </w:r>
    </w:p>
    <w:p w14:paraId="2BB3D6B8" w14:textId="77777777" w:rsidR="00A56A9D" w:rsidRPr="00D70A67" w:rsidRDefault="00A56A9D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ROLLBACK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TRANSACTION</w:t>
      </w:r>
    </w:p>
    <w:p w14:paraId="2D410F1C" w14:textId="77777777" w:rsidR="00A56A9D" w:rsidRPr="00D70A67" w:rsidRDefault="00A56A9D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</w:p>
    <w:p w14:paraId="33ED7CD7" w14:textId="77777777" w:rsidR="00A56A9D" w:rsidRPr="00D70A67" w:rsidRDefault="00A56A9D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FirstName</w:t>
      </w:r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MiddleName</w:t>
      </w:r>
      <w:proofErr w:type="spellEnd"/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LastName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FROM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Person</w:t>
      </w:r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Contact</w:t>
      </w:r>
      <w:proofErr w:type="spellEnd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WHERE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ContactID</w:t>
      </w:r>
      <w:proofErr w:type="spellEnd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7454</w:t>
      </w:r>
    </w:p>
    <w:p w14:paraId="09D3B17F" w14:textId="44FB2844" w:rsidR="00A56A9D" w:rsidRPr="00D70A67" w:rsidRDefault="00A56A9D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@@trancount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'Transaction Count'</w:t>
      </w:r>
    </w:p>
    <w:p w14:paraId="3CAEF0EE" w14:textId="3FA8F8B5" w:rsidR="00A56A9D" w:rsidRPr="00D70A67" w:rsidRDefault="00A56A9D" w:rsidP="00D70A6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70A67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p w14:paraId="731B4575" w14:textId="57F05475" w:rsidR="00A56A9D" w:rsidRPr="00D70A67" w:rsidRDefault="00A56A9D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7A53E9D" wp14:editId="695FC2C2">
            <wp:extent cx="2238687" cy="2848373"/>
            <wp:effectExtent l="0" t="0" r="0" b="9525"/>
            <wp:docPr id="469144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443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24111" w14:textId="6FE8FAF4" w:rsidR="00A56A9D" w:rsidRPr="00D70A67" w:rsidRDefault="00A56A9D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sz w:val="28"/>
          <w:szCs w:val="28"/>
          <w:lang w:val="ru-RU"/>
        </w:rPr>
        <w:t>(Затронута 1 строка)</w:t>
      </w:r>
    </w:p>
    <w:p w14:paraId="37C71C57" w14:textId="77777777" w:rsidR="00A56A9D" w:rsidRPr="00D70A67" w:rsidRDefault="00A56A9D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sz w:val="28"/>
          <w:szCs w:val="28"/>
          <w:lang w:val="ru-RU"/>
        </w:rPr>
        <w:t>(Затронута 1 строка)</w:t>
      </w:r>
    </w:p>
    <w:p w14:paraId="7B468DED" w14:textId="77777777" w:rsidR="00A56A9D" w:rsidRPr="00D70A67" w:rsidRDefault="00A56A9D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sz w:val="28"/>
          <w:szCs w:val="28"/>
          <w:lang w:val="ru-RU"/>
        </w:rPr>
        <w:t>(Затронута 1 строка)</w:t>
      </w:r>
    </w:p>
    <w:p w14:paraId="422D0BF6" w14:textId="77777777" w:rsidR="00A56A9D" w:rsidRPr="00D70A67" w:rsidRDefault="00A56A9D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sz w:val="28"/>
          <w:szCs w:val="28"/>
          <w:lang w:val="ru-RU"/>
        </w:rPr>
        <w:t>(Затронута 1 строка)</w:t>
      </w:r>
    </w:p>
    <w:p w14:paraId="49DBF4A4" w14:textId="77777777" w:rsidR="00A56A9D" w:rsidRPr="00D70A67" w:rsidRDefault="00A56A9D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sz w:val="28"/>
          <w:szCs w:val="28"/>
          <w:lang w:val="ru-RU"/>
        </w:rPr>
        <w:t>(Затронута 1 строка)</w:t>
      </w:r>
    </w:p>
    <w:p w14:paraId="717AF5E5" w14:textId="77777777" w:rsidR="00A56A9D" w:rsidRPr="00D70A67" w:rsidRDefault="00A56A9D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sz w:val="28"/>
          <w:szCs w:val="28"/>
          <w:lang w:val="ru-RU"/>
        </w:rPr>
        <w:t>(Затронута 1 строка)</w:t>
      </w:r>
    </w:p>
    <w:p w14:paraId="2C3C6456" w14:textId="77777777" w:rsidR="00A56A9D" w:rsidRPr="00D70A67" w:rsidRDefault="00A56A9D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sz w:val="28"/>
          <w:szCs w:val="28"/>
          <w:lang w:val="ru-RU"/>
        </w:rPr>
        <w:t>(Затронута 1 строка)</w:t>
      </w:r>
    </w:p>
    <w:p w14:paraId="6020D373" w14:textId="2E077A3B" w:rsidR="00A56A9D" w:rsidRPr="00D70A67" w:rsidRDefault="00A56A9D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sz w:val="28"/>
          <w:szCs w:val="28"/>
          <w:lang w:val="ru-RU"/>
        </w:rPr>
        <w:t>Время выполнения: 2025-10-27T23:34:44.7334633+03:00</w:t>
      </w:r>
    </w:p>
    <w:p w14:paraId="3504B266" w14:textId="77777777" w:rsidR="00A56A9D" w:rsidRPr="00D70A67" w:rsidRDefault="00A56A9D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B1D379" w14:textId="69F06B57" w:rsidR="00C56C27" w:rsidRPr="00D70A67" w:rsidRDefault="00A56A9D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sz w:val="28"/>
          <w:szCs w:val="28"/>
          <w:lang w:val="ru-RU"/>
        </w:rPr>
        <w:t>Обратим внимание, что транзакция завершена, поскольку количество транзакций равно нулю, а изменения отменены</w:t>
      </w:r>
    </w:p>
    <w:p w14:paraId="15EC9DB4" w14:textId="77777777" w:rsidR="00B70025" w:rsidRPr="00D70A67" w:rsidRDefault="00B70025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48C902" w14:textId="3840C9F8" w:rsidR="00B70025" w:rsidRPr="00D70A67" w:rsidRDefault="00B70025" w:rsidP="00D70A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Упражнение 3</w:t>
      </w:r>
    </w:p>
    <w:p w14:paraId="23F6C07C" w14:textId="1245AF92" w:rsidR="00D20C8F" w:rsidRPr="00D70A67" w:rsidRDefault="00A56A9D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Просмотр сведений о блокировках. В среде 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в дереве консоли последовательно развернем узел 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уровня сервера, щелкнем на 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Activity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Monitor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правой кнопкой мыши и выберем в контекстном меню опцию 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>. Посмотрим сведения, которые отображаются в разделах “Сведения о процессе” (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>), “Блокировки по процессам” (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Locks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>) и “Блокировки по объектам” (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Locks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Objects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1015533" w14:textId="24A9722C" w:rsidR="00A53005" w:rsidRPr="00D70A67" w:rsidRDefault="00A53005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A67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38DD322" wp14:editId="53331A32">
            <wp:extent cx="5940425" cy="813435"/>
            <wp:effectExtent l="0" t="0" r="3175" b="5715"/>
            <wp:docPr id="1525193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930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2519" w14:textId="77777777" w:rsidR="00247945" w:rsidRPr="00D70A67" w:rsidRDefault="00247945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829244E" w14:textId="5D62CECD" w:rsidR="00247945" w:rsidRPr="00D70A67" w:rsidRDefault="00247945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sz w:val="28"/>
          <w:szCs w:val="28"/>
          <w:lang w:val="ru-RU"/>
        </w:rPr>
        <w:t>Напишем запрос к динамическому представлению в текущем соединении</w:t>
      </w:r>
    </w:p>
    <w:p w14:paraId="25867FE5" w14:textId="1FF0A4E9" w:rsidR="00D20C8F" w:rsidRPr="00D70A67" w:rsidRDefault="00D20C8F" w:rsidP="00D70A6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70A67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0B60BD66" w14:textId="77777777" w:rsidR="00247945" w:rsidRPr="00D70A67" w:rsidRDefault="00247945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resource_type</w:t>
      </w:r>
      <w:proofErr w:type="spellEnd"/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request_type</w:t>
      </w:r>
      <w:proofErr w:type="spellEnd"/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request_status</w:t>
      </w:r>
      <w:proofErr w:type="spellEnd"/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request_session_id</w:t>
      </w:r>
      <w:proofErr w:type="spellEnd"/>
    </w:p>
    <w:p w14:paraId="2A882AE1" w14:textId="5A5892EA" w:rsidR="00D20C8F" w:rsidRPr="00D70A67" w:rsidRDefault="00247945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FROM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FF00"/>
          <w:sz w:val="28"/>
          <w:szCs w:val="28"/>
          <w:highlight w:val="white"/>
          <w:lang w:val="en-US" w:eastAsia="en-US"/>
          <w14:ligatures w14:val="standardContextual"/>
        </w:rPr>
        <w:t>sys</w:t>
      </w:r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D70A67">
        <w:rPr>
          <w:rFonts w:ascii="Times New Roman" w:eastAsiaTheme="minorHAnsi" w:hAnsi="Times New Roman" w:cs="Times New Roman"/>
          <w:color w:val="00FF00"/>
          <w:sz w:val="28"/>
          <w:szCs w:val="28"/>
          <w:highlight w:val="white"/>
          <w:lang w:val="en-US" w:eastAsia="en-US"/>
          <w14:ligatures w14:val="standardContextual"/>
        </w:rPr>
        <w:t>dm_tran_locks</w:t>
      </w:r>
      <w:proofErr w:type="spellEnd"/>
    </w:p>
    <w:p w14:paraId="213D62F7" w14:textId="232F20F0" w:rsidR="00D20C8F" w:rsidRPr="00D70A67" w:rsidRDefault="00D20C8F" w:rsidP="00D70A6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70A67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p w14:paraId="2625B10E" w14:textId="77777777" w:rsidR="00F039A8" w:rsidRPr="00D70A67" w:rsidRDefault="00F039A8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70A67">
        <w:rPr>
          <w:rFonts w:ascii="Times New Roman" w:hAnsi="Times New Roman" w:cs="Times New Roman"/>
          <w:sz w:val="28"/>
          <w:szCs w:val="28"/>
          <w:lang w:val="en-US"/>
        </w:rPr>
        <w:t>resource_type</w:t>
      </w:r>
      <w:proofErr w:type="spellEnd"/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D70A67">
        <w:rPr>
          <w:rFonts w:ascii="Times New Roman" w:hAnsi="Times New Roman" w:cs="Times New Roman"/>
          <w:sz w:val="28"/>
          <w:szCs w:val="28"/>
          <w:lang w:val="en-US"/>
        </w:rPr>
        <w:t>request_type</w:t>
      </w:r>
      <w:proofErr w:type="spellEnd"/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D70A67">
        <w:rPr>
          <w:rFonts w:ascii="Times New Roman" w:hAnsi="Times New Roman" w:cs="Times New Roman"/>
          <w:sz w:val="28"/>
          <w:szCs w:val="28"/>
          <w:lang w:val="en-US"/>
        </w:rPr>
        <w:t>request_status</w:t>
      </w:r>
      <w:proofErr w:type="spellEnd"/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D70A67">
        <w:rPr>
          <w:rFonts w:ascii="Times New Roman" w:hAnsi="Times New Roman" w:cs="Times New Roman"/>
          <w:sz w:val="28"/>
          <w:szCs w:val="28"/>
          <w:lang w:val="en-US"/>
        </w:rPr>
        <w:t>request_session_id</w:t>
      </w:r>
      <w:proofErr w:type="spellEnd"/>
    </w:p>
    <w:p w14:paraId="303B120B" w14:textId="49848A3A" w:rsidR="00A53005" w:rsidRPr="00D70A67" w:rsidRDefault="00A53005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A67"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  <w:t>LOCK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GRANT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67</w:t>
      </w:r>
    </w:p>
    <w:p w14:paraId="652FFC0C" w14:textId="7CB7A6E9" w:rsidR="00A53005" w:rsidRPr="00D70A67" w:rsidRDefault="00A53005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A67"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  <w:t>LOCK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GRANT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68</w:t>
      </w:r>
    </w:p>
    <w:p w14:paraId="12A86FE3" w14:textId="77777777" w:rsidR="00A53005" w:rsidRPr="00D70A67" w:rsidRDefault="00A53005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A67"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  <w:t>LOCK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GRANT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66</w:t>
      </w:r>
    </w:p>
    <w:p w14:paraId="0F9F724D" w14:textId="15A91572" w:rsidR="00F039A8" w:rsidRPr="00D70A67" w:rsidRDefault="00F039A8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A67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>Затронуто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>строк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: 2)</w:t>
      </w:r>
    </w:p>
    <w:p w14:paraId="79FE937A" w14:textId="144F2439" w:rsidR="00D20C8F" w:rsidRPr="00D70A67" w:rsidRDefault="00F039A8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sz w:val="28"/>
          <w:szCs w:val="28"/>
          <w:lang w:val="ru-RU"/>
        </w:rPr>
        <w:t>Время выполнения: 2025-10-27T23:49:10.7077749+03:00</w:t>
      </w:r>
    </w:p>
    <w:p w14:paraId="535DB644" w14:textId="77777777" w:rsidR="00F039A8" w:rsidRPr="00D70A67" w:rsidRDefault="00F039A8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AAF1FE4" w14:textId="3B675A06" w:rsidR="00F039A8" w:rsidRPr="00D70A67" w:rsidRDefault="00F039A8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Откроем файл 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Lock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>1.</w:t>
      </w:r>
      <w:proofErr w:type="spellStart"/>
      <w:r w:rsidRPr="00D70A67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. В сценарии присутствует команда 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BEGIN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TRANSACTION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, но нет команд 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ROLLBACK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TRANSACTION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TRANSACTION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. Нажмём кнопку 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Execute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, чтобы выполнить сценарий. Обратим внимание на принадлежащий соединению идентификатор 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SPID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7C6F827" w14:textId="5657BC4F" w:rsidR="00617BD5" w:rsidRPr="00D70A67" w:rsidRDefault="00617BD5" w:rsidP="00D70A6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70A67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603ED1F6" w14:textId="77777777" w:rsidR="00F039A8" w:rsidRPr="00D70A67" w:rsidRDefault="00F039A8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>/*</w:t>
      </w:r>
    </w:p>
    <w:p w14:paraId="6509BAE8" w14:textId="77777777" w:rsidR="00F039A8" w:rsidRPr="00D70A67" w:rsidRDefault="00F039A8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 xml:space="preserve">Update a record in the </w:t>
      </w:r>
      <w:proofErr w:type="spellStart"/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>Person.Contact</w:t>
      </w:r>
      <w:proofErr w:type="spellEnd"/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 xml:space="preserve"> table in the </w:t>
      </w:r>
      <w:proofErr w:type="spellStart"/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>AdventureWorks</w:t>
      </w:r>
      <w:proofErr w:type="spellEnd"/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 xml:space="preserve"> database.</w:t>
      </w:r>
    </w:p>
    <w:p w14:paraId="41544FBE" w14:textId="77777777" w:rsidR="00F039A8" w:rsidRPr="00D70A67" w:rsidRDefault="00F039A8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>*/</w:t>
      </w:r>
    </w:p>
    <w:p w14:paraId="5A83F05B" w14:textId="77777777" w:rsidR="00F039A8" w:rsidRPr="00D70A67" w:rsidRDefault="00F039A8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</w:p>
    <w:p w14:paraId="12A8C614" w14:textId="77777777" w:rsidR="00F039A8" w:rsidRPr="00D70A67" w:rsidRDefault="00F039A8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USE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AdventureWorks</w:t>
      </w:r>
      <w:proofErr w:type="spellEnd"/>
    </w:p>
    <w:p w14:paraId="6FC399C5" w14:textId="77777777" w:rsidR="00F039A8" w:rsidRPr="00D70A67" w:rsidRDefault="00F039A8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</w:p>
    <w:p w14:paraId="3DEF16B9" w14:textId="77777777" w:rsidR="00F039A8" w:rsidRPr="00D70A67" w:rsidRDefault="00F039A8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BEGIN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TRANSACTION</w:t>
      </w:r>
    </w:p>
    <w:p w14:paraId="1847904D" w14:textId="77777777" w:rsidR="00F039A8" w:rsidRPr="00D70A67" w:rsidRDefault="00F039A8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 </w:t>
      </w:r>
      <w:r w:rsidRPr="00D70A67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UPDATE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Person</w:t>
      </w:r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Contact</w:t>
      </w:r>
      <w:proofErr w:type="spellEnd"/>
    </w:p>
    <w:p w14:paraId="0C778C54" w14:textId="77777777" w:rsidR="00F039A8" w:rsidRPr="00D70A67" w:rsidRDefault="00F039A8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  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SET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FirstName </w:t>
      </w:r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'Fran'</w:t>
      </w:r>
    </w:p>
    <w:p w14:paraId="614F2863" w14:textId="77777777" w:rsidR="00F039A8" w:rsidRPr="00D70A67" w:rsidRDefault="00F039A8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lastRenderedPageBreak/>
        <w:t xml:space="preserve">   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WHERE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ContactID</w:t>
      </w:r>
      <w:proofErr w:type="spellEnd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6</w:t>
      </w:r>
    </w:p>
    <w:p w14:paraId="34CD4ECF" w14:textId="77777777" w:rsidR="00F039A8" w:rsidRPr="00D70A67" w:rsidRDefault="00F039A8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>-- For the purpose of the exercise, COMMIT TRANASACTION or ROLLBACK TRANSACTION are not used.</w:t>
      </w:r>
    </w:p>
    <w:p w14:paraId="435523CE" w14:textId="77777777" w:rsidR="00F039A8" w:rsidRPr="00D70A67" w:rsidRDefault="00F039A8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</w:p>
    <w:p w14:paraId="344B700D" w14:textId="77777777" w:rsidR="00F039A8" w:rsidRPr="00D70A67" w:rsidRDefault="00F039A8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@@spid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</w:t>
      </w:r>
      <w:proofErr w:type="spellStart"/>
      <w:r w:rsidRPr="00D70A67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spid</w:t>
      </w:r>
      <w:proofErr w:type="spellEnd"/>
      <w:r w:rsidRPr="00D70A67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</w:t>
      </w:r>
    </w:p>
    <w:p w14:paraId="4D1670DF" w14:textId="77777777" w:rsidR="00F039A8" w:rsidRPr="00D70A67" w:rsidRDefault="00F039A8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 xml:space="preserve">-- Use the SPID to identify the connection when using </w:t>
      </w:r>
      <w:proofErr w:type="spellStart"/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>sys.dm_tran_locks</w:t>
      </w:r>
      <w:proofErr w:type="spellEnd"/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>.</w:t>
      </w:r>
    </w:p>
    <w:p w14:paraId="02B00BAA" w14:textId="19DFFA48" w:rsidR="00617BD5" w:rsidRPr="00D70A67" w:rsidRDefault="00617BD5" w:rsidP="00D70A6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p w14:paraId="4EE54042" w14:textId="77777777" w:rsidR="00F039A8" w:rsidRPr="00D70A67" w:rsidRDefault="00F039A8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70A67">
        <w:rPr>
          <w:rFonts w:ascii="Times New Roman" w:hAnsi="Times New Roman" w:cs="Times New Roman"/>
          <w:sz w:val="28"/>
          <w:szCs w:val="28"/>
          <w:lang w:val="en-US"/>
        </w:rPr>
        <w:t>spid</w:t>
      </w:r>
      <w:proofErr w:type="spellEnd"/>
    </w:p>
    <w:p w14:paraId="716924DF" w14:textId="44F67D46" w:rsidR="00617BD5" w:rsidRPr="00D70A67" w:rsidRDefault="00F039A8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A67"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A53005" w:rsidRPr="00D70A67"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14:paraId="0F079315" w14:textId="77777777" w:rsidR="00F039A8" w:rsidRPr="00D70A67" w:rsidRDefault="00F039A8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sz w:val="28"/>
          <w:szCs w:val="28"/>
          <w:lang w:val="ru-RU"/>
        </w:rPr>
        <w:t>(Затронута 1 строка)</w:t>
      </w:r>
    </w:p>
    <w:p w14:paraId="5C4E344C" w14:textId="77777777" w:rsidR="00F039A8" w:rsidRPr="00D70A67" w:rsidRDefault="00F039A8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sz w:val="28"/>
          <w:szCs w:val="28"/>
          <w:lang w:val="ru-RU"/>
        </w:rPr>
        <w:t>(Затронута 1 строка)</w:t>
      </w:r>
    </w:p>
    <w:p w14:paraId="7C9C01D7" w14:textId="0FD8D287" w:rsidR="00617BD5" w:rsidRPr="00D70A67" w:rsidRDefault="00F039A8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sz w:val="28"/>
          <w:szCs w:val="28"/>
          <w:lang w:val="ru-RU"/>
        </w:rPr>
        <w:t>Время выполнения: 2025-10-27T23:54:03.9062562+03:00</w:t>
      </w:r>
    </w:p>
    <w:p w14:paraId="0C5BB05D" w14:textId="77777777" w:rsidR="00F039A8" w:rsidRPr="00D70A67" w:rsidRDefault="00F039A8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4C1065" w14:textId="40A91C6D" w:rsidR="00A112F3" w:rsidRPr="00D70A67" w:rsidRDefault="00A112F3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sz w:val="28"/>
          <w:szCs w:val="28"/>
          <w:lang w:val="ru-RU"/>
        </w:rPr>
        <w:t>Посмотрим,</w:t>
      </w:r>
      <w:r w:rsidR="00F039A8"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как изменились сведения о процессе в мониторе </w:t>
      </w:r>
      <w:proofErr w:type="spellStart"/>
      <w:r w:rsidR="00F039A8" w:rsidRPr="00D70A67">
        <w:rPr>
          <w:rFonts w:ascii="Times New Roman" w:hAnsi="Times New Roman" w:cs="Times New Roman"/>
          <w:sz w:val="28"/>
          <w:szCs w:val="28"/>
          <w:lang w:val="ru-RU"/>
        </w:rPr>
        <w:t>активности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>и</w:t>
      </w:r>
      <w:proofErr w:type="spellEnd"/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и в окне с запросом к представлению 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sys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dm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D70A67">
        <w:rPr>
          <w:rFonts w:ascii="Times New Roman" w:hAnsi="Times New Roman" w:cs="Times New Roman"/>
          <w:sz w:val="28"/>
          <w:szCs w:val="28"/>
          <w:lang w:val="en-US"/>
        </w:rPr>
        <w:t>tran</w:t>
      </w:r>
      <w:proofErr w:type="spellEnd"/>
      <w:r w:rsidRPr="00D70A6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locks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CC881FD" w14:textId="169FC1E6" w:rsidR="00A112F3" w:rsidRPr="00D70A67" w:rsidRDefault="00A53005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A6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9DE64BB" wp14:editId="0B789D95">
            <wp:extent cx="5940425" cy="1544955"/>
            <wp:effectExtent l="0" t="0" r="3175" b="0"/>
            <wp:docPr id="548389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892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83A52" w14:textId="77777777" w:rsidR="00A53005" w:rsidRPr="00D70A67" w:rsidRDefault="00A53005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70A67">
        <w:rPr>
          <w:rFonts w:ascii="Times New Roman" w:hAnsi="Times New Roman" w:cs="Times New Roman"/>
          <w:sz w:val="28"/>
          <w:szCs w:val="28"/>
          <w:lang w:val="en-US"/>
        </w:rPr>
        <w:t>resource_type</w:t>
      </w:r>
      <w:proofErr w:type="spellEnd"/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D70A67">
        <w:rPr>
          <w:rFonts w:ascii="Times New Roman" w:hAnsi="Times New Roman" w:cs="Times New Roman"/>
          <w:sz w:val="28"/>
          <w:szCs w:val="28"/>
          <w:lang w:val="en-US"/>
        </w:rPr>
        <w:t>request_type</w:t>
      </w:r>
      <w:proofErr w:type="spellEnd"/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D70A67">
        <w:rPr>
          <w:rFonts w:ascii="Times New Roman" w:hAnsi="Times New Roman" w:cs="Times New Roman"/>
          <w:sz w:val="28"/>
          <w:szCs w:val="28"/>
          <w:lang w:val="en-US"/>
        </w:rPr>
        <w:t>request_status</w:t>
      </w:r>
      <w:proofErr w:type="spellEnd"/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D70A67">
        <w:rPr>
          <w:rFonts w:ascii="Times New Roman" w:hAnsi="Times New Roman" w:cs="Times New Roman"/>
          <w:sz w:val="28"/>
          <w:szCs w:val="28"/>
          <w:lang w:val="en-US"/>
        </w:rPr>
        <w:t>request_session_id</w:t>
      </w:r>
      <w:proofErr w:type="spellEnd"/>
    </w:p>
    <w:p w14:paraId="63D23494" w14:textId="545FFE4D" w:rsidR="00A53005" w:rsidRPr="00D70A67" w:rsidRDefault="00A53005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A67"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  <w:t>LOCK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GRANT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57</w:t>
      </w:r>
    </w:p>
    <w:p w14:paraId="1237F4F9" w14:textId="01ABAC5D" w:rsidR="00A53005" w:rsidRPr="00D70A67" w:rsidRDefault="00A53005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A67"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  <w:t>LOCK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GRANT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67</w:t>
      </w:r>
    </w:p>
    <w:p w14:paraId="07BDBAD2" w14:textId="32001DD7" w:rsidR="00A53005" w:rsidRPr="00D70A67" w:rsidRDefault="00A53005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A67"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  <w:t>LOCK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GRANT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68</w:t>
      </w:r>
    </w:p>
    <w:p w14:paraId="14B4ACE9" w14:textId="49858179" w:rsidR="00A53005" w:rsidRPr="00D70A67" w:rsidRDefault="00A53005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A67"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  <w:t>LOCK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GRANT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66</w:t>
      </w:r>
    </w:p>
    <w:p w14:paraId="725A16F8" w14:textId="21C4CA90" w:rsidR="00A53005" w:rsidRPr="00D70A67" w:rsidRDefault="00A53005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A67">
        <w:rPr>
          <w:rFonts w:ascii="Times New Roman" w:hAnsi="Times New Roman" w:cs="Times New Roman"/>
          <w:sz w:val="28"/>
          <w:szCs w:val="28"/>
          <w:lang w:val="en-US"/>
        </w:rPr>
        <w:t>METADATA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  <w:t>LOCK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GRANT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57</w:t>
      </w:r>
    </w:p>
    <w:p w14:paraId="05302E5F" w14:textId="159BB45B" w:rsidR="00A53005" w:rsidRPr="00D70A67" w:rsidRDefault="00A53005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A67">
        <w:rPr>
          <w:rFonts w:ascii="Times New Roman" w:hAnsi="Times New Roman" w:cs="Times New Roman"/>
          <w:sz w:val="28"/>
          <w:szCs w:val="28"/>
          <w:lang w:val="en-US"/>
        </w:rPr>
        <w:t>METADATA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  <w:t>LOCK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GRANT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57</w:t>
      </w:r>
    </w:p>
    <w:p w14:paraId="246F92CF" w14:textId="1162C9D3" w:rsidR="00A53005" w:rsidRPr="00D70A67" w:rsidRDefault="00A53005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A67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LOCK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GRANT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57</w:t>
      </w:r>
    </w:p>
    <w:p w14:paraId="675FCDB0" w14:textId="15E55110" w:rsidR="00A53005" w:rsidRPr="00D70A67" w:rsidRDefault="00A53005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A67">
        <w:rPr>
          <w:rFonts w:ascii="Times New Roman" w:hAnsi="Times New Roman" w:cs="Times New Roman"/>
          <w:sz w:val="28"/>
          <w:szCs w:val="28"/>
          <w:lang w:val="en-US"/>
        </w:rPr>
        <w:t>PAGE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LOCK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GRANT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57</w:t>
      </w:r>
    </w:p>
    <w:p w14:paraId="6162C582" w14:textId="19638923" w:rsidR="00A53005" w:rsidRPr="00D70A67" w:rsidRDefault="00A53005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A67">
        <w:rPr>
          <w:rFonts w:ascii="Times New Roman" w:hAnsi="Times New Roman" w:cs="Times New Roman"/>
          <w:sz w:val="28"/>
          <w:szCs w:val="28"/>
          <w:lang w:val="en-US"/>
        </w:rPr>
        <w:lastRenderedPageBreak/>
        <w:t>OBJECT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LOCK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GRANT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57</w:t>
      </w:r>
    </w:p>
    <w:p w14:paraId="253FEDA3" w14:textId="1A90D1A5" w:rsidR="00A53005" w:rsidRPr="00D70A67" w:rsidRDefault="00A53005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A67">
        <w:rPr>
          <w:rFonts w:ascii="Times New Roman" w:hAnsi="Times New Roman" w:cs="Times New Roman"/>
          <w:sz w:val="28"/>
          <w:szCs w:val="28"/>
          <w:lang w:val="en-US"/>
        </w:rPr>
        <w:t>METADATA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  <w:t>LOCK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GRANT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57</w:t>
      </w:r>
    </w:p>
    <w:p w14:paraId="01D90BCD" w14:textId="40C756D2" w:rsidR="00A112F3" w:rsidRPr="00D70A67" w:rsidRDefault="00A53005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A67">
        <w:rPr>
          <w:rFonts w:ascii="Times New Roman" w:hAnsi="Times New Roman" w:cs="Times New Roman"/>
          <w:sz w:val="28"/>
          <w:szCs w:val="28"/>
          <w:lang w:val="en-US"/>
        </w:rPr>
        <w:t>OBJECT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LOCK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GRANT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57</w:t>
      </w:r>
    </w:p>
    <w:p w14:paraId="48155A79" w14:textId="7BCCDDDF" w:rsidR="00A112F3" w:rsidRPr="00D70A67" w:rsidRDefault="00A112F3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sz w:val="28"/>
          <w:szCs w:val="28"/>
          <w:lang w:val="ru-RU"/>
        </w:rPr>
        <w:t>Перейдем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>окно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>со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>сценарием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 xml:space="preserve"> Lock1.sql. 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>Выполним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>команды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 xml:space="preserve"> ROLLBACK TRANSACTION. 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Снова </w:t>
      </w:r>
      <w:proofErr w:type="spellStart"/>
      <w:r w:rsidRPr="00D70A67">
        <w:rPr>
          <w:rFonts w:ascii="Times New Roman" w:hAnsi="Times New Roman" w:cs="Times New Roman"/>
          <w:sz w:val="28"/>
          <w:szCs w:val="28"/>
          <w:lang w:val="ru-RU"/>
        </w:rPr>
        <w:t>переключемся</w:t>
      </w:r>
      <w:proofErr w:type="spellEnd"/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в окно с запросом к представлению 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sys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dm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D70A67">
        <w:rPr>
          <w:rFonts w:ascii="Times New Roman" w:hAnsi="Times New Roman" w:cs="Times New Roman"/>
          <w:sz w:val="28"/>
          <w:szCs w:val="28"/>
          <w:lang w:val="en-US"/>
        </w:rPr>
        <w:t>tran</w:t>
      </w:r>
      <w:proofErr w:type="spellEnd"/>
      <w:r w:rsidRPr="00D70A6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locks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>. Убедимся, что блокировки сняты.</w:t>
      </w:r>
      <w:r w:rsidR="0067472A"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Аналогичную информацию получим в мониторе активности.</w:t>
      </w:r>
    </w:p>
    <w:p w14:paraId="35468EC2" w14:textId="4594D447" w:rsidR="0067472A" w:rsidRPr="00D70A67" w:rsidRDefault="00490B21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9A08021" wp14:editId="72DE5641">
            <wp:extent cx="5940425" cy="1696085"/>
            <wp:effectExtent l="0" t="0" r="3175" b="0"/>
            <wp:docPr id="1343231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317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53A0" w14:textId="77777777" w:rsidR="0067472A" w:rsidRPr="00D70A67" w:rsidRDefault="0067472A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70A67">
        <w:rPr>
          <w:rFonts w:ascii="Times New Roman" w:hAnsi="Times New Roman" w:cs="Times New Roman"/>
          <w:sz w:val="28"/>
          <w:szCs w:val="28"/>
          <w:lang w:val="en-US"/>
        </w:rPr>
        <w:t>resource_type</w:t>
      </w:r>
      <w:proofErr w:type="spellEnd"/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D70A67">
        <w:rPr>
          <w:rFonts w:ascii="Times New Roman" w:hAnsi="Times New Roman" w:cs="Times New Roman"/>
          <w:sz w:val="28"/>
          <w:szCs w:val="28"/>
          <w:lang w:val="en-US"/>
        </w:rPr>
        <w:t>request_type</w:t>
      </w:r>
      <w:proofErr w:type="spellEnd"/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D70A67">
        <w:rPr>
          <w:rFonts w:ascii="Times New Roman" w:hAnsi="Times New Roman" w:cs="Times New Roman"/>
          <w:sz w:val="28"/>
          <w:szCs w:val="28"/>
          <w:lang w:val="en-US"/>
        </w:rPr>
        <w:t>request_status</w:t>
      </w:r>
      <w:proofErr w:type="spellEnd"/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D70A67">
        <w:rPr>
          <w:rFonts w:ascii="Times New Roman" w:hAnsi="Times New Roman" w:cs="Times New Roman"/>
          <w:sz w:val="28"/>
          <w:szCs w:val="28"/>
          <w:lang w:val="en-US"/>
        </w:rPr>
        <w:t>request_session_id</w:t>
      </w:r>
      <w:proofErr w:type="spellEnd"/>
    </w:p>
    <w:p w14:paraId="669D1148" w14:textId="2F33ED5D" w:rsidR="0067472A" w:rsidRPr="00D70A67" w:rsidRDefault="00490B21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A67"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  <w:t>LOCK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GRANT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63</w:t>
      </w:r>
    </w:p>
    <w:p w14:paraId="30133C2C" w14:textId="77777777" w:rsidR="0067472A" w:rsidRPr="00D70A67" w:rsidRDefault="0067472A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9F36DF" w14:textId="3DF970DB" w:rsidR="0067472A" w:rsidRPr="00D70A67" w:rsidRDefault="00490B21" w:rsidP="00D70A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0A67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Упражнение</w:t>
      </w:r>
      <w:r w:rsidRPr="00D70A6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4</w:t>
      </w:r>
    </w:p>
    <w:p w14:paraId="1A0B9F5F" w14:textId="1EBED35A" w:rsidR="00490B21" w:rsidRPr="00D70A67" w:rsidRDefault="00490B21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Настроим параметры блокировки. Откроем файл 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Lock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>2.</w:t>
      </w:r>
      <w:proofErr w:type="spellStart"/>
      <w:r w:rsidRPr="00D70A67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. Посмотрим содержимое файла и обратим внимание, что уровень изоляции транзакций установлен в значение 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SERIALIZABLE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, при котором пользователи не могут получить доступ к строкам, соответствующим условиям в операторе 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WHERE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E258D0C" w14:textId="1152DCF4" w:rsidR="00490B21" w:rsidRPr="00D70A67" w:rsidRDefault="00490B21" w:rsidP="00D70A6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70A67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38C156E9" w14:textId="77777777" w:rsidR="002021C5" w:rsidRPr="00D70A67" w:rsidRDefault="002021C5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>/*</w:t>
      </w:r>
    </w:p>
    <w:p w14:paraId="6C2FF0CC" w14:textId="77777777" w:rsidR="002021C5" w:rsidRPr="00D70A67" w:rsidRDefault="002021C5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 xml:space="preserve">Read and update a record in the </w:t>
      </w:r>
      <w:proofErr w:type="spellStart"/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>Person.Contact</w:t>
      </w:r>
      <w:proofErr w:type="spellEnd"/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 xml:space="preserve"> table in the </w:t>
      </w:r>
      <w:proofErr w:type="spellStart"/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>AdventureWorks</w:t>
      </w:r>
      <w:proofErr w:type="spellEnd"/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 xml:space="preserve"> database.</w:t>
      </w:r>
    </w:p>
    <w:p w14:paraId="0635BF3E" w14:textId="77777777" w:rsidR="002021C5" w:rsidRPr="00D70A67" w:rsidRDefault="002021C5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>*/</w:t>
      </w:r>
    </w:p>
    <w:p w14:paraId="56F66E2F" w14:textId="77777777" w:rsidR="002021C5" w:rsidRPr="00D70A67" w:rsidRDefault="002021C5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</w:p>
    <w:p w14:paraId="46EDF7E9" w14:textId="77777777" w:rsidR="002021C5" w:rsidRPr="00D70A67" w:rsidRDefault="002021C5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USE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AdventureWorks</w:t>
      </w:r>
      <w:proofErr w:type="spellEnd"/>
    </w:p>
    <w:p w14:paraId="324C82A2" w14:textId="77777777" w:rsidR="002021C5" w:rsidRPr="00D70A67" w:rsidRDefault="002021C5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</w:p>
    <w:p w14:paraId="3C3C444A" w14:textId="77777777" w:rsidR="002021C5" w:rsidRPr="00D70A67" w:rsidRDefault="002021C5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SET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TRANSACTION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ISOLATION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LEVEL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SERIALIZABLE</w:t>
      </w:r>
    </w:p>
    <w:p w14:paraId="6F1490A3" w14:textId="77777777" w:rsidR="002021C5" w:rsidRPr="00D70A67" w:rsidRDefault="002021C5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</w:p>
    <w:p w14:paraId="02FDC18B" w14:textId="77777777" w:rsidR="002021C5" w:rsidRPr="00D70A67" w:rsidRDefault="002021C5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BEGIN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TRANSACTION</w:t>
      </w:r>
    </w:p>
    <w:p w14:paraId="5BF69C94" w14:textId="77777777" w:rsidR="002021C5" w:rsidRPr="00D70A67" w:rsidRDefault="002021C5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*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FROM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Person</w:t>
      </w:r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Contact</w:t>
      </w:r>
      <w:proofErr w:type="spellEnd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WHERE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ContactID</w:t>
      </w:r>
      <w:proofErr w:type="spellEnd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10</w:t>
      </w:r>
    </w:p>
    <w:p w14:paraId="1EE1C49E" w14:textId="77777777" w:rsidR="002021C5" w:rsidRPr="00D70A67" w:rsidRDefault="002021C5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 </w:t>
      </w:r>
      <w:r w:rsidRPr="00D70A67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UPDATE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Person</w:t>
      </w:r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Contact</w:t>
      </w:r>
      <w:proofErr w:type="spellEnd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SET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FirstName </w:t>
      </w:r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'Frances'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WHERE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ContactID</w:t>
      </w:r>
      <w:proofErr w:type="spellEnd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6</w:t>
      </w:r>
    </w:p>
    <w:p w14:paraId="5640ACA0" w14:textId="03A756FC" w:rsidR="002021C5" w:rsidRPr="00D70A67" w:rsidRDefault="002021C5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WAITFOR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DELAY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'00:05:</w:t>
      </w:r>
      <w:r w:rsidRPr="00D70A67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ru-RU" w:eastAsia="en-US"/>
          <w14:ligatures w14:val="standardContextual"/>
        </w:rPr>
        <w:t>0</w:t>
      </w:r>
      <w:r w:rsidRPr="00D70A67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0'</w:t>
      </w:r>
    </w:p>
    <w:p w14:paraId="0A2B5E0E" w14:textId="77777777" w:rsidR="002021C5" w:rsidRPr="00D70A67" w:rsidRDefault="002021C5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>-- For the purpose of the exercise, COMMIT TRANSACTION or ROLLBACK TRANSACTION are not used.</w:t>
      </w:r>
    </w:p>
    <w:p w14:paraId="3CC3F017" w14:textId="77777777" w:rsidR="002021C5" w:rsidRPr="00D70A67" w:rsidRDefault="002021C5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</w:p>
    <w:p w14:paraId="43DE7441" w14:textId="77777777" w:rsidR="002021C5" w:rsidRPr="00D70A67" w:rsidRDefault="002021C5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@@spid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AS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'SPID'</w:t>
      </w:r>
    </w:p>
    <w:p w14:paraId="481EA98B" w14:textId="77777777" w:rsidR="002021C5" w:rsidRPr="00D70A67" w:rsidRDefault="002021C5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 xml:space="preserve">-- Use the SPID to identify the connection when using </w:t>
      </w:r>
      <w:proofErr w:type="spellStart"/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>sp_lock</w:t>
      </w:r>
      <w:proofErr w:type="spellEnd"/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>.</w:t>
      </w:r>
    </w:p>
    <w:p w14:paraId="5B5B21B8" w14:textId="77777777" w:rsidR="002021C5" w:rsidRPr="00D70A67" w:rsidRDefault="002021C5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</w:p>
    <w:p w14:paraId="17AAE4AB" w14:textId="77777777" w:rsidR="002021C5" w:rsidRPr="00D70A67" w:rsidRDefault="002021C5" w:rsidP="00D70A67">
      <w:pPr>
        <w:spacing w:line="360" w:lineRule="auto"/>
        <w:jc w:val="both"/>
        <w:rPr>
          <w:rFonts w:ascii="Times New Roman" w:eastAsiaTheme="minorHAnsi" w:hAnsi="Times New Roman" w:cs="Times New Roman"/>
          <w:color w:val="008000"/>
          <w:sz w:val="28"/>
          <w:szCs w:val="28"/>
          <w:lang w:val="ru-RU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ru-RU" w:eastAsia="en-US"/>
          <w14:ligatures w14:val="standardContextual"/>
        </w:rPr>
        <w:t>-- ROLLBACK TRANSACTION</w:t>
      </w:r>
    </w:p>
    <w:p w14:paraId="62B7DF0C" w14:textId="77777777" w:rsidR="0067472A" w:rsidRPr="00D70A67" w:rsidRDefault="0067472A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AC783A" w14:textId="210BCFF3" w:rsidR="002021C5" w:rsidRPr="00D70A67" w:rsidRDefault="002021C5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Выполним запрос, который будет ждать, пока 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Lock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>2.</w:t>
      </w:r>
      <w:proofErr w:type="spellStart"/>
      <w:r w:rsidRPr="00D70A67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освободит блокировку</w:t>
      </w:r>
    </w:p>
    <w:p w14:paraId="61BB2A08" w14:textId="3D84D2E1" w:rsidR="002021C5" w:rsidRPr="00D70A67" w:rsidRDefault="002021C5" w:rsidP="00D70A6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1D49A6F9" w14:textId="77777777" w:rsidR="002021C5" w:rsidRPr="00D70A67" w:rsidRDefault="002021C5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ru-RU" w:eastAsia="en-US"/>
          <w14:ligatures w14:val="standardContextual"/>
        </w:rPr>
        <w:t>USE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>AdventureWorks</w:t>
      </w:r>
      <w:proofErr w:type="spellEnd"/>
    </w:p>
    <w:p w14:paraId="2D974FFC" w14:textId="77777777" w:rsidR="002021C5" w:rsidRPr="00D70A67" w:rsidRDefault="002021C5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</w:pPr>
    </w:p>
    <w:p w14:paraId="20E452DC" w14:textId="77777777" w:rsidR="002021C5" w:rsidRPr="00D70A67" w:rsidRDefault="002021C5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ru-RU" w:eastAsia="en-US"/>
          <w14:ligatures w14:val="standardContextual"/>
        </w:rPr>
        <w:t>-- Этот UPDATE будет ждать, пока Lock2.sql не освободит блокировку</w:t>
      </w:r>
    </w:p>
    <w:p w14:paraId="6E56D4E7" w14:textId="724B935E" w:rsidR="002021C5" w:rsidRPr="00D70A67" w:rsidRDefault="002021C5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A67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UPDATE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Person</w:t>
      </w:r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Contact</w:t>
      </w:r>
      <w:proofErr w:type="spellEnd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SET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LastName </w:t>
      </w:r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'Blocked'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WHERE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ContactID</w:t>
      </w:r>
      <w:proofErr w:type="spellEnd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6</w:t>
      </w:r>
    </w:p>
    <w:p w14:paraId="1265B3B2" w14:textId="77777777" w:rsidR="002021C5" w:rsidRPr="00D70A67" w:rsidRDefault="002021C5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A42F26" w14:textId="616B2B65" w:rsidR="007E34D6" w:rsidRPr="00D70A67" w:rsidRDefault="007E34D6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Откроем файл </w:t>
      </w:r>
      <w:proofErr w:type="spellStart"/>
      <w:r w:rsidRPr="00D70A67">
        <w:rPr>
          <w:rFonts w:ascii="Times New Roman" w:hAnsi="Times New Roman" w:cs="Times New Roman"/>
          <w:sz w:val="28"/>
          <w:szCs w:val="28"/>
          <w:lang w:val="en-US"/>
        </w:rPr>
        <w:t>LockList</w:t>
      </w:r>
      <w:proofErr w:type="spellEnd"/>
      <w:r w:rsidRPr="00D70A67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D70A67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и выполним запрос. Обратим внимание на присутствие в столбце 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записи 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WAIT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>, указывающей на ожидание вторым запросом предоставления блокировки, прежде чем будет продолжено его выполнение</w:t>
      </w:r>
    </w:p>
    <w:p w14:paraId="4F4C42E9" w14:textId="0F9C91E7" w:rsidR="007E34D6" w:rsidRPr="00D70A67" w:rsidRDefault="007E34D6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sz w:val="28"/>
          <w:szCs w:val="28"/>
          <w:lang w:val="ru-RU"/>
        </w:rPr>
        <w:t>Запрос</w:t>
      </w:r>
    </w:p>
    <w:p w14:paraId="42462FBF" w14:textId="77777777" w:rsidR="007E34D6" w:rsidRPr="00D70A67" w:rsidRDefault="007E34D6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resource_type</w:t>
      </w:r>
      <w:proofErr w:type="spellEnd"/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request_</w:t>
      </w:r>
      <w:proofErr w:type="gramStart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mode</w:t>
      </w:r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request</w:t>
      </w:r>
      <w:proofErr w:type="gramEnd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_type</w:t>
      </w:r>
      <w:proofErr w:type="spellEnd"/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request_status</w:t>
      </w:r>
      <w:proofErr w:type="spellEnd"/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request_session_id</w:t>
      </w:r>
      <w:proofErr w:type="spellEnd"/>
    </w:p>
    <w:p w14:paraId="0C8ED4DD" w14:textId="3F4F7143" w:rsidR="007E34D6" w:rsidRPr="00D70A67" w:rsidRDefault="007E34D6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ru-RU" w:eastAsia="en-US"/>
          <w14:ligatures w14:val="standardContextual"/>
        </w:rPr>
        <w:t>FROM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FF00"/>
          <w:sz w:val="28"/>
          <w:szCs w:val="28"/>
          <w:highlight w:val="white"/>
          <w:lang w:val="ru-RU" w:eastAsia="en-US"/>
          <w14:ligatures w14:val="standardContextual"/>
        </w:rPr>
        <w:t>sys</w:t>
      </w:r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ru-RU" w:eastAsia="en-US"/>
          <w14:ligatures w14:val="standardContextual"/>
        </w:rPr>
        <w:t>.</w:t>
      </w:r>
      <w:r w:rsidRPr="00D70A67">
        <w:rPr>
          <w:rFonts w:ascii="Times New Roman" w:eastAsiaTheme="minorHAnsi" w:hAnsi="Times New Roman" w:cs="Times New Roman"/>
          <w:color w:val="00FF00"/>
          <w:sz w:val="28"/>
          <w:szCs w:val="28"/>
          <w:highlight w:val="white"/>
          <w:lang w:val="ru-RU" w:eastAsia="en-US"/>
          <w14:ligatures w14:val="standardContextual"/>
        </w:rPr>
        <w:t>dm_tran_locks</w:t>
      </w:r>
      <w:proofErr w:type="spellEnd"/>
    </w:p>
    <w:p w14:paraId="418BF660" w14:textId="7CE62C80" w:rsidR="007E34D6" w:rsidRPr="00883F7B" w:rsidRDefault="007E34D6" w:rsidP="00D70A6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883F7B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p w14:paraId="5CE80F24" w14:textId="1035B55F" w:rsidR="007E34D6" w:rsidRPr="00D70A67" w:rsidRDefault="002021C5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77BBF98" wp14:editId="6172325D">
            <wp:extent cx="4467849" cy="3067478"/>
            <wp:effectExtent l="0" t="0" r="9525" b="0"/>
            <wp:docPr id="1180853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532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AC91D" w14:textId="5FADA177" w:rsidR="007E34D6" w:rsidRPr="00D70A67" w:rsidRDefault="007E34D6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sz w:val="28"/>
          <w:szCs w:val="28"/>
          <w:lang w:val="ru-RU"/>
        </w:rPr>
        <w:t>(Затронуто строк: 16)</w:t>
      </w:r>
    </w:p>
    <w:p w14:paraId="020DD8FE" w14:textId="24B21A74" w:rsidR="007E34D6" w:rsidRPr="00D70A67" w:rsidRDefault="007E34D6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sz w:val="28"/>
          <w:szCs w:val="28"/>
          <w:lang w:val="ru-RU"/>
        </w:rPr>
        <w:t>Время выполнения: 2025-10-28T18:38:29.5829351+03:00</w:t>
      </w:r>
    </w:p>
    <w:p w14:paraId="0A5F48CE" w14:textId="77777777" w:rsidR="007E34D6" w:rsidRPr="00D70A67" w:rsidRDefault="007E34D6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0C1B54" w14:textId="0D283457" w:rsidR="00771A16" w:rsidRPr="00D70A67" w:rsidRDefault="00771A16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Переключимся на окно запроса 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Lock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>2.</w:t>
      </w:r>
      <w:proofErr w:type="spellStart"/>
      <w:r w:rsidRPr="00D70A67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и нажмем на кнопку 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Cancel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Execution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Querry</w:t>
      </w:r>
      <w:r w:rsidR="002021C5"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. Переключимся на окно запроса </w:t>
      </w:r>
      <w:proofErr w:type="spellStart"/>
      <w:r w:rsidR="002021C5" w:rsidRPr="00D70A67">
        <w:rPr>
          <w:rFonts w:ascii="Times New Roman" w:hAnsi="Times New Roman" w:cs="Times New Roman"/>
          <w:sz w:val="28"/>
          <w:szCs w:val="28"/>
          <w:lang w:val="en-US"/>
        </w:rPr>
        <w:t>LockList</w:t>
      </w:r>
      <w:proofErr w:type="spellEnd"/>
      <w:r w:rsidR="002021C5" w:rsidRPr="00D70A67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="002021C5" w:rsidRPr="00D70A67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="002021C5"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и убедимся, что ожидание транзакций отменено.</w:t>
      </w:r>
    </w:p>
    <w:p w14:paraId="13DF9AA4" w14:textId="540EC5E5" w:rsidR="002021C5" w:rsidRPr="00D70A67" w:rsidRDefault="002021C5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sz w:val="28"/>
          <w:szCs w:val="28"/>
          <w:lang w:val="ru-RU"/>
        </w:rPr>
        <w:t>Запрос</w:t>
      </w:r>
    </w:p>
    <w:p w14:paraId="2A65001D" w14:textId="77777777" w:rsidR="002021C5" w:rsidRPr="00D70A67" w:rsidRDefault="002021C5" w:rsidP="00883F7B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SELECT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resource_type</w:t>
      </w:r>
      <w:proofErr w:type="spellEnd"/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request_</w:t>
      </w:r>
      <w:proofErr w:type="gramStart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mode</w:t>
      </w:r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request</w:t>
      </w:r>
      <w:proofErr w:type="gramEnd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_type</w:t>
      </w:r>
      <w:proofErr w:type="spellEnd"/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request_status</w:t>
      </w:r>
      <w:proofErr w:type="spellEnd"/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request_session_id</w:t>
      </w:r>
      <w:proofErr w:type="spellEnd"/>
    </w:p>
    <w:p w14:paraId="606250A2" w14:textId="71B74DA1" w:rsidR="002021C5" w:rsidRPr="00D70A67" w:rsidRDefault="002021C5" w:rsidP="00883F7B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ru-RU" w:eastAsia="en-US"/>
          <w14:ligatures w14:val="standardContextual"/>
        </w:rPr>
        <w:t>FROM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FF00"/>
          <w:sz w:val="28"/>
          <w:szCs w:val="28"/>
          <w:highlight w:val="white"/>
          <w:lang w:val="ru-RU" w:eastAsia="en-US"/>
          <w14:ligatures w14:val="standardContextual"/>
        </w:rPr>
        <w:t>sys</w:t>
      </w:r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ru-RU" w:eastAsia="en-US"/>
          <w14:ligatures w14:val="standardContextual"/>
        </w:rPr>
        <w:t>.</w:t>
      </w:r>
      <w:r w:rsidRPr="00D70A67">
        <w:rPr>
          <w:rFonts w:ascii="Times New Roman" w:eastAsiaTheme="minorHAnsi" w:hAnsi="Times New Roman" w:cs="Times New Roman"/>
          <w:color w:val="00FF00"/>
          <w:sz w:val="28"/>
          <w:szCs w:val="28"/>
          <w:highlight w:val="white"/>
          <w:lang w:val="ru-RU" w:eastAsia="en-US"/>
          <w14:ligatures w14:val="standardContextual"/>
        </w:rPr>
        <w:t>dm_tran_locks</w:t>
      </w:r>
      <w:proofErr w:type="spellEnd"/>
    </w:p>
    <w:p w14:paraId="6F4289D6" w14:textId="252B1653" w:rsidR="002021C5" w:rsidRPr="00D70A67" w:rsidRDefault="002021C5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A67">
        <w:rPr>
          <w:rFonts w:ascii="Times New Roman" w:hAnsi="Times New Roman" w:cs="Times New Roman"/>
          <w:sz w:val="28"/>
          <w:szCs w:val="28"/>
          <w:lang w:val="ru-RU"/>
        </w:rPr>
        <w:t>Результат</w:t>
      </w:r>
    </w:p>
    <w:p w14:paraId="2F2408E1" w14:textId="1ACC7B15" w:rsidR="00771A16" w:rsidRPr="00D70A67" w:rsidRDefault="002021C5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19A8A0E" wp14:editId="10AF021F">
            <wp:extent cx="4486901" cy="885949"/>
            <wp:effectExtent l="0" t="0" r="0" b="9525"/>
            <wp:docPr id="1220948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487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22BB3" w14:textId="2B6027BD" w:rsidR="001817A5" w:rsidRPr="00D70A67" w:rsidRDefault="001817A5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Установим таймаут блокировки. Для этого перейдем в окно запроса 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Lock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>2.</w:t>
      </w:r>
      <w:proofErr w:type="spellStart"/>
      <w:r w:rsidRPr="00D70A67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и отредактируем его, добавив следующую команду непосредственно перед командой 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BEGIN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TRANSACTION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>: “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lock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D70A67">
        <w:rPr>
          <w:rFonts w:ascii="Times New Roman" w:hAnsi="Times New Roman" w:cs="Times New Roman"/>
          <w:sz w:val="28"/>
          <w:szCs w:val="28"/>
          <w:lang w:val="en-US"/>
        </w:rPr>
        <w:t>timeout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5000”. Выполним запрос и подождем в течение пяти секунд.</w:t>
      </w:r>
    </w:p>
    <w:p w14:paraId="34EA5498" w14:textId="3F863ACF" w:rsidR="001817A5" w:rsidRPr="00D70A67" w:rsidRDefault="001817A5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sz w:val="28"/>
          <w:szCs w:val="28"/>
          <w:lang w:val="ru-RU"/>
        </w:rPr>
        <w:t>Запрос</w:t>
      </w:r>
    </w:p>
    <w:p w14:paraId="2A2270D9" w14:textId="77777777" w:rsidR="00D70A67" w:rsidRPr="00D70A67" w:rsidRDefault="00D70A67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lastRenderedPageBreak/>
        <w:t>USE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AdventureWorks</w:t>
      </w:r>
      <w:proofErr w:type="spellEnd"/>
    </w:p>
    <w:p w14:paraId="06500C94" w14:textId="77777777" w:rsidR="00D70A67" w:rsidRPr="00D70A67" w:rsidRDefault="00D70A67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</w:p>
    <w:p w14:paraId="47FF31C7" w14:textId="77777777" w:rsidR="00D70A67" w:rsidRPr="00D70A67" w:rsidRDefault="00D70A67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SET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TRANSACTION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ISOLATION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LEVEL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SERIALIZABLE</w:t>
      </w:r>
    </w:p>
    <w:p w14:paraId="242578FC" w14:textId="77777777" w:rsidR="00D70A67" w:rsidRPr="00D70A67" w:rsidRDefault="00D70A67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</w:p>
    <w:p w14:paraId="4C9F1F48" w14:textId="77777777" w:rsidR="00D70A67" w:rsidRPr="00D70A67" w:rsidRDefault="00D70A67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ru-RU" w:eastAsia="en-US"/>
          <w14:ligatures w14:val="standardContextual"/>
        </w:rPr>
        <w:t>SET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ru-RU" w:eastAsia="en-US"/>
          <w14:ligatures w14:val="standardContextual"/>
        </w:rPr>
        <w:t>lock_timeout</w:t>
      </w:r>
      <w:proofErr w:type="spellEnd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5000 </w:t>
      </w:r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ru-RU" w:eastAsia="en-US"/>
          <w14:ligatures w14:val="standardContextual"/>
        </w:rPr>
        <w:t>-- Ждем 5 секунд, затем ошибка</w:t>
      </w:r>
    </w:p>
    <w:p w14:paraId="0F7FEECB" w14:textId="77777777" w:rsidR="00D70A67" w:rsidRPr="00D70A67" w:rsidRDefault="00D70A67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ru-RU" w:eastAsia="en-US"/>
          <w14:ligatures w14:val="standardContextual"/>
        </w:rPr>
        <w:t>BEGIN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ru-RU" w:eastAsia="en-US"/>
          <w14:ligatures w14:val="standardContextual"/>
        </w:rPr>
        <w:t>TRANSACTION</w:t>
      </w:r>
    </w:p>
    <w:p w14:paraId="39F888DC" w14:textId="77777777" w:rsidR="00D70A67" w:rsidRPr="00D70A67" w:rsidRDefault="00D70A67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  </w:t>
      </w:r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ru-RU" w:eastAsia="en-US"/>
          <w14:ligatures w14:val="standardContextual"/>
        </w:rPr>
        <w:t>-- Пытаемся получить заблокированную строку</w:t>
      </w:r>
    </w:p>
    <w:p w14:paraId="0EA732B9" w14:textId="77777777" w:rsidR="00D70A67" w:rsidRPr="00D70A67" w:rsidRDefault="00D70A67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  </w:t>
      </w:r>
      <w:r w:rsidRPr="00D70A67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UPDATE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Person</w:t>
      </w:r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Contact</w:t>
      </w:r>
      <w:proofErr w:type="spellEnd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SET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FirstName </w:t>
      </w:r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'Frances'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WHERE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ContactID</w:t>
      </w:r>
      <w:proofErr w:type="spellEnd"/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6 </w:t>
      </w:r>
    </w:p>
    <w:p w14:paraId="3F518BAB" w14:textId="77777777" w:rsidR="00D70A67" w:rsidRPr="00D70A67" w:rsidRDefault="00D70A67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</w:p>
    <w:p w14:paraId="3667FC42" w14:textId="77777777" w:rsidR="00D70A67" w:rsidRPr="00D70A67" w:rsidRDefault="00D70A67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ru-RU" w:eastAsia="en-US"/>
          <w14:ligatures w14:val="standardContextual"/>
        </w:rPr>
        <w:t>-- Обязательно завершаем транзакцию, если она вдруг выполнилась</w:t>
      </w:r>
    </w:p>
    <w:p w14:paraId="3D5092AA" w14:textId="4E454159" w:rsidR="001817A5" w:rsidRPr="00D70A67" w:rsidRDefault="00D70A67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ru-RU" w:eastAsia="en-US"/>
          <w14:ligatures w14:val="standardContextual"/>
        </w:rPr>
        <w:t>ROLLBACK</w:t>
      </w: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 xml:space="preserve"> </w:t>
      </w:r>
      <w:r w:rsidRPr="00D70A67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ru-RU" w:eastAsia="en-US"/>
          <w14:ligatures w14:val="standardContextual"/>
        </w:rPr>
        <w:t>TRANSACTION</w:t>
      </w:r>
    </w:p>
    <w:p w14:paraId="3845F30C" w14:textId="551A3ECD" w:rsidR="001817A5" w:rsidRPr="00D70A67" w:rsidRDefault="001817A5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sz w:val="28"/>
          <w:szCs w:val="28"/>
          <w:lang w:val="ru-RU"/>
        </w:rPr>
        <w:t>Результат</w:t>
      </w:r>
    </w:p>
    <w:p w14:paraId="3187CE19" w14:textId="77777777" w:rsidR="00D70A67" w:rsidRPr="00D70A67" w:rsidRDefault="00D70A67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ru-RU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ru-RU" w:eastAsia="en-US"/>
          <w14:ligatures w14:val="standardContextual"/>
        </w:rPr>
        <w:t>Сообщение 1222, уровень 16, состояние 51, строка 8</w:t>
      </w:r>
    </w:p>
    <w:p w14:paraId="41FA5273" w14:textId="77777777" w:rsidR="00D70A67" w:rsidRPr="00D70A67" w:rsidRDefault="00D70A67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ru-RU" w:eastAsia="en-US"/>
          <w14:ligatures w14:val="standardContextual"/>
        </w:rPr>
        <w:t>Превышено время ожидания запроса на блокировку.</w:t>
      </w:r>
    </w:p>
    <w:p w14:paraId="3B39ED8E" w14:textId="77777777" w:rsidR="00D70A67" w:rsidRPr="00D70A67" w:rsidRDefault="00D70A67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>Выполнение данной инструкции было прервано.</w:t>
      </w:r>
    </w:p>
    <w:p w14:paraId="385B2A04" w14:textId="77777777" w:rsidR="00D70A67" w:rsidRPr="00D70A67" w:rsidRDefault="00D70A67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</w:pPr>
    </w:p>
    <w:p w14:paraId="1C67B598" w14:textId="77777777" w:rsidR="00D70A67" w:rsidRPr="00D70A67" w:rsidRDefault="00D70A67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>(Затронута 1 строка)</w:t>
      </w:r>
    </w:p>
    <w:p w14:paraId="51AE4F66" w14:textId="77777777" w:rsidR="00D70A67" w:rsidRPr="00D70A67" w:rsidRDefault="00D70A67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</w:pPr>
    </w:p>
    <w:p w14:paraId="2728EB53" w14:textId="77777777" w:rsidR="00D70A67" w:rsidRPr="00D70A67" w:rsidRDefault="00D70A67" w:rsidP="00D70A67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</w:pPr>
      <w:r w:rsidRPr="00D70A67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ru-RU" w:eastAsia="en-US"/>
          <w14:ligatures w14:val="standardContextual"/>
        </w:rPr>
        <w:t>Время выполнения: 2025-10-28T19:11:30.3804391+03:00</w:t>
      </w:r>
    </w:p>
    <w:p w14:paraId="68296F3D" w14:textId="77777777" w:rsidR="001817A5" w:rsidRPr="00D70A67" w:rsidRDefault="001817A5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081DA2" w14:textId="32804854" w:rsidR="00D70A67" w:rsidRPr="00D70A67" w:rsidRDefault="00D70A67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sz w:val="28"/>
          <w:szCs w:val="28"/>
          <w:lang w:val="ru-RU"/>
        </w:rPr>
        <w:t>Обратим внимание, что запрос больше не ожидает неопределенно долго представления блокировки</w:t>
      </w:r>
    </w:p>
    <w:p w14:paraId="4B23EBE6" w14:textId="77777777" w:rsidR="00D70A67" w:rsidRPr="00D70A67" w:rsidRDefault="00D70A67" w:rsidP="00D70A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048DEA3" w14:textId="7E63864B" w:rsidR="003B237A" w:rsidRPr="00D70A67" w:rsidRDefault="003B237A" w:rsidP="00D70A6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5DBD6EB8" w14:textId="76ED8994" w:rsidR="003B237A" w:rsidRPr="00D70A67" w:rsidRDefault="00D70A67" w:rsidP="00D7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A67">
        <w:rPr>
          <w:rFonts w:ascii="Times New Roman" w:hAnsi="Times New Roman" w:cs="Times New Roman"/>
          <w:sz w:val="28"/>
          <w:szCs w:val="28"/>
          <w:lang w:val="ru-RU"/>
        </w:rPr>
        <w:t>В ходе лабораторной работы были изучены ключевые аспекты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>управления транзакциями и блокировками в СУБД. На практике освоены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>основные операции: начало транзакции через BEGIN TRANSACTION,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>фиксация изменений с помощью COMMIT и откат с использованием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>ROLLBACK. Особое внимание уделено работе с системным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представлением </w:t>
      </w:r>
      <w:proofErr w:type="spellStart"/>
      <w:r w:rsidRPr="00D70A67">
        <w:rPr>
          <w:rFonts w:ascii="Times New Roman" w:hAnsi="Times New Roman" w:cs="Times New Roman"/>
          <w:sz w:val="28"/>
          <w:szCs w:val="28"/>
          <w:lang w:val="ru-RU"/>
        </w:rPr>
        <w:t>sys.dm_tran_locks</w:t>
      </w:r>
      <w:proofErr w:type="spellEnd"/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для мониторинга текущих блокировок.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Исследованы 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lastRenderedPageBreak/>
        <w:t>последствия незавершенных транзакций, которые могут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>приводить к удержанию блокировок и блокировке других процессов. Также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>изучена настройка параметров изоляции через SET TRANSACTION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>ISOLATION LEVEL и времени ожидания блокировки с помощью SET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70A67">
        <w:rPr>
          <w:rFonts w:ascii="Times New Roman" w:hAnsi="Times New Roman" w:cs="Times New Roman"/>
          <w:sz w:val="28"/>
          <w:szCs w:val="28"/>
          <w:lang w:val="ru-RU"/>
        </w:rPr>
        <w:t>lock_timeout</w:t>
      </w:r>
      <w:proofErr w:type="spellEnd"/>
      <w:r w:rsidRPr="00D70A67">
        <w:rPr>
          <w:rFonts w:ascii="Times New Roman" w:hAnsi="Times New Roman" w:cs="Times New Roman"/>
          <w:sz w:val="28"/>
          <w:szCs w:val="28"/>
          <w:lang w:val="ru-RU"/>
        </w:rPr>
        <w:t>. Полученные навыки позволяют обеспечивать целостность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>данных в многопользовательской среде, избегать взаимоблокировок и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70A67">
        <w:rPr>
          <w:rFonts w:ascii="Times New Roman" w:hAnsi="Times New Roman" w:cs="Times New Roman"/>
          <w:sz w:val="28"/>
          <w:szCs w:val="28"/>
          <w:lang w:val="ru-RU"/>
        </w:rPr>
        <w:t>оптимизировать производительность баз данных.</w:t>
      </w:r>
    </w:p>
    <w:sectPr w:rsidR="003B237A" w:rsidRPr="00D70A67" w:rsidSect="00627166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49324" w14:textId="77777777" w:rsidR="004C545C" w:rsidRDefault="004C545C" w:rsidP="00EF7472">
      <w:pPr>
        <w:spacing w:line="240" w:lineRule="auto"/>
      </w:pPr>
      <w:r>
        <w:separator/>
      </w:r>
    </w:p>
  </w:endnote>
  <w:endnote w:type="continuationSeparator" w:id="0">
    <w:p w14:paraId="606464C6" w14:textId="77777777" w:rsidR="004C545C" w:rsidRDefault="004C545C" w:rsidP="00EF74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4075389"/>
      <w:docPartObj>
        <w:docPartGallery w:val="Page Numbers (Bottom of Page)"/>
        <w:docPartUnique/>
      </w:docPartObj>
    </w:sdtPr>
    <w:sdtContent>
      <w:p w14:paraId="21A4EC38" w14:textId="2C97F3A0" w:rsidR="00627166" w:rsidRDefault="00627166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39E5826" w14:textId="77777777" w:rsidR="00627166" w:rsidRDefault="0062716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B83CE" w14:textId="77777777" w:rsidR="004C545C" w:rsidRDefault="004C545C" w:rsidP="00EF7472">
      <w:pPr>
        <w:spacing w:line="240" w:lineRule="auto"/>
      </w:pPr>
      <w:r>
        <w:separator/>
      </w:r>
    </w:p>
  </w:footnote>
  <w:footnote w:type="continuationSeparator" w:id="0">
    <w:p w14:paraId="54916F65" w14:textId="77777777" w:rsidR="004C545C" w:rsidRDefault="004C545C" w:rsidP="00EF747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329F5"/>
    <w:multiLevelType w:val="hybridMultilevel"/>
    <w:tmpl w:val="AFDC37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3A5CC2"/>
    <w:multiLevelType w:val="hybridMultilevel"/>
    <w:tmpl w:val="7DBC0D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8E3F46"/>
    <w:multiLevelType w:val="hybridMultilevel"/>
    <w:tmpl w:val="4CDC2B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CD1140"/>
    <w:multiLevelType w:val="hybridMultilevel"/>
    <w:tmpl w:val="CF02FC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506D3B"/>
    <w:multiLevelType w:val="hybridMultilevel"/>
    <w:tmpl w:val="7910D2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2506407">
    <w:abstractNumId w:val="4"/>
  </w:num>
  <w:num w:numId="2" w16cid:durableId="1943949904">
    <w:abstractNumId w:val="0"/>
  </w:num>
  <w:num w:numId="3" w16cid:durableId="419834948">
    <w:abstractNumId w:val="3"/>
  </w:num>
  <w:num w:numId="4" w16cid:durableId="1438719242">
    <w:abstractNumId w:val="1"/>
  </w:num>
  <w:num w:numId="5" w16cid:durableId="9231449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566"/>
    <w:rsid w:val="000302A6"/>
    <w:rsid w:val="00030E04"/>
    <w:rsid w:val="00081415"/>
    <w:rsid w:val="000904B0"/>
    <w:rsid w:val="000A54B9"/>
    <w:rsid w:val="000E457C"/>
    <w:rsid w:val="000F3A70"/>
    <w:rsid w:val="0011172C"/>
    <w:rsid w:val="0014329C"/>
    <w:rsid w:val="001563F4"/>
    <w:rsid w:val="00164A11"/>
    <w:rsid w:val="001817A5"/>
    <w:rsid w:val="00195232"/>
    <w:rsid w:val="001B0BDA"/>
    <w:rsid w:val="001B6E45"/>
    <w:rsid w:val="001C470C"/>
    <w:rsid w:val="001F0611"/>
    <w:rsid w:val="002021C5"/>
    <w:rsid w:val="002052FC"/>
    <w:rsid w:val="00223CCA"/>
    <w:rsid w:val="0023172F"/>
    <w:rsid w:val="00244F85"/>
    <w:rsid w:val="00247945"/>
    <w:rsid w:val="0027163E"/>
    <w:rsid w:val="0027718C"/>
    <w:rsid w:val="00277E20"/>
    <w:rsid w:val="002A0CEF"/>
    <w:rsid w:val="002B6B16"/>
    <w:rsid w:val="0030567F"/>
    <w:rsid w:val="00316C13"/>
    <w:rsid w:val="003474E3"/>
    <w:rsid w:val="0035729F"/>
    <w:rsid w:val="00376767"/>
    <w:rsid w:val="003A5290"/>
    <w:rsid w:val="003B237A"/>
    <w:rsid w:val="0042229C"/>
    <w:rsid w:val="00443872"/>
    <w:rsid w:val="00490B21"/>
    <w:rsid w:val="004A15A6"/>
    <w:rsid w:val="004B0E7C"/>
    <w:rsid w:val="004B4D9E"/>
    <w:rsid w:val="004C545C"/>
    <w:rsid w:val="004E4951"/>
    <w:rsid w:val="004F611B"/>
    <w:rsid w:val="004F7BFD"/>
    <w:rsid w:val="00522622"/>
    <w:rsid w:val="00531D97"/>
    <w:rsid w:val="00557898"/>
    <w:rsid w:val="00580215"/>
    <w:rsid w:val="005B2074"/>
    <w:rsid w:val="005F6D4F"/>
    <w:rsid w:val="00617BD5"/>
    <w:rsid w:val="0062482D"/>
    <w:rsid w:val="00627166"/>
    <w:rsid w:val="0064535A"/>
    <w:rsid w:val="00671CA5"/>
    <w:rsid w:val="0067472A"/>
    <w:rsid w:val="006A65C1"/>
    <w:rsid w:val="006E0075"/>
    <w:rsid w:val="006F17B6"/>
    <w:rsid w:val="00761FC0"/>
    <w:rsid w:val="007629E6"/>
    <w:rsid w:val="00771A16"/>
    <w:rsid w:val="00775906"/>
    <w:rsid w:val="00786667"/>
    <w:rsid w:val="007E34D6"/>
    <w:rsid w:val="00820C12"/>
    <w:rsid w:val="008309EF"/>
    <w:rsid w:val="008442B1"/>
    <w:rsid w:val="0085086F"/>
    <w:rsid w:val="00855CCD"/>
    <w:rsid w:val="00877515"/>
    <w:rsid w:val="00883F7B"/>
    <w:rsid w:val="0089462A"/>
    <w:rsid w:val="00895B18"/>
    <w:rsid w:val="008A1D99"/>
    <w:rsid w:val="009113B1"/>
    <w:rsid w:val="00946D50"/>
    <w:rsid w:val="00952FE5"/>
    <w:rsid w:val="0099506B"/>
    <w:rsid w:val="00995741"/>
    <w:rsid w:val="009A1BA8"/>
    <w:rsid w:val="009A7014"/>
    <w:rsid w:val="009E565A"/>
    <w:rsid w:val="00A112F3"/>
    <w:rsid w:val="00A1672E"/>
    <w:rsid w:val="00A16A4F"/>
    <w:rsid w:val="00A3467A"/>
    <w:rsid w:val="00A53005"/>
    <w:rsid w:val="00A56A9D"/>
    <w:rsid w:val="00A83D36"/>
    <w:rsid w:val="00A85E9B"/>
    <w:rsid w:val="00A90BAB"/>
    <w:rsid w:val="00AB33BD"/>
    <w:rsid w:val="00AC73E9"/>
    <w:rsid w:val="00AF6575"/>
    <w:rsid w:val="00B0210E"/>
    <w:rsid w:val="00B04F2D"/>
    <w:rsid w:val="00B51E71"/>
    <w:rsid w:val="00B57935"/>
    <w:rsid w:val="00B70025"/>
    <w:rsid w:val="00B84A3A"/>
    <w:rsid w:val="00B90A3C"/>
    <w:rsid w:val="00BA7C59"/>
    <w:rsid w:val="00BE0E56"/>
    <w:rsid w:val="00BF4103"/>
    <w:rsid w:val="00C03111"/>
    <w:rsid w:val="00C30803"/>
    <w:rsid w:val="00C56C27"/>
    <w:rsid w:val="00CA4AFC"/>
    <w:rsid w:val="00CB1208"/>
    <w:rsid w:val="00CD36F0"/>
    <w:rsid w:val="00CE6183"/>
    <w:rsid w:val="00CF4B56"/>
    <w:rsid w:val="00D20C8F"/>
    <w:rsid w:val="00D70A67"/>
    <w:rsid w:val="00D932DA"/>
    <w:rsid w:val="00DD1695"/>
    <w:rsid w:val="00DE1637"/>
    <w:rsid w:val="00E136D6"/>
    <w:rsid w:val="00E31566"/>
    <w:rsid w:val="00E3750F"/>
    <w:rsid w:val="00E5237C"/>
    <w:rsid w:val="00E75CB4"/>
    <w:rsid w:val="00E86836"/>
    <w:rsid w:val="00ED11AC"/>
    <w:rsid w:val="00EF6D3B"/>
    <w:rsid w:val="00EF7472"/>
    <w:rsid w:val="00F039A8"/>
    <w:rsid w:val="00F03D3C"/>
    <w:rsid w:val="00F10011"/>
    <w:rsid w:val="00F127B1"/>
    <w:rsid w:val="00F17111"/>
    <w:rsid w:val="00F56B93"/>
    <w:rsid w:val="00F65B00"/>
    <w:rsid w:val="00F97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B40552"/>
  <w15:chartTrackingRefBased/>
  <w15:docId w15:val="{C8217C9E-3D77-43B1-B143-2F715943D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15A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1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5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5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5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5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56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56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5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5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5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5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1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1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1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15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15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156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1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156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31566"/>
    <w:rPr>
      <w:b/>
      <w:bCs/>
      <w:smallCaps/>
      <w:color w:val="2F5496" w:themeColor="accent1" w:themeShade="BF"/>
      <w:spacing w:val="5"/>
    </w:rPr>
  </w:style>
  <w:style w:type="table" w:customStyle="1" w:styleId="11">
    <w:name w:val="1"/>
    <w:basedOn w:val="a1"/>
    <w:rsid w:val="00E3156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styleId="ac">
    <w:name w:val="Table Grid"/>
    <w:basedOn w:val="a1"/>
    <w:uiPriority w:val="39"/>
    <w:rsid w:val="00CB12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Revision"/>
    <w:hidden/>
    <w:uiPriority w:val="99"/>
    <w:semiHidden/>
    <w:rsid w:val="0062482D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ae">
    <w:name w:val="header"/>
    <w:basedOn w:val="a"/>
    <w:link w:val="af"/>
    <w:uiPriority w:val="99"/>
    <w:unhideWhenUsed/>
    <w:rsid w:val="00EF7472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EF7472"/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af0">
    <w:name w:val="footer"/>
    <w:basedOn w:val="a"/>
    <w:link w:val="af1"/>
    <w:uiPriority w:val="99"/>
    <w:unhideWhenUsed/>
    <w:rsid w:val="00EF7472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EF7472"/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CF05C2-64F7-4F8D-BB4E-E4C86FFBF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12</Pages>
  <Words>1364</Words>
  <Characters>7775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Рафаэль Баймухамедов</dc:creator>
  <cp:keywords/>
  <dc:description/>
  <cp:lastModifiedBy>Рафаэль Баймухамедов</cp:lastModifiedBy>
  <cp:revision>6</cp:revision>
  <cp:lastPrinted>2025-10-27T19:45:00Z</cp:lastPrinted>
  <dcterms:created xsi:type="dcterms:W3CDTF">2025-10-27T20:16:00Z</dcterms:created>
  <dcterms:modified xsi:type="dcterms:W3CDTF">2025-10-28T16:26:00Z</dcterms:modified>
</cp:coreProperties>
</file>