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D995" w14:textId="77777777" w:rsidR="00433FB9" w:rsidRDefault="00433FB9" w:rsidP="00433FB9">
      <w:pPr>
        <w:jc w:val="center"/>
        <w:rPr>
          <w:b/>
          <w:bCs/>
          <w:sz w:val="56"/>
          <w:szCs w:val="56"/>
          <w:u w:val="single"/>
        </w:rPr>
      </w:pPr>
      <w:r w:rsidRPr="00F600D9">
        <w:rPr>
          <w:b/>
          <w:bCs/>
          <w:sz w:val="56"/>
          <w:szCs w:val="56"/>
          <w:u w:val="single"/>
        </w:rPr>
        <w:t>Code With Harry Tutorials</w:t>
      </w:r>
    </w:p>
    <w:p w14:paraId="12BBEDB1" w14:textId="77777777" w:rsidR="00433FB9" w:rsidRDefault="00433FB9" w:rsidP="00433FB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app-name</w:t>
      </w:r>
    </w:p>
    <w:p w14:paraId="4E9A5A7E" w14:textId="77777777" w:rsidR="00433FB9" w:rsidRDefault="00433FB9" w:rsidP="00433F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Play with Files in of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and public Folder, to get handy.</w:t>
      </w:r>
    </w:p>
    <w:p w14:paraId="128E80A6" w14:textId="20ACC428" w:rsidR="00433FB9" w:rsidRDefault="00433FB9" w:rsidP="00433F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index.js is entry point and you can note &lt;App /&gt; there. In the </w:t>
      </w:r>
      <w:r w:rsidR="00AE1B4C">
        <w:rPr>
          <w:sz w:val="28"/>
          <w:szCs w:val="28"/>
        </w:rPr>
        <w:t>beginning</w:t>
      </w:r>
      <w:r>
        <w:rPr>
          <w:sz w:val="28"/>
          <w:szCs w:val="28"/>
        </w:rPr>
        <w:t xml:space="preserve"> of the </w:t>
      </w:r>
      <w:r w:rsidR="00AE1B4C">
        <w:rPr>
          <w:sz w:val="28"/>
          <w:szCs w:val="28"/>
        </w:rPr>
        <w:t>code,</w:t>
      </w:r>
      <w:r>
        <w:rPr>
          <w:sz w:val="28"/>
          <w:szCs w:val="28"/>
        </w:rPr>
        <w:t xml:space="preserve"> you can see import statement also that imports app component.</w:t>
      </w:r>
    </w:p>
    <w:p w14:paraId="7FEA10DB" w14:textId="434457D9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 note that in App.js at the end it’s exporting that component. </w:t>
      </w:r>
    </w:p>
    <w:p w14:paraId="2FEAF34E" w14:textId="77777777" w:rsidR="007B488C" w:rsidRDefault="007B488C" w:rsidP="00A1046F">
      <w:pPr>
        <w:pStyle w:val="ListParagraph"/>
        <w:rPr>
          <w:sz w:val="28"/>
          <w:szCs w:val="28"/>
        </w:rPr>
      </w:pPr>
    </w:p>
    <w:p w14:paraId="5195965F" w14:textId="494FA862" w:rsidR="00433FB9" w:rsidRDefault="00433FB9" w:rsidP="00433F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Tutorial 3 : JS Refresher. </w:t>
      </w:r>
    </w:p>
    <w:p w14:paraId="0FFB962A" w14:textId="77777777" w:rsidR="00852B96" w:rsidRDefault="00852B96" w:rsidP="00852B96">
      <w:pPr>
        <w:pStyle w:val="ListParagraph"/>
        <w:rPr>
          <w:sz w:val="28"/>
          <w:szCs w:val="28"/>
        </w:rPr>
      </w:pPr>
    </w:p>
    <w:p w14:paraId="72B69B3E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Var, let, const</w:t>
      </w:r>
    </w:p>
    <w:p w14:paraId="626E8678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 objects</w:t>
      </w:r>
    </w:p>
    <w:p w14:paraId="452987A1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functions</w:t>
      </w:r>
    </w:p>
    <w:p w14:paraId="654503C0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Event-listeners, alerts, confirm</w:t>
      </w:r>
    </w:p>
    <w:p w14:paraId="23ADDBE8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methods in JavaScript and substring</w:t>
      </w:r>
    </w:p>
    <w:p w14:paraId="5FDA101F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4BA961FB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Dates, for and while loops, for each loop</w:t>
      </w:r>
    </w:p>
    <w:p w14:paraId="3C20C987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Arrow function</w:t>
      </w:r>
    </w:p>
    <w:p w14:paraId="50E016BC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New: when we write “use strict” in JavaScript that means now JavaScript will be execute in strict mod. Just  for good code. Always on this thing.</w:t>
      </w:r>
    </w:p>
    <w:p w14:paraId="3FD50A35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keyword.</w:t>
      </w:r>
    </w:p>
    <w:p w14:paraId="6AF559E9" w14:textId="77777777" w:rsidR="00433FB9" w:rsidRDefault="00433FB9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Callback function like set timeout. Dur to asynchronized behavior</w:t>
      </w:r>
    </w:p>
    <w:p w14:paraId="6187247F" w14:textId="2B973E9E" w:rsidR="00433FB9" w:rsidRDefault="00AE1B4C" w:rsidP="00433F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Promises</w:t>
      </w:r>
      <w:r w:rsidR="00433FB9">
        <w:rPr>
          <w:sz w:val="28"/>
          <w:szCs w:val="28"/>
        </w:rPr>
        <w:t xml:space="preserve"> New :::: Doing something and as soon as I will complete this I will do this. If resolved or rejected.</w:t>
      </w:r>
    </w:p>
    <w:p w14:paraId="382A2904" w14:textId="77777777" w:rsidR="003F41B6" w:rsidRPr="00E358DD" w:rsidRDefault="003F41B6" w:rsidP="00E358DD">
      <w:pPr>
        <w:rPr>
          <w:sz w:val="28"/>
          <w:szCs w:val="28"/>
        </w:rPr>
      </w:pPr>
    </w:p>
    <w:p w14:paraId="1AE795D9" w14:textId="07B1316C" w:rsidR="00433FB9" w:rsidRDefault="00433FB9" w:rsidP="00FB2A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2A0A">
        <w:rPr>
          <w:sz w:val="28"/>
          <w:szCs w:val="28"/>
        </w:rPr>
        <w:t xml:space="preserve">Tutorial 4: </w:t>
      </w:r>
      <w:r w:rsidR="00322DB2" w:rsidRPr="00FB2A0A">
        <w:rPr>
          <w:sz w:val="28"/>
          <w:szCs w:val="28"/>
        </w:rPr>
        <w:t>J</w:t>
      </w:r>
      <w:r w:rsidR="007B488C" w:rsidRPr="00FB2A0A">
        <w:rPr>
          <w:sz w:val="28"/>
          <w:szCs w:val="28"/>
        </w:rPr>
        <w:t>SX</w:t>
      </w:r>
      <w:r w:rsidR="001C02BE">
        <w:rPr>
          <w:sz w:val="28"/>
          <w:szCs w:val="28"/>
        </w:rPr>
        <w:t xml:space="preserve"> </w:t>
      </w:r>
      <w:r w:rsidR="00F9210E">
        <w:rPr>
          <w:sz w:val="28"/>
          <w:szCs w:val="28"/>
        </w:rPr>
        <w:t>(</w:t>
      </w:r>
      <w:r w:rsidR="00AE1B4C">
        <w:rPr>
          <w:sz w:val="28"/>
          <w:szCs w:val="28"/>
        </w:rPr>
        <w:t>JavaScript</w:t>
      </w:r>
      <w:r w:rsidR="00F9210E">
        <w:rPr>
          <w:sz w:val="28"/>
          <w:szCs w:val="28"/>
        </w:rPr>
        <w:t xml:space="preserve"> xml)</w:t>
      </w:r>
    </w:p>
    <w:p w14:paraId="71AC5E81" w14:textId="654D96C0" w:rsidR="009E5D6F" w:rsidRDefault="009E5D6F" w:rsidP="009E5D6F">
      <w:pPr>
        <w:pStyle w:val="ListParagraph"/>
        <w:rPr>
          <w:sz w:val="28"/>
          <w:szCs w:val="28"/>
        </w:rPr>
      </w:pPr>
      <w:r w:rsidRPr="009E5D6F">
        <w:rPr>
          <w:sz w:val="28"/>
          <w:szCs w:val="28"/>
        </w:rPr>
        <w:t>https://reactjs.org/docs/introducing-jsx.html</w:t>
      </w:r>
    </w:p>
    <w:p w14:paraId="0DB3B29A" w14:textId="0488BCC8" w:rsidR="001C02BE" w:rsidRDefault="001C02BE" w:rsidP="001C02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 function when you are returning it, it must be in a single tag </w:t>
      </w:r>
    </w:p>
    <w:p w14:paraId="170192AA" w14:textId="77777777" w:rsidR="001C02BE" w:rsidRDefault="001C02BE" w:rsidP="001C02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Invalid  : </w:t>
      </w:r>
    </w:p>
    <w:p w14:paraId="0CBEEA33" w14:textId="4D96387B" w:rsidR="001C02BE" w:rsidRDefault="001C02BE" w:rsidP="001C02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&lt;h1&gt;Hello&lt;/h1&gt;</w:t>
      </w:r>
    </w:p>
    <w:p w14:paraId="52A18D82" w14:textId="30F21FBE" w:rsidR="001C02BE" w:rsidRDefault="001C02BE" w:rsidP="001C02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&lt;div&gt;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&lt;/div&gt;</w:t>
      </w:r>
    </w:p>
    <w:p w14:paraId="53B886E0" w14:textId="1967AEF1" w:rsidR="001C02BE" w:rsidRDefault="001C02BE" w:rsidP="001C02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 :</w:t>
      </w:r>
    </w:p>
    <w:p w14:paraId="39AF2214" w14:textId="7384F3B5" w:rsidR="001C02BE" w:rsidRDefault="001C02BE" w:rsidP="001C02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&lt;&gt;</w:t>
      </w:r>
    </w:p>
    <w:p w14:paraId="1411C360" w14:textId="77777777" w:rsidR="001C02BE" w:rsidRDefault="001C02BE" w:rsidP="001C02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&lt;h1&gt;Hello&lt;/h1&gt;</w:t>
      </w:r>
    </w:p>
    <w:p w14:paraId="0880E496" w14:textId="77777777" w:rsidR="001C02BE" w:rsidRDefault="001C02BE" w:rsidP="001C02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&lt;div&gt;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&lt;/div&gt;</w:t>
      </w:r>
    </w:p>
    <w:p w14:paraId="4E865FB0" w14:textId="6AB6E12B" w:rsidR="001C02BE" w:rsidRDefault="001C02BE" w:rsidP="001C02BE">
      <w:pPr>
        <w:ind w:left="1080"/>
        <w:rPr>
          <w:sz w:val="28"/>
          <w:szCs w:val="28"/>
        </w:rPr>
      </w:pPr>
      <w:r>
        <w:rPr>
          <w:sz w:val="28"/>
          <w:szCs w:val="28"/>
        </w:rPr>
        <w:t>&lt;/&gt;</w:t>
      </w:r>
    </w:p>
    <w:p w14:paraId="51FD4AD7" w14:textId="07896B4C" w:rsidR="00AF1ABD" w:rsidRDefault="00AF1ABD" w:rsidP="001C02BE">
      <w:pPr>
        <w:ind w:left="1080"/>
        <w:rPr>
          <w:sz w:val="28"/>
          <w:szCs w:val="28"/>
        </w:rPr>
      </w:pPr>
      <w:r>
        <w:rPr>
          <w:sz w:val="28"/>
          <w:szCs w:val="28"/>
        </w:rPr>
        <w:t>Here if we really need other tags then we can wrap them in empty tags like above.</w:t>
      </w:r>
    </w:p>
    <w:p w14:paraId="3DE5F3C3" w14:textId="52F71F0A" w:rsidR="00AF1ABD" w:rsidRDefault="00AF1ABD" w:rsidP="00AF1A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instead of class</w:t>
      </w:r>
    </w:p>
    <w:p w14:paraId="6D6E998C" w14:textId="40AABA56" w:rsidR="00AF1ABD" w:rsidRDefault="00AF1ABD" w:rsidP="00AF1A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htmlFor</w:t>
      </w:r>
      <w:proofErr w:type="spellEnd"/>
      <w:r>
        <w:rPr>
          <w:sz w:val="28"/>
          <w:szCs w:val="28"/>
        </w:rPr>
        <w:t xml:space="preserve"> instead of for</w:t>
      </w:r>
    </w:p>
    <w:p w14:paraId="70BB5A9E" w14:textId="53AED52F" w:rsidR="00AF1ABD" w:rsidRDefault="00AF1ABD" w:rsidP="00AF1AB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tabIndex</w:t>
      </w:r>
      <w:proofErr w:type="spellEnd"/>
    </w:p>
    <w:p w14:paraId="75354456" w14:textId="2947E1BD" w:rsidR="00AF1ABD" w:rsidRDefault="00AF1ABD" w:rsidP="00AF1ABD">
      <w:pPr>
        <w:rPr>
          <w:sz w:val="28"/>
          <w:szCs w:val="28"/>
        </w:rPr>
      </w:pPr>
      <w:r>
        <w:rPr>
          <w:sz w:val="28"/>
          <w:szCs w:val="28"/>
        </w:rPr>
        <w:t xml:space="preserve">note that : if you want to open this in your phone, you can do this just give this </w:t>
      </w:r>
      <w:r w:rsidR="00AE1B4C">
        <w:rPr>
          <w:sz w:val="28"/>
          <w:szCs w:val="28"/>
        </w:rPr>
        <w:t>Ip</w:t>
      </w:r>
      <w:r>
        <w:rPr>
          <w:sz w:val="28"/>
          <w:szCs w:val="28"/>
        </w:rPr>
        <w:t xml:space="preserve"> address in phone.</w:t>
      </w:r>
    </w:p>
    <w:p w14:paraId="5AEE473E" w14:textId="77777777" w:rsidR="00851BF0" w:rsidRPr="00AE1B4C" w:rsidRDefault="00851BF0" w:rsidP="00851BF0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</w:rPr>
      </w:pPr>
      <w:r w:rsidRPr="00AE1B4C">
        <w:rPr>
          <w:rFonts w:ascii="Segoe UI" w:eastAsia="Times New Roman" w:hAnsi="Segoe UI" w:cs="Segoe UI"/>
          <w:color w:val="000000"/>
        </w:rPr>
        <w:t>Embedding Expressions in JSX</w:t>
      </w:r>
    </w:p>
    <w:p w14:paraId="4078F95C" w14:textId="77777777" w:rsidR="00851BF0" w:rsidRDefault="00851BF0" w:rsidP="0085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</w:pPr>
      <w:r w:rsidRPr="00851BF0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const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name </w:t>
      </w:r>
      <w:r w:rsidRPr="00851BF0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851BF0">
        <w:rPr>
          <w:rFonts w:ascii="Consolas" w:eastAsia="Times New Roman" w:hAnsi="Consolas" w:cs="Courier New"/>
          <w:color w:val="8DC891"/>
          <w:sz w:val="21"/>
          <w:szCs w:val="21"/>
          <w:shd w:val="clear" w:color="auto" w:fill="353B45"/>
        </w:rPr>
        <w:t>'Josh Perez'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;</w:t>
      </w:r>
    </w:p>
    <w:p w14:paraId="15B1AF11" w14:textId="25E0E9E0" w:rsidR="00851BF0" w:rsidRPr="00851BF0" w:rsidRDefault="00851BF0" w:rsidP="00851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851BF0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const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element </w:t>
      </w:r>
      <w:r w:rsidRPr="00851BF0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851BF0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Hello, 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{</w:t>
      </w:r>
      <w:r w:rsidRPr="00851BF0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name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}&lt;/</w:t>
      </w:r>
      <w:r w:rsidRPr="00851BF0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h1</w:t>
      </w:r>
      <w:r w:rsidRPr="00851BF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&gt;;</w:t>
      </w:r>
    </w:p>
    <w:p w14:paraId="70C9BD0A" w14:textId="7A7EBF38" w:rsidR="00F9210E" w:rsidRDefault="00F9210E" w:rsidP="00AF1ABD">
      <w:pPr>
        <w:rPr>
          <w:sz w:val="28"/>
          <w:szCs w:val="28"/>
        </w:rPr>
      </w:pPr>
    </w:p>
    <w:p w14:paraId="6B7AD21C" w14:textId="16B11B77" w:rsidR="0000631C" w:rsidRDefault="0000631C" w:rsidP="00AF1ABD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Note that always close the tag at the end. It’s </w:t>
      </w:r>
      <w:r w:rsidR="00AE1B4C">
        <w:rPr>
          <w:sz w:val="28"/>
          <w:szCs w:val="28"/>
        </w:rPr>
        <w:t>compulsory</w:t>
      </w:r>
      <w:r>
        <w:rPr>
          <w:sz w:val="28"/>
          <w:szCs w:val="28"/>
        </w:rPr>
        <w:t xml:space="preserve"> in JSX.</w:t>
      </w:r>
    </w:p>
    <w:p w14:paraId="237751A4" w14:textId="77777777" w:rsidR="00AE1B4C" w:rsidRDefault="00AE1B4C" w:rsidP="00AF1ABD">
      <w:pPr>
        <w:pBdr>
          <w:bottom w:val="double" w:sz="6" w:space="1" w:color="auto"/>
        </w:pBdr>
        <w:rPr>
          <w:sz w:val="28"/>
          <w:szCs w:val="28"/>
        </w:rPr>
      </w:pPr>
    </w:p>
    <w:p w14:paraId="6ED4F367" w14:textId="77777777" w:rsidR="00AE1B4C" w:rsidRDefault="00AE1B4C" w:rsidP="00AF1ABD">
      <w:pPr>
        <w:rPr>
          <w:sz w:val="28"/>
          <w:szCs w:val="28"/>
        </w:rPr>
      </w:pPr>
    </w:p>
    <w:p w14:paraId="03FDA601" w14:textId="66C8905C" w:rsidR="00AE1B4C" w:rsidRDefault="00AE1B4C" w:rsidP="00AF1ABD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Tutorial 5: // Adding Bootstrap and </w:t>
      </w:r>
      <w:proofErr w:type="spellStart"/>
      <w:r>
        <w:rPr>
          <w:sz w:val="28"/>
          <w:szCs w:val="28"/>
        </w:rPr>
        <w:t>Textutils</w:t>
      </w:r>
      <w:proofErr w:type="spellEnd"/>
      <w:r>
        <w:rPr>
          <w:sz w:val="28"/>
          <w:szCs w:val="28"/>
        </w:rPr>
        <w:t xml:space="preserve"> project</w:t>
      </w:r>
    </w:p>
    <w:p w14:paraId="74B0EA1F" w14:textId="4920940D" w:rsidR="00AE1B4C" w:rsidRDefault="000F4948" w:rsidP="00AF1ABD">
      <w:r>
        <w:rPr>
          <w:sz w:val="28"/>
          <w:szCs w:val="28"/>
        </w:rPr>
        <w:t xml:space="preserve">Note: </w:t>
      </w:r>
      <w:r>
        <w:t xml:space="preserve">there is node modules folder that contains all the packages and libraries we need. We can delete it because we already have that all details in </w:t>
      </w:r>
      <w:proofErr w:type="spellStart"/>
      <w:r>
        <w:t>package.json</w:t>
      </w:r>
      <w:proofErr w:type="spellEnd"/>
      <w:r>
        <w:t xml:space="preserve"> …    we can install all the dependency using following command</w:t>
      </w:r>
    </w:p>
    <w:p w14:paraId="01DC9E0E" w14:textId="094A0889" w:rsidR="000F4948" w:rsidRDefault="000F4948" w:rsidP="000F494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r w:rsidR="001050EE">
        <w:t>install</w:t>
      </w:r>
      <w:r>
        <w:t xml:space="preserve"> /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90BB5E7" w14:textId="6214E9EE" w:rsidR="000F4948" w:rsidRDefault="000F4948" w:rsidP="000F4948">
      <w:r>
        <w:t xml:space="preserve">Adding Bootstrap: </w:t>
      </w:r>
    </w:p>
    <w:p w14:paraId="575F41E0" w14:textId="6E00CCB3" w:rsidR="000F4948" w:rsidRDefault="000F4948" w:rsidP="000F4948">
      <w:r>
        <w:t>We can add CDN of bootstrap in public/index.html.</w:t>
      </w:r>
    </w:p>
    <w:p w14:paraId="4CF216FD" w14:textId="1AD26065" w:rsidR="003B5F68" w:rsidRDefault="003B5F68" w:rsidP="003F40B5">
      <w:pPr>
        <w:tabs>
          <w:tab w:val="left" w:pos="3540"/>
        </w:tabs>
      </w:pPr>
      <w:r w:rsidRPr="003B5F68">
        <w:rPr>
          <w:sz w:val="28"/>
          <w:szCs w:val="28"/>
          <w:u w:val="single"/>
        </w:rPr>
        <w:t xml:space="preserve">Creating </w:t>
      </w:r>
      <w:proofErr w:type="spellStart"/>
      <w:r w:rsidRPr="003B5F68">
        <w:rPr>
          <w:sz w:val="28"/>
          <w:szCs w:val="28"/>
          <w:u w:val="single"/>
        </w:rPr>
        <w:t>Textutils</w:t>
      </w:r>
      <w:proofErr w:type="spellEnd"/>
      <w:r w:rsidRPr="003B5F68">
        <w:rPr>
          <w:sz w:val="28"/>
          <w:szCs w:val="28"/>
          <w:u w:val="single"/>
        </w:rPr>
        <w:t xml:space="preserve"> project</w:t>
      </w:r>
      <w:r>
        <w:t>.</w:t>
      </w:r>
      <w:r w:rsidR="003F40B5">
        <w:tab/>
      </w:r>
    </w:p>
    <w:p w14:paraId="13C8BF16" w14:textId="175771E8" w:rsidR="003F40B5" w:rsidRDefault="003F40B5" w:rsidP="003F40B5">
      <w:pPr>
        <w:tabs>
          <w:tab w:val="left" w:pos="3540"/>
        </w:tabs>
      </w:pPr>
    </w:p>
    <w:p w14:paraId="2813C405" w14:textId="7EF9F156" w:rsidR="003F40B5" w:rsidRDefault="003F40B5" w:rsidP="003F40B5">
      <w:pPr>
        <w:pBdr>
          <w:top w:val="double" w:sz="6" w:space="1" w:color="auto"/>
          <w:bottom w:val="double" w:sz="6" w:space="1" w:color="auto"/>
        </w:pBdr>
        <w:tabs>
          <w:tab w:val="left" w:pos="3540"/>
        </w:tabs>
        <w:rPr>
          <w:sz w:val="28"/>
          <w:szCs w:val="28"/>
        </w:rPr>
      </w:pPr>
      <w:r w:rsidRPr="003F40B5">
        <w:rPr>
          <w:sz w:val="28"/>
          <w:szCs w:val="28"/>
        </w:rPr>
        <w:t xml:space="preserve">Tutorial </w:t>
      </w:r>
      <w:r w:rsidR="004E6BAC">
        <w:rPr>
          <w:sz w:val="28"/>
          <w:szCs w:val="28"/>
        </w:rPr>
        <w:t>7</w:t>
      </w:r>
      <w:r w:rsidRPr="003F40B5">
        <w:rPr>
          <w:sz w:val="28"/>
          <w:szCs w:val="28"/>
        </w:rPr>
        <w:t xml:space="preserve">: Understanding Props and </w:t>
      </w:r>
      <w:proofErr w:type="spellStart"/>
      <w:r w:rsidRPr="003F40B5">
        <w:rPr>
          <w:sz w:val="28"/>
          <w:szCs w:val="28"/>
        </w:rPr>
        <w:t>PropTypes</w:t>
      </w:r>
      <w:proofErr w:type="spellEnd"/>
    </w:p>
    <w:p w14:paraId="495AE17B" w14:textId="59C82ECE" w:rsidR="007B16B9" w:rsidRDefault="00175677" w:rsidP="003F40B5">
      <w:pPr>
        <w:tabs>
          <w:tab w:val="left" w:pos="3540"/>
        </w:tabs>
      </w:pPr>
      <w:r>
        <w:t xml:space="preserve">JavaScript default import and export </w:t>
      </w:r>
      <w:r w:rsidR="007B16B9">
        <w:t xml:space="preserve">default </w:t>
      </w:r>
      <w:r>
        <w:t>names.</w:t>
      </w:r>
    </w:p>
    <w:p w14:paraId="6FB87617" w14:textId="26BEA64F" w:rsidR="007B16B9" w:rsidRDefault="007B16B9" w:rsidP="003F40B5">
      <w:pPr>
        <w:tabs>
          <w:tab w:val="left" w:pos="3540"/>
        </w:tabs>
      </w:pPr>
      <w:r>
        <w:lastRenderedPageBreak/>
        <w:t xml:space="preserve">Suppose we create module1.js, then to </w:t>
      </w:r>
      <w:r w:rsidR="00B14CCE">
        <w:t>r</w:t>
      </w:r>
      <w:r>
        <w:t xml:space="preserve">un it we can write: </w:t>
      </w:r>
    </w:p>
    <w:p w14:paraId="7937A956" w14:textId="53768080" w:rsidR="007B16B9" w:rsidRDefault="007B16B9" w:rsidP="007B16B9">
      <w:pPr>
        <w:pStyle w:val="ListParagraph"/>
        <w:numPr>
          <w:ilvl w:val="0"/>
          <w:numId w:val="1"/>
        </w:numPr>
        <w:tabs>
          <w:tab w:val="left" w:pos="3540"/>
        </w:tabs>
      </w:pPr>
      <w:r>
        <w:t>node .\module1.js</w:t>
      </w:r>
    </w:p>
    <w:p w14:paraId="042C9AA0" w14:textId="52A4DA85" w:rsidR="007B16B9" w:rsidRDefault="007B16B9" w:rsidP="007B16B9">
      <w:pPr>
        <w:tabs>
          <w:tab w:val="left" w:pos="3540"/>
        </w:tabs>
      </w:pPr>
      <w:r>
        <w:t xml:space="preserve">Keep in mind that it says any error then </w:t>
      </w:r>
      <w:r w:rsidR="00977110">
        <w:t>,</w:t>
      </w:r>
      <w:r>
        <w:t xml:space="preserve">we can add ‘m’ before </w:t>
      </w:r>
      <w:proofErr w:type="spellStart"/>
      <w:r>
        <w:t>js</w:t>
      </w:r>
      <w:proofErr w:type="spellEnd"/>
      <w:r>
        <w:t xml:space="preserve"> </w:t>
      </w:r>
      <w:r w:rsidR="001050EE">
        <w:t>extension</w:t>
      </w:r>
      <w:r>
        <w:t xml:space="preserve"> like following:</w:t>
      </w:r>
    </w:p>
    <w:p w14:paraId="46B1232B" w14:textId="53006E79" w:rsidR="00BE39D0" w:rsidRDefault="007B16B9" w:rsidP="007B16B9">
      <w:pPr>
        <w:tabs>
          <w:tab w:val="left" w:pos="3540"/>
        </w:tabs>
      </w:pPr>
      <w:r>
        <w:t>(module1.mjs)</w:t>
      </w:r>
    </w:p>
    <w:p w14:paraId="3516E48E" w14:textId="6844CDAC" w:rsidR="00BE39D0" w:rsidRDefault="00BE39D0" w:rsidP="007B16B9">
      <w:pPr>
        <w:tabs>
          <w:tab w:val="left" w:pos="3540"/>
        </w:tabs>
      </w:pPr>
      <w:r>
        <w:t xml:space="preserve">We can create component in another folder inside </w:t>
      </w:r>
      <w:proofErr w:type="spellStart"/>
      <w:r>
        <w:t>src</w:t>
      </w:r>
      <w:proofErr w:type="spellEnd"/>
      <w:r>
        <w:t xml:space="preserve"> folder and use them in our Apps.js</w:t>
      </w:r>
    </w:p>
    <w:p w14:paraId="329339EB" w14:textId="1E3017B4" w:rsidR="00C74A5F" w:rsidRDefault="00C74A5F" w:rsidP="007B16B9">
      <w:pPr>
        <w:tabs>
          <w:tab w:val="left" w:pos="3540"/>
        </w:tabs>
      </w:pPr>
      <w:r>
        <w:t xml:space="preserve">We can pass props in </w:t>
      </w:r>
      <w:r w:rsidR="001050EE">
        <w:t>function-based</w:t>
      </w:r>
      <w:r>
        <w:t xml:space="preserve"> component like parameter in </w:t>
      </w:r>
      <w:r w:rsidR="001050EE">
        <w:t>function</w:t>
      </w:r>
      <w:r>
        <w:t>. Now we can pass the arguments from the Apps.js by adding them like following:</w:t>
      </w:r>
    </w:p>
    <w:p w14:paraId="4BE34740" w14:textId="77777777" w:rsidR="00C74A5F" w:rsidRPr="00C74A5F" w:rsidRDefault="00C74A5F" w:rsidP="00C74A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A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A5F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r w:rsidRPr="00C74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A5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74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4A5F">
        <w:rPr>
          <w:rFonts w:ascii="Consolas" w:eastAsia="Times New Roman" w:hAnsi="Consolas" w:cs="Times New Roman"/>
          <w:color w:val="CE9178"/>
          <w:sz w:val="21"/>
          <w:szCs w:val="21"/>
        </w:rPr>
        <w:t>TextUtils</w:t>
      </w:r>
      <w:proofErr w:type="spellEnd"/>
      <w:r w:rsidRPr="00C74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A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A5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280EA5" w14:textId="411F573A" w:rsidR="00C74A5F" w:rsidRDefault="00C74A5F" w:rsidP="007B16B9">
      <w:pPr>
        <w:tabs>
          <w:tab w:val="left" w:pos="3540"/>
        </w:tabs>
      </w:pPr>
      <w:r>
        <w:t>Here title is argument pass in props. We can use if by {</w:t>
      </w:r>
      <w:proofErr w:type="spellStart"/>
      <w:r>
        <w:t>props.title</w:t>
      </w:r>
      <w:proofErr w:type="spellEnd"/>
      <w:r>
        <w:t>}</w:t>
      </w:r>
    </w:p>
    <w:p w14:paraId="6A623591" w14:textId="4AB8C5AA" w:rsidR="0095610B" w:rsidRDefault="0095610B" w:rsidP="007B16B9">
      <w:pPr>
        <w:tabs>
          <w:tab w:val="left" w:pos="3540"/>
        </w:tabs>
      </w:pPr>
      <w:r>
        <w:t xml:space="preserve">We can make </w:t>
      </w:r>
      <w:proofErr w:type="spellStart"/>
      <w:r>
        <w:t>proptype</w:t>
      </w:r>
      <w:proofErr w:type="spellEnd"/>
      <w:r>
        <w:t xml:space="preserve"> fix and also make it require by importing and using props-type.</w:t>
      </w:r>
    </w:p>
    <w:p w14:paraId="1AA4597A" w14:textId="77777777" w:rsidR="0095610B" w:rsidRPr="0095610B" w:rsidRDefault="0095610B" w:rsidP="00956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0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>PropTypes</w:t>
      </w:r>
      <w:proofErr w:type="spellEnd"/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10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10B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45824" w14:textId="77777777" w:rsidR="0095610B" w:rsidRPr="0095610B" w:rsidRDefault="0095610B" w:rsidP="00956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>Navbar.prototype</w:t>
      </w:r>
      <w:proofErr w:type="spellEnd"/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77637AA" w14:textId="77777777" w:rsidR="0095610B" w:rsidRPr="0095610B" w:rsidRDefault="0095610B" w:rsidP="00956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title: </w:t>
      </w:r>
      <w:proofErr w:type="spellStart"/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>PropTypes.string.isRequired</w:t>
      </w:r>
      <w:proofErr w:type="spellEnd"/>
    </w:p>
    <w:p w14:paraId="0D427CC2" w14:textId="77777777" w:rsidR="0095610B" w:rsidRPr="0095610B" w:rsidRDefault="0095610B" w:rsidP="00956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1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4D13C0" w14:textId="101B5C5C" w:rsidR="0095610B" w:rsidRDefault="00C90C59" w:rsidP="007B16B9">
      <w:pPr>
        <w:tabs>
          <w:tab w:val="left" w:pos="3540"/>
        </w:tabs>
      </w:pPr>
      <w:r>
        <w:t>I have created module1.mjs and module2.mjs to understand the concept of named and default import and export of names.</w:t>
      </w:r>
    </w:p>
    <w:p w14:paraId="04B2EE99" w14:textId="5F780765" w:rsidR="001078E1" w:rsidRDefault="001078E1" w:rsidP="007B16B9">
      <w:pPr>
        <w:tabs>
          <w:tab w:val="left" w:pos="3540"/>
        </w:tabs>
      </w:pPr>
    </w:p>
    <w:p w14:paraId="1AC0A727" w14:textId="3D0CFC98" w:rsidR="001078E1" w:rsidRDefault="001078E1" w:rsidP="007B16B9">
      <w:pPr>
        <w:pBdr>
          <w:bottom w:val="single" w:sz="6" w:space="1" w:color="auto"/>
        </w:pBdr>
        <w:tabs>
          <w:tab w:val="left" w:pos="3540"/>
        </w:tabs>
      </w:pPr>
      <w:r>
        <w:t>Here note that if we use .</w:t>
      </w:r>
      <w:proofErr w:type="spellStart"/>
      <w:r>
        <w:t>js</w:t>
      </w:r>
      <w:proofErr w:type="spellEnd"/>
      <w:r>
        <w:t xml:space="preserve"> </w:t>
      </w:r>
      <w:r w:rsidR="001050EE">
        <w:t>extension</w:t>
      </w:r>
      <w:r>
        <w:t xml:space="preserve"> then we will get the following error</w:t>
      </w:r>
    </w:p>
    <w:p w14:paraId="510B3F1D" w14:textId="77777777" w:rsidR="00593FA4" w:rsidRDefault="00593FA4" w:rsidP="007B16B9">
      <w:pPr>
        <w:tabs>
          <w:tab w:val="left" w:pos="3540"/>
        </w:tabs>
      </w:pPr>
    </w:p>
    <w:p w14:paraId="3B1A3FC7" w14:textId="77777777" w:rsidR="001078E1" w:rsidRDefault="001078E1" w:rsidP="001078E1">
      <w:pPr>
        <w:tabs>
          <w:tab w:val="left" w:pos="3540"/>
        </w:tabs>
      </w:pPr>
      <w:r>
        <w:t>PS C:\Users\Dell\OneDrive\Desktop\React-with-Git&gt; node .\react-learning\</w:t>
      </w:r>
      <w:proofErr w:type="spellStart"/>
      <w:r>
        <w:t>src</w:t>
      </w:r>
      <w:proofErr w:type="spellEnd"/>
      <w:r>
        <w:t>\components\module1.js</w:t>
      </w:r>
    </w:p>
    <w:p w14:paraId="790D76B4" w14:textId="77777777" w:rsidR="001078E1" w:rsidRDefault="001078E1" w:rsidP="001078E1">
      <w:pPr>
        <w:tabs>
          <w:tab w:val="left" w:pos="3540"/>
        </w:tabs>
      </w:pPr>
      <w:r>
        <w:t xml:space="preserve">(node:10376) Warning: To load an ES module, set "type": "module" in the </w:t>
      </w:r>
      <w:proofErr w:type="spellStart"/>
      <w:r>
        <w:t>package.json</w:t>
      </w:r>
      <w:proofErr w:type="spellEnd"/>
      <w:r>
        <w:t xml:space="preserve"> or use the .</w:t>
      </w:r>
      <w:proofErr w:type="spellStart"/>
      <w:r>
        <w:t>mjs</w:t>
      </w:r>
      <w:proofErr w:type="spellEnd"/>
      <w:r>
        <w:t xml:space="preserve"> extension.</w:t>
      </w:r>
    </w:p>
    <w:p w14:paraId="148FC730" w14:textId="77777777" w:rsidR="001078E1" w:rsidRDefault="001078E1" w:rsidP="001078E1">
      <w:pPr>
        <w:tabs>
          <w:tab w:val="left" w:pos="3540"/>
        </w:tabs>
      </w:pPr>
      <w:r>
        <w:t>(Use `node --trace-warnings ...` to show where the warning was created)</w:t>
      </w:r>
    </w:p>
    <w:p w14:paraId="6AD93036" w14:textId="77777777" w:rsidR="001078E1" w:rsidRDefault="001078E1" w:rsidP="001078E1">
      <w:pPr>
        <w:tabs>
          <w:tab w:val="left" w:pos="3540"/>
        </w:tabs>
      </w:pPr>
      <w:r>
        <w:t>C:\Users\Dell\OneDrive\Desktop\React-with-Git\react-learning\src\components\module1.js:1</w:t>
      </w:r>
    </w:p>
    <w:p w14:paraId="291B752A" w14:textId="77777777" w:rsidR="001078E1" w:rsidRDefault="001078E1" w:rsidP="001078E1">
      <w:pPr>
        <w:tabs>
          <w:tab w:val="left" w:pos="3540"/>
        </w:tabs>
      </w:pPr>
      <w:r>
        <w:t>import aa from './module2.js';</w:t>
      </w:r>
    </w:p>
    <w:p w14:paraId="1D6A9551" w14:textId="77777777" w:rsidR="001078E1" w:rsidRDefault="001078E1" w:rsidP="001078E1">
      <w:pPr>
        <w:tabs>
          <w:tab w:val="left" w:pos="3540"/>
        </w:tabs>
      </w:pPr>
      <w:r>
        <w:t>^^^^^^</w:t>
      </w:r>
    </w:p>
    <w:p w14:paraId="1CEEFBBA" w14:textId="77777777" w:rsidR="001078E1" w:rsidRDefault="001078E1" w:rsidP="001078E1">
      <w:pPr>
        <w:tabs>
          <w:tab w:val="left" w:pos="3540"/>
        </w:tabs>
      </w:pPr>
    </w:p>
    <w:p w14:paraId="173BC3FF" w14:textId="77777777" w:rsidR="001078E1" w:rsidRDefault="001078E1" w:rsidP="001078E1">
      <w:pPr>
        <w:tabs>
          <w:tab w:val="left" w:pos="3540"/>
        </w:tabs>
      </w:pPr>
      <w:proofErr w:type="spellStart"/>
      <w:r>
        <w:t>SyntaxError</w:t>
      </w:r>
      <w:proofErr w:type="spellEnd"/>
      <w:r>
        <w:t>: Cannot use import statement outside a module</w:t>
      </w:r>
    </w:p>
    <w:p w14:paraId="6ADAD4AB" w14:textId="77777777" w:rsidR="001078E1" w:rsidRDefault="001078E1" w:rsidP="001078E1">
      <w:pPr>
        <w:tabs>
          <w:tab w:val="left" w:pos="3540"/>
        </w:tabs>
      </w:pPr>
      <w:r>
        <w:t xml:space="preserve">    at </w:t>
      </w:r>
      <w:proofErr w:type="spellStart"/>
      <w:r>
        <w:t>Object.compileFunction</w:t>
      </w:r>
      <w:proofErr w:type="spellEnd"/>
      <w:r>
        <w:t xml:space="preserve"> (node:vm:352:18)</w:t>
      </w:r>
    </w:p>
    <w:p w14:paraId="681D8573" w14:textId="77777777" w:rsidR="001078E1" w:rsidRDefault="001078E1" w:rsidP="001078E1">
      <w:pPr>
        <w:tabs>
          <w:tab w:val="left" w:pos="3540"/>
        </w:tabs>
      </w:pPr>
      <w:r>
        <w:t xml:space="preserve">    at </w:t>
      </w:r>
      <w:proofErr w:type="spellStart"/>
      <w:r>
        <w:t>wrapSafe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/loader:1027:15)</w:t>
      </w:r>
    </w:p>
    <w:p w14:paraId="4F958B2E" w14:textId="77777777" w:rsidR="001078E1" w:rsidRDefault="001078E1" w:rsidP="001078E1">
      <w:pPr>
        <w:tabs>
          <w:tab w:val="left" w:pos="3540"/>
        </w:tabs>
      </w:pPr>
      <w:r>
        <w:t xml:space="preserve">    at </w:t>
      </w:r>
      <w:proofErr w:type="spellStart"/>
      <w:r>
        <w:t>Module._compile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/loader:1063:27)</w:t>
      </w:r>
    </w:p>
    <w:p w14:paraId="37094DF6" w14:textId="77777777" w:rsidR="001078E1" w:rsidRDefault="001078E1" w:rsidP="001078E1">
      <w:pPr>
        <w:tabs>
          <w:tab w:val="left" w:pos="3540"/>
        </w:tabs>
      </w:pPr>
      <w:r>
        <w:t xml:space="preserve">    at Object.Module._extensions..</w:t>
      </w:r>
      <w:proofErr w:type="spellStart"/>
      <w:r>
        <w:t>js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 xml:space="preserve">/loader:1153:10)    </w:t>
      </w:r>
    </w:p>
    <w:p w14:paraId="7B009F92" w14:textId="77777777" w:rsidR="001078E1" w:rsidRDefault="001078E1" w:rsidP="001078E1">
      <w:pPr>
        <w:tabs>
          <w:tab w:val="left" w:pos="3540"/>
        </w:tabs>
      </w:pPr>
      <w:r>
        <w:lastRenderedPageBreak/>
        <w:t xml:space="preserve">    at </w:t>
      </w:r>
      <w:proofErr w:type="spellStart"/>
      <w:r>
        <w:t>Module.load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/loader:975:32)</w:t>
      </w:r>
    </w:p>
    <w:p w14:paraId="61F68FA2" w14:textId="77777777" w:rsidR="001078E1" w:rsidRDefault="001078E1" w:rsidP="001078E1">
      <w:pPr>
        <w:tabs>
          <w:tab w:val="left" w:pos="3540"/>
        </w:tabs>
      </w:pPr>
      <w:r>
        <w:t xml:space="preserve">    at </w:t>
      </w:r>
      <w:proofErr w:type="spellStart"/>
      <w:r>
        <w:t>Function.Module._load</w:t>
      </w:r>
      <w:proofErr w:type="spellEnd"/>
      <w:r>
        <w:t xml:space="preserve"> (</w:t>
      </w:r>
      <w:proofErr w:type="spellStart"/>
      <w:r>
        <w:t>node:internal</w:t>
      </w:r>
      <w:proofErr w:type="spellEnd"/>
      <w:r>
        <w:t>/modules/</w:t>
      </w:r>
      <w:proofErr w:type="spellStart"/>
      <w:r>
        <w:t>cjs</w:t>
      </w:r>
      <w:proofErr w:type="spellEnd"/>
      <w:r>
        <w:t>/loader:822:12)</w:t>
      </w:r>
    </w:p>
    <w:p w14:paraId="4AF133C2" w14:textId="77777777" w:rsidR="001078E1" w:rsidRDefault="001078E1" w:rsidP="001078E1">
      <w:pPr>
        <w:tabs>
          <w:tab w:val="left" w:pos="3540"/>
        </w:tabs>
      </w:pPr>
      <w:r>
        <w:t xml:space="preserve">    at </w:t>
      </w:r>
      <w:proofErr w:type="spellStart"/>
      <w:r>
        <w:t>Function.executeUserEntryPoint</w:t>
      </w:r>
      <w:proofErr w:type="spellEnd"/>
      <w:r>
        <w:t xml:space="preserve"> [as </w:t>
      </w:r>
      <w:proofErr w:type="spellStart"/>
      <w:r>
        <w:t>runMain</w:t>
      </w:r>
      <w:proofErr w:type="spellEnd"/>
      <w:r>
        <w:t>] (</w:t>
      </w:r>
      <w:proofErr w:type="spellStart"/>
      <w:r>
        <w:t>node:internal</w:t>
      </w:r>
      <w:proofErr w:type="spellEnd"/>
      <w:r>
        <w:t>/modules/run_main:77:12)</w:t>
      </w:r>
    </w:p>
    <w:p w14:paraId="225B87A0" w14:textId="77777777" w:rsidR="001078E1" w:rsidRDefault="001078E1" w:rsidP="001078E1">
      <w:pPr>
        <w:pBdr>
          <w:bottom w:val="single" w:sz="6" w:space="1" w:color="auto"/>
        </w:pBdr>
        <w:tabs>
          <w:tab w:val="left" w:pos="3540"/>
        </w:tabs>
      </w:pPr>
      <w:r>
        <w:t xml:space="preserve">    at </w:t>
      </w:r>
      <w:proofErr w:type="spellStart"/>
      <w:r>
        <w:t>node:internal</w:t>
      </w:r>
      <w:proofErr w:type="spellEnd"/>
      <w:r>
        <w:t>/main/run_main_module:17:47</w:t>
      </w:r>
    </w:p>
    <w:p w14:paraId="7950E4FB" w14:textId="77777777" w:rsidR="00593FA4" w:rsidRDefault="00593FA4" w:rsidP="001078E1">
      <w:pPr>
        <w:tabs>
          <w:tab w:val="left" w:pos="3540"/>
        </w:tabs>
      </w:pPr>
    </w:p>
    <w:p w14:paraId="0EA9E661" w14:textId="228D58CB" w:rsidR="001078E1" w:rsidRDefault="001078E1" w:rsidP="001078E1">
      <w:pPr>
        <w:tabs>
          <w:tab w:val="left" w:pos="3540"/>
        </w:tabs>
      </w:pPr>
      <w:r>
        <w:t xml:space="preserve">To solve </w:t>
      </w:r>
      <w:r w:rsidR="001050EE">
        <w:t>this,</w:t>
      </w:r>
      <w:r>
        <w:t xml:space="preserve"> we use .</w:t>
      </w:r>
      <w:proofErr w:type="spellStart"/>
      <w:r>
        <w:t>mjs</w:t>
      </w:r>
      <w:proofErr w:type="spellEnd"/>
      <w:r>
        <w:t xml:space="preserve"> </w:t>
      </w:r>
      <w:r w:rsidR="001050EE">
        <w:t>extension</w:t>
      </w:r>
      <w:r>
        <w:t xml:space="preserve"> instead of .</w:t>
      </w:r>
      <w:proofErr w:type="spellStart"/>
      <w:r>
        <w:t>js</w:t>
      </w:r>
      <w:proofErr w:type="spellEnd"/>
    </w:p>
    <w:p w14:paraId="6CE81FA2" w14:textId="5F32EF04" w:rsidR="000816AD" w:rsidRDefault="001944BD" w:rsidP="001078E1">
      <w:pPr>
        <w:tabs>
          <w:tab w:val="left" w:pos="3540"/>
        </w:tabs>
        <w:rPr>
          <w:b/>
          <w:bCs/>
          <w:sz w:val="32"/>
          <w:szCs w:val="32"/>
          <w:u w:val="single"/>
        </w:rPr>
      </w:pPr>
      <w:r>
        <w:t xml:space="preserve">Note that we </w:t>
      </w:r>
      <w:proofErr w:type="spellStart"/>
      <w:r>
        <w:t>can not</w:t>
      </w:r>
      <w:proofErr w:type="spellEnd"/>
      <w:r>
        <w:t xml:space="preserve"> have multiple defaults for </w:t>
      </w:r>
      <w:r w:rsidR="001050EE">
        <w:t>export</w:t>
      </w:r>
      <w:r>
        <w:t xml:space="preserve"> </w:t>
      </w:r>
      <w:r w:rsidR="001050EE">
        <w:t>statements</w:t>
      </w:r>
      <w:r>
        <w:t>.</w:t>
      </w:r>
      <w:r w:rsidR="000816AD">
        <w:t xml:space="preserve"> </w:t>
      </w:r>
      <w:r w:rsidR="000816AD" w:rsidRPr="00593FA4">
        <w:rPr>
          <w:b/>
          <w:bCs/>
          <w:sz w:val="32"/>
          <w:szCs w:val="32"/>
          <w:u w:val="single"/>
        </w:rPr>
        <w:t xml:space="preserve">One more thing to be noted is props are Read only, we </w:t>
      </w:r>
      <w:r w:rsidR="001050EE" w:rsidRPr="00593FA4">
        <w:rPr>
          <w:b/>
          <w:bCs/>
          <w:sz w:val="32"/>
          <w:szCs w:val="32"/>
          <w:u w:val="single"/>
        </w:rPr>
        <w:t>cannot</w:t>
      </w:r>
      <w:r w:rsidR="000816AD" w:rsidRPr="00593FA4">
        <w:rPr>
          <w:b/>
          <w:bCs/>
          <w:sz w:val="32"/>
          <w:szCs w:val="32"/>
          <w:u w:val="single"/>
        </w:rPr>
        <w:t xml:space="preserve"> change them.</w:t>
      </w:r>
    </w:p>
    <w:p w14:paraId="6BEB8F1D" w14:textId="41E398CA" w:rsidR="00593FA4" w:rsidRDefault="00593FA4" w:rsidP="001078E1">
      <w:pPr>
        <w:tabs>
          <w:tab w:val="left" w:pos="3540"/>
        </w:tabs>
        <w:rPr>
          <w:b/>
          <w:bCs/>
          <w:sz w:val="32"/>
          <w:szCs w:val="32"/>
          <w:u w:val="single"/>
        </w:rPr>
      </w:pPr>
    </w:p>
    <w:p w14:paraId="5369464A" w14:textId="1E942F04" w:rsidR="00593FA4" w:rsidRDefault="00593FA4" w:rsidP="001078E1">
      <w:pPr>
        <w:tabs>
          <w:tab w:val="left" w:pos="3540"/>
        </w:tabs>
      </w:pPr>
      <w:r>
        <w:t>Default Props:</w:t>
      </w:r>
    </w:p>
    <w:p w14:paraId="102E596C" w14:textId="77777777" w:rsidR="009E45B2" w:rsidRPr="009E45B2" w:rsidRDefault="009E45B2" w:rsidP="009E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45B2">
        <w:rPr>
          <w:rFonts w:ascii="Consolas" w:eastAsia="Times New Roman" w:hAnsi="Consolas" w:cs="Times New Roman"/>
          <w:color w:val="D4D4D4"/>
          <w:sz w:val="21"/>
          <w:szCs w:val="21"/>
        </w:rPr>
        <w:t>Navbar.defaultProps</w:t>
      </w:r>
      <w:proofErr w:type="spellEnd"/>
      <w:r w:rsidRPr="009E4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D293A42" w14:textId="77777777" w:rsidR="009E45B2" w:rsidRPr="009E45B2" w:rsidRDefault="009E45B2" w:rsidP="009E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title: </w:t>
      </w:r>
      <w:r w:rsidRPr="009E45B2">
        <w:rPr>
          <w:rFonts w:ascii="Consolas" w:eastAsia="Times New Roman" w:hAnsi="Consolas" w:cs="Times New Roman"/>
          <w:color w:val="CE9178"/>
          <w:sz w:val="21"/>
          <w:szCs w:val="21"/>
        </w:rPr>
        <w:t>"I am Good Title"</w:t>
      </w:r>
    </w:p>
    <w:p w14:paraId="11ACCE65" w14:textId="77777777" w:rsidR="009E45B2" w:rsidRPr="009E45B2" w:rsidRDefault="009E45B2" w:rsidP="009E45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45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DC5CA2" w14:textId="64DF59CC" w:rsidR="00593FA4" w:rsidRDefault="00593FA4" w:rsidP="001078E1">
      <w:pPr>
        <w:tabs>
          <w:tab w:val="left" w:pos="3540"/>
        </w:tabs>
      </w:pPr>
    </w:p>
    <w:p w14:paraId="6784C48B" w14:textId="6146F56C" w:rsidR="00B456F5" w:rsidRDefault="00B456F5" w:rsidP="001078E1">
      <w:pPr>
        <w:tabs>
          <w:tab w:val="left" w:pos="3540"/>
        </w:tabs>
        <w:rPr>
          <w:b/>
          <w:bCs/>
          <w:sz w:val="40"/>
          <w:szCs w:val="40"/>
        </w:rPr>
      </w:pPr>
      <w:r w:rsidRPr="00B456F5">
        <w:rPr>
          <w:b/>
          <w:bCs/>
          <w:sz w:val="40"/>
          <w:szCs w:val="40"/>
        </w:rPr>
        <w:t>React Hooks</w:t>
      </w:r>
      <w:r>
        <w:rPr>
          <w:b/>
          <w:bCs/>
          <w:sz w:val="40"/>
          <w:szCs w:val="40"/>
        </w:rPr>
        <w:t xml:space="preserve">: React Hooks are that something that let us use the react class </w:t>
      </w:r>
      <w:r w:rsidR="001050EE">
        <w:rPr>
          <w:b/>
          <w:bCs/>
          <w:sz w:val="40"/>
          <w:szCs w:val="40"/>
        </w:rPr>
        <w:t>component-based</w:t>
      </w:r>
      <w:r>
        <w:rPr>
          <w:b/>
          <w:bCs/>
          <w:sz w:val="40"/>
          <w:szCs w:val="40"/>
        </w:rPr>
        <w:t xml:space="preserve"> features in </w:t>
      </w:r>
      <w:r w:rsidR="001050EE">
        <w:rPr>
          <w:b/>
          <w:bCs/>
          <w:sz w:val="40"/>
          <w:szCs w:val="40"/>
        </w:rPr>
        <w:t>function-based</w:t>
      </w:r>
      <w:r>
        <w:rPr>
          <w:b/>
          <w:bCs/>
          <w:sz w:val="40"/>
          <w:szCs w:val="40"/>
        </w:rPr>
        <w:t xml:space="preserve"> components.</w:t>
      </w:r>
    </w:p>
    <w:p w14:paraId="30097E49" w14:textId="72595C29" w:rsidR="00B456F5" w:rsidRDefault="00B456F5" w:rsidP="001078E1">
      <w:pPr>
        <w:tabs>
          <w:tab w:val="left" w:pos="354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sz w:val="28"/>
          <w:szCs w:val="28"/>
        </w:rPr>
        <w:t xml:space="preserve">this is </w:t>
      </w:r>
      <w:r w:rsidR="001050EE">
        <w:rPr>
          <w:sz w:val="28"/>
          <w:szCs w:val="28"/>
        </w:rPr>
        <w:t>class-based</w:t>
      </w:r>
      <w:r>
        <w:rPr>
          <w:sz w:val="28"/>
          <w:szCs w:val="28"/>
        </w:rPr>
        <w:t xml:space="preserve"> feature, to use this in </w:t>
      </w:r>
      <w:r w:rsidR="001050EE">
        <w:rPr>
          <w:sz w:val="28"/>
          <w:szCs w:val="28"/>
        </w:rPr>
        <w:t>function-based</w:t>
      </w:r>
      <w:r>
        <w:rPr>
          <w:sz w:val="28"/>
          <w:szCs w:val="28"/>
        </w:rPr>
        <w:t xml:space="preserve"> component we need hook which is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.</w:t>
      </w:r>
    </w:p>
    <w:p w14:paraId="5A3BF372" w14:textId="371C616A" w:rsidR="00C22E16" w:rsidRDefault="00C22E16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Normally, variables “disappear” when the function exits but state variables are preserved by React.</w:t>
      </w:r>
    </w:p>
    <w:p w14:paraId="2F2B375E" w14:textId="4C8E8079" w:rsidR="004A1715" w:rsidRDefault="004A1715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You will note that if you add onclick event on button and changing the text value that is contained inside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textarea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that will theow an error in console that you should add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onchange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event in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textarea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1E37D99" w14:textId="739B8F69" w:rsidR="009A0D1A" w:rsidRDefault="009A0D1A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State is One type of variable that can be changed using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setvar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like of.</w:t>
      </w:r>
    </w:p>
    <w:p w14:paraId="31D99AD1" w14:textId="04151E85" w:rsidR="009A0D1A" w:rsidRDefault="009A0D1A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</w:p>
    <w:p w14:paraId="39407895" w14:textId="311AD944" w:rsidR="009A0D1A" w:rsidRDefault="009A0D1A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Handling Event.</w:t>
      </w:r>
      <w:r w:rsidR="002A5C59">
        <w:rPr>
          <w:rFonts w:ascii="Segoe UI" w:hAnsi="Segoe UI" w:cs="Segoe UI"/>
          <w:color w:val="000000"/>
          <w:sz w:val="26"/>
          <w:szCs w:val="26"/>
        </w:rPr>
        <w:t xml:space="preserve"> We can watch the commit online.</w:t>
      </w:r>
    </w:p>
    <w:p w14:paraId="6E0DCE62" w14:textId="5B51027A" w:rsidR="00423C74" w:rsidRDefault="00423C74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Noted Point: I have noted that in react also if button type is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submit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then the page will surly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realoded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 If you want that your page should not reload then remove type=”submit” form the button tag.</w:t>
      </w:r>
    </w:p>
    <w:p w14:paraId="4DD8E500" w14:textId="3E11E65F" w:rsidR="00A77398" w:rsidRDefault="00A77398" w:rsidP="001078E1">
      <w:pPr>
        <w:pBdr>
          <w:bottom w:val="double" w:sz="6" w:space="1" w:color="auto"/>
        </w:pBd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 have learned to make the text area writable. If we are using the value form another variable.</w:t>
      </w:r>
    </w:p>
    <w:p w14:paraId="61F049B6" w14:textId="45B8C217" w:rsidR="00A21847" w:rsidRDefault="00A21847" w:rsidP="001078E1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A21847">
        <w:rPr>
          <w:rFonts w:ascii="Segoe UI" w:hAnsi="Segoe UI" w:cs="Segoe UI"/>
          <w:b/>
          <w:bCs/>
          <w:color w:val="000000"/>
          <w:sz w:val="26"/>
          <w:szCs w:val="26"/>
        </w:rPr>
        <w:t>Tut 8 : Add your own functionality (I am adding copy button)</w:t>
      </w:r>
    </w:p>
    <w:p w14:paraId="5BFAD5DA" w14:textId="0129092E" w:rsidR="00E44C5D" w:rsidRDefault="00E44C5D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I have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desided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add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jquery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my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react app to add copy functionality.</w:t>
      </w:r>
    </w:p>
    <w:p w14:paraId="1E51CD9B" w14:textId="4F4CC51E" w:rsidR="00E44C5D" w:rsidRDefault="00E44C5D" w:rsidP="001078E1">
      <w:p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To add the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Jquery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Following Steps only </w:t>
      </w:r>
    </w:p>
    <w:p w14:paraId="4F32F9FF" w14:textId="5CD7DD95" w:rsidR="00E44C5D" w:rsidRPr="00E44C5D" w:rsidRDefault="00E44C5D" w:rsidP="00E44C5D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jquery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–save</w:t>
      </w:r>
    </w:p>
    <w:p w14:paraId="2B189D4D" w14:textId="77777777" w:rsidR="00E44C5D" w:rsidRPr="00E44C5D" w:rsidRDefault="00E44C5D" w:rsidP="00E44C5D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E44C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2. Now open project in your favorite IDE and import </w:t>
      </w:r>
      <w:proofErr w:type="spellStart"/>
      <w:r w:rsidRPr="00E44C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jquery</w:t>
      </w:r>
      <w:proofErr w:type="spellEnd"/>
      <w:r w:rsidRPr="00E44C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the file where you want to manipulate DOM.</w:t>
      </w:r>
    </w:p>
    <w:p w14:paraId="79049A21" w14:textId="69513E24" w:rsidR="00CD13EF" w:rsidRPr="00CD13EF" w:rsidRDefault="00E44C5D" w:rsidP="00CD13EF">
      <w:pPr>
        <w:pStyle w:val="ListParagraph"/>
        <w:numPr>
          <w:ilvl w:val="0"/>
          <w:numId w:val="1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C5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$ from '</w:t>
      </w:r>
      <w:proofErr w:type="spellStart"/>
      <w:r w:rsidRPr="00E44C5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jquery</w:t>
      </w:r>
      <w:proofErr w:type="spellEnd"/>
      <w:r w:rsidRPr="00E44C5D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</w:t>
      </w:r>
    </w:p>
    <w:p w14:paraId="0B74EE07" w14:textId="6CC9EA14" w:rsidR="00E44C5D" w:rsidRDefault="00E44C5D" w:rsidP="00E874BE">
      <w:pPr>
        <w:pStyle w:val="ListParagraph"/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</w:p>
    <w:p w14:paraId="1925FCE6" w14:textId="046CFAD1" w:rsidR="00CD13EF" w:rsidRDefault="00CD13EF" w:rsidP="00E874BE">
      <w:pPr>
        <w:pStyle w:val="ListParagraph"/>
        <w:pBdr>
          <w:bottom w:val="double" w:sz="6" w:space="1" w:color="auto"/>
        </w:pBdr>
        <w:tabs>
          <w:tab w:val="left" w:pos="3540"/>
        </w:tabs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Note that we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can not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change the props so we use state instead. The other thing is when we are using object of object then we should use the {{ }} “double curly braces”.</w:t>
      </w:r>
    </w:p>
    <w:p w14:paraId="0E1EBC00" w14:textId="49F933C5" w:rsidR="009E0F62" w:rsidRDefault="009E0F62" w:rsidP="009E0F62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40"/>
          <w:szCs w:val="40"/>
        </w:rPr>
      </w:pPr>
      <w:r w:rsidRPr="009E0F62">
        <w:rPr>
          <w:rFonts w:ascii="Segoe UI" w:hAnsi="Segoe UI" w:cs="Segoe UI"/>
          <w:b/>
          <w:bCs/>
          <w:color w:val="000000"/>
          <w:sz w:val="40"/>
          <w:szCs w:val="40"/>
        </w:rPr>
        <w:t xml:space="preserve">Tutorial 12: </w:t>
      </w:r>
    </w:p>
    <w:p w14:paraId="7843E31B" w14:textId="5871A746" w:rsidR="009E0F62" w:rsidRPr="009E0F62" w:rsidRDefault="009E0F62" w:rsidP="009E0F6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we can use “ ` ”, this is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backtics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under Esc, for templating. We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can not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use template strings inside string. To use templating, we have to use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backtics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>.</w:t>
      </w:r>
    </w:p>
    <w:p w14:paraId="1B2B1202" w14:textId="15DB5FEA" w:rsidR="009E0F62" w:rsidRPr="00AD0410" w:rsidRDefault="00AD0410" w:rsidP="009E0F6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color w:val="000000"/>
        </w:rPr>
        <w:t>We can set style by using {{ }}, That means object of object. Ex:</w:t>
      </w:r>
    </w:p>
    <w:p w14:paraId="1BFB63A9" w14:textId="1C4E32E8" w:rsidR="00AD0410" w:rsidRPr="007B76A6" w:rsidRDefault="00AD0410" w:rsidP="00AD0410">
      <w:pPr>
        <w:pStyle w:val="ListParagraph"/>
        <w:numPr>
          <w:ilvl w:val="1"/>
          <w:numId w:val="1"/>
        </w:num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color w:val="000000"/>
        </w:rPr>
        <w:t>Style = {{</w:t>
      </w:r>
      <w:proofErr w:type="spellStart"/>
      <w:r>
        <w:rPr>
          <w:rFonts w:ascii="Segoe UI" w:hAnsi="Segoe UI" w:cs="Segoe UI"/>
          <w:color w:val="000000"/>
        </w:rPr>
        <w:t>backgroundColor</w:t>
      </w:r>
      <w:proofErr w:type="spellEnd"/>
      <w:r>
        <w:rPr>
          <w:rFonts w:ascii="Segoe UI" w:hAnsi="Segoe UI" w:cs="Segoe UI"/>
          <w:color w:val="000000"/>
        </w:rPr>
        <w:t xml:space="preserve">: </w:t>
      </w:r>
      <w:proofErr w:type="spellStart"/>
      <w:r>
        <w:rPr>
          <w:rFonts w:ascii="Segoe UI" w:hAnsi="Segoe UI" w:cs="Segoe UI"/>
          <w:color w:val="000000"/>
        </w:rPr>
        <w:t>props.mode</w:t>
      </w:r>
      <w:proofErr w:type="spellEnd"/>
      <w:r>
        <w:rPr>
          <w:rFonts w:ascii="Segoe UI" w:hAnsi="Segoe UI" w:cs="Segoe UI"/>
          <w:color w:val="000000"/>
        </w:rPr>
        <w:t xml:space="preserve"> === ‘dark’ ? ‘</w:t>
      </w:r>
      <w:proofErr w:type="spellStart"/>
      <w:r>
        <w:rPr>
          <w:rFonts w:ascii="Segoe UI" w:hAnsi="Segoe UI" w:cs="Segoe UI"/>
          <w:color w:val="000000"/>
        </w:rPr>
        <w:t>grey’:’white</w:t>
      </w:r>
      <w:proofErr w:type="spellEnd"/>
      <w:r>
        <w:rPr>
          <w:rFonts w:ascii="Segoe UI" w:hAnsi="Segoe UI" w:cs="Segoe UI"/>
          <w:color w:val="000000"/>
        </w:rPr>
        <w:t xml:space="preserve">’, color: </w:t>
      </w:r>
      <w:proofErr w:type="spellStart"/>
      <w:r>
        <w:rPr>
          <w:rFonts w:ascii="Segoe UI" w:hAnsi="Segoe UI" w:cs="Segoe UI"/>
          <w:color w:val="000000"/>
        </w:rPr>
        <w:t>props.mode</w:t>
      </w:r>
      <w:proofErr w:type="spellEnd"/>
      <w:r>
        <w:rPr>
          <w:rFonts w:ascii="Segoe UI" w:hAnsi="Segoe UI" w:cs="Segoe UI"/>
          <w:color w:val="000000"/>
        </w:rPr>
        <w:t xml:space="preserve"> === ‘dark’ ? ‘</w:t>
      </w:r>
      <w:proofErr w:type="spellStart"/>
      <w:r>
        <w:rPr>
          <w:rFonts w:ascii="Segoe UI" w:hAnsi="Segoe UI" w:cs="Segoe UI"/>
          <w:color w:val="000000"/>
        </w:rPr>
        <w:t>white’:’black</w:t>
      </w:r>
      <w:proofErr w:type="spellEnd"/>
      <w:r>
        <w:rPr>
          <w:rFonts w:ascii="Segoe UI" w:hAnsi="Segoe UI" w:cs="Segoe UI"/>
          <w:color w:val="000000"/>
        </w:rPr>
        <w:t>’}}</w:t>
      </w:r>
    </w:p>
    <w:p w14:paraId="7F03AFB1" w14:textId="3DE74363" w:rsidR="007B76A6" w:rsidRDefault="007B76A6" w:rsidP="007B76A6">
      <w:pPr>
        <w:pBdr>
          <w:bottom w:val="double" w:sz="6" w:space="1" w:color="auto"/>
        </w:pBd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===============================================</w:t>
      </w:r>
    </w:p>
    <w:p w14:paraId="04E2F5AC" w14:textId="67963095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Updating React component: </w:t>
      </w:r>
    </w:p>
    <w:p w14:paraId="07D2ACF5" w14:textId="439124F3" w:rsidR="007B76A6" w:rsidRDefault="007B76A6" w:rsidP="007B76A6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npm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install react@18 react-dom@18</w:t>
      </w:r>
    </w:p>
    <w:p w14:paraId="324367C7" w14:textId="731495AD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Note that in react 18 we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can not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use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ReactDom.render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>. (in index.html)</w:t>
      </w:r>
    </w:p>
    <w:p w14:paraId="353AD573" w14:textId="41878A7D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We can use as following: </w:t>
      </w:r>
    </w:p>
    <w:p w14:paraId="07D8C185" w14:textId="14672746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const root =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ReactDom.createRoot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document.getelementId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>(‘root));</w:t>
      </w:r>
    </w:p>
    <w:p w14:paraId="15B80638" w14:textId="77777777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root.render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>(</w:t>
      </w:r>
    </w:p>
    <w:p w14:paraId="7A971383" w14:textId="4D7AB1C6" w:rsidR="007B76A6" w:rsidRDefault="007B76A6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&lt;App /&gt;; //component.</w:t>
      </w:r>
    </w:p>
    <w:p w14:paraId="545A614D" w14:textId="5997FE44" w:rsidR="007B76A6" w:rsidRDefault="007B76A6" w:rsidP="007B76A6">
      <w:pPr>
        <w:pBdr>
          <w:bottom w:val="double" w:sz="6" w:space="1" w:color="auto"/>
        </w:pBdr>
        <w:tabs>
          <w:tab w:val="left" w:pos="3540"/>
        </w:tabs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)</w:t>
      </w:r>
    </w:p>
    <w:p w14:paraId="2F8E5C6B" w14:textId="36E2543A" w:rsidR="004A6DE6" w:rsidRDefault="004A6DE6" w:rsidP="007B76A6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23C60386" w14:textId="2A202D92" w:rsidR="000C739A" w:rsidRDefault="000C739A" w:rsidP="007B76A6">
      <w:pPr>
        <w:tabs>
          <w:tab w:val="left" w:pos="3540"/>
        </w:tabs>
        <w:rPr>
          <w:rFonts w:ascii="Segoe UI" w:hAnsi="Segoe UI" w:cs="Segoe UI"/>
          <w:b/>
          <w:bCs/>
          <w:color w:val="000000"/>
          <w:sz w:val="52"/>
          <w:szCs w:val="52"/>
        </w:rPr>
      </w:pPr>
      <w:r w:rsidRPr="000C739A">
        <w:rPr>
          <w:rFonts w:ascii="Segoe UI" w:hAnsi="Segoe UI" w:cs="Segoe UI"/>
          <w:b/>
          <w:bCs/>
          <w:color w:val="000000"/>
          <w:sz w:val="52"/>
          <w:szCs w:val="52"/>
        </w:rPr>
        <w:t>React Router:</w:t>
      </w:r>
    </w:p>
    <w:p w14:paraId="2F810CB0" w14:textId="7A5F7C72" w:rsidR="000C739A" w:rsidRPr="000C739A" w:rsidRDefault="000C739A" w:rsidP="007B76A6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React router used to change the particular component without reloading the page. To install the router:</w:t>
      </w:r>
    </w:p>
    <w:p w14:paraId="4C53589D" w14:textId="4CD9A476" w:rsidR="000C739A" w:rsidRPr="007A2052" w:rsidRDefault="000C739A" w:rsidP="000C739A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0C739A">
        <w:rPr>
          <w:rFonts w:ascii="Consolas" w:hAnsi="Consolas"/>
          <w:color w:val="B6B6B6"/>
          <w:sz w:val="21"/>
          <w:szCs w:val="21"/>
          <w:shd w:val="clear" w:color="auto" w:fill="1E1E1E"/>
        </w:rPr>
        <w:t>npm</w:t>
      </w:r>
      <w:proofErr w:type="spellEnd"/>
      <w:r w:rsidRPr="000C739A">
        <w:rPr>
          <w:rFonts w:ascii="Consolas" w:hAnsi="Consolas"/>
          <w:color w:val="B6B6B6"/>
          <w:sz w:val="21"/>
          <w:szCs w:val="21"/>
          <w:shd w:val="clear" w:color="auto" w:fill="1E1E1E"/>
        </w:rPr>
        <w:t xml:space="preserve"> install react-router-</w:t>
      </w:r>
      <w:proofErr w:type="spellStart"/>
      <w:r w:rsidRPr="000C739A">
        <w:rPr>
          <w:rFonts w:ascii="Consolas" w:hAnsi="Consolas"/>
          <w:color w:val="B6B6B6"/>
          <w:sz w:val="21"/>
          <w:szCs w:val="21"/>
          <w:shd w:val="clear" w:color="auto" w:fill="1E1E1E"/>
        </w:rPr>
        <w:t>dom</w:t>
      </w:r>
      <w:proofErr w:type="spellEnd"/>
    </w:p>
    <w:p w14:paraId="54871284" w14:textId="13FE3121" w:rsidR="007A2052" w:rsidRDefault="007A2052" w:rsidP="007A2052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In react Router we have to import it.</w:t>
      </w:r>
    </w:p>
    <w:p w14:paraId="4E4F4987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4AD5D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BrowserRouter</w:t>
      </w:r>
      <w:proofErr w:type="spellEnd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Router,</w:t>
      </w:r>
    </w:p>
    <w:p w14:paraId="5E3BA326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  Routes,</w:t>
      </w:r>
    </w:p>
    <w:p w14:paraId="30EEC4E5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  Route,</w:t>
      </w:r>
    </w:p>
    <w:p w14:paraId="530441BC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  Link</w:t>
      </w:r>
    </w:p>
    <w:p w14:paraId="655A9A24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F6FD8" w14:textId="5FD856E7" w:rsidR="007A2052" w:rsidRDefault="007A2052" w:rsidP="007A2052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098AD77A" w14:textId="2E792AF4" w:rsidR="007A2052" w:rsidRDefault="007A2052" w:rsidP="007A2052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761EF6B8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Router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BFA90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TextUtils</w:t>
      </w:r>
      <w:proofErr w:type="spellEnd"/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mode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toogleMode</w:t>
      </w:r>
      <w:proofErr w:type="spellEnd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tooglemode</w:t>
      </w:r>
      <w:proofErr w:type="spellEnd"/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switchMode</w:t>
      </w:r>
      <w:proofErr w:type="spellEnd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switchMode</w:t>
      </w:r>
      <w:proofErr w:type="spellEnd"/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F83AC2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Alert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F2F328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/* I am trying to use Router For better user experience.  */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66EE5D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Routes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365C3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/* &lt;Navbar title="</w:t>
      </w:r>
      <w:proofErr w:type="spellStart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TextUtils</w:t>
      </w:r>
      <w:proofErr w:type="spellEnd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mode = {mode} </w:t>
      </w:r>
      <w:proofErr w:type="spellStart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toogleMode</w:t>
      </w:r>
      <w:proofErr w:type="spellEnd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tooglemode</w:t>
      </w:r>
      <w:proofErr w:type="spellEnd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 xml:space="preserve">} </w:t>
      </w:r>
      <w:proofErr w:type="spellStart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switchMode</w:t>
      </w:r>
      <w:proofErr w:type="spellEnd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switchMode</w:t>
      </w:r>
      <w:proofErr w:type="spellEnd"/>
      <w:r w:rsidRPr="007A2052">
        <w:rPr>
          <w:rFonts w:ascii="Consolas" w:eastAsia="Times New Roman" w:hAnsi="Consolas" w:cs="Times New Roman"/>
          <w:color w:val="6A9955"/>
          <w:sz w:val="21"/>
          <w:szCs w:val="21"/>
        </w:rPr>
        <w:t>}/&gt; */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F3CCF8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"Enter the Text to Analyze"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showAlert</w:t>
      </w:r>
      <w:proofErr w:type="spellEnd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showAlert</w:t>
      </w:r>
      <w:proofErr w:type="spellEnd"/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0B2BD9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About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9DF0EF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Routes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0D725" w14:textId="77777777" w:rsidR="007A2052" w:rsidRPr="007A2052" w:rsidRDefault="007A2052" w:rsidP="007A2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2052">
        <w:rPr>
          <w:rFonts w:ascii="Consolas" w:eastAsia="Times New Roman" w:hAnsi="Consolas" w:cs="Times New Roman"/>
          <w:color w:val="569CD6"/>
          <w:sz w:val="21"/>
          <w:szCs w:val="21"/>
        </w:rPr>
        <w:t>Router</w:t>
      </w:r>
      <w:r w:rsidRPr="007A2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19EFD" w14:textId="2FBA6382" w:rsidR="007A2052" w:rsidRDefault="007A2052" w:rsidP="007A2052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1C884D7E" w14:textId="04D73234" w:rsidR="007A2052" w:rsidRDefault="007A2052" w:rsidP="007A2052">
      <w:p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lastRenderedPageBreak/>
        <w:t>Note in above code that Everything under Router, and we can use Routes tag to set paths n all like above</w:t>
      </w:r>
    </w:p>
    <w:p w14:paraId="4EADA12C" w14:textId="112233CC" w:rsidR="007A2052" w:rsidRDefault="007A2052" w:rsidP="007A205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Note “exact” keyword also here. This is because react do partial checking for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url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if we do not use exact keyword. </w:t>
      </w:r>
    </w:p>
    <w:p w14:paraId="6829C996" w14:textId="1BDDBE15" w:rsidR="007A2052" w:rsidRDefault="007A2052" w:rsidP="007A205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For </w:t>
      </w:r>
      <w:proofErr w:type="gramStart"/>
      <w:r>
        <w:rPr>
          <w:rFonts w:ascii="Segoe UI" w:hAnsi="Segoe UI" w:cs="Segoe UI"/>
          <w:color w:val="000000"/>
          <w:sz w:val="28"/>
          <w:szCs w:val="28"/>
        </w:rPr>
        <w:t>example</w:t>
      </w:r>
      <w:proofErr w:type="gramEnd"/>
      <w:r>
        <w:rPr>
          <w:rFonts w:ascii="Segoe UI" w:hAnsi="Segoe UI" w:cs="Segoe UI"/>
          <w:color w:val="000000"/>
          <w:sz w:val="28"/>
          <w:szCs w:val="28"/>
        </w:rPr>
        <w:t xml:space="preserve"> there is : /users, and /users/home this two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urls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. And  now what react will do is if exact is not defined then for users/home it will go for /users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inseted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, by doing partial checking. </w:t>
      </w:r>
      <w:proofErr w:type="gramStart"/>
      <w:r>
        <w:rPr>
          <w:rFonts w:ascii="Segoe UI" w:hAnsi="Segoe UI" w:cs="Segoe UI"/>
          <w:color w:val="000000"/>
          <w:sz w:val="28"/>
          <w:szCs w:val="28"/>
        </w:rPr>
        <w:t>So</w:t>
      </w:r>
      <w:proofErr w:type="gramEnd"/>
      <w:r>
        <w:rPr>
          <w:rFonts w:ascii="Segoe UI" w:hAnsi="Segoe UI" w:cs="Segoe UI"/>
          <w:color w:val="000000"/>
          <w:sz w:val="28"/>
          <w:szCs w:val="28"/>
        </w:rPr>
        <w:t xml:space="preserve"> it’s important to use exact keyword here. </w:t>
      </w:r>
    </w:p>
    <w:p w14:paraId="24D1EE78" w14:textId="5E3233F1" w:rsidR="007A2052" w:rsidRDefault="007A2052" w:rsidP="007A205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Now we have to use Link and to instead of a and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href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>.</w:t>
      </w:r>
    </w:p>
    <w:p w14:paraId="46FF9877" w14:textId="47296064" w:rsidR="009B663F" w:rsidRDefault="009B663F" w:rsidP="007A2052">
      <w:pPr>
        <w:pStyle w:val="ListParagraph"/>
        <w:numPr>
          <w:ilvl w:val="0"/>
          <w:numId w:val="1"/>
        </w:numP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For suppose in Navbar there is about to set it,</w:t>
      </w:r>
    </w:p>
    <w:p w14:paraId="32DE4A3F" w14:textId="77777777" w:rsidR="009B663F" w:rsidRPr="009B663F" w:rsidRDefault="009B663F" w:rsidP="009B663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6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66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6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66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66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3F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B66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663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B66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663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9B6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663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B66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66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66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3A72F" w14:textId="38C675E9" w:rsidR="009B663F" w:rsidRDefault="009B663F" w:rsidP="009B663F">
      <w:pPr>
        <w:pStyle w:val="ListParagraph"/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30A64C87" w14:textId="5A6D1434" w:rsidR="009B663F" w:rsidRDefault="009B663F" w:rsidP="009B663F">
      <w:pPr>
        <w:pStyle w:val="ListParagraph"/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Like this.</w:t>
      </w:r>
    </w:p>
    <w:p w14:paraId="25ACE2D0" w14:textId="627642E8" w:rsidR="009B663F" w:rsidRDefault="009B663F" w:rsidP="009B663F">
      <w:pPr>
        <w:pStyle w:val="ListParagraph"/>
        <w:pBdr>
          <w:bottom w:val="double" w:sz="6" w:space="1" w:color="auto"/>
        </w:pBdr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We should know that if we are using link and to then the page will not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reloding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. We can use a, and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href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also but the page will reload dur to this, if want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reloding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then we can use a and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href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>.</w:t>
      </w:r>
    </w:p>
    <w:p w14:paraId="0C511B6B" w14:textId="77777777" w:rsidR="007A277E" w:rsidRDefault="007A277E" w:rsidP="009B663F">
      <w:pPr>
        <w:pStyle w:val="ListParagraph"/>
        <w:tabs>
          <w:tab w:val="left" w:pos="3540"/>
        </w:tabs>
        <w:rPr>
          <w:rFonts w:ascii="Segoe UI" w:hAnsi="Segoe UI" w:cs="Segoe UI"/>
          <w:color w:val="000000"/>
          <w:sz w:val="28"/>
          <w:szCs w:val="28"/>
        </w:rPr>
      </w:pPr>
    </w:p>
    <w:p w14:paraId="31703C2F" w14:textId="4039CF68" w:rsidR="007A277E" w:rsidRDefault="007A277E" w:rsidP="009B663F">
      <w:pPr>
        <w:pStyle w:val="ListParagraph"/>
        <w:tabs>
          <w:tab w:val="left" w:pos="3540"/>
        </w:tabs>
        <w:rPr>
          <w:rFonts w:ascii="Segoe UI" w:hAnsi="Segoe UI" w:cs="Segoe UI"/>
          <w:b/>
          <w:bCs/>
          <w:color w:val="000000"/>
          <w:sz w:val="48"/>
          <w:szCs w:val="48"/>
        </w:rPr>
      </w:pPr>
      <w:r w:rsidRPr="007A277E">
        <w:rPr>
          <w:rFonts w:ascii="Segoe UI" w:hAnsi="Segoe UI" w:cs="Segoe UI"/>
          <w:b/>
          <w:bCs/>
          <w:color w:val="000000"/>
          <w:sz w:val="48"/>
          <w:szCs w:val="48"/>
        </w:rPr>
        <w:t>Tutorial: 20</w:t>
      </w:r>
    </w:p>
    <w:p w14:paraId="04D69523" w14:textId="48CF3C35" w:rsidR="007A277E" w:rsidRDefault="007A277E" w:rsidP="009B663F">
      <w:pPr>
        <w:pStyle w:val="ListParagraph"/>
        <w:tabs>
          <w:tab w:val="left" w:pos="3540"/>
        </w:tabs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1459D16" w14:textId="0A0E07C5" w:rsidR="007A277E" w:rsidRDefault="007A277E" w:rsidP="009B663F">
      <w:pPr>
        <w:pStyle w:val="ListParagraph"/>
        <w:tabs>
          <w:tab w:val="left" w:pos="3540"/>
        </w:tabs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Note that </w:t>
      </w:r>
      <w:proofErr w:type="spellStart"/>
      <w:r>
        <w:rPr>
          <w:rFonts w:cstheme="minorHAnsi"/>
          <w:b/>
          <w:bCs/>
          <w:color w:val="FF0000"/>
          <w:sz w:val="32"/>
          <w:szCs w:val="32"/>
        </w:rPr>
        <w:t>OnClick</w:t>
      </w:r>
      <w:proofErr w:type="spellEnd"/>
      <w:r>
        <w:rPr>
          <w:rFonts w:cstheme="minorHAnsi"/>
          <w:b/>
          <w:bCs/>
          <w:color w:val="FF0000"/>
          <w:sz w:val="32"/>
          <w:szCs w:val="32"/>
        </w:rPr>
        <w:t xml:space="preserve"> Function take the arrow function not function calling.</w:t>
      </w:r>
    </w:p>
    <w:p w14:paraId="574CCC22" w14:textId="2503C116" w:rsidR="007A277E" w:rsidRDefault="007A277E" w:rsidP="009B663F">
      <w:pPr>
        <w:pStyle w:val="ListParagraph"/>
        <w:tabs>
          <w:tab w:val="left" w:pos="3540"/>
        </w:tabs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C133981" w14:textId="171F2318" w:rsidR="007A277E" w:rsidRDefault="007A277E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If we Give function calling then the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onClick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will be automatically called infinite loop. </w:t>
      </w:r>
    </w:p>
    <w:p w14:paraId="2092090B" w14:textId="1D719CC0" w:rsidR="007A277E" w:rsidRDefault="007A277E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48967EAA" w14:textId="77777777" w:rsidR="007A277E" w:rsidRPr="007A277E" w:rsidRDefault="007A277E" w:rsidP="007A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will not work, it will go in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infinit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of a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functon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Because if you want to pass the parameter to any function on click then you need to make it arrow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First.  */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860956" w14:textId="77777777" w:rsidR="007A277E" w:rsidRPr="007A277E" w:rsidRDefault="007A277E" w:rsidP="007A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attribute takes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a parameter only. */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211051" w14:textId="77777777" w:rsidR="007A277E" w:rsidRPr="007A277E" w:rsidRDefault="007A277E" w:rsidP="007A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&lt;div type="button"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-primary border rounded mx-2"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props.toogleMod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} style={{height: '30px', width:'30px'}}&gt;&lt;/div&gt;  Here on click is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*/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7BD8BB" w14:textId="77777777" w:rsidR="007A277E" w:rsidRPr="007A277E" w:rsidRDefault="007A277E" w:rsidP="007A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Below we will make the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as a function for onclick  */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364797" w14:textId="77777777" w:rsidR="007A277E" w:rsidRPr="007A277E" w:rsidRDefault="007A277E" w:rsidP="007A2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27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7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77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-primary border rounded mx-2"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77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customTheme</w:t>
      </w:r>
      <w:proofErr w:type="spellEnd"/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'primary'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77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{height: </w:t>
      </w:r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'30px'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, width:</w:t>
      </w:r>
      <w:r w:rsidRPr="007A277E">
        <w:rPr>
          <w:rFonts w:ascii="Consolas" w:eastAsia="Times New Roman" w:hAnsi="Consolas" w:cs="Times New Roman"/>
          <w:color w:val="CE9178"/>
          <w:sz w:val="21"/>
          <w:szCs w:val="21"/>
        </w:rPr>
        <w:t>'30px'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27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27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27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/*Here on click is </w:t>
      </w:r>
      <w:proofErr w:type="spellStart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7A27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Call*/</w:t>
      </w:r>
      <w:r w:rsidRPr="007A2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973C9B" w14:textId="0B65348A" w:rsidR="007A277E" w:rsidRDefault="007A277E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449D4CF4" w14:textId="7197FDC2" w:rsidR="007A277E" w:rsidRDefault="007A277E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The above is code example. </w:t>
      </w:r>
    </w:p>
    <w:p w14:paraId="6EEF02CB" w14:textId="624B27BF" w:rsidR="00380051" w:rsidRDefault="00380051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7840A9EB" w14:textId="63C38CE9" w:rsidR="00380051" w:rsidRDefault="00380051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6001C040" w14:textId="3E394FE3" w:rsidR="00380051" w:rsidRDefault="00380051" w:rsidP="009B663F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79585BE6" w14:textId="6E15FB45" w:rsidR="00380051" w:rsidRDefault="00380051" w:rsidP="00380051">
      <w:pPr>
        <w:pStyle w:val="ListParagraph"/>
        <w:pBdr>
          <w:top w:val="double" w:sz="6" w:space="1" w:color="auto"/>
          <w:bottom w:val="double" w:sz="6" w:space="1" w:color="auto"/>
        </w:pBdr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4E9610F9" w14:textId="2FAD7198" w:rsidR="00380051" w:rsidRDefault="00380051" w:rsidP="00380051">
      <w:pPr>
        <w:pStyle w:val="ListParagraph"/>
        <w:tabs>
          <w:tab w:val="left" w:pos="3540"/>
        </w:tabs>
        <w:rPr>
          <w:rFonts w:cstheme="minorHAnsi"/>
          <w:color w:val="000000" w:themeColor="text1"/>
          <w:sz w:val="32"/>
          <w:szCs w:val="32"/>
        </w:rPr>
      </w:pPr>
    </w:p>
    <w:p w14:paraId="2BEB946F" w14:textId="303EC4DF" w:rsidR="00380051" w:rsidRPr="00380051" w:rsidRDefault="00380051" w:rsidP="00380051">
      <w:pPr>
        <w:pStyle w:val="ListParagraph"/>
        <w:tabs>
          <w:tab w:val="left" w:pos="3540"/>
        </w:tabs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380051">
        <w:rPr>
          <w:rFonts w:cstheme="minorHAnsi"/>
          <w:b/>
          <w:bCs/>
          <w:color w:val="000000" w:themeColor="text1"/>
          <w:sz w:val="52"/>
          <w:szCs w:val="52"/>
        </w:rPr>
        <w:t>Project2</w:t>
      </w:r>
    </w:p>
    <w:sectPr w:rsidR="00380051" w:rsidRPr="0038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8F8"/>
    <w:multiLevelType w:val="hybridMultilevel"/>
    <w:tmpl w:val="4E0A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5437"/>
    <w:multiLevelType w:val="hybridMultilevel"/>
    <w:tmpl w:val="BAECA06C"/>
    <w:lvl w:ilvl="0" w:tplc="484E2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FB9"/>
    <w:rsid w:val="0000631C"/>
    <w:rsid w:val="000816AD"/>
    <w:rsid w:val="000C739A"/>
    <w:rsid w:val="000F4948"/>
    <w:rsid w:val="001050EE"/>
    <w:rsid w:val="001078E1"/>
    <w:rsid w:val="00117DBF"/>
    <w:rsid w:val="00175677"/>
    <w:rsid w:val="001944BD"/>
    <w:rsid w:val="001C02BE"/>
    <w:rsid w:val="002A5C59"/>
    <w:rsid w:val="00322DB2"/>
    <w:rsid w:val="00380051"/>
    <w:rsid w:val="003B5F68"/>
    <w:rsid w:val="003D11D0"/>
    <w:rsid w:val="003F1EF3"/>
    <w:rsid w:val="003F40B5"/>
    <w:rsid w:val="003F41B6"/>
    <w:rsid w:val="00423C74"/>
    <w:rsid w:val="00426F6A"/>
    <w:rsid w:val="00433FB9"/>
    <w:rsid w:val="004A1715"/>
    <w:rsid w:val="004A6DE6"/>
    <w:rsid w:val="004E6BAC"/>
    <w:rsid w:val="00593FA4"/>
    <w:rsid w:val="007864F1"/>
    <w:rsid w:val="007A2052"/>
    <w:rsid w:val="007A277E"/>
    <w:rsid w:val="007B16B9"/>
    <w:rsid w:val="007B488C"/>
    <w:rsid w:val="007B76A6"/>
    <w:rsid w:val="00851BF0"/>
    <w:rsid w:val="00852B96"/>
    <w:rsid w:val="00920C05"/>
    <w:rsid w:val="0095610B"/>
    <w:rsid w:val="00977110"/>
    <w:rsid w:val="009A0D1A"/>
    <w:rsid w:val="009A241F"/>
    <w:rsid w:val="009B663F"/>
    <w:rsid w:val="009E0F62"/>
    <w:rsid w:val="009E45B2"/>
    <w:rsid w:val="009E5D6F"/>
    <w:rsid w:val="00A1046F"/>
    <w:rsid w:val="00A21847"/>
    <w:rsid w:val="00A77398"/>
    <w:rsid w:val="00AD0410"/>
    <w:rsid w:val="00AE1B4C"/>
    <w:rsid w:val="00AF1ABD"/>
    <w:rsid w:val="00B14CCE"/>
    <w:rsid w:val="00B456F5"/>
    <w:rsid w:val="00BE39D0"/>
    <w:rsid w:val="00C22E16"/>
    <w:rsid w:val="00C74A5F"/>
    <w:rsid w:val="00C90C59"/>
    <w:rsid w:val="00CD13EF"/>
    <w:rsid w:val="00E358DD"/>
    <w:rsid w:val="00E44C5D"/>
    <w:rsid w:val="00E874BE"/>
    <w:rsid w:val="00F9210E"/>
    <w:rsid w:val="00FB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6829"/>
  <w15:docId w15:val="{D5BC0C54-98C8-40C6-AC43-3046999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B9"/>
  </w:style>
  <w:style w:type="paragraph" w:styleId="Heading3">
    <w:name w:val="heading 3"/>
    <w:basedOn w:val="Normal"/>
    <w:link w:val="Heading3Char"/>
    <w:uiPriority w:val="9"/>
    <w:qFormat/>
    <w:rsid w:val="00851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1B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F0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DefaultParagraphFont"/>
    <w:rsid w:val="00851BF0"/>
  </w:style>
  <w:style w:type="character" w:customStyle="1" w:styleId="token">
    <w:name w:val="token"/>
    <w:basedOn w:val="DefaultParagraphFont"/>
    <w:rsid w:val="00851BF0"/>
  </w:style>
  <w:style w:type="paragraph" w:customStyle="1" w:styleId="pw-post-body-paragraph">
    <w:name w:val="pw-post-body-paragraph"/>
    <w:basedOn w:val="Normal"/>
    <w:rsid w:val="00E4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y">
    <w:name w:val="fy"/>
    <w:basedOn w:val="DefaultParagraphFont"/>
    <w:rsid w:val="00E4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6</cp:revision>
  <dcterms:created xsi:type="dcterms:W3CDTF">2022-03-29T11:39:00Z</dcterms:created>
  <dcterms:modified xsi:type="dcterms:W3CDTF">2022-04-17T08:34:00Z</dcterms:modified>
</cp:coreProperties>
</file>